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E11" w:rsidRPr="000C7E11" w:rsidRDefault="000C7E11" w:rsidP="000C7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E11">
        <w:rPr>
          <w:rFonts w:ascii="Times New Roman" w:hAnsi="Times New Roman" w:cs="Times New Roman"/>
          <w:sz w:val="28"/>
          <w:szCs w:val="28"/>
        </w:rPr>
        <w:t>Реестр экологической информации о состоянии окружающей среды и воздействии на нее</w:t>
      </w:r>
    </w:p>
    <w:p w:rsidR="000C7E11" w:rsidRPr="000C7E11" w:rsidRDefault="000C7E11" w:rsidP="000C7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E11">
        <w:rPr>
          <w:rFonts w:ascii="Times New Roman" w:hAnsi="Times New Roman" w:cs="Times New Roman"/>
          <w:sz w:val="28"/>
          <w:szCs w:val="28"/>
        </w:rPr>
        <w:t xml:space="preserve">организаций системы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областных исполнительных комитетов </w:t>
      </w:r>
      <w:bookmarkStart w:id="0" w:name="_GoBack"/>
      <w:bookmarkEnd w:id="0"/>
    </w:p>
    <w:p w:rsidR="00926C9A" w:rsidRPr="00702565" w:rsidRDefault="00926C9A">
      <w:pPr>
        <w:rPr>
          <w:sz w:val="4"/>
          <w:szCs w:val="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95"/>
        <w:gridCol w:w="31"/>
        <w:gridCol w:w="3172"/>
        <w:gridCol w:w="148"/>
        <w:gridCol w:w="344"/>
        <w:gridCol w:w="2861"/>
        <w:gridCol w:w="115"/>
        <w:gridCol w:w="2962"/>
        <w:gridCol w:w="299"/>
        <w:gridCol w:w="4394"/>
      </w:tblGrid>
      <w:tr w:rsidR="005B065D" w:rsidRPr="000B0D2C" w:rsidTr="00DA62C8">
        <w:trPr>
          <w:trHeight w:val="1442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5B065D" w:rsidRPr="000F525A" w:rsidRDefault="005B065D" w:rsidP="005B065D">
            <w:pPr>
              <w:rPr>
                <w:rFonts w:ascii="Times New Roman" w:hAnsi="Times New Roman" w:cs="Times New Roman"/>
              </w:rPr>
            </w:pPr>
            <w:bookmarkStart w:id="1" w:name="_Hlk179541628"/>
          </w:p>
        </w:tc>
        <w:tc>
          <w:tcPr>
            <w:tcW w:w="3351" w:type="dxa"/>
            <w:gridSpan w:val="3"/>
            <w:vAlign w:val="center"/>
          </w:tcPr>
          <w:p w:rsidR="005B065D" w:rsidRPr="00387D28" w:rsidRDefault="0015785B" w:rsidP="005B06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785B">
              <w:rPr>
                <w:rFonts w:ascii="Times New Roman" w:hAnsi="Times New Roman" w:cs="Times New Roman"/>
                <w:bCs/>
              </w:rPr>
              <w:t>Полное наименование обладателя экологической информации, осуществляющего деятельность, в ходе которой формируется экологическая информация, его место нахождения</w:t>
            </w:r>
          </w:p>
        </w:tc>
        <w:tc>
          <w:tcPr>
            <w:tcW w:w="3205" w:type="dxa"/>
            <w:gridSpan w:val="2"/>
            <w:vAlign w:val="center"/>
          </w:tcPr>
          <w:p w:rsidR="005B065D" w:rsidRPr="00387D28" w:rsidRDefault="005B065D" w:rsidP="005B06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7D28">
              <w:rPr>
                <w:rFonts w:ascii="Times New Roman" w:hAnsi="Times New Roman" w:cs="Times New Roman"/>
                <w:bCs/>
              </w:rPr>
              <w:t>Наименование экологической информации</w:t>
            </w:r>
          </w:p>
        </w:tc>
        <w:tc>
          <w:tcPr>
            <w:tcW w:w="3077" w:type="dxa"/>
            <w:gridSpan w:val="2"/>
            <w:vAlign w:val="center"/>
          </w:tcPr>
          <w:p w:rsidR="005B065D" w:rsidRPr="00387D28" w:rsidRDefault="005B065D" w:rsidP="005B06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7D28">
              <w:rPr>
                <w:rFonts w:ascii="Times New Roman" w:hAnsi="Times New Roman" w:cs="Times New Roman"/>
                <w:bCs/>
              </w:rPr>
              <w:t>Форма экологической информации</w:t>
            </w:r>
          </w:p>
        </w:tc>
        <w:tc>
          <w:tcPr>
            <w:tcW w:w="4693" w:type="dxa"/>
            <w:gridSpan w:val="2"/>
            <w:vAlign w:val="center"/>
          </w:tcPr>
          <w:p w:rsidR="005B065D" w:rsidRPr="00387D28" w:rsidRDefault="005B065D" w:rsidP="005B06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7D28">
              <w:rPr>
                <w:rFonts w:ascii="Times New Roman" w:hAnsi="Times New Roman" w:cs="Times New Roman"/>
                <w:bCs/>
              </w:rPr>
              <w:t>Условия доступа</w:t>
            </w:r>
          </w:p>
        </w:tc>
      </w:tr>
      <w:tr w:rsidR="005B065D" w:rsidRPr="005B065D" w:rsidTr="005B065D">
        <w:trPr>
          <w:trHeight w:val="839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5B065D" w:rsidRPr="005B065D" w:rsidRDefault="005B065D" w:rsidP="005B065D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065D">
              <w:rPr>
                <w:rFonts w:ascii="Times New Roman" w:hAnsi="Times New Roman" w:cs="Times New Roman"/>
                <w:b/>
                <w:bCs/>
                <w:i/>
                <w:iCs/>
              </w:rPr>
              <w:t>Гомельск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ий</w:t>
            </w:r>
            <w:r w:rsidRPr="005B065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областно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5B065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исполнительн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ый</w:t>
            </w:r>
            <w:r w:rsidRPr="005B065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комитет</w:t>
            </w:r>
          </w:p>
        </w:tc>
      </w:tr>
      <w:tr w:rsidR="000C7E11" w:rsidRPr="000F525A" w:rsidTr="00702565">
        <w:trPr>
          <w:trHeight w:val="657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0C7E11" w:rsidRPr="000F525A" w:rsidRDefault="000C7E11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5B065D" w:rsidRPr="005B065D" w:rsidTr="00DA62C8">
        <w:trPr>
          <w:trHeight w:val="586"/>
        </w:trPr>
        <w:tc>
          <w:tcPr>
            <w:tcW w:w="695" w:type="dxa"/>
            <w:vMerge w:val="restart"/>
          </w:tcPr>
          <w:p w:rsidR="005B065D" w:rsidRPr="005B065D" w:rsidRDefault="005B065D" w:rsidP="00955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</w:tcPr>
          <w:p w:rsidR="005B065D" w:rsidRPr="005B065D" w:rsidRDefault="005B065D" w:rsidP="009552EA">
            <w:pPr>
              <w:pStyle w:val="a4"/>
              <w:rPr>
                <w:rFonts w:ascii="Times New Roman" w:hAnsi="Times New Roman"/>
              </w:rPr>
            </w:pPr>
            <w:r w:rsidRPr="005B065D">
              <w:rPr>
                <w:rFonts w:ascii="Times New Roman" w:hAnsi="Times New Roman"/>
              </w:rPr>
              <w:t>ОАО «Гомельстройматериалы»</w:t>
            </w:r>
          </w:p>
          <w:p w:rsidR="005B065D" w:rsidRPr="005B065D" w:rsidRDefault="005B065D" w:rsidP="009552EA">
            <w:pPr>
              <w:pStyle w:val="a4"/>
              <w:rPr>
                <w:rFonts w:ascii="Times New Roman" w:hAnsi="Times New Roman"/>
              </w:rPr>
            </w:pPr>
            <w:r w:rsidRPr="005B065D">
              <w:rPr>
                <w:rFonts w:ascii="Times New Roman" w:hAnsi="Times New Roman"/>
              </w:rPr>
              <w:t xml:space="preserve">246010, г. Гомель, </w:t>
            </w:r>
          </w:p>
          <w:p w:rsidR="005B065D" w:rsidRPr="005B065D" w:rsidRDefault="005B065D" w:rsidP="009552EA">
            <w:pPr>
              <w:pStyle w:val="a4"/>
              <w:rPr>
                <w:rFonts w:ascii="Times New Roman" w:hAnsi="Times New Roman"/>
              </w:rPr>
            </w:pPr>
            <w:r w:rsidRPr="005B065D">
              <w:rPr>
                <w:rFonts w:ascii="Times New Roman" w:hAnsi="Times New Roman"/>
              </w:rPr>
              <w:t>ул. Могилевская, д. 14</w:t>
            </w:r>
          </w:p>
        </w:tc>
        <w:tc>
          <w:tcPr>
            <w:tcW w:w="3353" w:type="dxa"/>
            <w:gridSpan w:val="3"/>
          </w:tcPr>
          <w:p w:rsidR="005B065D" w:rsidRPr="005B065D" w:rsidRDefault="005B065D" w:rsidP="009552EA">
            <w:pPr>
              <w:pStyle w:val="a4"/>
              <w:rPr>
                <w:rFonts w:ascii="Times New Roman" w:hAnsi="Times New Roman"/>
              </w:rPr>
            </w:pPr>
            <w:r w:rsidRPr="005B065D">
              <w:rPr>
                <w:rFonts w:ascii="Times New Roman" w:hAnsi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077" w:type="dxa"/>
            <w:gridSpan w:val="2"/>
          </w:tcPr>
          <w:p w:rsidR="005B065D" w:rsidRPr="005B065D" w:rsidRDefault="005B065D" w:rsidP="009552EA">
            <w:pPr>
              <w:pStyle w:val="a4"/>
              <w:rPr>
                <w:rFonts w:ascii="Times New Roman" w:hAnsi="Times New Roman"/>
              </w:rPr>
            </w:pPr>
            <w:r w:rsidRPr="005B065D">
              <w:rPr>
                <w:rFonts w:ascii="Times New Roman" w:hAnsi="Times New Roman"/>
              </w:rPr>
              <w:t>Карта-схема местонахождения пунктов наблюдений;</w:t>
            </w:r>
          </w:p>
          <w:p w:rsidR="005B065D" w:rsidRPr="005B065D" w:rsidRDefault="005B065D" w:rsidP="009552EA">
            <w:pPr>
              <w:pStyle w:val="a4"/>
              <w:rPr>
                <w:rFonts w:ascii="Times New Roman" w:hAnsi="Times New Roman"/>
              </w:rPr>
            </w:pPr>
            <w:r w:rsidRPr="005B065D">
              <w:rPr>
                <w:rFonts w:ascii="Times New Roman" w:hAnsi="Times New Roman"/>
              </w:rPr>
              <w:t>План-график проведения наблюдений;</w:t>
            </w:r>
          </w:p>
          <w:p w:rsidR="005B065D" w:rsidRPr="005B065D" w:rsidRDefault="005B065D" w:rsidP="009552EA">
            <w:pPr>
              <w:pStyle w:val="a4"/>
              <w:rPr>
                <w:rFonts w:ascii="Times New Roman" w:hAnsi="Times New Roman"/>
              </w:rPr>
            </w:pPr>
            <w:r w:rsidRPr="005B065D">
              <w:rPr>
                <w:rFonts w:ascii="Times New Roman" w:hAnsi="Times New Roman"/>
              </w:rPr>
              <w:t>Акты отбора проб и проведения измерений;</w:t>
            </w:r>
          </w:p>
          <w:p w:rsidR="005B065D" w:rsidRPr="005B065D" w:rsidRDefault="005B065D" w:rsidP="009552EA">
            <w:pPr>
              <w:pStyle w:val="a4"/>
              <w:rPr>
                <w:rFonts w:ascii="Times New Roman" w:hAnsi="Times New Roman"/>
              </w:rPr>
            </w:pPr>
            <w:r w:rsidRPr="005B065D">
              <w:rPr>
                <w:rFonts w:ascii="Times New Roman" w:hAnsi="Times New Roman"/>
              </w:rPr>
              <w:t>Протоколы проведения измерений;</w:t>
            </w:r>
          </w:p>
          <w:p w:rsidR="005B065D" w:rsidRPr="005B065D" w:rsidRDefault="005B065D" w:rsidP="009552EA">
            <w:pPr>
              <w:pStyle w:val="a4"/>
              <w:rPr>
                <w:rFonts w:ascii="Times New Roman" w:hAnsi="Times New Roman"/>
              </w:rPr>
            </w:pPr>
            <w:r w:rsidRPr="005B065D">
              <w:rPr>
                <w:rFonts w:ascii="Times New Roman" w:hAnsi="Times New Roman"/>
              </w:rPr>
              <w:t xml:space="preserve">Данные локального мониторинга. </w:t>
            </w:r>
          </w:p>
          <w:p w:rsidR="005B065D" w:rsidRPr="005B065D" w:rsidRDefault="005B065D" w:rsidP="009552EA">
            <w:pPr>
              <w:pStyle w:val="a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B065D">
              <w:rPr>
                <w:rFonts w:ascii="Times New Roman" w:hAnsi="Times New Roman"/>
              </w:rPr>
              <w:t>Форма хранения информации: на бумажном носителе</w:t>
            </w:r>
          </w:p>
        </w:tc>
        <w:tc>
          <w:tcPr>
            <w:tcW w:w="4693" w:type="dxa"/>
            <w:gridSpan w:val="2"/>
          </w:tcPr>
          <w:p w:rsidR="005B065D" w:rsidRPr="005B065D" w:rsidRDefault="005B065D" w:rsidP="009552EA">
            <w:pPr>
              <w:rPr>
                <w:rFonts w:ascii="Times New Roman" w:hAnsi="Times New Roman" w:cs="Times New Roman"/>
              </w:rPr>
            </w:pPr>
            <w:r w:rsidRPr="005B065D">
              <w:rPr>
                <w:rFonts w:ascii="Times New Roman" w:hAnsi="Times New Roman" w:cs="Times New Roman"/>
              </w:rPr>
              <w:t xml:space="preserve">По запросу. ОАО «Гомельстройматериалы», 8(0232)59-51-57, 59-52-46, </w:t>
            </w:r>
            <w:r w:rsidRPr="005B065D">
              <w:rPr>
                <w:rFonts w:ascii="Times New Roman" w:hAnsi="Times New Roman" w:cs="Times New Roman"/>
                <w:lang w:val="en-US"/>
              </w:rPr>
              <w:t>e</w:t>
            </w:r>
            <w:r w:rsidRPr="005B065D">
              <w:rPr>
                <w:rFonts w:ascii="Times New Roman" w:hAnsi="Times New Roman" w:cs="Times New Roman"/>
              </w:rPr>
              <w:t>-</w:t>
            </w:r>
            <w:r w:rsidRPr="005B065D">
              <w:rPr>
                <w:rFonts w:ascii="Times New Roman" w:hAnsi="Times New Roman" w:cs="Times New Roman"/>
                <w:lang w:val="en-US"/>
              </w:rPr>
              <w:t>mail</w:t>
            </w:r>
            <w:r w:rsidRPr="005B065D"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5B065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oos</w:t>
              </w:r>
              <w:r w:rsidRPr="005B065D">
                <w:rPr>
                  <w:rStyle w:val="a5"/>
                  <w:rFonts w:ascii="Times New Roman" w:hAnsi="Times New Roman" w:cs="Times New Roman"/>
                  <w:color w:val="auto"/>
                </w:rPr>
                <w:t>@</w:t>
              </w:r>
              <w:r w:rsidRPr="005B065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gstrmat</w:t>
              </w:r>
              <w:r w:rsidRPr="005B065D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r w:rsidRPr="005B065D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by</w:t>
              </w:r>
            </w:hyperlink>
            <w:r w:rsidRPr="005B065D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5B065D" w:rsidRPr="005B065D" w:rsidTr="00DA62C8">
        <w:trPr>
          <w:trHeight w:val="586"/>
        </w:trPr>
        <w:tc>
          <w:tcPr>
            <w:tcW w:w="695" w:type="dxa"/>
            <w:vMerge/>
          </w:tcPr>
          <w:p w:rsidR="005B065D" w:rsidRPr="005B065D" w:rsidRDefault="005B065D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</w:tcPr>
          <w:p w:rsidR="005B065D" w:rsidRPr="005B065D" w:rsidRDefault="005B065D" w:rsidP="009552EA">
            <w:pPr>
              <w:pStyle w:val="a4"/>
              <w:rPr>
                <w:rFonts w:ascii="Times New Roman" w:hAnsi="Times New Roman"/>
              </w:rPr>
            </w:pPr>
            <w:r w:rsidRPr="005B065D">
              <w:rPr>
                <w:rFonts w:ascii="Times New Roman" w:hAnsi="Times New Roman"/>
              </w:rPr>
              <w:t>Коммунальное унитарное предприятие «Комплекс по переработке и захоронению токсичных промышленных отходов Гомельской области»,</w:t>
            </w:r>
          </w:p>
          <w:p w:rsidR="005B065D" w:rsidRDefault="005B065D" w:rsidP="009552EA">
            <w:pPr>
              <w:pStyle w:val="a4"/>
              <w:rPr>
                <w:rFonts w:ascii="Times New Roman" w:hAnsi="Times New Roman"/>
              </w:rPr>
            </w:pPr>
            <w:r w:rsidRPr="005B065D">
              <w:rPr>
                <w:rFonts w:ascii="Times New Roman" w:hAnsi="Times New Roman"/>
              </w:rPr>
              <w:t>246003, г. Гомель,</w:t>
            </w:r>
          </w:p>
          <w:p w:rsidR="005B065D" w:rsidRPr="005B065D" w:rsidRDefault="005B065D" w:rsidP="009552EA">
            <w:pPr>
              <w:pStyle w:val="a4"/>
              <w:rPr>
                <w:rFonts w:ascii="Times New Roman" w:hAnsi="Times New Roman"/>
              </w:rPr>
            </w:pPr>
            <w:r w:rsidRPr="005B065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5B065D">
              <w:rPr>
                <w:rFonts w:ascii="Times New Roman" w:hAnsi="Times New Roman"/>
              </w:rPr>
              <w:t>Тельмана, 4/40</w:t>
            </w:r>
          </w:p>
        </w:tc>
        <w:tc>
          <w:tcPr>
            <w:tcW w:w="3353" w:type="dxa"/>
            <w:gridSpan w:val="3"/>
          </w:tcPr>
          <w:p w:rsidR="005B065D" w:rsidRPr="005B065D" w:rsidRDefault="005B065D" w:rsidP="009552EA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B065D">
              <w:rPr>
                <w:rFonts w:ascii="Times New Roman" w:hAnsi="Times New Roman" w:cs="Times New Roman"/>
              </w:rPr>
              <w:t>Мониторинг подземных вод в районе расположения выявленных или потенциальных источников их загрязнения.</w:t>
            </w:r>
          </w:p>
        </w:tc>
        <w:tc>
          <w:tcPr>
            <w:tcW w:w="3077" w:type="dxa"/>
            <w:gridSpan w:val="2"/>
          </w:tcPr>
          <w:p w:rsidR="005B065D" w:rsidRPr="005B065D" w:rsidRDefault="005B065D" w:rsidP="009552EA">
            <w:pPr>
              <w:rPr>
                <w:rFonts w:ascii="Times New Roman" w:hAnsi="Times New Roman" w:cs="Times New Roman"/>
              </w:rPr>
            </w:pPr>
            <w:r w:rsidRPr="005B065D">
              <w:rPr>
                <w:rFonts w:ascii="Times New Roman" w:hAnsi="Times New Roman" w:cs="Times New Roman"/>
              </w:rPr>
              <w:t xml:space="preserve">Протоколы испытаний, акты отбора проб Государственного учреждения «Республиканский центр аналитического контроля в области охраны окружающей </w:t>
            </w:r>
            <w:r w:rsidRPr="005B065D">
              <w:rPr>
                <w:rFonts w:ascii="Times New Roman" w:hAnsi="Times New Roman" w:cs="Times New Roman"/>
              </w:rPr>
              <w:lastRenderedPageBreak/>
              <w:t>среды» (на бумажном носителе)</w:t>
            </w:r>
          </w:p>
        </w:tc>
        <w:tc>
          <w:tcPr>
            <w:tcW w:w="4693" w:type="dxa"/>
            <w:gridSpan w:val="2"/>
          </w:tcPr>
          <w:p w:rsidR="005B065D" w:rsidRDefault="005B065D" w:rsidP="00955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065D">
              <w:rPr>
                <w:rFonts w:ascii="Times New Roman" w:hAnsi="Times New Roman" w:cs="Times New Roman"/>
              </w:rPr>
              <w:lastRenderedPageBreak/>
              <w:t>По запросу (</w:t>
            </w:r>
            <w:r w:rsidRPr="005B065D">
              <w:rPr>
                <w:rFonts w:ascii="Times New Roman" w:hAnsi="Times New Roman" w:cs="Times New Roman"/>
                <w:color w:val="000000" w:themeColor="text1"/>
              </w:rPr>
              <w:t xml:space="preserve">Коммунальное унитарное предприятие «Комплекс по переработке и захоронению токсичных промышленных отходов Гомельской области», 246003, </w:t>
            </w:r>
          </w:p>
          <w:p w:rsidR="005B065D" w:rsidRPr="005B065D" w:rsidRDefault="005B065D" w:rsidP="00955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065D">
              <w:rPr>
                <w:rFonts w:ascii="Times New Roman" w:hAnsi="Times New Roman" w:cs="Times New Roman"/>
                <w:color w:val="000000" w:themeColor="text1"/>
              </w:rPr>
              <w:t>г. Гомель, ул.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065D">
              <w:rPr>
                <w:rFonts w:ascii="Times New Roman" w:hAnsi="Times New Roman" w:cs="Times New Roman"/>
                <w:color w:val="000000" w:themeColor="text1"/>
              </w:rPr>
              <w:t>Тельмана, 4/40</w:t>
            </w:r>
            <w:r w:rsidRPr="005B065D">
              <w:rPr>
                <w:rFonts w:ascii="Times New Roman" w:hAnsi="Times New Roman" w:cs="Times New Roman"/>
              </w:rPr>
              <w:t>).</w:t>
            </w:r>
          </w:p>
        </w:tc>
      </w:tr>
      <w:tr w:rsidR="000C7E11" w:rsidRPr="000F525A" w:rsidTr="005B065D">
        <w:trPr>
          <w:trHeight w:val="837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0C7E11" w:rsidRPr="000F525A" w:rsidRDefault="000C7E11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A364A4" w:rsidRPr="000F525A" w:rsidTr="00DA62C8">
        <w:trPr>
          <w:trHeight w:val="50"/>
        </w:trPr>
        <w:tc>
          <w:tcPr>
            <w:tcW w:w="695" w:type="dxa"/>
            <w:vMerge w:val="restart"/>
          </w:tcPr>
          <w:p w:rsidR="00A364A4" w:rsidRPr="000F525A" w:rsidRDefault="00A364A4" w:rsidP="00A36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A364A4" w:rsidRPr="00A364A4" w:rsidRDefault="00A364A4" w:rsidP="00A364A4">
            <w:pPr>
              <w:pStyle w:val="a4"/>
              <w:rPr>
                <w:rFonts w:ascii="Times New Roman" w:hAnsi="Times New Roman"/>
                <w:iCs/>
              </w:rPr>
            </w:pPr>
            <w:r w:rsidRPr="00A364A4">
              <w:rPr>
                <w:rFonts w:ascii="Times New Roman" w:hAnsi="Times New Roman"/>
                <w:iCs/>
              </w:rPr>
              <w:t>ОАО «Гомельстройматериалы»</w:t>
            </w:r>
          </w:p>
          <w:p w:rsidR="00A364A4" w:rsidRPr="00A364A4" w:rsidRDefault="00A364A4" w:rsidP="00A364A4">
            <w:pPr>
              <w:pStyle w:val="a4"/>
              <w:rPr>
                <w:rFonts w:ascii="Times New Roman" w:hAnsi="Times New Roman"/>
                <w:iCs/>
              </w:rPr>
            </w:pPr>
            <w:r w:rsidRPr="00A364A4">
              <w:rPr>
                <w:rFonts w:ascii="Times New Roman" w:hAnsi="Times New Roman"/>
                <w:iCs/>
              </w:rPr>
              <w:t xml:space="preserve">246010, г. Гомель, </w:t>
            </w:r>
          </w:p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ул. Могилевская, д. 14</w:t>
            </w: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eastAsia="Times New Roman" w:hAnsi="Times New Roman" w:cs="Times New Roman"/>
                <w:iCs/>
              </w:rPr>
            </w:pPr>
            <w:r w:rsidRPr="00A364A4">
              <w:rPr>
                <w:rFonts w:ascii="Times New Roman" w:eastAsia="Times New Roman" w:hAnsi="Times New Roman" w:cs="Times New Roman"/>
                <w:iCs/>
              </w:rPr>
              <w:t>Информация о проведении контроля за выбросами ЗВ в атмосферный воздух от стационарных источников</w:t>
            </w:r>
          </w:p>
        </w:tc>
        <w:tc>
          <w:tcPr>
            <w:tcW w:w="3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Протоколы испытаний лабораторными методами.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A364A4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A364A4">
              <w:rPr>
                <w:rFonts w:ascii="Times New Roman" w:hAnsi="Times New Roman" w:cs="Times New Roman"/>
                <w:iCs/>
              </w:rPr>
              <w:t>-</w:t>
            </w:r>
            <w:r w:rsidRPr="00A364A4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A364A4">
              <w:rPr>
                <w:rFonts w:ascii="Times New Roman" w:hAnsi="Times New Roman" w:cs="Times New Roman"/>
                <w:iCs/>
              </w:rPr>
              <w:t xml:space="preserve">: </w:t>
            </w:r>
            <w:hyperlink r:id="rId5" w:history="1"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  <w:r w:rsidRPr="00A364A4">
              <w:rPr>
                <w:rFonts w:ascii="Times New Roman" w:hAnsi="Times New Roman" w:cs="Times New Roman"/>
                <w:iCs/>
              </w:rPr>
              <w:t xml:space="preserve">   </w:t>
            </w:r>
          </w:p>
        </w:tc>
      </w:tr>
      <w:tr w:rsidR="00A364A4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364A4" w:rsidRPr="000F525A" w:rsidRDefault="00A364A4" w:rsidP="00A36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364A4" w:rsidRPr="00A364A4" w:rsidRDefault="00A364A4" w:rsidP="00A364A4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eastAsia="Times New Roman" w:hAnsi="Times New Roman" w:cs="Times New Roman"/>
                <w:iCs/>
              </w:rPr>
            </w:pPr>
            <w:r w:rsidRPr="00A364A4">
              <w:rPr>
                <w:rFonts w:ascii="Times New Roman" w:eastAsia="Times New Roman" w:hAnsi="Times New Roman" w:cs="Times New Roman"/>
                <w:iCs/>
              </w:rPr>
              <w:t>Информация о проведении лабораторного контроля за состоянием атмосферного воздуха на границе СЗЗ и жилых застроек</w:t>
            </w:r>
          </w:p>
        </w:tc>
        <w:tc>
          <w:tcPr>
            <w:tcW w:w="3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Протоколы результатов проведения аналитического контроля ЗВ в атмосферном воздухе и физических факторов на границе жилых застроек, подтверждающих расчетные размеры СЗЗ.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A364A4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A364A4">
              <w:rPr>
                <w:rFonts w:ascii="Times New Roman" w:hAnsi="Times New Roman" w:cs="Times New Roman"/>
                <w:iCs/>
              </w:rPr>
              <w:t>-</w:t>
            </w:r>
            <w:r w:rsidRPr="00A364A4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A364A4">
              <w:rPr>
                <w:rFonts w:ascii="Times New Roman" w:hAnsi="Times New Roman" w:cs="Times New Roman"/>
                <w:iCs/>
              </w:rPr>
              <w:t xml:space="preserve">: </w:t>
            </w:r>
            <w:hyperlink r:id="rId6" w:history="1"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  <w:r w:rsidRPr="00A364A4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A364A4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364A4" w:rsidRPr="000F525A" w:rsidRDefault="00A364A4" w:rsidP="00A36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364A4" w:rsidRPr="00A364A4" w:rsidRDefault="00A364A4" w:rsidP="00A364A4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eastAsia="Times New Roman" w:hAnsi="Times New Roman" w:cs="Times New Roman"/>
                <w:iCs/>
              </w:rPr>
            </w:pPr>
            <w:r w:rsidRPr="00A364A4">
              <w:rPr>
                <w:rFonts w:ascii="Times New Roman" w:eastAsia="Times New Roman" w:hAnsi="Times New Roman" w:cs="Times New Roman"/>
                <w:iCs/>
              </w:rPr>
              <w:t>Информация о проведении производственного лабораторного контроля физических факторов (шума) по границам санитарно-защитной зоны в контрольных точках</w:t>
            </w:r>
          </w:p>
        </w:tc>
        <w:tc>
          <w:tcPr>
            <w:tcW w:w="3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Протоколы результатов проведения аналитического контроля физических факторов(шума).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A364A4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A364A4">
              <w:rPr>
                <w:rFonts w:ascii="Times New Roman" w:hAnsi="Times New Roman" w:cs="Times New Roman"/>
                <w:iCs/>
              </w:rPr>
              <w:t>-</w:t>
            </w:r>
            <w:r w:rsidRPr="00A364A4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A364A4">
              <w:rPr>
                <w:rFonts w:ascii="Times New Roman" w:hAnsi="Times New Roman" w:cs="Times New Roman"/>
                <w:iCs/>
              </w:rPr>
              <w:t xml:space="preserve">: </w:t>
            </w:r>
            <w:hyperlink r:id="rId7" w:history="1"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364A4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364A4" w:rsidRPr="000F525A" w:rsidRDefault="00A364A4" w:rsidP="00A36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364A4" w:rsidRPr="00A364A4" w:rsidRDefault="00A364A4" w:rsidP="00A364A4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eastAsia="Times New Roman" w:hAnsi="Times New Roman" w:cs="Times New Roman"/>
                <w:iCs/>
              </w:rPr>
            </w:pPr>
            <w:r w:rsidRPr="00A364A4">
              <w:rPr>
                <w:rFonts w:ascii="Times New Roman" w:eastAsia="Times New Roman" w:hAnsi="Times New Roman" w:cs="Times New Roman"/>
                <w:iCs/>
              </w:rPr>
              <w:t>Информация о проведении контроля качества сточных вод</w:t>
            </w:r>
          </w:p>
        </w:tc>
        <w:tc>
          <w:tcPr>
            <w:tcW w:w="3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Протоколы результатов контроля качества сточных вод.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A364A4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A364A4">
              <w:rPr>
                <w:rFonts w:ascii="Times New Roman" w:hAnsi="Times New Roman" w:cs="Times New Roman"/>
                <w:iCs/>
              </w:rPr>
              <w:t>-</w:t>
            </w:r>
            <w:r w:rsidRPr="00A364A4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A364A4">
              <w:rPr>
                <w:rFonts w:ascii="Times New Roman" w:hAnsi="Times New Roman" w:cs="Times New Roman"/>
                <w:iCs/>
              </w:rPr>
              <w:t xml:space="preserve">: </w:t>
            </w:r>
            <w:hyperlink r:id="rId8" w:history="1"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364A4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364A4" w:rsidRPr="000F525A" w:rsidRDefault="00A364A4" w:rsidP="00A36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364A4" w:rsidRPr="00A364A4" w:rsidRDefault="00A364A4" w:rsidP="00A364A4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eastAsia="Times New Roman" w:hAnsi="Times New Roman" w:cs="Times New Roman"/>
                <w:iCs/>
              </w:rPr>
            </w:pPr>
            <w:r w:rsidRPr="00A364A4">
              <w:rPr>
                <w:rFonts w:ascii="Times New Roman" w:eastAsia="Times New Roman" w:hAnsi="Times New Roman" w:cs="Times New Roman"/>
                <w:iCs/>
              </w:rPr>
              <w:t>Данные производственного аналитического контроля качества питьевой воды</w:t>
            </w:r>
          </w:p>
        </w:tc>
        <w:tc>
          <w:tcPr>
            <w:tcW w:w="3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Протоколы результатов контроля качества питьевой воды.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A364A4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A364A4">
              <w:rPr>
                <w:rFonts w:ascii="Times New Roman" w:hAnsi="Times New Roman" w:cs="Times New Roman"/>
                <w:iCs/>
              </w:rPr>
              <w:t>-</w:t>
            </w:r>
            <w:r w:rsidRPr="00A364A4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A364A4">
              <w:rPr>
                <w:rFonts w:ascii="Times New Roman" w:hAnsi="Times New Roman" w:cs="Times New Roman"/>
                <w:iCs/>
              </w:rPr>
              <w:t xml:space="preserve">: </w:t>
            </w:r>
            <w:hyperlink r:id="rId9" w:history="1"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364A4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364A4" w:rsidRPr="000F525A" w:rsidRDefault="00A364A4" w:rsidP="00A36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364A4" w:rsidRPr="00A364A4" w:rsidRDefault="00A364A4" w:rsidP="00A364A4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eastAsia="Times New Roman" w:hAnsi="Times New Roman" w:cs="Times New Roman"/>
                <w:iCs/>
              </w:rPr>
            </w:pPr>
            <w:r w:rsidRPr="00A364A4">
              <w:rPr>
                <w:rFonts w:ascii="Times New Roman" w:eastAsia="Times New Roman" w:hAnsi="Times New Roman" w:cs="Times New Roman"/>
                <w:iCs/>
              </w:rPr>
              <w:t>Информация о проведении лабораторного контроля за состоянием вентиляционных систем. Паспортизация вентиляционных систем</w:t>
            </w:r>
          </w:p>
        </w:tc>
        <w:tc>
          <w:tcPr>
            <w:tcW w:w="3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Протоколы аэродинамических исследований и паспорта систем вентиляции.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A364A4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A364A4">
              <w:rPr>
                <w:rFonts w:ascii="Times New Roman" w:hAnsi="Times New Roman" w:cs="Times New Roman"/>
                <w:iCs/>
              </w:rPr>
              <w:t>-</w:t>
            </w:r>
            <w:r w:rsidRPr="00A364A4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A364A4">
              <w:rPr>
                <w:rFonts w:ascii="Times New Roman" w:hAnsi="Times New Roman" w:cs="Times New Roman"/>
                <w:iCs/>
              </w:rPr>
              <w:t xml:space="preserve">: </w:t>
            </w:r>
            <w:hyperlink r:id="rId10" w:history="1"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364A4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364A4" w:rsidRPr="000F525A" w:rsidRDefault="00A364A4" w:rsidP="00A36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A364A4">
              <w:rPr>
                <w:rFonts w:ascii="Times New Roman" w:eastAsia="Times New Roman" w:hAnsi="Times New Roman" w:cs="Times New Roman"/>
                <w:iCs/>
              </w:rPr>
              <w:t>Информация о проведении производственного контроля выбросов загрязняющих веществ в атмосферный воздух от стационарных источников выбросов, оснащенных ГОУ, контроль эффективности ГОУ.</w:t>
            </w:r>
          </w:p>
        </w:tc>
        <w:tc>
          <w:tcPr>
            <w:tcW w:w="3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  <w:highlight w:val="yellow"/>
              </w:rPr>
            </w:pPr>
            <w:r w:rsidRPr="00A364A4">
              <w:rPr>
                <w:rFonts w:ascii="Times New Roman" w:hAnsi="Times New Roman" w:cs="Times New Roman"/>
                <w:iCs/>
              </w:rPr>
              <w:t>Протоколы проведения измерений работы ГОУ на соответствие ее проектным показателям.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A364A4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A364A4">
              <w:rPr>
                <w:rFonts w:ascii="Times New Roman" w:hAnsi="Times New Roman" w:cs="Times New Roman"/>
                <w:iCs/>
              </w:rPr>
              <w:t>-</w:t>
            </w:r>
            <w:r w:rsidRPr="00A364A4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A364A4">
              <w:rPr>
                <w:rFonts w:ascii="Times New Roman" w:hAnsi="Times New Roman" w:cs="Times New Roman"/>
                <w:iCs/>
              </w:rPr>
              <w:t xml:space="preserve">: </w:t>
            </w:r>
            <w:hyperlink r:id="rId11" w:history="1"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A364A4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364A4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364A4" w:rsidRPr="000F525A" w:rsidRDefault="00A364A4" w:rsidP="00A36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A364A4" w:rsidRDefault="00A364A4" w:rsidP="00A364A4">
            <w:pPr>
              <w:pStyle w:val="a4"/>
              <w:rPr>
                <w:rFonts w:ascii="Times New Roman" w:hAnsi="Times New Roman"/>
                <w:iCs/>
              </w:rPr>
            </w:pPr>
            <w:r w:rsidRPr="00A364A4">
              <w:rPr>
                <w:rFonts w:ascii="Times New Roman" w:hAnsi="Times New Roman"/>
                <w:iCs/>
              </w:rPr>
              <w:t>ОАО «Мозырский домостроительный комбинат», 247760, Гомельская область,</w:t>
            </w:r>
          </w:p>
          <w:p w:rsidR="00A364A4" w:rsidRPr="00A364A4" w:rsidRDefault="00A364A4" w:rsidP="00A364A4">
            <w:pPr>
              <w:pStyle w:val="a4"/>
              <w:rPr>
                <w:rFonts w:ascii="Times New Roman" w:hAnsi="Times New Roman"/>
                <w:iCs/>
              </w:rPr>
            </w:pPr>
            <w:r w:rsidRPr="00A364A4">
              <w:rPr>
                <w:rFonts w:ascii="Times New Roman" w:hAnsi="Times New Roman"/>
                <w:iCs/>
              </w:rPr>
              <w:t>г.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A364A4">
              <w:rPr>
                <w:rFonts w:ascii="Times New Roman" w:hAnsi="Times New Roman"/>
                <w:iCs/>
              </w:rPr>
              <w:t>Мозырь, Лельчицкое шоссе,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A364A4">
              <w:rPr>
                <w:rFonts w:ascii="Times New Roman" w:hAnsi="Times New Roman"/>
                <w:iCs/>
              </w:rPr>
              <w:t>15</w:t>
            </w: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Информация о проведении производственного контроля за выбросом загрязняющих веществ в атмосферный воздух от стационарных источников</w:t>
            </w:r>
          </w:p>
        </w:tc>
        <w:tc>
          <w:tcPr>
            <w:tcW w:w="3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Протоколы проведения измерений в области охраны окружающей среды 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364A4" w:rsidRPr="00A364A4" w:rsidRDefault="00A364A4" w:rsidP="00A364A4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 xml:space="preserve">Информация доступна по запросу. </w:t>
            </w:r>
          </w:p>
          <w:p w:rsidR="00A364A4" w:rsidRPr="00A364A4" w:rsidRDefault="00A364A4" w:rsidP="00A364A4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Обладатель ОАО «Мозырский домостроительный комбинат».</w:t>
            </w:r>
          </w:p>
          <w:p w:rsidR="00A364A4" w:rsidRPr="00A364A4" w:rsidRDefault="00A364A4" w:rsidP="00A364A4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Хранится у инженера по охране окружающей среды.</w:t>
            </w:r>
          </w:p>
          <w:p w:rsidR="00A364A4" w:rsidRPr="00A364A4" w:rsidRDefault="00A364A4" w:rsidP="00A364A4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Тел/факс: 8 0236 248845</w:t>
            </w:r>
          </w:p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A364A4">
              <w:rPr>
                <w:rFonts w:ascii="Times New Roman" w:hAnsi="Times New Roman" w:cs="Times New Roman"/>
                <w:iCs/>
                <w:lang w:val="en-US"/>
              </w:rPr>
              <w:t>e-mail: info@mozdsk.by</w:t>
            </w:r>
          </w:p>
        </w:tc>
      </w:tr>
      <w:tr w:rsidR="00A364A4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364A4" w:rsidRPr="000F525A" w:rsidRDefault="00A364A4" w:rsidP="00A36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Информация о проведении измерений на границе санитарно-защитной зоны</w:t>
            </w:r>
          </w:p>
        </w:tc>
        <w:tc>
          <w:tcPr>
            <w:tcW w:w="3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 xml:space="preserve">Протоколы исследования атмосферного воздуха </w:t>
            </w:r>
          </w:p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 xml:space="preserve">Информация доступна по запросу. </w:t>
            </w:r>
          </w:p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Обладатель ОАО «Мозырский домостроительный комбинат».</w:t>
            </w:r>
          </w:p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Хранится у инженера по охране окружающей среды.</w:t>
            </w:r>
          </w:p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Тел/факс: 8 0236 248845</w:t>
            </w:r>
          </w:p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  <w:highlight w:val="yellow"/>
                <w:lang w:val="en-US"/>
              </w:rPr>
            </w:pPr>
            <w:r w:rsidRPr="00A364A4">
              <w:rPr>
                <w:rFonts w:ascii="Times New Roman" w:hAnsi="Times New Roman" w:cs="Times New Roman"/>
                <w:iCs/>
                <w:lang w:val="en-US"/>
              </w:rPr>
              <w:t>e-mail: info@mozdsk.by</w:t>
            </w:r>
          </w:p>
        </w:tc>
      </w:tr>
      <w:tr w:rsidR="00A364A4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364A4" w:rsidRPr="000F525A" w:rsidRDefault="00A364A4" w:rsidP="00A36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Информация о проведении измерений по контролю качества сточных вод</w:t>
            </w:r>
          </w:p>
        </w:tc>
        <w:tc>
          <w:tcPr>
            <w:tcW w:w="3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Акт отбора проб и проведения измерений. Сбросы загрязняющих веществ в составе сточных вод, отводимые в системы канализации</w:t>
            </w:r>
          </w:p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364A4" w:rsidRPr="00A364A4" w:rsidRDefault="00A364A4" w:rsidP="00A364A4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 xml:space="preserve">Информация доступна по запросу. </w:t>
            </w:r>
          </w:p>
          <w:p w:rsidR="00A364A4" w:rsidRPr="00A364A4" w:rsidRDefault="00A364A4" w:rsidP="00A364A4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Обладатель ОАО «Мозырский домостроительный комбинат».</w:t>
            </w:r>
          </w:p>
          <w:p w:rsidR="00A364A4" w:rsidRPr="00A364A4" w:rsidRDefault="00A364A4" w:rsidP="00A364A4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Хранится в службе главного энергетика.</w:t>
            </w:r>
          </w:p>
          <w:p w:rsidR="00A364A4" w:rsidRPr="00A364A4" w:rsidRDefault="00A364A4" w:rsidP="00A364A4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Тел/факс: 8 0236 248845</w:t>
            </w:r>
          </w:p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  <w:highlight w:val="yellow"/>
                <w:lang w:val="en-US"/>
              </w:rPr>
            </w:pPr>
            <w:r w:rsidRPr="00A364A4">
              <w:rPr>
                <w:rFonts w:ascii="Times New Roman" w:hAnsi="Times New Roman" w:cs="Times New Roman"/>
                <w:iCs/>
                <w:lang w:val="en-US"/>
              </w:rPr>
              <w:t>e-mail: info@mozdsk.by</w:t>
            </w:r>
          </w:p>
        </w:tc>
      </w:tr>
      <w:tr w:rsidR="00A364A4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364A4" w:rsidRPr="000F525A" w:rsidRDefault="00A364A4" w:rsidP="00A36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A364A4" w:rsidRDefault="00A364A4" w:rsidP="00A364A4">
            <w:pPr>
              <w:pStyle w:val="a4"/>
              <w:rPr>
                <w:rFonts w:ascii="Times New Roman" w:hAnsi="Times New Roman"/>
                <w:iCs/>
              </w:rPr>
            </w:pPr>
            <w:r w:rsidRPr="00A364A4">
              <w:rPr>
                <w:rFonts w:ascii="Times New Roman" w:hAnsi="Times New Roman"/>
                <w:iCs/>
              </w:rPr>
              <w:t xml:space="preserve">Филиал «Хойникский завод железобетонных изделий» </w:t>
            </w:r>
            <w:r w:rsidRPr="00A364A4">
              <w:rPr>
                <w:rFonts w:ascii="Times New Roman" w:hAnsi="Times New Roman"/>
                <w:iCs/>
              </w:rPr>
              <w:lastRenderedPageBreak/>
              <w:t>ОАО «Мозырский домостроительный комбинат», 247618, Гомельская область,</w:t>
            </w:r>
          </w:p>
          <w:p w:rsidR="00A364A4" w:rsidRDefault="00A364A4" w:rsidP="00A364A4">
            <w:pPr>
              <w:pStyle w:val="a4"/>
              <w:rPr>
                <w:rFonts w:ascii="Times New Roman" w:hAnsi="Times New Roman"/>
                <w:iCs/>
              </w:rPr>
            </w:pPr>
            <w:r w:rsidRPr="00A364A4">
              <w:rPr>
                <w:rFonts w:ascii="Times New Roman" w:hAnsi="Times New Roman"/>
                <w:iCs/>
              </w:rPr>
              <w:t>г.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A364A4">
              <w:rPr>
                <w:rFonts w:ascii="Times New Roman" w:hAnsi="Times New Roman"/>
                <w:iCs/>
              </w:rPr>
              <w:t>Хойники,</w:t>
            </w:r>
          </w:p>
          <w:p w:rsidR="00A364A4" w:rsidRPr="00A364A4" w:rsidRDefault="00A364A4" w:rsidP="00A364A4">
            <w:pPr>
              <w:pStyle w:val="a4"/>
              <w:rPr>
                <w:rFonts w:ascii="Times New Roman" w:hAnsi="Times New Roman"/>
                <w:iCs/>
              </w:rPr>
            </w:pPr>
            <w:r w:rsidRPr="00A364A4">
              <w:rPr>
                <w:rFonts w:ascii="Times New Roman" w:hAnsi="Times New Roman"/>
                <w:iCs/>
              </w:rPr>
              <w:t>ул. Революционная, д</w:t>
            </w:r>
            <w:r>
              <w:rPr>
                <w:rFonts w:ascii="Times New Roman" w:hAnsi="Times New Roman"/>
                <w:iCs/>
              </w:rPr>
              <w:t>.</w:t>
            </w:r>
            <w:r w:rsidRPr="00A364A4">
              <w:rPr>
                <w:rFonts w:ascii="Times New Roman" w:hAnsi="Times New Roman"/>
                <w:iCs/>
              </w:rPr>
              <w:t xml:space="preserve"> 1</w:t>
            </w: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lastRenderedPageBreak/>
              <w:t xml:space="preserve">Информация о проведении производственного контроля за </w:t>
            </w:r>
            <w:r w:rsidRPr="00A364A4">
              <w:rPr>
                <w:rFonts w:ascii="Times New Roman" w:hAnsi="Times New Roman" w:cs="Times New Roman"/>
                <w:iCs/>
              </w:rPr>
              <w:lastRenderedPageBreak/>
              <w:t>выбросом загрязняющих веществ в атмосферный воздух от стационарных источников</w:t>
            </w:r>
          </w:p>
        </w:tc>
        <w:tc>
          <w:tcPr>
            <w:tcW w:w="3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lastRenderedPageBreak/>
              <w:t xml:space="preserve">Протоколы проведения измерений в области охраны </w:t>
            </w:r>
            <w:r w:rsidRPr="00A364A4">
              <w:rPr>
                <w:rFonts w:ascii="Times New Roman" w:hAnsi="Times New Roman" w:cs="Times New Roman"/>
                <w:iCs/>
              </w:rPr>
              <w:lastRenderedPageBreak/>
              <w:t>окружающей среды 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364A4" w:rsidRPr="00A364A4" w:rsidRDefault="00A364A4" w:rsidP="00A364A4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lastRenderedPageBreak/>
              <w:t xml:space="preserve">Информация доступна по запросу. </w:t>
            </w:r>
          </w:p>
          <w:p w:rsidR="00A364A4" w:rsidRPr="00A364A4" w:rsidRDefault="00A364A4" w:rsidP="00A364A4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lastRenderedPageBreak/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A364A4" w:rsidRPr="00A364A4" w:rsidRDefault="00A364A4" w:rsidP="00A364A4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Хранится у инженера по охране труда.</w:t>
            </w:r>
          </w:p>
          <w:p w:rsidR="00A364A4" w:rsidRPr="00A364A4" w:rsidRDefault="00A364A4" w:rsidP="00A364A4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Тел/факс: 8 02346 45464</w:t>
            </w:r>
          </w:p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  <w:highlight w:val="yellow"/>
                <w:lang w:val="en-US"/>
              </w:rPr>
            </w:pPr>
            <w:r w:rsidRPr="00A364A4">
              <w:rPr>
                <w:rFonts w:ascii="Times New Roman" w:hAnsi="Times New Roman" w:cs="Times New Roman"/>
                <w:iCs/>
                <w:lang w:val="en-US"/>
              </w:rPr>
              <w:t>e-mail: gbi-h@mozdsk.by</w:t>
            </w:r>
          </w:p>
        </w:tc>
      </w:tr>
      <w:tr w:rsidR="00A364A4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364A4" w:rsidRPr="000F525A" w:rsidRDefault="00A364A4" w:rsidP="00A36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Информация о проведении измерений на границе санитарно-защитной зоны</w:t>
            </w:r>
          </w:p>
        </w:tc>
        <w:tc>
          <w:tcPr>
            <w:tcW w:w="3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 xml:space="preserve">Протоколы исследования атмосферного воздуха </w:t>
            </w:r>
          </w:p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 xml:space="preserve">Информация доступна по запросу. </w:t>
            </w:r>
          </w:p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Хранится у инженера по охране труда.</w:t>
            </w:r>
          </w:p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Тел/факс: 8 02346 45464</w:t>
            </w:r>
          </w:p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  <w:highlight w:val="yellow"/>
                <w:lang w:val="en-US"/>
              </w:rPr>
            </w:pPr>
            <w:r w:rsidRPr="00A364A4">
              <w:rPr>
                <w:rFonts w:ascii="Times New Roman" w:hAnsi="Times New Roman" w:cs="Times New Roman"/>
                <w:iCs/>
                <w:lang w:val="en-US"/>
              </w:rPr>
              <w:t>e-mail: gbi-h@mozdsk.by</w:t>
            </w:r>
          </w:p>
        </w:tc>
      </w:tr>
      <w:tr w:rsidR="00A364A4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364A4" w:rsidRPr="000F525A" w:rsidRDefault="00A364A4" w:rsidP="00A36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Информация о проведении измерений по контролю качества сточных вод</w:t>
            </w:r>
          </w:p>
        </w:tc>
        <w:tc>
          <w:tcPr>
            <w:tcW w:w="3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Акт отбора проб и проведения измерений. Сбросы загрязняющих веществ в составе сточных вод, отводимые в системы канализации</w:t>
            </w:r>
          </w:p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364A4" w:rsidRPr="00A364A4" w:rsidRDefault="00A364A4" w:rsidP="00A364A4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 xml:space="preserve">Информация доступна по запросу. </w:t>
            </w:r>
          </w:p>
          <w:p w:rsidR="00A364A4" w:rsidRPr="00A364A4" w:rsidRDefault="00A364A4" w:rsidP="00A364A4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A364A4" w:rsidRPr="00A364A4" w:rsidRDefault="00A364A4" w:rsidP="00A364A4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Хранится у мастера паросилового хозяйства.</w:t>
            </w:r>
          </w:p>
          <w:p w:rsidR="00A364A4" w:rsidRPr="00A364A4" w:rsidRDefault="00A364A4" w:rsidP="00A364A4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Тел/факс: 8 02346 45464</w:t>
            </w:r>
          </w:p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  <w:highlight w:val="yellow"/>
                <w:lang w:val="en-US"/>
              </w:rPr>
            </w:pPr>
            <w:r w:rsidRPr="00A364A4">
              <w:rPr>
                <w:rFonts w:ascii="Times New Roman" w:hAnsi="Times New Roman" w:cs="Times New Roman"/>
                <w:iCs/>
                <w:lang w:val="en-US"/>
              </w:rPr>
              <w:t>e-mail: gbi-h@mozdsk.by</w:t>
            </w:r>
          </w:p>
        </w:tc>
      </w:tr>
      <w:tr w:rsidR="00A364A4" w:rsidRPr="000F525A" w:rsidTr="00DA62C8">
        <w:trPr>
          <w:trHeight w:val="50"/>
        </w:trPr>
        <w:tc>
          <w:tcPr>
            <w:tcW w:w="695" w:type="dxa"/>
            <w:vMerge/>
            <w:tcBorders>
              <w:bottom w:val="single" w:sz="4" w:space="0" w:color="auto"/>
            </w:tcBorders>
            <w:vAlign w:val="center"/>
          </w:tcPr>
          <w:p w:rsidR="00A364A4" w:rsidRPr="000F525A" w:rsidRDefault="00A364A4" w:rsidP="00A36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pStyle w:val="a4"/>
              <w:rPr>
                <w:rFonts w:ascii="Times New Roman" w:hAnsi="Times New Roman"/>
                <w:iCs/>
              </w:rPr>
            </w:pPr>
            <w:r w:rsidRPr="00A364A4">
              <w:rPr>
                <w:rFonts w:ascii="Times New Roman" w:hAnsi="Times New Roman"/>
                <w:iCs/>
              </w:rPr>
              <w:t>Открытое акционерное общество «Лельчицкая ПМК-103»</w:t>
            </w:r>
          </w:p>
          <w:p w:rsidR="00A364A4" w:rsidRPr="00A364A4" w:rsidRDefault="00A364A4" w:rsidP="00A364A4">
            <w:pPr>
              <w:pStyle w:val="a4"/>
              <w:rPr>
                <w:rFonts w:ascii="Times New Roman" w:hAnsi="Times New Roman"/>
                <w:iCs/>
              </w:rPr>
            </w:pPr>
            <w:r w:rsidRPr="00A364A4">
              <w:rPr>
                <w:rFonts w:ascii="Times New Roman" w:hAnsi="Times New Roman"/>
                <w:iCs/>
              </w:rPr>
              <w:t>Гомельская обл.</w:t>
            </w:r>
          </w:p>
          <w:p w:rsidR="00A364A4" w:rsidRPr="00A364A4" w:rsidRDefault="00A364A4" w:rsidP="00A364A4">
            <w:pPr>
              <w:pStyle w:val="a4"/>
              <w:rPr>
                <w:rFonts w:ascii="Times New Roman" w:hAnsi="Times New Roman"/>
                <w:iCs/>
              </w:rPr>
            </w:pPr>
            <w:r w:rsidRPr="00A364A4">
              <w:rPr>
                <w:rFonts w:ascii="Times New Roman" w:hAnsi="Times New Roman"/>
                <w:iCs/>
              </w:rPr>
              <w:t>г.п. Лельчицы</w:t>
            </w:r>
            <w:r>
              <w:rPr>
                <w:rFonts w:ascii="Times New Roman" w:hAnsi="Times New Roman"/>
                <w:iCs/>
              </w:rPr>
              <w:t>.</w:t>
            </w:r>
            <w:r w:rsidRPr="00A364A4">
              <w:rPr>
                <w:rFonts w:ascii="Times New Roman" w:hAnsi="Times New Roman"/>
                <w:iCs/>
              </w:rPr>
              <w:t xml:space="preserve">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A364A4">
              <w:rPr>
                <w:rFonts w:ascii="Times New Roman" w:hAnsi="Times New Roman"/>
                <w:iCs/>
              </w:rPr>
              <w:t>Ленина, 48</w:t>
            </w: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Информация о проведении измерений в области охраны атмосферного воздуха</w:t>
            </w:r>
          </w:p>
        </w:tc>
        <w:tc>
          <w:tcPr>
            <w:tcW w:w="3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Протоколы проведения измерений выбросов загрязняющих веществ в атмосферный воздух от стационарных источников выбросов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По запросу информация на бумажном носителе хранится в кабинете инженера по охране труда Открытое акционерное общество «Лельчицкая ПМК-103»</w:t>
            </w:r>
          </w:p>
          <w:p w:rsidR="00A364A4" w:rsidRPr="00A364A4" w:rsidRDefault="00A364A4" w:rsidP="00A364A4">
            <w:pPr>
              <w:rPr>
                <w:rFonts w:ascii="Times New Roman" w:hAnsi="Times New Roman" w:cs="Times New Roman"/>
                <w:iCs/>
              </w:rPr>
            </w:pPr>
            <w:r w:rsidRPr="00A364A4">
              <w:rPr>
                <w:rFonts w:ascii="Times New Roman" w:hAnsi="Times New Roman" w:cs="Times New Roman"/>
                <w:iCs/>
              </w:rPr>
              <w:t>Гомельская обл.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 w:rsidRPr="00A364A4">
              <w:rPr>
                <w:rFonts w:ascii="Times New Roman" w:hAnsi="Times New Roman" w:cs="Times New Roman"/>
                <w:iCs/>
              </w:rPr>
              <w:t>г.п. Лельчицы</w:t>
            </w:r>
            <w:r>
              <w:rPr>
                <w:rFonts w:ascii="Times New Roman" w:hAnsi="Times New Roman" w:cs="Times New Roman"/>
                <w:iCs/>
              </w:rPr>
              <w:t>,</w:t>
            </w:r>
            <w:r w:rsidRPr="00A364A4">
              <w:rPr>
                <w:rFonts w:ascii="Times New Roman" w:hAnsi="Times New Roman" w:cs="Times New Roman"/>
                <w:iCs/>
              </w:rPr>
              <w:t xml:space="preserve"> ул.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364A4">
              <w:rPr>
                <w:rFonts w:ascii="Times New Roman" w:hAnsi="Times New Roman" w:cs="Times New Roman"/>
                <w:iCs/>
              </w:rPr>
              <w:t>Ленина, 48</w:t>
            </w:r>
          </w:p>
        </w:tc>
      </w:tr>
      <w:tr w:rsidR="000C7E11" w:rsidRPr="000F525A" w:rsidTr="005B065D">
        <w:trPr>
          <w:trHeight w:val="846"/>
        </w:trPr>
        <w:tc>
          <w:tcPr>
            <w:tcW w:w="15021" w:type="dxa"/>
            <w:gridSpan w:val="10"/>
            <w:vAlign w:val="center"/>
          </w:tcPr>
          <w:p w:rsidR="000C7E11" w:rsidRPr="000F525A" w:rsidRDefault="000C7E11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A47055" w:rsidRPr="000F525A" w:rsidTr="009552EA">
        <w:trPr>
          <w:trHeight w:val="50"/>
        </w:trPr>
        <w:tc>
          <w:tcPr>
            <w:tcW w:w="695" w:type="dxa"/>
            <w:vMerge w:val="restart"/>
            <w:vAlign w:val="center"/>
          </w:tcPr>
          <w:p w:rsidR="00A47055" w:rsidRPr="000F525A" w:rsidRDefault="00A47055" w:rsidP="00A34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A47055" w:rsidRPr="00A34FC2" w:rsidRDefault="00A47055" w:rsidP="00A34FC2">
            <w:pPr>
              <w:pStyle w:val="a4"/>
              <w:rPr>
                <w:rFonts w:ascii="Times New Roman" w:hAnsi="Times New Roman"/>
                <w:iCs/>
              </w:rPr>
            </w:pPr>
            <w:r w:rsidRPr="00A34FC2">
              <w:rPr>
                <w:rFonts w:ascii="Times New Roman" w:hAnsi="Times New Roman"/>
                <w:iCs/>
              </w:rPr>
              <w:t>ОАО «Гомельстройматериалы»</w:t>
            </w:r>
          </w:p>
          <w:p w:rsidR="00A47055" w:rsidRPr="00A34FC2" w:rsidRDefault="00A47055" w:rsidP="00A34FC2">
            <w:pPr>
              <w:pStyle w:val="a4"/>
              <w:rPr>
                <w:rFonts w:ascii="Times New Roman" w:hAnsi="Times New Roman"/>
                <w:iCs/>
              </w:rPr>
            </w:pPr>
            <w:r w:rsidRPr="00A34FC2">
              <w:rPr>
                <w:rFonts w:ascii="Times New Roman" w:hAnsi="Times New Roman"/>
                <w:iCs/>
              </w:rPr>
              <w:t xml:space="preserve">246010, г. Гомель, </w:t>
            </w:r>
          </w:p>
          <w:p w:rsidR="00A47055" w:rsidRPr="00A34FC2" w:rsidRDefault="00A47055" w:rsidP="00A34FC2">
            <w:pPr>
              <w:pStyle w:val="a4"/>
              <w:rPr>
                <w:rFonts w:ascii="Times New Roman" w:hAnsi="Times New Roman"/>
                <w:iCs/>
              </w:rPr>
            </w:pPr>
            <w:r w:rsidRPr="00A34FC2">
              <w:rPr>
                <w:rFonts w:ascii="Times New Roman" w:hAnsi="Times New Roman"/>
                <w:iCs/>
              </w:rPr>
              <w:t>ул. Могилевская, д. 14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A34FC2" w:rsidRDefault="00A47055" w:rsidP="00A34FC2">
            <w:pPr>
              <w:rPr>
                <w:rFonts w:ascii="Times New Roman" w:eastAsia="Times New Roman" w:hAnsi="Times New Roman"/>
                <w:iCs/>
              </w:rPr>
            </w:pPr>
            <w:r w:rsidRPr="00A34FC2">
              <w:rPr>
                <w:rFonts w:ascii="Times New Roman" w:eastAsia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A34FC2" w:rsidRDefault="00A47055" w:rsidP="00A34FC2">
            <w:pPr>
              <w:rPr>
                <w:rFonts w:ascii="Times New Roman" w:hAnsi="Times New Roman"/>
                <w:iCs/>
              </w:rPr>
            </w:pPr>
            <w:r w:rsidRPr="00A34FC2">
              <w:rPr>
                <w:rFonts w:ascii="Times New Roman" w:hAnsi="Times New Roman"/>
                <w:iCs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по форме ПОД-1. Форма хранения информации: </w:t>
            </w:r>
            <w:r w:rsidRPr="00A34FC2">
              <w:rPr>
                <w:rFonts w:ascii="Times New Roman" w:hAnsi="Times New Roman"/>
                <w:iCs/>
              </w:rPr>
              <w:lastRenderedPageBreak/>
              <w:t>Журнал в электронном виде в программном комплексе «Экологический учет. Атмосфера.»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A34FC2" w:rsidRDefault="00A47055" w:rsidP="00A34FC2">
            <w:pPr>
              <w:rPr>
                <w:rFonts w:ascii="Times New Roman" w:hAnsi="Times New Roman"/>
                <w:iCs/>
                <w:highlight w:val="green"/>
              </w:rPr>
            </w:pPr>
            <w:r w:rsidRPr="00A34FC2">
              <w:rPr>
                <w:rFonts w:ascii="Times New Roman" w:hAnsi="Times New Roman"/>
                <w:iCs/>
              </w:rPr>
              <w:lastRenderedPageBreak/>
              <w:t xml:space="preserve">По запросу. ОАО «Гомельстройматериалы», 8(0232)59-51-57, 59-52-46, </w:t>
            </w:r>
            <w:r w:rsidRPr="00A34FC2">
              <w:rPr>
                <w:rFonts w:ascii="Times New Roman" w:hAnsi="Times New Roman"/>
                <w:iCs/>
                <w:lang w:val="en-US"/>
              </w:rPr>
              <w:t>e</w:t>
            </w:r>
            <w:r w:rsidRPr="00A34FC2">
              <w:rPr>
                <w:rFonts w:ascii="Times New Roman" w:hAnsi="Times New Roman"/>
                <w:iCs/>
              </w:rPr>
              <w:t>-</w:t>
            </w:r>
            <w:r w:rsidRPr="00A34FC2">
              <w:rPr>
                <w:rFonts w:ascii="Times New Roman" w:hAnsi="Times New Roman"/>
                <w:iCs/>
                <w:lang w:val="en-US"/>
              </w:rPr>
              <w:t>mail</w:t>
            </w:r>
            <w:r w:rsidRPr="00A34FC2">
              <w:rPr>
                <w:rFonts w:ascii="Times New Roman" w:hAnsi="Times New Roman"/>
                <w:iCs/>
              </w:rPr>
              <w:t xml:space="preserve">: </w:t>
            </w:r>
            <w:hyperlink r:id="rId12" w:history="1">
              <w:r w:rsidRPr="00A34FC2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A34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A34FC2" w:rsidRDefault="00A47055" w:rsidP="00767A9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A34FC2" w:rsidRDefault="00A47055" w:rsidP="00A34FC2">
            <w:pPr>
              <w:rPr>
                <w:rFonts w:ascii="Times New Roman" w:eastAsia="Times New Roman" w:hAnsi="Times New Roman"/>
                <w:iCs/>
              </w:rPr>
            </w:pPr>
            <w:r w:rsidRPr="00A34FC2">
              <w:rPr>
                <w:rFonts w:ascii="Times New Roman" w:eastAsia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A34FC2" w:rsidRDefault="00A47055" w:rsidP="00A34FC2">
            <w:pPr>
              <w:rPr>
                <w:rFonts w:ascii="Times New Roman" w:hAnsi="Times New Roman"/>
                <w:iCs/>
              </w:rPr>
            </w:pPr>
            <w:r w:rsidRPr="00A34FC2">
              <w:rPr>
                <w:rFonts w:ascii="Times New Roman" w:hAnsi="Times New Roman"/>
                <w:i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ПОД-2. Форма хранения информации: Журнал в электронном виде в программном комплексе «Экологический учет. Атмосфера.»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A34FC2" w:rsidRDefault="00A47055" w:rsidP="00A34FC2">
            <w:pPr>
              <w:rPr>
                <w:rFonts w:ascii="Times New Roman" w:hAnsi="Times New Roman"/>
                <w:iCs/>
                <w:highlight w:val="green"/>
              </w:rPr>
            </w:pPr>
            <w:r w:rsidRPr="00A34FC2">
              <w:rPr>
                <w:rFonts w:ascii="Times New Roman" w:hAnsi="Times New Roman"/>
                <w:iCs/>
              </w:rPr>
              <w:t xml:space="preserve">По запросу. ОАО «Гомельстройматериалы», 8(0232)59-51-57, 59-52-46, </w:t>
            </w:r>
            <w:r w:rsidRPr="00A34FC2">
              <w:rPr>
                <w:rFonts w:ascii="Times New Roman" w:hAnsi="Times New Roman"/>
                <w:iCs/>
                <w:lang w:val="en-US"/>
              </w:rPr>
              <w:t>e</w:t>
            </w:r>
            <w:r w:rsidRPr="00A34FC2">
              <w:rPr>
                <w:rFonts w:ascii="Times New Roman" w:hAnsi="Times New Roman"/>
                <w:iCs/>
              </w:rPr>
              <w:t>-</w:t>
            </w:r>
            <w:r w:rsidRPr="00A34FC2">
              <w:rPr>
                <w:rFonts w:ascii="Times New Roman" w:hAnsi="Times New Roman"/>
                <w:iCs/>
                <w:lang w:val="en-US"/>
              </w:rPr>
              <w:t>mail</w:t>
            </w:r>
            <w:r w:rsidRPr="00A34FC2">
              <w:rPr>
                <w:rFonts w:ascii="Times New Roman" w:hAnsi="Times New Roman"/>
                <w:iCs/>
              </w:rPr>
              <w:t xml:space="preserve">: </w:t>
            </w:r>
            <w:hyperlink r:id="rId13" w:history="1">
              <w:r w:rsidRPr="00A34FC2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A34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A34FC2" w:rsidRDefault="00A47055" w:rsidP="00767A9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A34FC2" w:rsidRDefault="00A47055" w:rsidP="00A34FC2">
            <w:pPr>
              <w:rPr>
                <w:rFonts w:ascii="Times New Roman" w:eastAsia="Times New Roman" w:hAnsi="Times New Roman"/>
                <w:iCs/>
              </w:rPr>
            </w:pPr>
            <w:r w:rsidRPr="00A34FC2">
              <w:rPr>
                <w:rFonts w:ascii="Times New Roman" w:eastAsia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A34FC2" w:rsidRDefault="00A47055" w:rsidP="00A34FC2">
            <w:pPr>
              <w:rPr>
                <w:rFonts w:ascii="Times New Roman" w:hAnsi="Times New Roman"/>
                <w:iCs/>
              </w:rPr>
            </w:pPr>
            <w:r w:rsidRPr="00A34FC2">
              <w:rPr>
                <w:rFonts w:ascii="Times New Roman" w:hAnsi="Times New Roman"/>
                <w:iCs/>
              </w:rPr>
              <w:t>Журнал учета времени и режима работы стационарных источников выбросов и газоочистных установок ПОД-3. Форма хранения информации: Журнал в электронном виде в программном комплексе «Экологический учет. Атмосфера.»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A34FC2" w:rsidRDefault="00A47055" w:rsidP="00A34FC2">
            <w:pPr>
              <w:rPr>
                <w:rFonts w:ascii="Times New Roman" w:hAnsi="Times New Roman"/>
                <w:iCs/>
                <w:highlight w:val="green"/>
              </w:rPr>
            </w:pPr>
            <w:r w:rsidRPr="00A34FC2">
              <w:rPr>
                <w:rFonts w:ascii="Times New Roman" w:hAnsi="Times New Roman"/>
                <w:iCs/>
              </w:rPr>
              <w:t xml:space="preserve">По запросу. ОАО «Гомельстройматериалы», 8(0232)59-51-57, 59-52-46, </w:t>
            </w:r>
            <w:r w:rsidRPr="00A34FC2">
              <w:rPr>
                <w:rFonts w:ascii="Times New Roman" w:hAnsi="Times New Roman"/>
                <w:iCs/>
                <w:lang w:val="en-US"/>
              </w:rPr>
              <w:t>e</w:t>
            </w:r>
            <w:r w:rsidRPr="00A34FC2">
              <w:rPr>
                <w:rFonts w:ascii="Times New Roman" w:hAnsi="Times New Roman"/>
                <w:iCs/>
              </w:rPr>
              <w:t>-</w:t>
            </w:r>
            <w:r w:rsidRPr="00A34FC2">
              <w:rPr>
                <w:rFonts w:ascii="Times New Roman" w:hAnsi="Times New Roman"/>
                <w:iCs/>
                <w:lang w:val="en-US"/>
              </w:rPr>
              <w:t>mail</w:t>
            </w:r>
            <w:r w:rsidRPr="00A34FC2">
              <w:rPr>
                <w:rFonts w:ascii="Times New Roman" w:hAnsi="Times New Roman"/>
                <w:iCs/>
              </w:rPr>
              <w:t xml:space="preserve">: </w:t>
            </w:r>
            <w:hyperlink r:id="rId14" w:history="1">
              <w:r w:rsidRPr="00A34FC2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A34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A34FC2" w:rsidRDefault="00A47055" w:rsidP="00767A9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A34FC2" w:rsidRDefault="00A47055" w:rsidP="00A34FC2">
            <w:pPr>
              <w:rPr>
                <w:rFonts w:ascii="Times New Roman" w:eastAsia="Times New Roman" w:hAnsi="Times New Roman"/>
                <w:iCs/>
              </w:rPr>
            </w:pPr>
            <w:r w:rsidRPr="00A34FC2">
              <w:rPr>
                <w:rFonts w:ascii="Times New Roman" w:eastAsia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A34FC2" w:rsidRDefault="00A47055" w:rsidP="00A34FC2">
            <w:pPr>
              <w:rPr>
                <w:rFonts w:ascii="Times New Roman" w:hAnsi="Times New Roman"/>
                <w:iCs/>
              </w:rPr>
            </w:pPr>
            <w:r w:rsidRPr="00A34FC2">
              <w:rPr>
                <w:rFonts w:ascii="Times New Roman" w:hAnsi="Times New Roman"/>
                <w:iCs/>
              </w:rPr>
              <w:t>Журнал учета мобильных источников выбросов ПОД-4. Форма хранения информации: на бумажном носителе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A34FC2" w:rsidRDefault="00A47055" w:rsidP="00A34FC2">
            <w:pPr>
              <w:rPr>
                <w:rFonts w:ascii="Times New Roman" w:hAnsi="Times New Roman"/>
                <w:iCs/>
                <w:highlight w:val="green"/>
              </w:rPr>
            </w:pPr>
            <w:r w:rsidRPr="00A34FC2">
              <w:rPr>
                <w:rFonts w:ascii="Times New Roman" w:hAnsi="Times New Roman"/>
                <w:iCs/>
              </w:rPr>
              <w:t xml:space="preserve">По запросу. ОАО «Гомельстройматериалы», 8(0232)59-51-57, 59-52-46, </w:t>
            </w:r>
            <w:r w:rsidRPr="00A34FC2">
              <w:rPr>
                <w:rFonts w:ascii="Times New Roman" w:hAnsi="Times New Roman"/>
                <w:iCs/>
                <w:lang w:val="en-US"/>
              </w:rPr>
              <w:t>e</w:t>
            </w:r>
            <w:r w:rsidRPr="00A34FC2">
              <w:rPr>
                <w:rFonts w:ascii="Times New Roman" w:hAnsi="Times New Roman"/>
                <w:iCs/>
              </w:rPr>
              <w:t>-</w:t>
            </w:r>
            <w:r w:rsidRPr="00A34FC2">
              <w:rPr>
                <w:rFonts w:ascii="Times New Roman" w:hAnsi="Times New Roman"/>
                <w:iCs/>
                <w:lang w:val="en-US"/>
              </w:rPr>
              <w:t>mail</w:t>
            </w:r>
            <w:r w:rsidRPr="00A34FC2">
              <w:rPr>
                <w:rFonts w:ascii="Times New Roman" w:hAnsi="Times New Roman"/>
                <w:iCs/>
              </w:rPr>
              <w:t xml:space="preserve">: </w:t>
            </w:r>
            <w:hyperlink r:id="rId15" w:history="1">
              <w:r w:rsidRPr="00A34FC2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A34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A34FC2" w:rsidRDefault="00A47055" w:rsidP="00767A9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A34FC2" w:rsidRDefault="00A47055" w:rsidP="00A34FC2">
            <w:pPr>
              <w:rPr>
                <w:rFonts w:ascii="Times New Roman" w:eastAsia="Times New Roman" w:hAnsi="Times New Roman"/>
                <w:iCs/>
              </w:rPr>
            </w:pPr>
            <w:r w:rsidRPr="00A34FC2">
              <w:rPr>
                <w:rFonts w:ascii="Times New Roman" w:eastAsia="Times New Roman" w:hAnsi="Times New Roman"/>
                <w:iCs/>
              </w:rPr>
              <w:t xml:space="preserve">Ведение учета в области охраны окружающей среды и заполнение форм учетной </w:t>
            </w:r>
            <w:r w:rsidRPr="00A34FC2">
              <w:rPr>
                <w:rFonts w:ascii="Times New Roman" w:eastAsia="Times New Roman" w:hAnsi="Times New Roman"/>
                <w:iCs/>
              </w:rPr>
              <w:lastRenderedPageBreak/>
              <w:t>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A34FC2" w:rsidRDefault="00A47055" w:rsidP="00A34FC2">
            <w:pPr>
              <w:rPr>
                <w:rFonts w:ascii="Times New Roman" w:hAnsi="Times New Roman"/>
                <w:iCs/>
              </w:rPr>
            </w:pPr>
            <w:r w:rsidRPr="00A34FC2">
              <w:rPr>
                <w:rFonts w:ascii="Times New Roman" w:hAnsi="Times New Roman"/>
                <w:iCs/>
              </w:rPr>
              <w:lastRenderedPageBreak/>
              <w:t xml:space="preserve">Журнал учета добываемых подземных вод, изымаемых поверхностных вод и сточных вод, сбрасываемых в </w:t>
            </w:r>
            <w:r w:rsidRPr="00A34FC2">
              <w:rPr>
                <w:rFonts w:ascii="Times New Roman" w:hAnsi="Times New Roman"/>
                <w:iCs/>
              </w:rPr>
              <w:lastRenderedPageBreak/>
              <w:t>окружающую среду с применением средств измерений расхода (объема) вод по форме ПОД-6 Форма хранения информации: Журнал на бумажном носителе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A34FC2" w:rsidRDefault="00A47055" w:rsidP="00A34FC2">
            <w:pPr>
              <w:rPr>
                <w:rFonts w:ascii="Times New Roman" w:hAnsi="Times New Roman"/>
                <w:iCs/>
                <w:highlight w:val="green"/>
              </w:rPr>
            </w:pPr>
            <w:r w:rsidRPr="00A34FC2">
              <w:rPr>
                <w:rFonts w:ascii="Times New Roman" w:hAnsi="Times New Roman"/>
                <w:iCs/>
              </w:rPr>
              <w:lastRenderedPageBreak/>
              <w:t xml:space="preserve">По запросу. ОАО «Гомельстройматериалы», 8(0232)59-51-57, 59-52-46, </w:t>
            </w:r>
            <w:r w:rsidRPr="00A34FC2">
              <w:rPr>
                <w:rFonts w:ascii="Times New Roman" w:hAnsi="Times New Roman"/>
                <w:iCs/>
                <w:lang w:val="en-US"/>
              </w:rPr>
              <w:t>e</w:t>
            </w:r>
            <w:r w:rsidRPr="00A34FC2">
              <w:rPr>
                <w:rFonts w:ascii="Times New Roman" w:hAnsi="Times New Roman"/>
                <w:iCs/>
              </w:rPr>
              <w:t>-</w:t>
            </w:r>
            <w:r w:rsidRPr="00A34FC2">
              <w:rPr>
                <w:rFonts w:ascii="Times New Roman" w:hAnsi="Times New Roman"/>
                <w:iCs/>
                <w:lang w:val="en-US"/>
              </w:rPr>
              <w:t>mail</w:t>
            </w:r>
            <w:r w:rsidRPr="00A34FC2">
              <w:rPr>
                <w:rFonts w:ascii="Times New Roman" w:hAnsi="Times New Roman"/>
                <w:iCs/>
              </w:rPr>
              <w:t xml:space="preserve">: </w:t>
            </w:r>
            <w:hyperlink r:id="rId16" w:history="1">
              <w:r w:rsidRPr="00A34FC2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A34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A34FC2" w:rsidRDefault="00A47055" w:rsidP="00767A9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A34FC2" w:rsidRDefault="00A47055" w:rsidP="00A34FC2">
            <w:pPr>
              <w:rPr>
                <w:rFonts w:ascii="Times New Roman" w:eastAsia="Times New Roman" w:hAnsi="Times New Roman"/>
                <w:iCs/>
              </w:rPr>
            </w:pPr>
            <w:r w:rsidRPr="00A34FC2">
              <w:rPr>
                <w:rFonts w:ascii="Times New Roman" w:eastAsia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A34FC2" w:rsidRDefault="00A47055" w:rsidP="00A34FC2">
            <w:pPr>
              <w:rPr>
                <w:rFonts w:ascii="Times New Roman" w:hAnsi="Times New Roman"/>
                <w:iCs/>
              </w:rPr>
            </w:pPr>
            <w:r w:rsidRPr="00A34FC2">
              <w:rPr>
                <w:rFonts w:ascii="Times New Roman" w:hAnsi="Times New Roman"/>
                <w:iCs/>
              </w:rPr>
              <w:t>Книга учета отходов производства по форме ПОД-9. Форма хранения информации: Книга в электронном виде в программном комплексе «Экологический учет. Отходы.»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A34FC2" w:rsidRDefault="00A47055" w:rsidP="00A34FC2">
            <w:pPr>
              <w:rPr>
                <w:rFonts w:ascii="Times New Roman" w:hAnsi="Times New Roman"/>
                <w:iCs/>
                <w:highlight w:val="green"/>
              </w:rPr>
            </w:pPr>
            <w:r w:rsidRPr="00A34FC2">
              <w:rPr>
                <w:rFonts w:ascii="Times New Roman" w:hAnsi="Times New Roman"/>
                <w:iCs/>
              </w:rPr>
              <w:t xml:space="preserve">По запросу. ОАО «Гомельстройматериалы», 8(0232)59-51-57, 59-52-46, </w:t>
            </w:r>
            <w:r w:rsidRPr="00A34FC2">
              <w:rPr>
                <w:rFonts w:ascii="Times New Roman" w:hAnsi="Times New Roman"/>
                <w:iCs/>
                <w:lang w:val="en-US"/>
              </w:rPr>
              <w:t>e</w:t>
            </w:r>
            <w:r w:rsidRPr="00A34FC2">
              <w:rPr>
                <w:rFonts w:ascii="Times New Roman" w:hAnsi="Times New Roman"/>
                <w:iCs/>
              </w:rPr>
              <w:t>-</w:t>
            </w:r>
            <w:r w:rsidRPr="00A34FC2">
              <w:rPr>
                <w:rFonts w:ascii="Times New Roman" w:hAnsi="Times New Roman"/>
                <w:iCs/>
                <w:lang w:val="en-US"/>
              </w:rPr>
              <w:t>mail</w:t>
            </w:r>
            <w:r w:rsidRPr="00A34FC2">
              <w:rPr>
                <w:rFonts w:ascii="Times New Roman" w:hAnsi="Times New Roman"/>
                <w:iCs/>
              </w:rPr>
              <w:t xml:space="preserve">: </w:t>
            </w:r>
            <w:hyperlink r:id="rId17" w:history="1">
              <w:r w:rsidRPr="00A34FC2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A34FC2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767A90" w:rsidRDefault="00A47055" w:rsidP="00767A9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eastAsia="Times New Roman" w:hAnsi="Times New Roman"/>
                <w:iCs/>
              </w:rPr>
            </w:pPr>
            <w:r w:rsidRPr="00767A90">
              <w:rPr>
                <w:rFonts w:ascii="Times New Roman" w:eastAsia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Книга общего учета отходов производства по форме ПОД-10. Форма хранения информации: Книга в электронном виде в программном комплексе «Экологический учет. Отходы.»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  <w:color w:val="FF0000"/>
                <w:highlight w:val="green"/>
              </w:rPr>
            </w:pPr>
            <w:r w:rsidRPr="00767A90">
              <w:rPr>
                <w:rFonts w:ascii="Times New Roman" w:hAnsi="Times New Roman"/>
                <w:iCs/>
              </w:rPr>
              <w:t xml:space="preserve">По запросу. ОАО «Гомельстройматериалы», 8(0232)59-51-57, 59-52-46, </w:t>
            </w:r>
            <w:r w:rsidRPr="00767A90">
              <w:rPr>
                <w:rFonts w:ascii="Times New Roman" w:hAnsi="Times New Roman"/>
                <w:iCs/>
                <w:lang w:val="en-US"/>
              </w:rPr>
              <w:t>e</w:t>
            </w:r>
            <w:r w:rsidRPr="00767A90">
              <w:rPr>
                <w:rFonts w:ascii="Times New Roman" w:hAnsi="Times New Roman"/>
                <w:iCs/>
              </w:rPr>
              <w:t>-</w:t>
            </w:r>
            <w:r w:rsidRPr="00767A90">
              <w:rPr>
                <w:rFonts w:ascii="Times New Roman" w:hAnsi="Times New Roman"/>
                <w:iCs/>
                <w:lang w:val="en-US"/>
              </w:rPr>
              <w:t>mail</w:t>
            </w:r>
            <w:r w:rsidRPr="00767A90">
              <w:rPr>
                <w:rFonts w:ascii="Times New Roman" w:hAnsi="Times New Roman"/>
                <w:iCs/>
              </w:rPr>
              <w:t xml:space="preserve">: </w:t>
            </w:r>
            <w:hyperlink r:id="rId18" w:history="1"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767A90" w:rsidRDefault="00A47055" w:rsidP="00767A9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eastAsia="Times New Roman" w:hAnsi="Times New Roman"/>
                <w:iCs/>
                <w:highlight w:val="green"/>
              </w:rPr>
            </w:pPr>
            <w:r w:rsidRPr="00767A90">
              <w:rPr>
                <w:rFonts w:ascii="Times New Roman" w:eastAsia="Times New Roman" w:hAnsi="Times New Roman"/>
                <w:iCs/>
              </w:rPr>
              <w:t>Ведение государственной статистической отчетности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  <w:highlight w:val="green"/>
              </w:rPr>
            </w:pPr>
            <w:r w:rsidRPr="00767A90">
              <w:rPr>
                <w:rFonts w:ascii="Times New Roman" w:hAnsi="Times New Roman"/>
                <w:iCs/>
              </w:rPr>
              <w:t>Отчет по форме 1-вода (Минприроды) «Отчет об использовании вод». Форма хранения информации: на бумажном носителе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  <w:highlight w:val="green"/>
              </w:rPr>
            </w:pPr>
            <w:r w:rsidRPr="00767A90">
              <w:rPr>
                <w:rFonts w:ascii="Times New Roman" w:hAnsi="Times New Roman"/>
                <w:iCs/>
              </w:rPr>
              <w:t xml:space="preserve">По запросу. ОАО «Гомельстройматериалы», 8(0232)59-51-57, 59-52-46, </w:t>
            </w:r>
            <w:r w:rsidRPr="00767A90">
              <w:rPr>
                <w:rFonts w:ascii="Times New Roman" w:hAnsi="Times New Roman"/>
                <w:iCs/>
                <w:lang w:val="en-US"/>
              </w:rPr>
              <w:t>e</w:t>
            </w:r>
            <w:r w:rsidRPr="00767A90">
              <w:rPr>
                <w:rFonts w:ascii="Times New Roman" w:hAnsi="Times New Roman"/>
                <w:iCs/>
              </w:rPr>
              <w:t>-</w:t>
            </w:r>
            <w:r w:rsidRPr="00767A90">
              <w:rPr>
                <w:rFonts w:ascii="Times New Roman" w:hAnsi="Times New Roman"/>
                <w:iCs/>
                <w:lang w:val="en-US"/>
              </w:rPr>
              <w:t>mail</w:t>
            </w:r>
            <w:r w:rsidRPr="00767A90">
              <w:rPr>
                <w:rFonts w:ascii="Times New Roman" w:hAnsi="Times New Roman"/>
                <w:iCs/>
              </w:rPr>
              <w:t xml:space="preserve">: </w:t>
            </w:r>
            <w:hyperlink r:id="rId19" w:history="1"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767A90" w:rsidRDefault="00A47055" w:rsidP="00767A9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eastAsia="Times New Roman" w:hAnsi="Times New Roman"/>
                <w:iCs/>
                <w:highlight w:val="green"/>
              </w:rPr>
            </w:pPr>
            <w:r w:rsidRPr="00767A90">
              <w:rPr>
                <w:rFonts w:ascii="Times New Roman" w:eastAsia="Times New Roman" w:hAnsi="Times New Roman"/>
                <w:iCs/>
              </w:rPr>
              <w:t>Ведение государственной статистической отчетности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  <w:highlight w:val="green"/>
              </w:rPr>
            </w:pPr>
            <w:r w:rsidRPr="00767A90">
              <w:rPr>
                <w:rFonts w:ascii="Times New Roman" w:hAnsi="Times New Roman"/>
                <w:iCs/>
              </w:rPr>
              <w:t>Отчет по форме 1-воздух (Минприроды) «Отчет о выбросах загрязняющих веществ в атмосферный воздух от стационарных источников выбросов». Форма хранения информации: на бумажном носителе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  <w:highlight w:val="green"/>
              </w:rPr>
            </w:pPr>
            <w:r w:rsidRPr="00767A90">
              <w:rPr>
                <w:rFonts w:ascii="Times New Roman" w:hAnsi="Times New Roman"/>
                <w:iCs/>
              </w:rPr>
              <w:t xml:space="preserve">По запросу. ОАО «Гомельстройматериалы», 8(0232)59-51-57, 59-52-46, </w:t>
            </w:r>
            <w:r w:rsidRPr="00767A90">
              <w:rPr>
                <w:rFonts w:ascii="Times New Roman" w:hAnsi="Times New Roman"/>
                <w:iCs/>
                <w:lang w:val="en-US"/>
              </w:rPr>
              <w:t>e</w:t>
            </w:r>
            <w:r w:rsidRPr="00767A90">
              <w:rPr>
                <w:rFonts w:ascii="Times New Roman" w:hAnsi="Times New Roman"/>
                <w:iCs/>
              </w:rPr>
              <w:t>-</w:t>
            </w:r>
            <w:r w:rsidRPr="00767A90">
              <w:rPr>
                <w:rFonts w:ascii="Times New Roman" w:hAnsi="Times New Roman"/>
                <w:iCs/>
                <w:lang w:val="en-US"/>
              </w:rPr>
              <w:t>mail</w:t>
            </w:r>
            <w:r w:rsidRPr="00767A90">
              <w:rPr>
                <w:rFonts w:ascii="Times New Roman" w:hAnsi="Times New Roman"/>
                <w:iCs/>
              </w:rPr>
              <w:t xml:space="preserve">: </w:t>
            </w:r>
            <w:hyperlink r:id="rId20" w:history="1"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767A90" w:rsidRDefault="00A47055" w:rsidP="00767A9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eastAsia="Times New Roman" w:hAnsi="Times New Roman"/>
                <w:iCs/>
                <w:highlight w:val="green"/>
              </w:rPr>
            </w:pPr>
            <w:r w:rsidRPr="00767A90">
              <w:rPr>
                <w:rFonts w:ascii="Times New Roman" w:eastAsia="Times New Roman" w:hAnsi="Times New Roman"/>
                <w:iCs/>
              </w:rPr>
              <w:t>Ведение государственной статистической отчетности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  <w:highlight w:val="green"/>
              </w:rPr>
            </w:pPr>
            <w:r w:rsidRPr="00767A90">
              <w:rPr>
                <w:rFonts w:ascii="Times New Roman" w:hAnsi="Times New Roman"/>
                <w:iCs/>
              </w:rPr>
              <w:t>Отчет по форме 1-ос (затраты) «Отчет о текущих затратах на охрану окружающей среды». Форма хранения информации: на бумажном носителе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  <w:highlight w:val="green"/>
              </w:rPr>
            </w:pPr>
            <w:r w:rsidRPr="00767A90">
              <w:rPr>
                <w:rFonts w:ascii="Times New Roman" w:hAnsi="Times New Roman"/>
                <w:iCs/>
              </w:rPr>
              <w:t xml:space="preserve">По запросу. ОАО «Гомельстройматериалы», 8(0232)59-51-57, 59-52-46, </w:t>
            </w:r>
            <w:r w:rsidRPr="00767A90">
              <w:rPr>
                <w:rFonts w:ascii="Times New Roman" w:hAnsi="Times New Roman"/>
                <w:iCs/>
                <w:lang w:val="en-US"/>
              </w:rPr>
              <w:t>e</w:t>
            </w:r>
            <w:r w:rsidRPr="00767A90">
              <w:rPr>
                <w:rFonts w:ascii="Times New Roman" w:hAnsi="Times New Roman"/>
                <w:iCs/>
              </w:rPr>
              <w:t>-</w:t>
            </w:r>
            <w:r w:rsidRPr="00767A90">
              <w:rPr>
                <w:rFonts w:ascii="Times New Roman" w:hAnsi="Times New Roman"/>
                <w:iCs/>
                <w:lang w:val="en-US"/>
              </w:rPr>
              <w:t>mail</w:t>
            </w:r>
            <w:r w:rsidRPr="00767A90">
              <w:rPr>
                <w:rFonts w:ascii="Times New Roman" w:hAnsi="Times New Roman"/>
                <w:iCs/>
              </w:rPr>
              <w:t xml:space="preserve">: </w:t>
            </w:r>
            <w:hyperlink r:id="rId21" w:history="1"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767A90" w:rsidRDefault="00A47055" w:rsidP="00767A9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eastAsia="Times New Roman" w:hAnsi="Times New Roman"/>
                <w:iCs/>
              </w:rPr>
            </w:pPr>
            <w:r w:rsidRPr="00767A90">
              <w:rPr>
                <w:rFonts w:ascii="Times New Roman" w:eastAsia="Times New Roman" w:hAnsi="Times New Roman"/>
                <w:iCs/>
              </w:rPr>
              <w:t>Ведение государственной статистической отчетности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Отчет по форме 1-отходы (Минприроды) «Отчет об обращении с отходами производства». Форма хранения информации: на бумажном носителе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  <w:highlight w:val="green"/>
              </w:rPr>
            </w:pPr>
            <w:r w:rsidRPr="00767A90">
              <w:rPr>
                <w:rFonts w:ascii="Times New Roman" w:hAnsi="Times New Roman"/>
                <w:iCs/>
              </w:rPr>
              <w:t xml:space="preserve">По запросу. ОАО «Гомельстройматериалы», 8(0232)59-51-57, 59-52-46, </w:t>
            </w:r>
            <w:r w:rsidRPr="00767A90">
              <w:rPr>
                <w:rFonts w:ascii="Times New Roman" w:hAnsi="Times New Roman"/>
                <w:iCs/>
                <w:lang w:val="en-US"/>
              </w:rPr>
              <w:t>e</w:t>
            </w:r>
            <w:r w:rsidRPr="00767A90">
              <w:rPr>
                <w:rFonts w:ascii="Times New Roman" w:hAnsi="Times New Roman"/>
                <w:iCs/>
              </w:rPr>
              <w:t>-</w:t>
            </w:r>
            <w:r w:rsidRPr="00767A90">
              <w:rPr>
                <w:rFonts w:ascii="Times New Roman" w:hAnsi="Times New Roman"/>
                <w:iCs/>
                <w:lang w:val="en-US"/>
              </w:rPr>
              <w:t>mail</w:t>
            </w:r>
            <w:r w:rsidRPr="00767A90">
              <w:rPr>
                <w:rFonts w:ascii="Times New Roman" w:hAnsi="Times New Roman"/>
                <w:iCs/>
              </w:rPr>
              <w:t xml:space="preserve">: </w:t>
            </w:r>
            <w:hyperlink r:id="rId22" w:history="1"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767A90" w:rsidRDefault="00A47055" w:rsidP="00767A9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eastAsia="Times New Roman" w:hAnsi="Times New Roman"/>
                <w:iCs/>
              </w:rPr>
            </w:pPr>
            <w:r w:rsidRPr="00767A90">
              <w:rPr>
                <w:rFonts w:ascii="Times New Roman" w:eastAsia="Times New Roman" w:hAnsi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Экологический паспорт предприятия. Форма хранения информации: на бумажном носителе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 xml:space="preserve">По запросу. ОАО «Гомельстройматериалы», 8(0232)59-51-57, 59-52-46, </w:t>
            </w:r>
            <w:r w:rsidRPr="00767A90">
              <w:rPr>
                <w:rFonts w:ascii="Times New Roman" w:hAnsi="Times New Roman"/>
                <w:iCs/>
                <w:lang w:val="en-US"/>
              </w:rPr>
              <w:t>e</w:t>
            </w:r>
            <w:r w:rsidRPr="00767A90">
              <w:rPr>
                <w:rFonts w:ascii="Times New Roman" w:hAnsi="Times New Roman"/>
                <w:iCs/>
              </w:rPr>
              <w:t>-</w:t>
            </w:r>
            <w:r w:rsidRPr="00767A90">
              <w:rPr>
                <w:rFonts w:ascii="Times New Roman" w:hAnsi="Times New Roman"/>
                <w:iCs/>
                <w:lang w:val="en-US"/>
              </w:rPr>
              <w:t>mail</w:t>
            </w:r>
            <w:r w:rsidRPr="00767A90">
              <w:rPr>
                <w:rFonts w:ascii="Times New Roman" w:hAnsi="Times New Roman"/>
                <w:iCs/>
              </w:rPr>
              <w:t xml:space="preserve">: </w:t>
            </w:r>
            <w:hyperlink r:id="rId23" w:history="1"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767A90" w:rsidRDefault="00A47055" w:rsidP="00767A9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eastAsia="Times New Roman" w:hAnsi="Times New Roman"/>
                <w:iCs/>
              </w:rPr>
            </w:pPr>
            <w:r w:rsidRPr="00767A90">
              <w:rPr>
                <w:rFonts w:ascii="Times New Roman" w:eastAsia="Times New Roman" w:hAnsi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Ведомости учета объектов растительного мира. Форма хранения информации: на бумажном носителе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 xml:space="preserve">По запросу. ОАО «Гомельстройматериалы», 8(0232)59-51-57, 59-52-46, </w:t>
            </w:r>
            <w:r w:rsidRPr="00767A90">
              <w:rPr>
                <w:rFonts w:ascii="Times New Roman" w:hAnsi="Times New Roman"/>
                <w:iCs/>
                <w:lang w:val="en-US"/>
              </w:rPr>
              <w:t>e</w:t>
            </w:r>
            <w:r w:rsidRPr="00767A90">
              <w:rPr>
                <w:rFonts w:ascii="Times New Roman" w:hAnsi="Times New Roman"/>
                <w:iCs/>
              </w:rPr>
              <w:t>-</w:t>
            </w:r>
            <w:r w:rsidRPr="00767A90">
              <w:rPr>
                <w:rFonts w:ascii="Times New Roman" w:hAnsi="Times New Roman"/>
                <w:iCs/>
                <w:lang w:val="en-US"/>
              </w:rPr>
              <w:t>mail</w:t>
            </w:r>
            <w:r w:rsidRPr="00767A90">
              <w:rPr>
                <w:rFonts w:ascii="Times New Roman" w:hAnsi="Times New Roman"/>
                <w:iCs/>
              </w:rPr>
              <w:t xml:space="preserve">: </w:t>
            </w:r>
            <w:hyperlink r:id="rId24" w:history="1"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767A90" w:rsidRDefault="00A47055" w:rsidP="00767A9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eastAsia="Times New Roman" w:hAnsi="Times New Roman"/>
                <w:iCs/>
              </w:rPr>
            </w:pPr>
            <w:r w:rsidRPr="00767A90">
              <w:rPr>
                <w:rFonts w:ascii="Times New Roman" w:eastAsia="Times New Roman" w:hAnsi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Акт инвентаризации отходов производства. Форма хранения информации: на бумажном носителе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 xml:space="preserve">По запросу. ОАО «Гомельстройматериалы», 8(0232)59-51-57, 59-52-46, </w:t>
            </w:r>
            <w:r w:rsidRPr="00767A90">
              <w:rPr>
                <w:rFonts w:ascii="Times New Roman" w:hAnsi="Times New Roman"/>
                <w:iCs/>
                <w:lang w:val="en-US"/>
              </w:rPr>
              <w:t>e</w:t>
            </w:r>
            <w:r w:rsidRPr="00767A90">
              <w:rPr>
                <w:rFonts w:ascii="Times New Roman" w:hAnsi="Times New Roman"/>
                <w:iCs/>
              </w:rPr>
              <w:t>-</w:t>
            </w:r>
            <w:r w:rsidRPr="00767A90">
              <w:rPr>
                <w:rFonts w:ascii="Times New Roman" w:hAnsi="Times New Roman"/>
                <w:iCs/>
                <w:lang w:val="en-US"/>
              </w:rPr>
              <w:t>mail</w:t>
            </w:r>
            <w:r w:rsidRPr="00767A90">
              <w:rPr>
                <w:rFonts w:ascii="Times New Roman" w:hAnsi="Times New Roman"/>
                <w:iCs/>
              </w:rPr>
              <w:t xml:space="preserve">: </w:t>
            </w:r>
            <w:hyperlink r:id="rId25" w:history="1"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767A90" w:rsidRDefault="00A47055" w:rsidP="00767A9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eastAsia="Times New Roman" w:hAnsi="Times New Roman"/>
                <w:iCs/>
              </w:rPr>
            </w:pPr>
            <w:r w:rsidRPr="00767A90">
              <w:rPr>
                <w:rFonts w:ascii="Times New Roman" w:eastAsia="Times New Roman" w:hAnsi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Акт инвентаризации загрязняющих веществ в атмосферный воздух. Форма хранения информации: на бумажном носителе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 xml:space="preserve">По запросу. ОАО «Гомельстройматериалы», 8(0232)59-51-57, 59-52-46, </w:t>
            </w:r>
            <w:r w:rsidRPr="00767A90">
              <w:rPr>
                <w:rFonts w:ascii="Times New Roman" w:hAnsi="Times New Roman"/>
                <w:iCs/>
                <w:lang w:val="en-US"/>
              </w:rPr>
              <w:t>e</w:t>
            </w:r>
            <w:r w:rsidRPr="00767A90">
              <w:rPr>
                <w:rFonts w:ascii="Times New Roman" w:hAnsi="Times New Roman"/>
                <w:iCs/>
              </w:rPr>
              <w:t>-</w:t>
            </w:r>
            <w:r w:rsidRPr="00767A90">
              <w:rPr>
                <w:rFonts w:ascii="Times New Roman" w:hAnsi="Times New Roman"/>
                <w:iCs/>
                <w:lang w:val="en-US"/>
              </w:rPr>
              <w:t>mail</w:t>
            </w:r>
            <w:r w:rsidRPr="00767A90">
              <w:rPr>
                <w:rFonts w:ascii="Times New Roman" w:hAnsi="Times New Roman"/>
                <w:iCs/>
              </w:rPr>
              <w:t xml:space="preserve">: </w:t>
            </w:r>
            <w:hyperlink r:id="rId26" w:history="1"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767A90" w:rsidRDefault="00A47055" w:rsidP="00767A9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eastAsia="Times New Roman" w:hAnsi="Times New Roman"/>
                <w:iCs/>
              </w:rPr>
            </w:pPr>
            <w:r w:rsidRPr="00767A90">
              <w:rPr>
                <w:rFonts w:ascii="Times New Roman" w:eastAsia="Times New Roman" w:hAnsi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Инвентаризационная опись оборудования и технических устройств, содержащих озоноразрушающие и (или) озонобезопасные вещества. Форма хранения информации: на бумажном носителе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 xml:space="preserve">По запросу. ОАО «Гомельстройматериалы», 8(0232)59-51-57, 59-52-46, </w:t>
            </w:r>
            <w:r w:rsidRPr="00767A90">
              <w:rPr>
                <w:rFonts w:ascii="Times New Roman" w:hAnsi="Times New Roman"/>
                <w:iCs/>
                <w:lang w:val="en-US"/>
              </w:rPr>
              <w:t>e</w:t>
            </w:r>
            <w:r w:rsidRPr="00767A90">
              <w:rPr>
                <w:rFonts w:ascii="Times New Roman" w:hAnsi="Times New Roman"/>
                <w:iCs/>
              </w:rPr>
              <w:t>-</w:t>
            </w:r>
            <w:r w:rsidRPr="00767A90">
              <w:rPr>
                <w:rFonts w:ascii="Times New Roman" w:hAnsi="Times New Roman"/>
                <w:iCs/>
                <w:lang w:val="en-US"/>
              </w:rPr>
              <w:t>mail</w:t>
            </w:r>
            <w:r w:rsidRPr="00767A90">
              <w:rPr>
                <w:rFonts w:ascii="Times New Roman" w:hAnsi="Times New Roman"/>
                <w:iCs/>
              </w:rPr>
              <w:t xml:space="preserve">: </w:t>
            </w:r>
            <w:hyperlink r:id="rId27" w:history="1"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47055" w:rsidRPr="00767A90" w:rsidRDefault="00A47055" w:rsidP="00767A9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Информация об учете оборудования содержащего ПХБ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Акт инвентаризации ПХБ. Форма хранения информации: на бумажном носителе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767A90" w:rsidRDefault="00A47055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 xml:space="preserve">По запросу. ОАО «Гомельстройматериалы», 8(0232)59-51-57, 59-52-46, </w:t>
            </w:r>
            <w:r w:rsidRPr="00767A90">
              <w:rPr>
                <w:rFonts w:ascii="Times New Roman" w:hAnsi="Times New Roman"/>
                <w:iCs/>
                <w:lang w:val="en-US"/>
              </w:rPr>
              <w:t>e</w:t>
            </w:r>
            <w:r w:rsidRPr="00767A90">
              <w:rPr>
                <w:rFonts w:ascii="Times New Roman" w:hAnsi="Times New Roman"/>
                <w:iCs/>
              </w:rPr>
              <w:t>-</w:t>
            </w:r>
            <w:r w:rsidRPr="00767A90">
              <w:rPr>
                <w:rFonts w:ascii="Times New Roman" w:hAnsi="Times New Roman"/>
                <w:iCs/>
                <w:lang w:val="en-US"/>
              </w:rPr>
              <w:t>mail</w:t>
            </w:r>
            <w:r w:rsidRPr="00767A90">
              <w:rPr>
                <w:rFonts w:ascii="Times New Roman" w:hAnsi="Times New Roman"/>
                <w:iCs/>
              </w:rPr>
              <w:t xml:space="preserve">: </w:t>
            </w:r>
            <w:hyperlink r:id="rId28" w:history="1"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767A90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84408D" w:rsidRDefault="0084408D" w:rsidP="00767A90">
            <w:pPr>
              <w:pStyle w:val="a4"/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ОАО «Мозырский домостроительный комбинат», 247760, Гомельская область,</w:t>
            </w:r>
          </w:p>
          <w:p w:rsidR="0084408D" w:rsidRPr="00767A90" w:rsidRDefault="0084408D" w:rsidP="00767A90">
            <w:pPr>
              <w:pStyle w:val="a4"/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г.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767A90">
              <w:rPr>
                <w:rFonts w:ascii="Times New Roman" w:hAnsi="Times New Roman"/>
                <w:iCs/>
              </w:rPr>
              <w:t>Мозырь, Лельчицкое шоссе,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767A90">
              <w:rPr>
                <w:rFonts w:ascii="Times New Roman" w:hAnsi="Times New Roman"/>
                <w:iCs/>
              </w:rPr>
              <w:t>15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Экологический паспорт предприятия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 xml:space="preserve"> 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767A90" w:rsidRDefault="0084408D" w:rsidP="00767A90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767A90" w:rsidRDefault="0084408D" w:rsidP="00767A90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84408D" w:rsidRPr="00767A90" w:rsidRDefault="0084408D" w:rsidP="00767A90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84408D" w:rsidRPr="00767A90" w:rsidRDefault="0084408D" w:rsidP="00767A90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Тел/факс: 8 0236 248845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767A90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  <w:vAlign w:val="center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ПОД-1 «Журнал учета выбросов загрязняющих веществ в атмосферный воздух от стационарных источников выбросов расчетным методом» (бумажный и электронный носители)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767A90" w:rsidRDefault="0084408D" w:rsidP="00767A90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767A90" w:rsidRDefault="0084408D" w:rsidP="00767A90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84408D" w:rsidRPr="00767A90" w:rsidRDefault="0084408D" w:rsidP="00767A90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84408D" w:rsidRPr="00767A90" w:rsidRDefault="0084408D" w:rsidP="00767A90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Тел/факс: 8 0236 248845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767A90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  <w:vAlign w:val="center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ПОД-2 «Журнал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методом» (бумажный и электронный носители)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Тел/факс: 8 0236 248845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  <w:lang w:val="en-US"/>
              </w:rPr>
            </w:pPr>
            <w:r w:rsidRPr="00767A90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767A90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  <w:vAlign w:val="center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(бумажный и электронный носители)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Тел/факс: 8 0236 248845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  <w:lang w:val="en-US"/>
              </w:rPr>
            </w:pPr>
            <w:r w:rsidRPr="00767A90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767A90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  <w:vAlign w:val="center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ПОД-4 «Журнал учета мобильных источников выбросов»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(бумажный и электронный носители)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Тел/факс: 8 0236 248845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  <w:lang w:val="en-US"/>
              </w:rPr>
            </w:pPr>
            <w:r w:rsidRPr="00767A90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767A90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 xml:space="preserve">ПОД-6 «Журнал учета водопотребления и водоотведения с применением средств измерений расхода (объема) вод» 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(бумажный и электронный носители)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Тел/факс: 8 0236 248845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  <w:lang w:val="en-US"/>
              </w:rPr>
            </w:pPr>
            <w:r w:rsidRPr="00767A90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767A90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ПОД-9 «Книга учета отходов» (электронный и 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Тел/факс: 8 0236 248845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  <w:lang w:val="en-US"/>
              </w:rPr>
            </w:pPr>
            <w:r w:rsidRPr="00767A90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767A90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ПОД-10 «Книга общего учета отходов»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(электронный и 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Тел/факс: 8 0236 248845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  <w:lang w:val="en-US"/>
              </w:rPr>
            </w:pPr>
            <w:r w:rsidRPr="00767A90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76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767A90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Журнал сводного учета состояния и движения запасов полезного ископаемого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</w:rPr>
            </w:pPr>
            <w:r w:rsidRPr="00767A90">
              <w:rPr>
                <w:rFonts w:ascii="Times New Roman" w:hAnsi="Times New Roman"/>
                <w:iCs/>
              </w:rPr>
              <w:t>Тел/факс: 8 0236 248845</w:t>
            </w:r>
          </w:p>
          <w:p w:rsidR="0084408D" w:rsidRPr="00767A90" w:rsidRDefault="0084408D" w:rsidP="00767A90">
            <w:pPr>
              <w:rPr>
                <w:rFonts w:ascii="Times New Roman" w:hAnsi="Times New Roman"/>
                <w:iCs/>
                <w:lang w:val="en-US"/>
              </w:rPr>
            </w:pPr>
            <w:r w:rsidRPr="00767A90">
              <w:rPr>
                <w:rFonts w:ascii="Times New Roman" w:hAnsi="Times New Roman"/>
                <w:iCs/>
                <w:lang w:val="en-US"/>
              </w:rPr>
              <w:t xml:space="preserve">e-mail: </w:t>
            </w:r>
            <w:hyperlink r:id="rId29" w:history="1">
              <w:r w:rsidRPr="00767A90">
                <w:rPr>
                  <w:rStyle w:val="a5"/>
                  <w:rFonts w:ascii="Times New Roman" w:hAnsi="Times New Roman"/>
                  <w:iCs/>
                  <w:lang w:val="en-US"/>
                </w:rPr>
                <w:t>info@mozdsk.by</w:t>
              </w:r>
            </w:hyperlink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A92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A92449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Журнал подсчета объемов добытого полезного ископаемого</w:t>
            </w:r>
          </w:p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Тел/факс: 8 0236 248845</w:t>
            </w:r>
          </w:p>
          <w:p w:rsidR="0084408D" w:rsidRPr="00A92449" w:rsidRDefault="0084408D" w:rsidP="00A92449">
            <w:pPr>
              <w:rPr>
                <w:rFonts w:ascii="Times New Roman" w:hAnsi="Times New Roman"/>
                <w:iCs/>
                <w:lang w:val="en-US"/>
              </w:rPr>
            </w:pPr>
            <w:r w:rsidRPr="00A92449">
              <w:rPr>
                <w:rFonts w:ascii="Times New Roman" w:hAnsi="Times New Roman"/>
                <w:iCs/>
                <w:lang w:val="en-US"/>
              </w:rPr>
              <w:t xml:space="preserve">e-mail: </w:t>
            </w:r>
            <w:hyperlink r:id="rId30" w:history="1">
              <w:r w:rsidRPr="00A92449">
                <w:rPr>
                  <w:rStyle w:val="a5"/>
                  <w:rFonts w:ascii="Times New Roman" w:hAnsi="Times New Roman"/>
                  <w:iCs/>
                  <w:lang w:val="en-US"/>
                </w:rPr>
                <w:t>info@mozdsk.by</w:t>
              </w:r>
            </w:hyperlink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A92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A92449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Журнал учета потерь полезного ископаемого</w:t>
            </w:r>
          </w:p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Тел/факс: 8 0236 248845</w:t>
            </w:r>
          </w:p>
          <w:p w:rsidR="0084408D" w:rsidRPr="00A92449" w:rsidRDefault="0084408D" w:rsidP="00A92449">
            <w:pPr>
              <w:rPr>
                <w:rFonts w:ascii="Times New Roman" w:hAnsi="Times New Roman"/>
                <w:iCs/>
                <w:lang w:val="en-US"/>
              </w:rPr>
            </w:pPr>
            <w:r w:rsidRPr="00A92449">
              <w:rPr>
                <w:rFonts w:ascii="Times New Roman" w:hAnsi="Times New Roman"/>
                <w:iCs/>
                <w:lang w:val="en-US"/>
              </w:rPr>
              <w:t xml:space="preserve">e-mail: </w:t>
            </w:r>
            <w:hyperlink r:id="rId31" w:history="1">
              <w:r w:rsidRPr="00A92449">
                <w:rPr>
                  <w:rStyle w:val="a5"/>
                  <w:rFonts w:ascii="Times New Roman" w:hAnsi="Times New Roman"/>
                  <w:iCs/>
                  <w:lang w:val="en-US"/>
                </w:rPr>
                <w:t>info@mozdsk.by</w:t>
              </w:r>
            </w:hyperlink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A92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A92449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Книга учета списания запасов полезного ископаемого</w:t>
            </w:r>
          </w:p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84408D" w:rsidRPr="00A92449" w:rsidRDefault="0084408D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Тел/факс: 8 0236 248845</w:t>
            </w:r>
          </w:p>
          <w:p w:rsidR="0084408D" w:rsidRPr="00A92449" w:rsidRDefault="0084408D" w:rsidP="00A92449">
            <w:pPr>
              <w:rPr>
                <w:rFonts w:ascii="Times New Roman" w:hAnsi="Times New Roman"/>
                <w:iCs/>
                <w:lang w:val="en-US"/>
              </w:rPr>
            </w:pPr>
            <w:r w:rsidRPr="00A92449">
              <w:rPr>
                <w:rFonts w:ascii="Times New Roman" w:hAnsi="Times New Roman"/>
                <w:iCs/>
                <w:lang w:val="en-US"/>
              </w:rPr>
              <w:t xml:space="preserve">e-mail: </w:t>
            </w:r>
            <w:hyperlink r:id="rId32" w:history="1">
              <w:r w:rsidRPr="00A92449">
                <w:rPr>
                  <w:rStyle w:val="a5"/>
                  <w:rFonts w:ascii="Times New Roman" w:hAnsi="Times New Roman"/>
                  <w:iCs/>
                  <w:lang w:val="en-US"/>
                </w:rPr>
                <w:t>info@mozdsk.by</w:t>
              </w:r>
            </w:hyperlink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A92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A92449" w:rsidRDefault="00A47055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vMerge w:val="restart"/>
            <w:shd w:val="clear" w:color="auto" w:fill="auto"/>
          </w:tcPr>
          <w:p w:rsidR="00A47055" w:rsidRPr="00A92449" w:rsidRDefault="00A47055" w:rsidP="00A92449">
            <w:pPr>
              <w:rPr>
                <w:rFonts w:ascii="Times New Roman" w:hAnsi="Times New Roman"/>
                <w:iCs/>
                <w:lang w:val="en-US"/>
              </w:rPr>
            </w:pPr>
            <w:r w:rsidRPr="00A92449">
              <w:rPr>
                <w:rFonts w:ascii="Times New Roman" w:hAnsi="Times New Roman"/>
                <w:iCs/>
                <w:lang w:val="en-US"/>
              </w:rPr>
              <w:t>Государственная статистическая отчетность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A92449" w:rsidRDefault="00A47055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Отчет по форме 1-вода (Минприроды) «Отчет об использовании воды» 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A92449" w:rsidRDefault="00A47055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A47055" w:rsidRPr="00A92449" w:rsidRDefault="00A47055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A47055" w:rsidRPr="00A92449" w:rsidRDefault="00A47055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A47055" w:rsidRPr="00A92449" w:rsidRDefault="00A47055" w:rsidP="00A92449">
            <w:pPr>
              <w:rPr>
                <w:rFonts w:ascii="Times New Roman" w:hAnsi="Times New Roman"/>
                <w:iCs/>
              </w:rPr>
            </w:pPr>
            <w:r w:rsidRPr="00A92449">
              <w:rPr>
                <w:rFonts w:ascii="Times New Roman" w:hAnsi="Times New Roman"/>
                <w:iCs/>
              </w:rPr>
              <w:t>Тел/факс: 8 0236 248845</w:t>
            </w:r>
          </w:p>
          <w:p w:rsidR="00A47055" w:rsidRPr="00A92449" w:rsidRDefault="00A47055" w:rsidP="00A92449">
            <w:pPr>
              <w:rPr>
                <w:rFonts w:ascii="Times New Roman" w:hAnsi="Times New Roman"/>
                <w:iCs/>
                <w:lang w:val="en-US"/>
              </w:rPr>
            </w:pPr>
            <w:r w:rsidRPr="00A92449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33606A" w:rsidRDefault="00A47055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vMerge/>
            <w:shd w:val="clear" w:color="auto" w:fill="auto"/>
          </w:tcPr>
          <w:p w:rsidR="00A47055" w:rsidRPr="0033606A" w:rsidRDefault="00A47055" w:rsidP="0033606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33606A" w:rsidRDefault="00A47055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 </w:t>
            </w:r>
          </w:p>
          <w:p w:rsidR="00A47055" w:rsidRPr="0033606A" w:rsidRDefault="00A47055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33606A" w:rsidRDefault="00A47055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A47055" w:rsidRPr="0033606A" w:rsidRDefault="00A47055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A47055" w:rsidRPr="0033606A" w:rsidRDefault="00A47055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A47055" w:rsidRPr="0033606A" w:rsidRDefault="00A47055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Тел/факс: 8 0236 248845</w:t>
            </w:r>
          </w:p>
          <w:p w:rsidR="00A47055" w:rsidRPr="0033606A" w:rsidRDefault="00A47055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A47055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A47055" w:rsidRPr="000F525A" w:rsidRDefault="00A47055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33606A" w:rsidRDefault="00A47055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vMerge/>
            <w:shd w:val="clear" w:color="auto" w:fill="auto"/>
          </w:tcPr>
          <w:p w:rsidR="00A47055" w:rsidRPr="0033606A" w:rsidRDefault="00A47055" w:rsidP="0033606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33606A" w:rsidRDefault="00A47055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Отчет по форме 1-отходы (Минприроды) «Отчет об обращении с отходами производства» </w:t>
            </w:r>
          </w:p>
          <w:p w:rsidR="00A47055" w:rsidRPr="0033606A" w:rsidRDefault="00A47055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55" w:rsidRPr="0033606A" w:rsidRDefault="00A47055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A47055" w:rsidRPr="0033606A" w:rsidRDefault="00A47055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A47055" w:rsidRPr="0033606A" w:rsidRDefault="00A47055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A47055" w:rsidRPr="0033606A" w:rsidRDefault="00A47055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Тел/факс: 8 0236 248845</w:t>
            </w:r>
          </w:p>
          <w:p w:rsidR="00A47055" w:rsidRPr="0033606A" w:rsidRDefault="00A47055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Ведомственная отчетность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Сведения о количестве, направлениях использования, степени изученности или промышленном освоении запасов каждого вида полезных ископаемых (или) геотермальных ресурсов недр, их добыче, потерях, движении запасов полезных ископаемых и (или) геотермальных ресурсов недр, продукции, полученной недропользователями при добыче и первичной обработке (очистке, обогащении) полезного ископаемого, ее стоимости и себестоимости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Тел/факс: 8 0236 248845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Информация об объектах растительного мира и обращении с ними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Тел/факс: 8 0236 248845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84408D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Филиал «Хойникский завод железобетонных изделий» ОАО «Мозырский </w:t>
            </w:r>
            <w:r w:rsidRPr="0033606A">
              <w:rPr>
                <w:rFonts w:ascii="Times New Roman" w:hAnsi="Times New Roman"/>
                <w:iCs/>
              </w:rPr>
              <w:lastRenderedPageBreak/>
              <w:t>домостроительный комбинат», 247618, Гомельская область,</w:t>
            </w:r>
          </w:p>
          <w:p w:rsidR="0084408D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Хойники,</w:t>
            </w:r>
          </w:p>
          <w:p w:rsidR="0084408D" w:rsidRPr="0084408D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ул. </w:t>
            </w:r>
            <w:r w:rsidRPr="0084408D">
              <w:rPr>
                <w:rFonts w:ascii="Times New Roman" w:hAnsi="Times New Roman"/>
                <w:iCs/>
              </w:rPr>
              <w:t>Революционная, д</w:t>
            </w:r>
            <w:r>
              <w:rPr>
                <w:rFonts w:ascii="Times New Roman" w:hAnsi="Times New Roman"/>
                <w:iCs/>
              </w:rPr>
              <w:t>.</w:t>
            </w:r>
            <w:r w:rsidRPr="0084408D">
              <w:rPr>
                <w:rFonts w:ascii="Times New Roman" w:hAnsi="Times New Roman"/>
                <w:iCs/>
              </w:rPr>
              <w:t xml:space="preserve"> 1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lastRenderedPageBreak/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Экологический паспорт предприятия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 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33606A" w:rsidRDefault="0084408D" w:rsidP="0033606A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84408D" w:rsidRPr="0033606A" w:rsidRDefault="0084408D" w:rsidP="0033606A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lastRenderedPageBreak/>
              <w:t>Хранится у инженера по охране труда.</w:t>
            </w:r>
          </w:p>
          <w:p w:rsidR="0084408D" w:rsidRPr="0033606A" w:rsidRDefault="0084408D" w:rsidP="0033606A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Тел/факс: 8 02346 45464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 xml:space="preserve">e-mail: </w:t>
            </w:r>
            <w:hyperlink r:id="rId33" w:history="1">
              <w:r w:rsidRPr="0033606A">
                <w:rPr>
                  <w:rStyle w:val="a5"/>
                  <w:rFonts w:ascii="Times New Roman" w:hAnsi="Times New Roman"/>
                  <w:iCs/>
                  <w:lang w:val="en-US"/>
                </w:rPr>
                <w:t>gbi-h@mozdsk.by</w:t>
              </w:r>
            </w:hyperlink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ПОД-1 «Журнал учета выбросов загрязняющих веществ в атмосферный воздух от стационарных источников выбросов расчетным методом» (бумажный и электронный носители)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Тел/факс: 8 02346 45464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ПОД-2 «Журнал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методом» (бумажный и электронный носители)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Тел/факс: 8 02346 45464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ПОД-3 «Журнал учета времени и режима работы стационарных источников выбросов и газоочистных установок» (бумажный и электронный носители)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Тел/факс: 8 02346 45464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ПОД-6 «Журнал учета водопотребления и водоотведения с применением средств измерений расхода (объема) вод» 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highlight w:val="cyan"/>
              </w:rPr>
            </w:pPr>
            <w:r w:rsidRPr="0033606A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Тел/факс: 8 02346 45464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ПОД-9 «Книга учета отходов» (электронный и 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Тел/факс: 8 02346 45464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ПОД-10 «Книга общего учета отходов»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(электронный и 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Тел/факс: 8 02346 45464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Журнал сводного учета состояния и движения запасов полезного ископаемого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Тел/факс: 8 02346 45464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Журнал подсчета объемов добытого полезного ископаемого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Тел/факс: 8 02346 45464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Журнал учета потерь полезного ископаемого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Тел/факс: 8 02346 45464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Книга учета списания запасов полезного ископаемого 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Тел/факс: 8 02346 45464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  <w:highlight w:val="cyan"/>
              </w:rPr>
            </w:pPr>
            <w:r w:rsidRPr="0033606A">
              <w:rPr>
                <w:rFonts w:ascii="Times New Roman" w:hAnsi="Times New Roman"/>
                <w:iCs/>
              </w:rPr>
              <w:t>Отчет по форме 1-вода (Минприроды) «Отчет об использовании воды» 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Тел/факс: 8 02346 45464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Государственная статистическая отчетность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 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Тел/факс: 8 02346 45464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Государственная статистическая отчетность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  <w:highlight w:val="cyan"/>
              </w:rPr>
            </w:pPr>
            <w:r w:rsidRPr="0033606A">
              <w:rPr>
                <w:rFonts w:ascii="Times New Roman" w:hAnsi="Times New Roman"/>
                <w:iCs/>
              </w:rPr>
              <w:t>Отчет по форме 1-отходы (Минприроды) «Отчет об обращении с отходами производства» 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Тел/факс: 8 02346 45464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Ведомственная отчетность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Сведения о количестве, направлениях использования, степени изученности или промышленном освоении запасов каждого вида полезных ископаемых (или) геотермальных ресурсов </w:t>
            </w:r>
            <w:r w:rsidRPr="0033606A">
              <w:rPr>
                <w:rFonts w:ascii="Times New Roman" w:hAnsi="Times New Roman"/>
                <w:iCs/>
              </w:rPr>
              <w:lastRenderedPageBreak/>
              <w:t>недр, их добыче, потерях, движении запасов полезных ископаемых и (или) геотермальных ресурсов недр, продукции, полученной недропользователями при добыче и первичной обработке (очистке, обогащении) полезного ископаемого, ее стоимости и себестоимости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lastRenderedPageBreak/>
              <w:t xml:space="preserve">Информация доступна по запросу. 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Тел/факс: 8 02346 45464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Информация об объектах растительного мира и обращении с ними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Тел/факс: 8 02346 45464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  <w:lang w:val="en-US"/>
              </w:rPr>
            </w:pPr>
            <w:r w:rsidRPr="0033606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Коммунальное унитарное предприятие «Комплекс по переработке и захоронению токсичных промышленных отходов Гомельской области»,</w:t>
            </w:r>
          </w:p>
          <w:p w:rsidR="0084408D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246003, г. Гомель,</w:t>
            </w:r>
          </w:p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Тельмана, 4/40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Журнал учета водопотребления и водоотведения с применением средств измерений расхода (объема) вод по форме ПОД-6. Журнал на бумажном носителе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 запросу (Коммунальное унитарное предприятие «Комплекс по переработке и захоронению токсичных промышленных отходов Гомельской области», 246003,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г. Гомель,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Тельмана, 4/40).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Журнал учета водопотребления и Водоотведения неинструментальными методами по форме ПОД-7. Журнал на бумажном носителе.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 запросу (Коммунальное унитарное предприятие «Комплекс по переработке и захоронению токсичных промышленных отходов Гомельской области», 246003,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г. Гомель,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Тельмана, 4/40).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Ведение учета в области охраны окружающей среды и заполнение форм учетной </w:t>
            </w:r>
            <w:r w:rsidRPr="0033606A">
              <w:rPr>
                <w:rFonts w:ascii="Times New Roman" w:hAnsi="Times New Roman"/>
                <w:iCs/>
              </w:rPr>
              <w:lastRenderedPageBreak/>
              <w:t>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lastRenderedPageBreak/>
              <w:t>Книга учета отходов ПОД-9. Журнал на бумажном носителе.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 запросу (Коммунальное унитарное предприятие «Комплекс по переработке и захоронению токсичных промышленных отходов Гомельской области», 246003,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lastRenderedPageBreak/>
              <w:t>г. Гомель,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Тельмана, 4/40).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Книга учета отходов ПОД-10. Журнал на бумажном носителе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 запросу (Коммунальное унитарное предприятие «Комплекс по переработке и захоронению токсичных промышленных отходов Гомельской области», 246003,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г. Гомель,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Тельмана, 4/40).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Журнал инструктажей по ООС на бумажном носителе.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 запросу (Коммунальное унитарное предприятие «Комплекс по переработке и захоронению токсичных промышленных отходов Гомельской области», 246003,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г. Гомель,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Тельмана, 4/40).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Экологический паспорт предприятия. На бумажном носителе.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 запросу (Коммунальное унитарное предприятие «Комплекс по переработке и захоронению токсичных промышленных отходов Гомельской области», 246003,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г. Гомель,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Тельмана, 4/40).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выбросов».</w:t>
            </w:r>
          </w:p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Информация на бумажном и электронном носителях.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 запросу (Коммунальное унитарное предприятие «Комплекс по переработке и захоронению токсичных промышленных отходов Гомельской области», 246003,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г. Гомель,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Тельмана, 4/40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Отчет по форме 1-отходы (Минприроды) «Отчет об обращении с отходами производства». Информация на бумажном и электронном носителях.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 запросу (Коммунальное унитарное предприятие «Комплекс по переработке и захоронению токсичных промышленных отходов Гомельской области», 246003,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г. Гомель,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Тельмана, 4/40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Отчет по форме 1-вода (Минприроды) «Отчет об использовании воды». Информация на бумажном и </w:t>
            </w:r>
            <w:r w:rsidRPr="0033606A">
              <w:rPr>
                <w:rFonts w:ascii="Times New Roman" w:hAnsi="Times New Roman"/>
                <w:iCs/>
              </w:rPr>
              <w:lastRenderedPageBreak/>
              <w:t>электронном носителях.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lastRenderedPageBreak/>
              <w:t>По запросу (Коммунальное унитарное предприятие «Комплекс по переработке и захоронению токсичных промышленных отходов Гомельской области», 246003,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lastRenderedPageBreak/>
              <w:t>г. Гомель,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Тельмана, 4/40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Открытое акционерное общество «Лельчицкая ПМК-103»</w:t>
            </w:r>
          </w:p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Гомельская обл.</w:t>
            </w:r>
          </w:p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г.п. Лельчицы</w:t>
            </w:r>
            <w:r>
              <w:rPr>
                <w:rFonts w:ascii="Times New Roman" w:hAnsi="Times New Roman"/>
                <w:iCs/>
              </w:rPr>
              <w:t>,</w:t>
            </w:r>
            <w:r w:rsidRPr="0033606A">
              <w:rPr>
                <w:rFonts w:ascii="Times New Roman" w:hAnsi="Times New Roman"/>
                <w:iCs/>
              </w:rPr>
              <w:t xml:space="preserve">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Ленина, 48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Экологический паспорт предприятия на бумажном носителях.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 запросу информация на бумажном носителе хранится в кабинете инженера по охране труда Открытое акционерное общество «Лельчицкая ПМК-103»</w:t>
            </w:r>
          </w:p>
          <w:p w:rsidR="0084408D" w:rsidRPr="0033606A" w:rsidRDefault="0084408D" w:rsidP="004411AD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Гомельская обл.</w:t>
            </w:r>
            <w:r>
              <w:rPr>
                <w:rFonts w:ascii="Times New Roman" w:hAnsi="Times New Roman"/>
                <w:iCs/>
              </w:rPr>
              <w:t xml:space="preserve">, </w:t>
            </w:r>
            <w:r w:rsidRPr="0033606A">
              <w:rPr>
                <w:rFonts w:ascii="Times New Roman" w:hAnsi="Times New Roman"/>
                <w:iCs/>
              </w:rPr>
              <w:t>г.п. Лельчицы</w:t>
            </w:r>
            <w:r>
              <w:rPr>
                <w:rFonts w:ascii="Times New Roman" w:hAnsi="Times New Roman"/>
                <w:iCs/>
              </w:rPr>
              <w:t>,</w:t>
            </w:r>
            <w:r w:rsidRPr="0033606A">
              <w:rPr>
                <w:rFonts w:ascii="Times New Roman" w:hAnsi="Times New Roman"/>
                <w:iCs/>
              </w:rPr>
              <w:t xml:space="preserve">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Ленина, 48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Отчет по форме 1-воздух (Минприроды) «Отчет о выбросах загрязняющих веществ в атмосферный воздух от стационарных источников выбросов»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 запросу информация на бумажном носителе хранится в кабинете инженера по охране труда Открытое акционерное общество «Лельчицкая ПМК-103»</w:t>
            </w:r>
          </w:p>
          <w:p w:rsidR="0084408D" w:rsidRPr="0033606A" w:rsidRDefault="0084408D" w:rsidP="004411AD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Гомельская обл.</w:t>
            </w:r>
            <w:r>
              <w:rPr>
                <w:rFonts w:ascii="Times New Roman" w:hAnsi="Times New Roman"/>
                <w:iCs/>
              </w:rPr>
              <w:t xml:space="preserve">, </w:t>
            </w:r>
            <w:r w:rsidRPr="0033606A">
              <w:rPr>
                <w:rFonts w:ascii="Times New Roman" w:hAnsi="Times New Roman"/>
                <w:iCs/>
              </w:rPr>
              <w:t>г.п. Лельчицы</w:t>
            </w:r>
            <w:r>
              <w:rPr>
                <w:rFonts w:ascii="Times New Roman" w:hAnsi="Times New Roman"/>
                <w:iCs/>
              </w:rPr>
              <w:t>,</w:t>
            </w:r>
            <w:r w:rsidRPr="0033606A">
              <w:rPr>
                <w:rFonts w:ascii="Times New Roman" w:hAnsi="Times New Roman"/>
                <w:iCs/>
              </w:rPr>
              <w:t xml:space="preserve">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Ленина, 48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 запросу информация на бумажном носителе хранится в кабинете инженера по охране труда Открытое акционерное общество «Лельчицкая ПМК-103»</w:t>
            </w:r>
          </w:p>
          <w:p w:rsidR="0084408D" w:rsidRPr="0033606A" w:rsidRDefault="0084408D" w:rsidP="004411AD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Гомельская обл.</w:t>
            </w:r>
            <w:r>
              <w:rPr>
                <w:rFonts w:ascii="Times New Roman" w:hAnsi="Times New Roman"/>
                <w:iCs/>
              </w:rPr>
              <w:t xml:space="preserve">, </w:t>
            </w:r>
            <w:r w:rsidRPr="0033606A">
              <w:rPr>
                <w:rFonts w:ascii="Times New Roman" w:hAnsi="Times New Roman"/>
                <w:iCs/>
              </w:rPr>
              <w:t>г.п. Лельчицы</w:t>
            </w:r>
            <w:r>
              <w:rPr>
                <w:rFonts w:ascii="Times New Roman" w:hAnsi="Times New Roman"/>
                <w:iCs/>
              </w:rPr>
              <w:t>,</w:t>
            </w:r>
            <w:r w:rsidRPr="0033606A">
              <w:rPr>
                <w:rFonts w:ascii="Times New Roman" w:hAnsi="Times New Roman"/>
                <w:iCs/>
              </w:rPr>
              <w:t xml:space="preserve">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Ленина, 48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Отчет по форме 1-вода (Минприроды) «Отчет об использовании воды» 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 запросу информация на бумажном носителе хранится в кабинете инженера по охране труда Открытое акционерное общество «Лельчицкая ПМК-103»</w:t>
            </w:r>
          </w:p>
          <w:p w:rsidR="0084408D" w:rsidRPr="0033606A" w:rsidRDefault="0084408D" w:rsidP="004411AD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Гомельская обл.</w:t>
            </w:r>
            <w:r>
              <w:rPr>
                <w:rFonts w:ascii="Times New Roman" w:hAnsi="Times New Roman"/>
                <w:iCs/>
              </w:rPr>
              <w:t xml:space="preserve">, </w:t>
            </w:r>
            <w:r w:rsidRPr="0033606A">
              <w:rPr>
                <w:rFonts w:ascii="Times New Roman" w:hAnsi="Times New Roman"/>
                <w:iCs/>
              </w:rPr>
              <w:t>г.п. Лельчицы</w:t>
            </w:r>
            <w:r>
              <w:rPr>
                <w:rFonts w:ascii="Times New Roman" w:hAnsi="Times New Roman"/>
                <w:iCs/>
              </w:rPr>
              <w:t>,</w:t>
            </w:r>
            <w:r w:rsidRPr="0033606A">
              <w:rPr>
                <w:rFonts w:ascii="Times New Roman" w:hAnsi="Times New Roman"/>
                <w:iCs/>
              </w:rPr>
              <w:t xml:space="preserve">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Ленина, 48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Государственная статистическая отчетность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Сведения о количестве, направлениях использования, степени изученности или промышленном освоении запасов каждого вида полезных ископаемых и (или) геотермальных ресурсов недр, их добыче, потерях, движении запасов полезных ископаемых и (или) геотермальных ресурсов недр, продукции, полученной недропользователями при добыче и первичной </w:t>
            </w:r>
            <w:r w:rsidRPr="0033606A">
              <w:rPr>
                <w:rFonts w:ascii="Times New Roman" w:hAnsi="Times New Roman"/>
                <w:iCs/>
              </w:rPr>
              <w:lastRenderedPageBreak/>
              <w:t>обработке (очистке, обогащении) полезного ископаемого, ее стоимости и себестоимости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lastRenderedPageBreak/>
              <w:t>По запросу информация на бумажном носителе хранится в кабинете инженера по охране труда Открытое акционерное общество «Лельчицкая ПМК-103»</w:t>
            </w:r>
          </w:p>
          <w:p w:rsidR="0084408D" w:rsidRPr="0033606A" w:rsidRDefault="0084408D" w:rsidP="004411AD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Гомельская обл.</w:t>
            </w:r>
            <w:r>
              <w:rPr>
                <w:rFonts w:ascii="Times New Roman" w:hAnsi="Times New Roman"/>
                <w:iCs/>
              </w:rPr>
              <w:t xml:space="preserve">, </w:t>
            </w:r>
            <w:r w:rsidRPr="0033606A">
              <w:rPr>
                <w:rFonts w:ascii="Times New Roman" w:hAnsi="Times New Roman"/>
                <w:iCs/>
              </w:rPr>
              <w:t>г.п. Лельчицы</w:t>
            </w:r>
            <w:r>
              <w:rPr>
                <w:rFonts w:ascii="Times New Roman" w:hAnsi="Times New Roman"/>
                <w:iCs/>
              </w:rPr>
              <w:t>,</w:t>
            </w:r>
            <w:r w:rsidRPr="0033606A">
              <w:rPr>
                <w:rFonts w:ascii="Times New Roman" w:hAnsi="Times New Roman"/>
                <w:iCs/>
              </w:rPr>
              <w:t xml:space="preserve">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Ленина, 48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государственного учета и отчетности в области охраны окружающей среды и заполнение форм учетной документации в области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ПОД-1 «Журнал учета выбросов загрязняющих веществ в атмосферный воздух от стационарных источников выбросов расчетным методом» (бумажный и электронный носители)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 запросу информация на бумажном носителе хранится в кабинете инженера по охране труда Открытое акционерное общество «Лельчицкая ПМК-103»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Гомельская обл.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г.п. Лельчицы</w:t>
            </w:r>
            <w:r w:rsidR="00A47055">
              <w:rPr>
                <w:rFonts w:ascii="Times New Roman" w:hAnsi="Times New Roman"/>
                <w:iCs/>
              </w:rPr>
              <w:t>,</w:t>
            </w:r>
            <w:r w:rsidRPr="0033606A">
              <w:rPr>
                <w:rFonts w:ascii="Times New Roman" w:hAnsi="Times New Roman"/>
                <w:iCs/>
              </w:rPr>
              <w:t xml:space="preserve"> ул.</w:t>
            </w:r>
            <w:r w:rsidR="00A47055"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Ленина, 48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государственного учета и отчетности в области охраны окружающей среды и заполнение форм учетной документации в области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ПОД-2 «Журнал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методом» (бумажный и электронный носители)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 запросу информация на бумажном носителе хранится в кабинете инженера по охране труда Открытое акционерное общество «Лельчицкая ПМК-103»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Гомельская обл.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г.п. Лельчицы</w:t>
            </w:r>
            <w:r w:rsidR="00A47055">
              <w:rPr>
                <w:rFonts w:ascii="Times New Roman" w:hAnsi="Times New Roman"/>
                <w:iCs/>
              </w:rPr>
              <w:t>,</w:t>
            </w:r>
            <w:r w:rsidRPr="0033606A">
              <w:rPr>
                <w:rFonts w:ascii="Times New Roman" w:hAnsi="Times New Roman"/>
                <w:iCs/>
              </w:rPr>
              <w:t xml:space="preserve"> ул.</w:t>
            </w:r>
            <w:r w:rsidR="00A47055"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Ленина, 48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государственного учета и отчетности в области охраны окружающей среды и заполнение форм учетной документации в области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(бумажный и электронный носители)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 запросу информация на бумажном носителе хранится в кабинете инженера по охране труда Открытое акционерное общество «Лельчицкая ПМК-103»</w:t>
            </w:r>
          </w:p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Гомельская обл.</w:t>
            </w:r>
            <w:r>
              <w:rPr>
                <w:rFonts w:ascii="Times New Roman" w:hAnsi="Times New Roman"/>
                <w:iCs/>
              </w:rPr>
              <w:t xml:space="preserve">, </w:t>
            </w:r>
            <w:r w:rsidRPr="0033606A">
              <w:rPr>
                <w:rFonts w:ascii="Times New Roman" w:hAnsi="Times New Roman"/>
                <w:iCs/>
              </w:rPr>
              <w:t>г.п. Лельчицы</w:t>
            </w:r>
            <w:r>
              <w:rPr>
                <w:rFonts w:ascii="Times New Roman" w:hAnsi="Times New Roman"/>
                <w:iCs/>
              </w:rPr>
              <w:t>,</w:t>
            </w:r>
            <w:r w:rsidRPr="0033606A">
              <w:rPr>
                <w:rFonts w:ascii="Times New Roman" w:hAnsi="Times New Roman"/>
                <w:iCs/>
              </w:rPr>
              <w:t xml:space="preserve">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Ленина, 48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государственного учета и отчетности в области охраны окружающей среды и заполнение форм учетной документации в области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 xml:space="preserve">ПОД-6 «Журнал учета водопотребления и водоотведения с применением средств измерений расхода (объема) вод» </w:t>
            </w:r>
          </w:p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(бумажный носители)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 запросу информация на бумажном носителе хранится в кабинете инженера по охране труда Открытое акционерное общество «Лельчицкая ПМК-103»</w:t>
            </w:r>
          </w:p>
          <w:p w:rsidR="0084408D" w:rsidRPr="0033606A" w:rsidRDefault="0084408D" w:rsidP="004411AD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Гомельская обл.</w:t>
            </w:r>
            <w:r>
              <w:rPr>
                <w:rFonts w:ascii="Times New Roman" w:hAnsi="Times New Roman"/>
                <w:iCs/>
              </w:rPr>
              <w:t xml:space="preserve">, </w:t>
            </w:r>
            <w:r w:rsidRPr="0033606A">
              <w:rPr>
                <w:rFonts w:ascii="Times New Roman" w:hAnsi="Times New Roman"/>
                <w:iCs/>
              </w:rPr>
              <w:t>г.п. Лельчицы</w:t>
            </w:r>
            <w:r>
              <w:rPr>
                <w:rFonts w:ascii="Times New Roman" w:hAnsi="Times New Roman"/>
                <w:iCs/>
              </w:rPr>
              <w:t>,</w:t>
            </w:r>
            <w:r w:rsidRPr="0033606A">
              <w:rPr>
                <w:rFonts w:ascii="Times New Roman" w:hAnsi="Times New Roman"/>
                <w:iCs/>
              </w:rPr>
              <w:t xml:space="preserve">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Ленина, 48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государственного учета и отчетности в области охраны окружающей среды и заполнение форм учетной документации в области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ПОД-9 «Книга учета отходов» (бумажный носитель)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 запросу информация на бумажном носителе хранится в кабинете инженера по охране труда Открытое акционерное общество «Лельчицкая ПМК-103»</w:t>
            </w:r>
          </w:p>
          <w:p w:rsidR="0084408D" w:rsidRPr="0033606A" w:rsidRDefault="0084408D" w:rsidP="004411AD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Гомельская обл.</w:t>
            </w:r>
            <w:r>
              <w:rPr>
                <w:rFonts w:ascii="Times New Roman" w:hAnsi="Times New Roman"/>
                <w:iCs/>
              </w:rPr>
              <w:t xml:space="preserve">, </w:t>
            </w:r>
            <w:r w:rsidRPr="0033606A">
              <w:rPr>
                <w:rFonts w:ascii="Times New Roman" w:hAnsi="Times New Roman"/>
                <w:iCs/>
              </w:rPr>
              <w:t>г.п. Лельчицы</w:t>
            </w:r>
            <w:r>
              <w:rPr>
                <w:rFonts w:ascii="Times New Roman" w:hAnsi="Times New Roman"/>
                <w:iCs/>
              </w:rPr>
              <w:t>,</w:t>
            </w:r>
            <w:r w:rsidRPr="0033606A">
              <w:rPr>
                <w:rFonts w:ascii="Times New Roman" w:hAnsi="Times New Roman"/>
                <w:iCs/>
              </w:rPr>
              <w:t xml:space="preserve">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Ленина, 48</w:t>
            </w:r>
          </w:p>
        </w:tc>
      </w:tr>
      <w:tr w:rsidR="0084408D" w:rsidRPr="000F525A" w:rsidTr="00DA62C8">
        <w:trPr>
          <w:trHeight w:val="50"/>
        </w:trPr>
        <w:tc>
          <w:tcPr>
            <w:tcW w:w="695" w:type="dxa"/>
            <w:vMerge/>
            <w:tcBorders>
              <w:bottom w:val="single" w:sz="4" w:space="0" w:color="auto"/>
            </w:tcBorders>
            <w:vAlign w:val="center"/>
          </w:tcPr>
          <w:p w:rsidR="0084408D" w:rsidRPr="000F525A" w:rsidRDefault="0084408D" w:rsidP="00336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Ведение государственного учета и отчетности в области охраны окружающей среды и заполнение форм учетной документации в области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4408D" w:rsidRPr="0033606A" w:rsidRDefault="0084408D" w:rsidP="003360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Ведомость учета озелененных территорий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08D" w:rsidRPr="0033606A" w:rsidRDefault="0084408D" w:rsidP="0033606A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По запросу информация на бумажном носителе хранится в кабинете инженера по охране труда Открытое акционерное общество «Лельчицкая ПМК-103»</w:t>
            </w:r>
          </w:p>
          <w:p w:rsidR="0084408D" w:rsidRPr="0033606A" w:rsidRDefault="0084408D" w:rsidP="004411AD">
            <w:pPr>
              <w:rPr>
                <w:rFonts w:ascii="Times New Roman" w:hAnsi="Times New Roman"/>
                <w:iCs/>
              </w:rPr>
            </w:pPr>
            <w:r w:rsidRPr="0033606A">
              <w:rPr>
                <w:rFonts w:ascii="Times New Roman" w:hAnsi="Times New Roman"/>
                <w:iCs/>
              </w:rPr>
              <w:t>Гомельская обл.</w:t>
            </w:r>
            <w:r>
              <w:rPr>
                <w:rFonts w:ascii="Times New Roman" w:hAnsi="Times New Roman"/>
                <w:iCs/>
              </w:rPr>
              <w:t xml:space="preserve">, </w:t>
            </w:r>
            <w:r w:rsidRPr="0033606A">
              <w:rPr>
                <w:rFonts w:ascii="Times New Roman" w:hAnsi="Times New Roman"/>
                <w:iCs/>
              </w:rPr>
              <w:t>г.п. Лельчицы</w:t>
            </w:r>
            <w:r>
              <w:rPr>
                <w:rFonts w:ascii="Times New Roman" w:hAnsi="Times New Roman"/>
                <w:iCs/>
              </w:rPr>
              <w:t>,</w:t>
            </w:r>
            <w:r w:rsidRPr="0033606A">
              <w:rPr>
                <w:rFonts w:ascii="Times New Roman" w:hAnsi="Times New Roman"/>
                <w:iCs/>
              </w:rPr>
              <w:t xml:space="preserve">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33606A">
              <w:rPr>
                <w:rFonts w:ascii="Times New Roman" w:hAnsi="Times New Roman"/>
                <w:iCs/>
              </w:rPr>
              <w:t>Ленина, 48</w:t>
            </w:r>
          </w:p>
        </w:tc>
      </w:tr>
      <w:tr w:rsidR="000C7E11" w:rsidRPr="000F525A" w:rsidTr="005B065D">
        <w:trPr>
          <w:trHeight w:val="837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0C7E11" w:rsidRPr="000F525A" w:rsidRDefault="000C7E11" w:rsidP="009552EA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2" w:name="_Hlk179905961"/>
            <w:bookmarkStart w:id="3" w:name="_Hlk179464579"/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  <w:bookmarkEnd w:id="2"/>
          </w:p>
        </w:tc>
      </w:tr>
      <w:tr w:rsidR="000C7E11" w:rsidRPr="000F525A" w:rsidTr="00DA62C8">
        <w:trPr>
          <w:trHeight w:val="70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0C7E11" w:rsidRPr="000F525A" w:rsidRDefault="000C7E11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tcBorders>
              <w:bottom w:val="single" w:sz="4" w:space="0" w:color="auto"/>
            </w:tcBorders>
          </w:tcPr>
          <w:p w:rsidR="00C0370F" w:rsidRDefault="00C0370F" w:rsidP="009552EA">
            <w:pPr>
              <w:rPr>
                <w:rFonts w:ascii="Times New Roman" w:hAnsi="Times New Roman" w:cs="Times New Roman"/>
              </w:rPr>
            </w:pPr>
            <w:r w:rsidRPr="005B065D">
              <w:rPr>
                <w:rFonts w:ascii="Times New Roman" w:hAnsi="Times New Roman" w:cs="Times New Roman"/>
              </w:rPr>
              <w:t>Гомельск</w:t>
            </w:r>
            <w:r w:rsidRPr="00C0370F">
              <w:rPr>
                <w:rFonts w:ascii="Times New Roman" w:hAnsi="Times New Roman" w:cs="Times New Roman"/>
              </w:rPr>
              <w:t>ий</w:t>
            </w:r>
            <w:r w:rsidRPr="005B065D">
              <w:rPr>
                <w:rFonts w:ascii="Times New Roman" w:hAnsi="Times New Roman" w:cs="Times New Roman"/>
              </w:rPr>
              <w:t xml:space="preserve"> областно</w:t>
            </w:r>
            <w:r w:rsidRPr="00C0370F">
              <w:rPr>
                <w:rFonts w:ascii="Times New Roman" w:hAnsi="Times New Roman" w:cs="Times New Roman"/>
              </w:rPr>
              <w:t>й</w:t>
            </w:r>
            <w:r w:rsidRPr="005B065D">
              <w:rPr>
                <w:rFonts w:ascii="Times New Roman" w:hAnsi="Times New Roman" w:cs="Times New Roman"/>
              </w:rPr>
              <w:t xml:space="preserve"> исполнительн</w:t>
            </w:r>
            <w:r w:rsidRPr="00C0370F">
              <w:rPr>
                <w:rFonts w:ascii="Times New Roman" w:hAnsi="Times New Roman" w:cs="Times New Roman"/>
              </w:rPr>
              <w:t>ый</w:t>
            </w:r>
            <w:r w:rsidRPr="005B065D">
              <w:rPr>
                <w:rFonts w:ascii="Times New Roman" w:hAnsi="Times New Roman" w:cs="Times New Roman"/>
              </w:rPr>
              <w:t xml:space="preserve"> комитет</w:t>
            </w:r>
          </w:p>
          <w:p w:rsidR="00C0370F" w:rsidRDefault="00C0370F" w:rsidP="009552EA">
            <w:pPr>
              <w:rPr>
                <w:rFonts w:ascii="Times New Roman" w:hAnsi="Times New Roman" w:cs="Times New Roman"/>
              </w:rPr>
            </w:pPr>
            <w:r w:rsidRPr="00C0370F">
              <w:rPr>
                <w:rFonts w:ascii="Times New Roman" w:hAnsi="Times New Roman" w:cs="Times New Roman"/>
              </w:rPr>
              <w:t>246050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0370F">
              <w:rPr>
                <w:rFonts w:ascii="Times New Roman" w:hAnsi="Times New Roman" w:cs="Times New Roman"/>
              </w:rPr>
              <w:t xml:space="preserve">пр-т. Ленина 2, </w:t>
            </w:r>
          </w:p>
          <w:p w:rsidR="000C7E11" w:rsidRPr="000F525A" w:rsidRDefault="00C0370F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C0370F">
              <w:rPr>
                <w:rFonts w:ascii="Times New Roman" w:hAnsi="Times New Roman" w:cs="Times New Roman"/>
              </w:rPr>
              <w:t>Гомель, Гомельская обл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3" w:type="dxa"/>
            <w:gridSpan w:val="3"/>
          </w:tcPr>
          <w:p w:rsidR="000C7E11" w:rsidRPr="000F525A" w:rsidRDefault="00C0370F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7" w:type="dxa"/>
            <w:gridSpan w:val="2"/>
          </w:tcPr>
          <w:p w:rsidR="000C7E11" w:rsidRPr="000F525A" w:rsidRDefault="00C0370F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</w:tcPr>
          <w:p w:rsidR="000C7E11" w:rsidRPr="000F525A" w:rsidRDefault="00C0370F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7E11" w:rsidRPr="000F525A" w:rsidTr="005B065D">
        <w:trPr>
          <w:trHeight w:val="553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0C7E11" w:rsidRPr="000F525A" w:rsidRDefault="000C7E11" w:rsidP="009552EA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9D63BA" w:rsidRPr="000F525A" w:rsidTr="00DA62C8">
        <w:trPr>
          <w:trHeight w:val="106"/>
        </w:trPr>
        <w:tc>
          <w:tcPr>
            <w:tcW w:w="695" w:type="dxa"/>
            <w:vMerge w:val="restart"/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ОАО «Гомельстройматериалы»</w:t>
            </w:r>
          </w:p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246010, г. Гомель, </w:t>
            </w:r>
          </w:p>
          <w:p w:rsidR="009D63BA" w:rsidRPr="009D63BA" w:rsidRDefault="009D63BA" w:rsidP="009D63BA">
            <w:pPr>
              <w:rPr>
                <w:rFonts w:ascii="Times New Roman" w:hAnsi="Times New Roman" w:cs="Times New Roman"/>
                <w:iCs/>
              </w:rPr>
            </w:pPr>
            <w:r w:rsidRPr="009D63BA">
              <w:rPr>
                <w:rFonts w:ascii="Times New Roman" w:hAnsi="Times New Roman" w:cs="Times New Roman"/>
                <w:iCs/>
              </w:rPr>
              <w:t>ул. Могилевская, д. 14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 w:cs="Times New Roman"/>
                <w:iCs/>
              </w:rPr>
            </w:pPr>
            <w:r w:rsidRPr="009D63BA">
              <w:rPr>
                <w:rFonts w:ascii="Times New Roman" w:hAnsi="Times New Roman" w:cs="Times New Roman"/>
                <w:iCs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 w:cs="Times New Roman"/>
                <w:iCs/>
              </w:rPr>
            </w:pPr>
            <w:r w:rsidRPr="009D63BA">
              <w:rPr>
                <w:rFonts w:ascii="Times New Roman" w:hAnsi="Times New Roman" w:cs="Times New Roman"/>
                <w:bCs/>
                <w:iCs/>
              </w:rPr>
              <w:t>Разрешения на хранение и захоронение отходов производства.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 w:cs="Times New Roman"/>
                <w:iCs/>
                <w:color w:val="833C0B"/>
              </w:rPr>
            </w:pPr>
            <w:r w:rsidRPr="009D63BA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9D63BA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9D63BA">
              <w:rPr>
                <w:rFonts w:ascii="Times New Roman" w:hAnsi="Times New Roman" w:cs="Times New Roman"/>
                <w:iCs/>
              </w:rPr>
              <w:t>-</w:t>
            </w:r>
            <w:r w:rsidRPr="009D63BA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9D63BA">
              <w:rPr>
                <w:rFonts w:ascii="Times New Roman" w:hAnsi="Times New Roman" w:cs="Times New Roman"/>
                <w:iCs/>
              </w:rPr>
              <w:t xml:space="preserve">: </w:t>
            </w:r>
            <w:hyperlink r:id="rId34" w:history="1"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9D63BA" w:rsidRPr="000F525A" w:rsidTr="00DA62C8">
        <w:trPr>
          <w:trHeight w:val="106"/>
        </w:trPr>
        <w:tc>
          <w:tcPr>
            <w:tcW w:w="695" w:type="dxa"/>
            <w:vMerge/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 w:cs="Times New Roman"/>
                <w:iCs/>
              </w:rPr>
            </w:pPr>
            <w:r w:rsidRPr="009D63BA">
              <w:rPr>
                <w:rFonts w:ascii="Times New Roman" w:hAnsi="Times New Roman" w:cs="Times New Roman"/>
                <w:iCs/>
              </w:rPr>
              <w:t>Информация о перечне и количестве ЗВ,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 w:cs="Times New Roman"/>
                <w:bCs/>
                <w:iCs/>
              </w:rPr>
            </w:pPr>
            <w:r w:rsidRPr="009D63BA">
              <w:rPr>
                <w:rFonts w:ascii="Times New Roman" w:hAnsi="Times New Roman" w:cs="Times New Roman"/>
                <w:bCs/>
                <w:iCs/>
              </w:rPr>
              <w:t>Разрешения на выбросы загрязняющих веществ в атмосферный воздух.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 w:cs="Times New Roman"/>
                <w:iCs/>
              </w:rPr>
            </w:pPr>
            <w:r w:rsidRPr="009D63BA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9D63BA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9D63BA">
              <w:rPr>
                <w:rFonts w:ascii="Times New Roman" w:hAnsi="Times New Roman" w:cs="Times New Roman"/>
                <w:iCs/>
              </w:rPr>
              <w:t>-</w:t>
            </w:r>
            <w:r w:rsidRPr="009D63BA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9D63BA">
              <w:rPr>
                <w:rFonts w:ascii="Times New Roman" w:hAnsi="Times New Roman" w:cs="Times New Roman"/>
                <w:iCs/>
              </w:rPr>
              <w:t xml:space="preserve">: </w:t>
            </w:r>
            <w:hyperlink r:id="rId35" w:history="1"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9D63BA" w:rsidRPr="000F525A" w:rsidTr="00DA62C8">
        <w:trPr>
          <w:trHeight w:val="106"/>
        </w:trPr>
        <w:tc>
          <w:tcPr>
            <w:tcW w:w="695" w:type="dxa"/>
            <w:vMerge/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 w:cs="Times New Roman"/>
                <w:iCs/>
              </w:rPr>
            </w:pPr>
            <w:r w:rsidRPr="009D63BA">
              <w:rPr>
                <w:rFonts w:ascii="Times New Roman" w:hAnsi="Times New Roman" w:cs="Times New Roman"/>
                <w:iCs/>
              </w:rPr>
              <w:t xml:space="preserve">Информация об объемах добычи воды 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 w:cs="Times New Roman"/>
                <w:bCs/>
                <w:iCs/>
              </w:rPr>
            </w:pPr>
            <w:r w:rsidRPr="009D63BA">
              <w:rPr>
                <w:rFonts w:ascii="Times New Roman" w:hAnsi="Times New Roman" w:cs="Times New Roman"/>
                <w:bCs/>
                <w:iCs/>
              </w:rPr>
              <w:t>Разрешение на спецводопользование.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 w:cs="Times New Roman"/>
                <w:iCs/>
              </w:rPr>
            </w:pPr>
            <w:r w:rsidRPr="009D63BA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9D63BA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9D63BA">
              <w:rPr>
                <w:rFonts w:ascii="Times New Roman" w:hAnsi="Times New Roman" w:cs="Times New Roman"/>
                <w:iCs/>
              </w:rPr>
              <w:t>-</w:t>
            </w:r>
            <w:r w:rsidRPr="009D63BA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9D63BA">
              <w:rPr>
                <w:rFonts w:ascii="Times New Roman" w:hAnsi="Times New Roman" w:cs="Times New Roman"/>
                <w:iCs/>
              </w:rPr>
              <w:t xml:space="preserve">: </w:t>
            </w:r>
            <w:hyperlink r:id="rId36" w:history="1"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9D63BA" w:rsidRPr="000F525A" w:rsidTr="00DA62C8">
        <w:trPr>
          <w:trHeight w:val="106"/>
        </w:trPr>
        <w:tc>
          <w:tcPr>
            <w:tcW w:w="695" w:type="dxa"/>
            <w:vMerge/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 w:cs="Times New Roman"/>
                <w:iCs/>
              </w:rPr>
            </w:pPr>
            <w:r w:rsidRPr="009D63BA">
              <w:rPr>
                <w:rFonts w:ascii="Times New Roman" w:hAnsi="Times New Roman" w:cs="Times New Roman"/>
                <w:iCs/>
              </w:rPr>
              <w:t>Информация о порядке обращения с отходами производства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 w:cs="Times New Roman"/>
                <w:bCs/>
                <w:iCs/>
              </w:rPr>
            </w:pPr>
            <w:r w:rsidRPr="009D63BA">
              <w:rPr>
                <w:rFonts w:ascii="Times New Roman" w:hAnsi="Times New Roman" w:cs="Times New Roman"/>
                <w:bCs/>
                <w:iCs/>
              </w:rPr>
              <w:t>Инструкции по обращению с отходами производства.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 w:cs="Times New Roman"/>
                <w:iCs/>
              </w:rPr>
            </w:pPr>
            <w:r w:rsidRPr="009D63BA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9D63BA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9D63BA">
              <w:rPr>
                <w:rFonts w:ascii="Times New Roman" w:hAnsi="Times New Roman" w:cs="Times New Roman"/>
                <w:iCs/>
              </w:rPr>
              <w:t>-</w:t>
            </w:r>
            <w:r w:rsidRPr="009D63BA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9D63BA">
              <w:rPr>
                <w:rFonts w:ascii="Times New Roman" w:hAnsi="Times New Roman" w:cs="Times New Roman"/>
                <w:iCs/>
              </w:rPr>
              <w:t xml:space="preserve">: </w:t>
            </w:r>
            <w:hyperlink r:id="rId37" w:history="1"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9D63BA" w:rsidRPr="000F525A" w:rsidTr="00DA62C8">
        <w:trPr>
          <w:trHeight w:val="106"/>
        </w:trPr>
        <w:tc>
          <w:tcPr>
            <w:tcW w:w="695" w:type="dxa"/>
            <w:vMerge/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 w:cs="Times New Roman"/>
                <w:iCs/>
              </w:rPr>
            </w:pPr>
            <w:r w:rsidRPr="009D63BA">
              <w:rPr>
                <w:rFonts w:ascii="Times New Roman" w:hAnsi="Times New Roman" w:cs="Times New Roman"/>
                <w:iCs/>
              </w:rPr>
              <w:t>Информация о порядке осуществления производственных наблюдений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 w:cs="Times New Roman"/>
                <w:bCs/>
                <w:iCs/>
              </w:rPr>
            </w:pPr>
            <w:r w:rsidRPr="009D63BA">
              <w:rPr>
                <w:rFonts w:ascii="Times New Roman" w:hAnsi="Times New Roman" w:cs="Times New Roman"/>
                <w:bCs/>
                <w:iCs/>
              </w:rPr>
              <w:t>Инструкции по осуществлению производственных наблюдений в области ООС, рационального использования природных ресурсов.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 w:cs="Times New Roman"/>
                <w:iCs/>
              </w:rPr>
            </w:pPr>
            <w:r w:rsidRPr="009D63BA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9D63BA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9D63BA">
              <w:rPr>
                <w:rFonts w:ascii="Times New Roman" w:hAnsi="Times New Roman" w:cs="Times New Roman"/>
                <w:iCs/>
              </w:rPr>
              <w:t>-</w:t>
            </w:r>
            <w:r w:rsidRPr="009D63BA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9D63BA">
              <w:rPr>
                <w:rFonts w:ascii="Times New Roman" w:hAnsi="Times New Roman" w:cs="Times New Roman"/>
                <w:iCs/>
              </w:rPr>
              <w:t xml:space="preserve">: </w:t>
            </w:r>
            <w:hyperlink r:id="rId38" w:history="1"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9D63BA" w:rsidRPr="000F525A" w:rsidTr="00DA62C8">
        <w:trPr>
          <w:trHeight w:val="106"/>
        </w:trPr>
        <w:tc>
          <w:tcPr>
            <w:tcW w:w="695" w:type="dxa"/>
            <w:vMerge/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 w:cs="Times New Roman"/>
                <w:iCs/>
              </w:rPr>
            </w:pPr>
            <w:r w:rsidRPr="009D63BA">
              <w:rPr>
                <w:rFonts w:ascii="Times New Roman" w:hAnsi="Times New Roman" w:cs="Times New Roman"/>
                <w:iCs/>
              </w:rPr>
              <w:t>Информация о введении в эксплуатацию объектов по использованию отходов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 w:cs="Times New Roman"/>
                <w:bCs/>
                <w:iCs/>
              </w:rPr>
            </w:pPr>
            <w:r w:rsidRPr="009D63BA">
              <w:rPr>
                <w:rFonts w:ascii="Times New Roman" w:hAnsi="Times New Roman" w:cs="Times New Roman"/>
                <w:bCs/>
                <w:iCs/>
              </w:rPr>
              <w:t>Свидетельство о регистрации введенного в эксплуатацию объекта по использованию отходов.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 w:cs="Times New Roman"/>
                <w:iCs/>
              </w:rPr>
            </w:pPr>
            <w:r w:rsidRPr="009D63BA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9D63BA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9D63BA">
              <w:rPr>
                <w:rFonts w:ascii="Times New Roman" w:hAnsi="Times New Roman" w:cs="Times New Roman"/>
                <w:iCs/>
              </w:rPr>
              <w:t>-</w:t>
            </w:r>
            <w:r w:rsidRPr="009D63BA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9D63BA">
              <w:rPr>
                <w:rFonts w:ascii="Times New Roman" w:hAnsi="Times New Roman" w:cs="Times New Roman"/>
                <w:iCs/>
              </w:rPr>
              <w:t xml:space="preserve">: </w:t>
            </w:r>
            <w:hyperlink r:id="rId39" w:history="1"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9D63BA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9D63BA" w:rsidRPr="000F525A" w:rsidTr="00DA62C8">
        <w:trPr>
          <w:trHeight w:val="106"/>
        </w:trPr>
        <w:tc>
          <w:tcPr>
            <w:tcW w:w="695" w:type="dxa"/>
            <w:vMerge/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ОАО «Мозырский домостроительный комбинат», 247760, Гомельская область,</w:t>
            </w:r>
          </w:p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г.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9D63BA">
              <w:rPr>
                <w:rFonts w:ascii="Times New Roman" w:hAnsi="Times New Roman"/>
                <w:iCs/>
              </w:rPr>
              <w:t>Мозырь, Лельчицкое шоссе, 15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Pr="009D63BA" w:rsidRDefault="009D63BA" w:rsidP="009D63BA">
            <w:pPr>
              <w:jc w:val="both"/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Разрешение на выбросы загрязняющих веществ в атмосферный воздух </w:t>
            </w:r>
          </w:p>
          <w:p w:rsidR="009D63BA" w:rsidRPr="009D63BA" w:rsidRDefault="009D63BA" w:rsidP="009D63BA">
            <w:pPr>
              <w:jc w:val="both"/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Тел/факс: 8 0236 248845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  <w:lang w:val="en-US"/>
              </w:rPr>
            </w:pPr>
            <w:r w:rsidRPr="009D63BA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9D63BA" w:rsidRPr="000F525A" w:rsidTr="00DA62C8">
        <w:trPr>
          <w:trHeight w:val="106"/>
        </w:trPr>
        <w:tc>
          <w:tcPr>
            <w:tcW w:w="695" w:type="dxa"/>
            <w:vMerge/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Информация об отведении хозяйственно-бытовых сточных и ливневых вод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Pr="009D63BA" w:rsidRDefault="009D63BA" w:rsidP="009D63BA">
            <w:pPr>
              <w:jc w:val="both"/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Разрешение на специальное водопользование </w:t>
            </w:r>
          </w:p>
          <w:p w:rsidR="009D63BA" w:rsidRPr="009D63BA" w:rsidRDefault="009D63BA" w:rsidP="009D63BA">
            <w:pPr>
              <w:jc w:val="both"/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Тел/факс: 8 0236 248845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  <w:lang w:val="en-US"/>
              </w:rPr>
            </w:pPr>
            <w:r w:rsidRPr="009D63BA">
              <w:rPr>
                <w:rFonts w:ascii="Times New Roman" w:hAnsi="Times New Roman"/>
                <w:iCs/>
                <w:lang w:val="en-US"/>
              </w:rPr>
              <w:lastRenderedPageBreak/>
              <w:t>e-mail: info@mozdsk.by</w:t>
            </w:r>
          </w:p>
        </w:tc>
      </w:tr>
      <w:tr w:rsidR="009D63BA" w:rsidRPr="000F525A" w:rsidTr="00DA62C8">
        <w:trPr>
          <w:trHeight w:val="106"/>
        </w:trPr>
        <w:tc>
          <w:tcPr>
            <w:tcW w:w="695" w:type="dxa"/>
            <w:vMerge/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Информация о перечне и количестве отходов производства, подлежащих хранению на объектах хранения отходов; о перечне и количестве отходов, подлежащих захоронению на объектах захоронения отходов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Pr="009D63BA" w:rsidRDefault="009D63BA" w:rsidP="009D63BA">
            <w:pPr>
              <w:jc w:val="both"/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Разрешение на хранение и захоронение отходов производства </w:t>
            </w:r>
          </w:p>
          <w:p w:rsidR="009D63BA" w:rsidRPr="009D63BA" w:rsidRDefault="009D63BA" w:rsidP="009D63BA">
            <w:pPr>
              <w:jc w:val="both"/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Тел/факс: 8 0236 248845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  <w:lang w:val="en-US"/>
              </w:rPr>
            </w:pPr>
            <w:r w:rsidRPr="009D63BA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9D63BA" w:rsidRPr="000F525A" w:rsidTr="00DA62C8">
        <w:trPr>
          <w:trHeight w:val="106"/>
        </w:trPr>
        <w:tc>
          <w:tcPr>
            <w:tcW w:w="695" w:type="dxa"/>
            <w:vMerge/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Объем разрешенной добычи полезных ископаемых, изымаемых в календарном году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Ежегодный план развития горных работ на месторождении полезных ископаемых 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Тел/факс: 8 0236 248845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  <w:lang w:val="en-US"/>
              </w:rPr>
            </w:pPr>
            <w:r w:rsidRPr="009D63BA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9D63BA" w:rsidRPr="000F525A" w:rsidTr="00DA62C8">
        <w:trPr>
          <w:trHeight w:val="106"/>
        </w:trPr>
        <w:tc>
          <w:tcPr>
            <w:tcW w:w="695" w:type="dxa"/>
            <w:vMerge/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Филиал «Хойникский завод железобетонных изделий» ОАО «Мозырский домостроительный комбинат», 247618, Гомельская область,</w:t>
            </w:r>
          </w:p>
          <w:p w:rsid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г.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9D63BA">
              <w:rPr>
                <w:rFonts w:ascii="Times New Roman" w:hAnsi="Times New Roman"/>
                <w:iCs/>
              </w:rPr>
              <w:t>Хойники,</w:t>
            </w:r>
          </w:p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ул. Революционная, д</w:t>
            </w:r>
            <w:r>
              <w:rPr>
                <w:rFonts w:ascii="Times New Roman" w:hAnsi="Times New Roman"/>
                <w:iCs/>
              </w:rPr>
              <w:t>.</w:t>
            </w:r>
            <w:r w:rsidRPr="009D63BA">
              <w:rPr>
                <w:rFonts w:ascii="Times New Roman" w:hAnsi="Times New Roman"/>
                <w:iCs/>
              </w:rPr>
              <w:t xml:space="preserve"> 1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Разрешение на выбросы загрязняющих веществ в атмосферный воздух 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 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  <w:lang w:val="en-US"/>
              </w:rPr>
            </w:pPr>
            <w:r w:rsidRPr="009D63BA">
              <w:rPr>
                <w:rFonts w:ascii="Times New Roman" w:hAnsi="Times New Roman"/>
                <w:iCs/>
                <w:lang w:val="en-US"/>
              </w:rPr>
              <w:t>Тел/факс: 8 02346 45464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  <w:lang w:val="en-US"/>
              </w:rPr>
            </w:pPr>
            <w:r w:rsidRPr="009D63B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9D63BA" w:rsidRPr="000F525A" w:rsidTr="00DA62C8">
        <w:trPr>
          <w:trHeight w:val="106"/>
        </w:trPr>
        <w:tc>
          <w:tcPr>
            <w:tcW w:w="695" w:type="dxa"/>
            <w:vMerge/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Информация об отведении хозяйственно-бытовых сточных и ливневых вод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Разрешение на специальное водопользование 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Тел/факс: 8 02346 45464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  <w:lang w:val="en-US"/>
              </w:rPr>
            </w:pPr>
            <w:r w:rsidRPr="009D63B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9D63BA" w:rsidRPr="000F525A" w:rsidTr="00DA62C8">
        <w:trPr>
          <w:trHeight w:val="106"/>
        </w:trPr>
        <w:tc>
          <w:tcPr>
            <w:tcW w:w="695" w:type="dxa"/>
            <w:vMerge/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Информация о перечне и количестве отходов производства, подлежащих хранению на объектах хранения отходов; о перечне и количестве </w:t>
            </w:r>
            <w:r w:rsidRPr="009D63BA">
              <w:rPr>
                <w:rFonts w:ascii="Times New Roman" w:hAnsi="Times New Roman"/>
                <w:iCs/>
              </w:rPr>
              <w:lastRenderedPageBreak/>
              <w:t>отходов, подлежащих захоронению на объектах захоронения отходов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lastRenderedPageBreak/>
              <w:t xml:space="preserve">Разрешение на хранение и захоронение отходов производства 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  <w:highlight w:val="cyan"/>
              </w:rPr>
            </w:pPr>
            <w:r w:rsidRPr="009D63BA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  <w:lang w:val="en-US"/>
              </w:rPr>
            </w:pPr>
            <w:r w:rsidRPr="009D63BA">
              <w:rPr>
                <w:rFonts w:ascii="Times New Roman" w:hAnsi="Times New Roman"/>
                <w:iCs/>
                <w:lang w:val="en-US"/>
              </w:rPr>
              <w:lastRenderedPageBreak/>
              <w:t>Тел/факс: 8 02346 45464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  <w:lang w:val="en-US"/>
              </w:rPr>
            </w:pPr>
            <w:r w:rsidRPr="009D63B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9D63BA" w:rsidRPr="000F525A" w:rsidTr="00DA62C8">
        <w:trPr>
          <w:trHeight w:val="106"/>
        </w:trPr>
        <w:tc>
          <w:tcPr>
            <w:tcW w:w="695" w:type="dxa"/>
            <w:vMerge/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Объем разрешенной добычи полезных ископаемых, изымаемых в календарном году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Ежегодный план развития горных работ на месторождении полезных ископаемых 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  <w:highlight w:val="cyan"/>
              </w:rPr>
            </w:pPr>
            <w:r w:rsidRPr="009D63BA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  <w:lang w:val="en-US"/>
              </w:rPr>
            </w:pPr>
            <w:r w:rsidRPr="009D63BA">
              <w:rPr>
                <w:rFonts w:ascii="Times New Roman" w:hAnsi="Times New Roman"/>
                <w:iCs/>
                <w:lang w:val="en-US"/>
              </w:rPr>
              <w:t>Тел/факс: 8 02346 45464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  <w:lang w:val="en-US"/>
              </w:rPr>
            </w:pPr>
            <w:r w:rsidRPr="009D63BA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9D63BA" w:rsidRPr="000F525A" w:rsidTr="00DA62C8">
        <w:trPr>
          <w:trHeight w:val="106"/>
        </w:trPr>
        <w:tc>
          <w:tcPr>
            <w:tcW w:w="695" w:type="dxa"/>
            <w:vMerge/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Коммунальное унитарное предприятие «Комплекс по переработке и захоронению токсичных промышленных отходов Гомельской области»,</w:t>
            </w:r>
          </w:p>
          <w:p w:rsidR="00782BD6" w:rsidRDefault="009D63BA" w:rsidP="009D63B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  <w:r w:rsidRPr="009D63BA">
              <w:rPr>
                <w:rFonts w:ascii="Times New Roman" w:hAnsi="Times New Roman"/>
                <w:iCs/>
                <w:lang w:val="en-US"/>
              </w:rPr>
              <w:t>246003, г. Го</w:t>
            </w:r>
            <w:r w:rsidR="003D3E51">
              <w:rPr>
                <w:rFonts w:ascii="Times New Roman" w:hAnsi="Times New Roman"/>
                <w:iCs/>
              </w:rPr>
              <w:t>м</w:t>
            </w:r>
            <w:r w:rsidRPr="009D63BA">
              <w:rPr>
                <w:rFonts w:ascii="Times New Roman" w:hAnsi="Times New Roman"/>
                <w:iCs/>
                <w:lang w:val="en-US"/>
              </w:rPr>
              <w:t>ель,</w:t>
            </w:r>
          </w:p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  <w:r w:rsidRPr="009D63BA">
              <w:rPr>
                <w:rFonts w:ascii="Times New Roman" w:hAnsi="Times New Roman"/>
                <w:iCs/>
                <w:lang w:val="en-US"/>
              </w:rPr>
              <w:t>ул.</w:t>
            </w:r>
            <w:r w:rsidR="00782BD6">
              <w:rPr>
                <w:rFonts w:ascii="Times New Roman" w:hAnsi="Times New Roman"/>
                <w:iCs/>
              </w:rPr>
              <w:t xml:space="preserve"> </w:t>
            </w:r>
            <w:r w:rsidRPr="009D63BA">
              <w:rPr>
                <w:rFonts w:ascii="Times New Roman" w:hAnsi="Times New Roman"/>
                <w:iCs/>
                <w:lang w:val="en-US"/>
              </w:rPr>
              <w:t>Тельмана, 4/40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Информация о перечне и количестве отходов производства, разрешенных к хранению на объектах хранения и захоронению на объектах захоронения отходов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Разрешение на хранение и захоронение отходов производства № 69 от 09.09.2021 г.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По запросу (Коммунальное унитарное предприятие «Комплекс по переработке и захоронению токсичных промышленных отходов Гомельской области», 246003, 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г. Гомель,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9D63BA">
              <w:rPr>
                <w:rFonts w:ascii="Times New Roman" w:hAnsi="Times New Roman"/>
                <w:iCs/>
              </w:rPr>
              <w:t>Тельмана, 4/40).</w:t>
            </w:r>
          </w:p>
        </w:tc>
      </w:tr>
      <w:tr w:rsidR="009D63BA" w:rsidRPr="000F525A" w:rsidTr="00DA62C8">
        <w:trPr>
          <w:trHeight w:val="106"/>
        </w:trPr>
        <w:tc>
          <w:tcPr>
            <w:tcW w:w="695" w:type="dxa"/>
            <w:vMerge/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Информация об условиях осуществления специального водопользования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Разрешение на специальное водопользование от 13.05.2020 г. №03/04.0333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 xml:space="preserve">По запросу (Коммунальное унитарное предприятие «Комплекс по переработке и захоронению токсичных промышленных отходов Гомельской области», 246003, 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г. Гомель,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9D63BA">
              <w:rPr>
                <w:rFonts w:ascii="Times New Roman" w:hAnsi="Times New Roman"/>
                <w:iCs/>
              </w:rPr>
              <w:t>Тельмана, 4/40).</w:t>
            </w:r>
          </w:p>
        </w:tc>
      </w:tr>
      <w:tr w:rsidR="009D63BA" w:rsidRPr="000F525A" w:rsidTr="00DA62C8">
        <w:trPr>
          <w:trHeight w:val="106"/>
        </w:trPr>
        <w:tc>
          <w:tcPr>
            <w:tcW w:w="695" w:type="dxa"/>
            <w:vMerge/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Открытое акционерное общество «Лельчицкая ПМК-103»</w:t>
            </w:r>
          </w:p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Гомельская обл.</w:t>
            </w:r>
          </w:p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г.п. Лельчицы</w:t>
            </w:r>
            <w:r>
              <w:rPr>
                <w:rFonts w:ascii="Times New Roman" w:hAnsi="Times New Roman"/>
                <w:iCs/>
              </w:rPr>
              <w:t>,</w:t>
            </w:r>
            <w:r w:rsidRPr="009D63BA">
              <w:rPr>
                <w:rFonts w:ascii="Times New Roman" w:hAnsi="Times New Roman"/>
                <w:iCs/>
              </w:rPr>
              <w:t xml:space="preserve">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9D63BA">
              <w:rPr>
                <w:rFonts w:ascii="Times New Roman" w:hAnsi="Times New Roman"/>
                <w:iCs/>
              </w:rPr>
              <w:t>Ленина, 48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Разрешение на хранение и захоронение отходов производства № 89 от 30.09.2019 г.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По запросу, информация на бумажном носителе хранится в кабинете инженера по охране труда Открытое акционерное общество «Лельчицкая ПМК-103»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Гомельская обл.</w:t>
            </w:r>
            <w:r>
              <w:rPr>
                <w:rFonts w:ascii="Times New Roman" w:hAnsi="Times New Roman"/>
                <w:iCs/>
              </w:rPr>
              <w:t xml:space="preserve">, </w:t>
            </w:r>
            <w:r w:rsidRPr="009D63BA">
              <w:rPr>
                <w:rFonts w:ascii="Times New Roman" w:hAnsi="Times New Roman"/>
                <w:iCs/>
              </w:rPr>
              <w:t>г.п. Лельчицы</w:t>
            </w:r>
            <w:r>
              <w:rPr>
                <w:rFonts w:ascii="Times New Roman" w:hAnsi="Times New Roman"/>
                <w:iCs/>
              </w:rPr>
              <w:t>,</w:t>
            </w:r>
            <w:r w:rsidRPr="009D63BA">
              <w:rPr>
                <w:rFonts w:ascii="Times New Roman" w:hAnsi="Times New Roman"/>
                <w:iCs/>
              </w:rPr>
              <w:t xml:space="preserve">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9D63BA">
              <w:rPr>
                <w:rFonts w:ascii="Times New Roman" w:hAnsi="Times New Roman"/>
                <w:iCs/>
              </w:rPr>
              <w:t>Ленина, 48</w:t>
            </w:r>
          </w:p>
        </w:tc>
      </w:tr>
      <w:tr w:rsidR="009D63BA" w:rsidRPr="000F525A" w:rsidTr="00DA62C8">
        <w:trPr>
          <w:trHeight w:val="1194"/>
        </w:trPr>
        <w:tc>
          <w:tcPr>
            <w:tcW w:w="695" w:type="dxa"/>
            <w:vMerge/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Информация о водопользовании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Разрешение на специальное водопользование № 03/11.0290 от 22.03.2024</w:t>
            </w:r>
            <w:r w:rsidR="003D3E51">
              <w:rPr>
                <w:rFonts w:ascii="Times New Roman" w:hAnsi="Times New Roman"/>
                <w:iCs/>
              </w:rPr>
              <w:t xml:space="preserve"> </w:t>
            </w:r>
            <w:r w:rsidRPr="009D63BA">
              <w:rPr>
                <w:rFonts w:ascii="Times New Roman" w:hAnsi="Times New Roman"/>
                <w:iCs/>
              </w:rPr>
              <w:t>г.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По запросу, информация на бумажном носителе хранится в кабинете инженера по охране труда Открытое акционерное общество «Лельчицкая ПМК-103»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Гомельская обл.</w:t>
            </w:r>
            <w:r>
              <w:rPr>
                <w:rFonts w:ascii="Times New Roman" w:hAnsi="Times New Roman"/>
                <w:iCs/>
              </w:rPr>
              <w:t xml:space="preserve">, </w:t>
            </w:r>
            <w:r w:rsidRPr="009D63BA">
              <w:rPr>
                <w:rFonts w:ascii="Times New Roman" w:hAnsi="Times New Roman"/>
                <w:iCs/>
              </w:rPr>
              <w:t>г.п. Лельчицы</w:t>
            </w:r>
            <w:r>
              <w:rPr>
                <w:rFonts w:ascii="Times New Roman" w:hAnsi="Times New Roman"/>
                <w:iCs/>
              </w:rPr>
              <w:t>,</w:t>
            </w:r>
            <w:r w:rsidRPr="009D63BA">
              <w:rPr>
                <w:rFonts w:ascii="Times New Roman" w:hAnsi="Times New Roman"/>
                <w:iCs/>
              </w:rPr>
              <w:t xml:space="preserve">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9D63BA">
              <w:rPr>
                <w:rFonts w:ascii="Times New Roman" w:hAnsi="Times New Roman"/>
                <w:iCs/>
              </w:rPr>
              <w:t>Ленина, 48</w:t>
            </w:r>
          </w:p>
        </w:tc>
      </w:tr>
      <w:tr w:rsidR="009D63BA" w:rsidRPr="000F525A" w:rsidTr="00DA62C8">
        <w:trPr>
          <w:trHeight w:val="1527"/>
        </w:trPr>
        <w:tc>
          <w:tcPr>
            <w:tcW w:w="695" w:type="dxa"/>
            <w:vMerge/>
            <w:tcBorders>
              <w:bottom w:val="single" w:sz="4" w:space="0" w:color="auto"/>
            </w:tcBorders>
            <w:vAlign w:val="center"/>
          </w:tcPr>
          <w:p w:rsidR="009D63BA" w:rsidRPr="000F525A" w:rsidRDefault="009D63BA" w:rsidP="009D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9D63BA" w:rsidRPr="009D63BA" w:rsidRDefault="009D63BA" w:rsidP="009D63BA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Информация о перечне и количестве разрешенных к выбросу в атмосферный воздух загрязняющих веществ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Разрешение на выбросы загрязняющих веществ в атмосферный воздух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№ 02120/03/00.0174 от 01.10.2020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9D63BA">
              <w:rPr>
                <w:rFonts w:ascii="Times New Roman" w:hAnsi="Times New Roman"/>
                <w:iCs/>
              </w:rPr>
              <w:t xml:space="preserve">г. Срок действия с 01.10.2020 </w:t>
            </w:r>
            <w:r>
              <w:rPr>
                <w:rFonts w:ascii="Times New Roman" w:hAnsi="Times New Roman"/>
                <w:iCs/>
              </w:rPr>
              <w:t xml:space="preserve">г. </w:t>
            </w:r>
            <w:r w:rsidRPr="009D63BA">
              <w:rPr>
                <w:rFonts w:ascii="Times New Roman" w:hAnsi="Times New Roman"/>
                <w:iCs/>
              </w:rPr>
              <w:t>по 01.10.2025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9D63BA">
              <w:rPr>
                <w:rFonts w:ascii="Times New Roman" w:hAnsi="Times New Roman"/>
                <w:iCs/>
              </w:rPr>
              <w:t>г.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По запросу, информация на бумажном носителе хранится в кабинете инженера по охране труда Открытое акционерное общество «Лельчицкая ПМК-103»</w:t>
            </w:r>
          </w:p>
          <w:p w:rsidR="009D63BA" w:rsidRPr="009D63BA" w:rsidRDefault="009D63BA" w:rsidP="009D63BA">
            <w:pPr>
              <w:rPr>
                <w:rFonts w:ascii="Times New Roman" w:hAnsi="Times New Roman"/>
                <w:iCs/>
              </w:rPr>
            </w:pPr>
            <w:r w:rsidRPr="009D63BA">
              <w:rPr>
                <w:rFonts w:ascii="Times New Roman" w:hAnsi="Times New Roman"/>
                <w:iCs/>
              </w:rPr>
              <w:t>Гомельская обл.</w:t>
            </w:r>
            <w:r>
              <w:rPr>
                <w:rFonts w:ascii="Times New Roman" w:hAnsi="Times New Roman"/>
                <w:iCs/>
              </w:rPr>
              <w:t xml:space="preserve">, </w:t>
            </w:r>
            <w:r w:rsidRPr="009D63BA">
              <w:rPr>
                <w:rFonts w:ascii="Times New Roman" w:hAnsi="Times New Roman"/>
                <w:iCs/>
              </w:rPr>
              <w:t>г.п. Лельчицы</w:t>
            </w:r>
            <w:r>
              <w:rPr>
                <w:rFonts w:ascii="Times New Roman" w:hAnsi="Times New Roman"/>
                <w:iCs/>
              </w:rPr>
              <w:t>,</w:t>
            </w:r>
            <w:r w:rsidRPr="009D63BA">
              <w:rPr>
                <w:rFonts w:ascii="Times New Roman" w:hAnsi="Times New Roman"/>
                <w:iCs/>
              </w:rPr>
              <w:t xml:space="preserve"> ул.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9D63BA">
              <w:rPr>
                <w:rFonts w:ascii="Times New Roman" w:hAnsi="Times New Roman"/>
                <w:iCs/>
              </w:rPr>
              <w:t>Ленина, 48</w:t>
            </w:r>
          </w:p>
        </w:tc>
      </w:tr>
      <w:tr w:rsidR="000C7E11" w:rsidRPr="000F525A" w:rsidTr="005B065D">
        <w:trPr>
          <w:trHeight w:val="715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0C7E11" w:rsidRPr="000F525A" w:rsidRDefault="000C7E11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3D3E51" w:rsidRPr="000F525A" w:rsidTr="00DA62C8">
        <w:trPr>
          <w:trHeight w:val="266"/>
        </w:trPr>
        <w:tc>
          <w:tcPr>
            <w:tcW w:w="695" w:type="dxa"/>
            <w:vAlign w:val="center"/>
          </w:tcPr>
          <w:p w:rsidR="003D3E51" w:rsidRPr="000F525A" w:rsidRDefault="003D3E51" w:rsidP="003D3E51">
            <w:pPr>
              <w:rPr>
                <w:rFonts w:ascii="Times New Roman" w:hAnsi="Times New Roman" w:cs="Times New Roman"/>
              </w:rPr>
            </w:pPr>
            <w:bookmarkStart w:id="4" w:name="_Hlk139638284"/>
          </w:p>
        </w:tc>
        <w:tc>
          <w:tcPr>
            <w:tcW w:w="3203" w:type="dxa"/>
            <w:gridSpan w:val="2"/>
            <w:shd w:val="clear" w:color="auto" w:fill="auto"/>
          </w:tcPr>
          <w:p w:rsidR="003D3E51" w:rsidRPr="003D3E51" w:rsidRDefault="003D3E51" w:rsidP="003D3E51">
            <w:pPr>
              <w:pStyle w:val="a4"/>
              <w:rPr>
                <w:rFonts w:ascii="Times New Roman" w:hAnsi="Times New Roman"/>
                <w:iCs/>
              </w:rPr>
            </w:pPr>
            <w:r w:rsidRPr="003D3E51">
              <w:rPr>
                <w:rFonts w:ascii="Times New Roman" w:hAnsi="Times New Roman"/>
                <w:iCs/>
              </w:rPr>
              <w:t>ОАО «Гомельстройматериалы»</w:t>
            </w:r>
          </w:p>
          <w:p w:rsidR="003D3E51" w:rsidRPr="003D3E51" w:rsidRDefault="003D3E51" w:rsidP="003D3E51">
            <w:pPr>
              <w:pStyle w:val="a4"/>
              <w:rPr>
                <w:rFonts w:ascii="Times New Roman" w:hAnsi="Times New Roman"/>
                <w:iCs/>
              </w:rPr>
            </w:pPr>
            <w:r w:rsidRPr="003D3E51">
              <w:rPr>
                <w:rFonts w:ascii="Times New Roman" w:hAnsi="Times New Roman"/>
                <w:iCs/>
              </w:rPr>
              <w:t xml:space="preserve">246010, г. Гомель, </w:t>
            </w:r>
          </w:p>
          <w:p w:rsidR="003D3E51" w:rsidRPr="003D3E51" w:rsidRDefault="003D3E51" w:rsidP="003D3E51">
            <w:pPr>
              <w:rPr>
                <w:rFonts w:ascii="Times New Roman" w:hAnsi="Times New Roman"/>
                <w:iCs/>
              </w:rPr>
            </w:pPr>
            <w:r w:rsidRPr="003D3E51">
              <w:rPr>
                <w:rFonts w:ascii="Times New Roman" w:hAnsi="Times New Roman"/>
                <w:iCs/>
              </w:rPr>
              <w:t>ул. Могилевская, д. 14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3D3E51" w:rsidRPr="003D3E51" w:rsidRDefault="003D3E51" w:rsidP="003D3E51">
            <w:pPr>
              <w:rPr>
                <w:rFonts w:ascii="Times New Roman" w:hAnsi="Times New Roman"/>
                <w:iCs/>
              </w:rPr>
            </w:pPr>
            <w:r w:rsidRPr="003D3E51">
              <w:rPr>
                <w:rFonts w:ascii="Times New Roman" w:hAnsi="Times New Roman"/>
                <w:iCs/>
              </w:rPr>
              <w:t>Проведение оценки воздействия планируемой хозяйственной деятельности на окружающую среду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3D3E51" w:rsidRPr="003D3E51" w:rsidRDefault="003D3E51" w:rsidP="003D3E51">
            <w:pPr>
              <w:pStyle w:val="a4"/>
              <w:rPr>
                <w:rFonts w:ascii="Times New Roman" w:hAnsi="Times New Roman"/>
                <w:iCs/>
              </w:rPr>
            </w:pPr>
            <w:r w:rsidRPr="003D3E51">
              <w:rPr>
                <w:rFonts w:ascii="Times New Roman" w:hAnsi="Times New Roman"/>
                <w:iCs/>
              </w:rPr>
              <w:t xml:space="preserve">Отчеты об оценке воздействия на окружающую среду; </w:t>
            </w:r>
          </w:p>
          <w:p w:rsidR="003D3E51" w:rsidRPr="003D3E51" w:rsidRDefault="003D3E51" w:rsidP="003D3E51">
            <w:pPr>
              <w:pStyle w:val="a4"/>
              <w:rPr>
                <w:rFonts w:ascii="Times New Roman" w:hAnsi="Times New Roman"/>
                <w:iCs/>
              </w:rPr>
            </w:pPr>
            <w:r w:rsidRPr="003D3E51">
              <w:rPr>
                <w:rFonts w:ascii="Times New Roman" w:hAnsi="Times New Roman"/>
                <w:iCs/>
              </w:rPr>
              <w:t>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3D3E51" w:rsidRPr="003D3E51" w:rsidRDefault="003D3E51" w:rsidP="003D3E51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3D3E51">
              <w:rPr>
                <w:rFonts w:ascii="Times New Roman" w:hAnsi="Times New Roman"/>
                <w:iCs/>
              </w:rPr>
              <w:t xml:space="preserve">По запросу. ОАО «Гомельстройматериалы», 8(0232)59-51-57, 59-52-46, </w:t>
            </w:r>
            <w:r w:rsidRPr="003D3E51">
              <w:rPr>
                <w:rFonts w:ascii="Times New Roman" w:hAnsi="Times New Roman"/>
                <w:iCs/>
                <w:lang w:val="en-US"/>
              </w:rPr>
              <w:t>e</w:t>
            </w:r>
            <w:r w:rsidRPr="003D3E51">
              <w:rPr>
                <w:rFonts w:ascii="Times New Roman" w:hAnsi="Times New Roman"/>
                <w:iCs/>
              </w:rPr>
              <w:t>-</w:t>
            </w:r>
            <w:r w:rsidRPr="003D3E51">
              <w:rPr>
                <w:rFonts w:ascii="Times New Roman" w:hAnsi="Times New Roman"/>
                <w:iCs/>
                <w:lang w:val="en-US"/>
              </w:rPr>
              <w:t>mail</w:t>
            </w:r>
            <w:r w:rsidRPr="003D3E51">
              <w:rPr>
                <w:rFonts w:ascii="Times New Roman" w:hAnsi="Times New Roman"/>
                <w:iCs/>
              </w:rPr>
              <w:t xml:space="preserve">: </w:t>
            </w:r>
            <w:hyperlink r:id="rId40" w:history="1">
              <w:r w:rsidRPr="003D3E51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3D3E51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3D3E51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3D3E51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3D3E51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0C7E11" w:rsidRPr="000F525A" w:rsidTr="005B065D">
        <w:trPr>
          <w:trHeight w:val="685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0C7E11" w:rsidRPr="000F525A" w:rsidRDefault="000C7E11" w:rsidP="009552EA">
            <w:pPr>
              <w:ind w:left="601"/>
              <w:rPr>
                <w:rFonts w:ascii="Times New Roman" w:hAnsi="Times New Roman" w:cs="Times New Roman"/>
              </w:rPr>
            </w:pPr>
            <w:bookmarkStart w:id="5" w:name="_Hlk180162768"/>
            <w:bookmarkEnd w:id="4"/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3D3E51" w:rsidRPr="000F525A" w:rsidTr="00DA62C8">
        <w:trPr>
          <w:trHeight w:val="137"/>
        </w:trPr>
        <w:tc>
          <w:tcPr>
            <w:tcW w:w="695" w:type="dxa"/>
            <w:vAlign w:val="center"/>
          </w:tcPr>
          <w:p w:rsidR="003D3E51" w:rsidRPr="000F525A" w:rsidRDefault="003D3E51" w:rsidP="003D3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shd w:val="clear" w:color="auto" w:fill="auto"/>
          </w:tcPr>
          <w:p w:rsidR="003D3E51" w:rsidRPr="003D3E51" w:rsidRDefault="003D3E51" w:rsidP="003D3E51">
            <w:pPr>
              <w:pStyle w:val="a4"/>
              <w:rPr>
                <w:rFonts w:ascii="Times New Roman" w:hAnsi="Times New Roman"/>
                <w:iCs/>
              </w:rPr>
            </w:pPr>
            <w:r w:rsidRPr="003D3E51">
              <w:rPr>
                <w:rFonts w:ascii="Times New Roman" w:hAnsi="Times New Roman"/>
                <w:iCs/>
              </w:rPr>
              <w:t>ОАО «Гомельстройматериалы»</w:t>
            </w:r>
          </w:p>
          <w:p w:rsidR="003D3E51" w:rsidRPr="003D3E51" w:rsidRDefault="003D3E51" w:rsidP="003D3E51">
            <w:pPr>
              <w:pStyle w:val="a4"/>
              <w:rPr>
                <w:rFonts w:ascii="Times New Roman" w:hAnsi="Times New Roman"/>
                <w:iCs/>
              </w:rPr>
            </w:pPr>
            <w:r w:rsidRPr="003D3E51">
              <w:rPr>
                <w:rFonts w:ascii="Times New Roman" w:hAnsi="Times New Roman"/>
                <w:iCs/>
              </w:rPr>
              <w:t xml:space="preserve">246010, г. Гомель, </w:t>
            </w:r>
          </w:p>
          <w:p w:rsidR="003D3E51" w:rsidRPr="003D3E51" w:rsidRDefault="003D3E51" w:rsidP="003D3E51">
            <w:pPr>
              <w:rPr>
                <w:rFonts w:ascii="Times New Roman" w:hAnsi="Times New Roman"/>
                <w:iCs/>
                <w:color w:val="833C0B"/>
              </w:rPr>
            </w:pPr>
            <w:r w:rsidRPr="003D3E51">
              <w:rPr>
                <w:rFonts w:ascii="Times New Roman" w:hAnsi="Times New Roman"/>
                <w:iCs/>
              </w:rPr>
              <w:t>ул. Могилевская, д. 14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3D3E51" w:rsidRPr="003D3E51" w:rsidRDefault="003D3E51" w:rsidP="003D3E51">
            <w:pPr>
              <w:rPr>
                <w:rFonts w:ascii="Times New Roman" w:hAnsi="Times New Roman"/>
                <w:iCs/>
              </w:rPr>
            </w:pPr>
            <w:r w:rsidRPr="003D3E51">
              <w:rPr>
                <w:rFonts w:ascii="Times New Roman" w:hAnsi="Times New Roman"/>
                <w:iCs/>
              </w:rPr>
              <w:t xml:space="preserve">Проведение экологической экспертизы. 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3D3E51" w:rsidRPr="003D3E51" w:rsidRDefault="003D3E51" w:rsidP="003D3E51">
            <w:pPr>
              <w:rPr>
                <w:rFonts w:ascii="Times New Roman" w:hAnsi="Times New Roman"/>
                <w:bCs/>
                <w:iCs/>
              </w:rPr>
            </w:pPr>
            <w:r w:rsidRPr="003D3E51">
              <w:rPr>
                <w:rFonts w:ascii="Times New Roman" w:hAnsi="Times New Roman"/>
                <w:iCs/>
              </w:rPr>
              <w:t>Заключения экологической экспертизы.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3D3E51" w:rsidRPr="003D3E51" w:rsidRDefault="003D3E51" w:rsidP="003D3E51">
            <w:pPr>
              <w:rPr>
                <w:rFonts w:ascii="Times New Roman" w:hAnsi="Times New Roman"/>
                <w:iCs/>
              </w:rPr>
            </w:pPr>
            <w:r w:rsidRPr="003D3E51">
              <w:rPr>
                <w:rFonts w:ascii="Times New Roman" w:hAnsi="Times New Roman"/>
                <w:iCs/>
              </w:rPr>
              <w:t xml:space="preserve">По запросу. ОАО «Гомельстройматериалы», 8(0232)59-51-57, 59-52-46, </w:t>
            </w:r>
            <w:r w:rsidRPr="003D3E51">
              <w:rPr>
                <w:rFonts w:ascii="Times New Roman" w:hAnsi="Times New Roman"/>
                <w:iCs/>
                <w:lang w:val="en-US"/>
              </w:rPr>
              <w:t>e</w:t>
            </w:r>
            <w:r w:rsidRPr="003D3E51">
              <w:rPr>
                <w:rFonts w:ascii="Times New Roman" w:hAnsi="Times New Roman"/>
                <w:iCs/>
              </w:rPr>
              <w:t>-</w:t>
            </w:r>
            <w:r w:rsidRPr="003D3E51">
              <w:rPr>
                <w:rFonts w:ascii="Times New Roman" w:hAnsi="Times New Roman"/>
                <w:iCs/>
                <w:lang w:val="en-US"/>
              </w:rPr>
              <w:t>mail</w:t>
            </w:r>
            <w:r w:rsidRPr="003D3E51">
              <w:rPr>
                <w:rFonts w:ascii="Times New Roman" w:hAnsi="Times New Roman"/>
                <w:iCs/>
              </w:rPr>
              <w:t xml:space="preserve">: </w:t>
            </w:r>
            <w:hyperlink r:id="rId41" w:history="1">
              <w:r w:rsidRPr="003D3E51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oos</w:t>
              </w:r>
              <w:r w:rsidRPr="003D3E51">
                <w:rPr>
                  <w:rStyle w:val="a5"/>
                  <w:rFonts w:ascii="Times New Roman" w:hAnsi="Times New Roman"/>
                  <w:iCs/>
                  <w:color w:val="auto"/>
                </w:rPr>
                <w:t>@</w:t>
              </w:r>
              <w:r w:rsidRPr="003D3E51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gstrmat</w:t>
              </w:r>
              <w:r w:rsidRPr="003D3E51">
                <w:rPr>
                  <w:rStyle w:val="a5"/>
                  <w:rFonts w:ascii="Times New Roman" w:hAnsi="Times New Roman"/>
                  <w:iCs/>
                  <w:color w:val="auto"/>
                </w:rPr>
                <w:t>.</w:t>
              </w:r>
              <w:r w:rsidRPr="003D3E51">
                <w:rPr>
                  <w:rStyle w:val="a5"/>
                  <w:rFonts w:ascii="Times New Roman" w:hAnsi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bookmarkEnd w:id="5"/>
      <w:tr w:rsidR="000C7E11" w:rsidRPr="000F525A" w:rsidTr="005B065D">
        <w:trPr>
          <w:trHeight w:val="728"/>
        </w:trPr>
        <w:tc>
          <w:tcPr>
            <w:tcW w:w="15021" w:type="dxa"/>
            <w:gridSpan w:val="10"/>
            <w:vAlign w:val="center"/>
          </w:tcPr>
          <w:p w:rsidR="000C7E11" w:rsidRPr="000F525A" w:rsidRDefault="000C7E11" w:rsidP="009552EA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DA62C8" w:rsidRPr="000F525A" w:rsidTr="00DA62C8">
        <w:trPr>
          <w:trHeight w:val="225"/>
        </w:trPr>
        <w:tc>
          <w:tcPr>
            <w:tcW w:w="695" w:type="dxa"/>
            <w:vMerge w:val="restart"/>
            <w:vAlign w:val="center"/>
          </w:tcPr>
          <w:p w:rsidR="00DA62C8" w:rsidRPr="000F525A" w:rsidRDefault="00DA62C8" w:rsidP="00F73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DA62C8" w:rsidRPr="00F73A40" w:rsidRDefault="00DA62C8" w:rsidP="00F73A40">
            <w:pPr>
              <w:pStyle w:val="a4"/>
              <w:rPr>
                <w:rFonts w:ascii="Times New Roman" w:hAnsi="Times New Roman"/>
                <w:iCs/>
              </w:rPr>
            </w:pPr>
            <w:r w:rsidRPr="00F73A40">
              <w:rPr>
                <w:rFonts w:ascii="Times New Roman" w:hAnsi="Times New Roman"/>
                <w:iCs/>
              </w:rPr>
              <w:t>ОАО «Гомельстройматериалы»</w:t>
            </w:r>
          </w:p>
          <w:p w:rsidR="00DA62C8" w:rsidRPr="00F73A40" w:rsidRDefault="00DA62C8" w:rsidP="00F73A40">
            <w:pPr>
              <w:pStyle w:val="a4"/>
              <w:rPr>
                <w:rFonts w:ascii="Times New Roman" w:hAnsi="Times New Roman"/>
                <w:iCs/>
              </w:rPr>
            </w:pPr>
            <w:r w:rsidRPr="00F73A40">
              <w:rPr>
                <w:rFonts w:ascii="Times New Roman" w:hAnsi="Times New Roman"/>
                <w:iCs/>
              </w:rPr>
              <w:t xml:space="preserve">246010, г. Гомель, </w:t>
            </w:r>
          </w:p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  <w:color w:val="833C0B"/>
              </w:rPr>
            </w:pPr>
            <w:r w:rsidRPr="00F73A40">
              <w:rPr>
                <w:rFonts w:ascii="Times New Roman" w:hAnsi="Times New Roman" w:cs="Times New Roman"/>
                <w:iCs/>
              </w:rPr>
              <w:t>ул. Могилевская, д. 14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</w:rPr>
            </w:pPr>
            <w:r w:rsidRPr="00F73A40">
              <w:rPr>
                <w:rFonts w:ascii="Times New Roman" w:hAnsi="Times New Roman" w:cs="Times New Roman"/>
                <w:iCs/>
              </w:rPr>
              <w:t>Информация о результатах проводимых контрольных мероприятиях со стороны контролирующих органов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</w:rPr>
            </w:pPr>
            <w:r w:rsidRPr="00F73A40">
              <w:rPr>
                <w:rFonts w:ascii="Times New Roman" w:hAnsi="Times New Roman" w:cs="Times New Roman"/>
                <w:iCs/>
              </w:rPr>
              <w:t>Акты проверок, рекомендации по результатам мониторинга, иные документы по результатам контрольных мероприятий.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  <w:color w:val="833C0B"/>
              </w:rPr>
            </w:pPr>
            <w:r w:rsidRPr="00F73A40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F73A40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F73A40">
              <w:rPr>
                <w:rFonts w:ascii="Times New Roman" w:hAnsi="Times New Roman" w:cs="Times New Roman"/>
                <w:iCs/>
              </w:rPr>
              <w:t>-</w:t>
            </w:r>
            <w:r w:rsidRPr="00F73A40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F73A40">
              <w:rPr>
                <w:rFonts w:ascii="Times New Roman" w:hAnsi="Times New Roman" w:cs="Times New Roman"/>
                <w:iCs/>
              </w:rPr>
              <w:t xml:space="preserve">: </w:t>
            </w:r>
            <w:hyperlink r:id="rId42" w:history="1"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DA62C8" w:rsidRPr="000F525A" w:rsidTr="00DA62C8">
        <w:trPr>
          <w:trHeight w:val="225"/>
        </w:trPr>
        <w:tc>
          <w:tcPr>
            <w:tcW w:w="695" w:type="dxa"/>
            <w:vMerge/>
            <w:vAlign w:val="center"/>
          </w:tcPr>
          <w:p w:rsidR="00DA62C8" w:rsidRPr="000F525A" w:rsidRDefault="00DA62C8" w:rsidP="00F73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A62C8" w:rsidRPr="00F73A40" w:rsidRDefault="00DA62C8" w:rsidP="00F73A4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</w:rPr>
            </w:pPr>
            <w:r w:rsidRPr="00F73A40">
              <w:rPr>
                <w:rFonts w:ascii="Times New Roman" w:hAnsi="Times New Roman" w:cs="Times New Roman"/>
                <w:iCs/>
              </w:rPr>
              <w:t>Информация об осуществлении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</w:rPr>
            </w:pPr>
            <w:r w:rsidRPr="00F73A40">
              <w:rPr>
                <w:rFonts w:ascii="Times New Roman" w:hAnsi="Times New Roman" w:cs="Times New Roman"/>
                <w:iCs/>
              </w:rPr>
              <w:t xml:space="preserve">Акты проверок по результатам производственных наблюдений в области охраны окружающей среды, рационального использования </w:t>
            </w:r>
            <w:r w:rsidRPr="00F73A40">
              <w:rPr>
                <w:rFonts w:ascii="Times New Roman" w:hAnsi="Times New Roman" w:cs="Times New Roman"/>
                <w:iCs/>
              </w:rPr>
              <w:lastRenderedPageBreak/>
              <w:t>природных ресурсов.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</w:rPr>
            </w:pPr>
            <w:r w:rsidRPr="00F73A40">
              <w:rPr>
                <w:rFonts w:ascii="Times New Roman" w:hAnsi="Times New Roman" w:cs="Times New Roman"/>
                <w:iCs/>
              </w:rPr>
              <w:lastRenderedPageBreak/>
              <w:t xml:space="preserve">По запросу. ОАО «Гомельстройматериалы», 8(0232)59-51-57, 59-52-46, </w:t>
            </w:r>
            <w:r w:rsidRPr="00F73A40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F73A40">
              <w:rPr>
                <w:rFonts w:ascii="Times New Roman" w:hAnsi="Times New Roman" w:cs="Times New Roman"/>
                <w:iCs/>
              </w:rPr>
              <w:t>-</w:t>
            </w:r>
            <w:r w:rsidRPr="00F73A40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F73A40">
              <w:rPr>
                <w:rFonts w:ascii="Times New Roman" w:hAnsi="Times New Roman" w:cs="Times New Roman"/>
                <w:iCs/>
              </w:rPr>
              <w:t xml:space="preserve">: </w:t>
            </w:r>
            <w:hyperlink r:id="rId43" w:history="1"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DA62C8" w:rsidRPr="000F525A" w:rsidTr="00DA62C8">
        <w:trPr>
          <w:trHeight w:val="225"/>
        </w:trPr>
        <w:tc>
          <w:tcPr>
            <w:tcW w:w="695" w:type="dxa"/>
            <w:vMerge/>
            <w:vAlign w:val="center"/>
          </w:tcPr>
          <w:p w:rsidR="00DA62C8" w:rsidRPr="000F525A" w:rsidRDefault="00DA62C8" w:rsidP="00F73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A62C8" w:rsidRPr="00F73A40" w:rsidRDefault="00DA62C8" w:rsidP="00F73A4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</w:rPr>
            </w:pPr>
            <w:r w:rsidRPr="00F73A40">
              <w:rPr>
                <w:rFonts w:ascii="Times New Roman" w:hAnsi="Times New Roman" w:cs="Times New Roman"/>
                <w:iCs/>
              </w:rPr>
              <w:t>Технический осмотр ГОУ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</w:rPr>
            </w:pPr>
            <w:r w:rsidRPr="00F73A40">
              <w:rPr>
                <w:rFonts w:ascii="Times New Roman" w:hAnsi="Times New Roman" w:cs="Times New Roman"/>
                <w:iCs/>
              </w:rPr>
              <w:t>Акт технического осмотра ГОУ.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</w:rPr>
            </w:pPr>
            <w:r w:rsidRPr="00F73A40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F73A40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F73A40">
              <w:rPr>
                <w:rFonts w:ascii="Times New Roman" w:hAnsi="Times New Roman" w:cs="Times New Roman"/>
                <w:iCs/>
              </w:rPr>
              <w:t>-</w:t>
            </w:r>
            <w:r w:rsidRPr="00F73A40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F73A40">
              <w:rPr>
                <w:rFonts w:ascii="Times New Roman" w:hAnsi="Times New Roman" w:cs="Times New Roman"/>
                <w:iCs/>
              </w:rPr>
              <w:t xml:space="preserve">: </w:t>
            </w:r>
            <w:hyperlink r:id="rId44" w:history="1"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DA62C8" w:rsidRPr="000F525A" w:rsidTr="00DA62C8">
        <w:trPr>
          <w:trHeight w:val="225"/>
        </w:trPr>
        <w:tc>
          <w:tcPr>
            <w:tcW w:w="695" w:type="dxa"/>
            <w:vMerge/>
            <w:vAlign w:val="center"/>
          </w:tcPr>
          <w:p w:rsidR="00DA62C8" w:rsidRPr="000F525A" w:rsidRDefault="00DA62C8" w:rsidP="00F73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A62C8" w:rsidRPr="00F73A40" w:rsidRDefault="00DA62C8" w:rsidP="00F73A4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</w:rPr>
            </w:pPr>
            <w:r w:rsidRPr="00F73A40">
              <w:rPr>
                <w:rFonts w:ascii="Times New Roman" w:hAnsi="Times New Roman" w:cs="Times New Roman"/>
                <w:iCs/>
              </w:rPr>
              <w:t>Эксплуатация газоочистных установок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</w:rPr>
            </w:pPr>
            <w:r w:rsidRPr="00F73A40">
              <w:rPr>
                <w:rFonts w:ascii="Times New Roman" w:hAnsi="Times New Roman" w:cs="Times New Roman"/>
                <w:iCs/>
              </w:rPr>
              <w:t>Паспорта ГОУ.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</w:rPr>
            </w:pPr>
            <w:r w:rsidRPr="00F73A40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F73A40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F73A40">
              <w:rPr>
                <w:rFonts w:ascii="Times New Roman" w:hAnsi="Times New Roman" w:cs="Times New Roman"/>
                <w:iCs/>
              </w:rPr>
              <w:t>-</w:t>
            </w:r>
            <w:r w:rsidRPr="00F73A40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F73A40">
              <w:rPr>
                <w:rFonts w:ascii="Times New Roman" w:hAnsi="Times New Roman" w:cs="Times New Roman"/>
                <w:iCs/>
              </w:rPr>
              <w:t xml:space="preserve">: </w:t>
            </w:r>
            <w:hyperlink r:id="rId45" w:history="1"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DA62C8" w:rsidRPr="000F525A" w:rsidTr="00DA62C8">
        <w:trPr>
          <w:trHeight w:val="225"/>
        </w:trPr>
        <w:tc>
          <w:tcPr>
            <w:tcW w:w="695" w:type="dxa"/>
            <w:vMerge/>
            <w:vAlign w:val="center"/>
          </w:tcPr>
          <w:p w:rsidR="00DA62C8" w:rsidRPr="000F525A" w:rsidRDefault="00DA62C8" w:rsidP="00F73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A62C8" w:rsidRPr="00F73A40" w:rsidRDefault="00DA62C8" w:rsidP="00F73A4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</w:rPr>
            </w:pPr>
            <w:r w:rsidRPr="00F73A40">
              <w:rPr>
                <w:rFonts w:ascii="Times New Roman" w:hAnsi="Times New Roman" w:cs="Times New Roman"/>
                <w:iCs/>
              </w:rPr>
              <w:t>Эксплуатация газоочистных установок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</w:rPr>
            </w:pPr>
            <w:r w:rsidRPr="00F73A40">
              <w:rPr>
                <w:rFonts w:ascii="Times New Roman" w:hAnsi="Times New Roman" w:cs="Times New Roman"/>
                <w:iCs/>
              </w:rPr>
              <w:t>Акты технического осмотра ГОУ.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</w:rPr>
            </w:pPr>
            <w:r w:rsidRPr="00F73A40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F73A40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F73A40">
              <w:rPr>
                <w:rFonts w:ascii="Times New Roman" w:hAnsi="Times New Roman" w:cs="Times New Roman"/>
                <w:iCs/>
              </w:rPr>
              <w:t>-</w:t>
            </w:r>
            <w:r w:rsidRPr="00F73A40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F73A40">
              <w:rPr>
                <w:rFonts w:ascii="Times New Roman" w:hAnsi="Times New Roman" w:cs="Times New Roman"/>
                <w:iCs/>
              </w:rPr>
              <w:t xml:space="preserve">: </w:t>
            </w:r>
            <w:hyperlink r:id="rId46" w:history="1"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DA62C8" w:rsidRPr="000F525A" w:rsidTr="00DA62C8">
        <w:trPr>
          <w:trHeight w:val="225"/>
        </w:trPr>
        <w:tc>
          <w:tcPr>
            <w:tcW w:w="695" w:type="dxa"/>
            <w:vMerge/>
            <w:vAlign w:val="center"/>
          </w:tcPr>
          <w:p w:rsidR="00DA62C8" w:rsidRPr="000F525A" w:rsidRDefault="00DA62C8" w:rsidP="00F73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A62C8" w:rsidRPr="00F73A40" w:rsidRDefault="00DA62C8" w:rsidP="00F73A40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</w:rPr>
            </w:pPr>
            <w:r w:rsidRPr="00F73A40">
              <w:rPr>
                <w:rFonts w:ascii="Times New Roman" w:hAnsi="Times New Roman" w:cs="Times New Roman"/>
                <w:iCs/>
              </w:rPr>
              <w:t>Эксплуатация вентиляционных установок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</w:rPr>
            </w:pPr>
            <w:r w:rsidRPr="00F73A40">
              <w:rPr>
                <w:rFonts w:ascii="Times New Roman" w:hAnsi="Times New Roman" w:cs="Times New Roman"/>
                <w:iCs/>
              </w:rPr>
              <w:t>Паспорта вентиляционных установок.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DA62C8" w:rsidRPr="00F73A40" w:rsidRDefault="00DA62C8" w:rsidP="00F73A40">
            <w:pPr>
              <w:rPr>
                <w:rFonts w:ascii="Times New Roman" w:hAnsi="Times New Roman" w:cs="Times New Roman"/>
                <w:iCs/>
              </w:rPr>
            </w:pPr>
            <w:r w:rsidRPr="00F73A40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F73A40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F73A40">
              <w:rPr>
                <w:rFonts w:ascii="Times New Roman" w:hAnsi="Times New Roman" w:cs="Times New Roman"/>
                <w:iCs/>
              </w:rPr>
              <w:t>-</w:t>
            </w:r>
            <w:r w:rsidRPr="00F73A40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F73A40">
              <w:rPr>
                <w:rFonts w:ascii="Times New Roman" w:hAnsi="Times New Roman" w:cs="Times New Roman"/>
                <w:iCs/>
              </w:rPr>
              <w:t xml:space="preserve">: </w:t>
            </w:r>
            <w:hyperlink r:id="rId47" w:history="1"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F73A40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DA62C8" w:rsidRPr="000F525A" w:rsidTr="00DA62C8">
        <w:trPr>
          <w:trHeight w:val="225"/>
        </w:trPr>
        <w:tc>
          <w:tcPr>
            <w:tcW w:w="695" w:type="dxa"/>
            <w:vMerge/>
            <w:vAlign w:val="center"/>
          </w:tcPr>
          <w:p w:rsidR="00DA62C8" w:rsidRPr="000F525A" w:rsidRDefault="00DA62C8" w:rsidP="00BF0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DA62C8" w:rsidRDefault="00DA62C8" w:rsidP="00BF0115">
            <w:pPr>
              <w:pStyle w:val="a4"/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ОАО «Мозырский домостроительный комбинат», 247760, Гомельская область,</w:t>
            </w:r>
          </w:p>
          <w:p w:rsidR="00DA62C8" w:rsidRPr="00BF0115" w:rsidRDefault="00DA62C8" w:rsidP="00BF0115">
            <w:pPr>
              <w:pStyle w:val="a4"/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г.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BF0115">
              <w:rPr>
                <w:rFonts w:ascii="Times New Roman" w:hAnsi="Times New Roman"/>
                <w:iCs/>
              </w:rPr>
              <w:t>Мозырь, Лельчицкое шоссе, 15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Информация об учете отходов производства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Акт инвентаризации отходов производства, инструкция по обращению с отходами производства</w:t>
            </w:r>
          </w:p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 xml:space="preserve"> 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Тел/факс: 8 0236 248845</w:t>
            </w:r>
          </w:p>
          <w:p w:rsidR="00DA62C8" w:rsidRPr="00BF0115" w:rsidRDefault="00DA62C8" w:rsidP="00BF0115">
            <w:pPr>
              <w:rPr>
                <w:rFonts w:ascii="Times New Roman" w:hAnsi="Times New Roman"/>
                <w:iCs/>
                <w:lang w:val="en-US"/>
              </w:rPr>
            </w:pPr>
            <w:r w:rsidRPr="00BF0115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DA62C8" w:rsidRPr="000F525A" w:rsidTr="00DA62C8">
        <w:trPr>
          <w:trHeight w:val="225"/>
        </w:trPr>
        <w:tc>
          <w:tcPr>
            <w:tcW w:w="695" w:type="dxa"/>
            <w:vMerge/>
            <w:vAlign w:val="center"/>
          </w:tcPr>
          <w:p w:rsidR="00DA62C8" w:rsidRPr="000F525A" w:rsidRDefault="00DA62C8" w:rsidP="00BF0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A62C8" w:rsidRPr="00BF0115" w:rsidRDefault="00DA62C8" w:rsidP="00BF0115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Информация об источниках выбросов загрязняющих веществ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Акты инвентаризации выбросов загрязняющих веществ в атмосферный воздух</w:t>
            </w:r>
          </w:p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 xml:space="preserve"> 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Тел/факс: 8 0236 248845</w:t>
            </w:r>
          </w:p>
          <w:p w:rsidR="00DA62C8" w:rsidRPr="00BF0115" w:rsidRDefault="00DA62C8" w:rsidP="00BF0115">
            <w:pPr>
              <w:rPr>
                <w:rFonts w:ascii="Times New Roman" w:hAnsi="Times New Roman"/>
                <w:iCs/>
                <w:lang w:val="en-US"/>
              </w:rPr>
            </w:pPr>
            <w:r w:rsidRPr="00BF0115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DA62C8" w:rsidRPr="000F525A" w:rsidTr="00DA62C8">
        <w:trPr>
          <w:trHeight w:val="225"/>
        </w:trPr>
        <w:tc>
          <w:tcPr>
            <w:tcW w:w="695" w:type="dxa"/>
            <w:vMerge/>
            <w:vAlign w:val="center"/>
          </w:tcPr>
          <w:p w:rsidR="00DA62C8" w:rsidRPr="000F525A" w:rsidRDefault="00DA62C8" w:rsidP="00BF0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A62C8" w:rsidRPr="00BF0115" w:rsidRDefault="00DA62C8" w:rsidP="00BF0115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 xml:space="preserve">Осуществление производственных наблюдений в области охраны окружающей среды, рационального </w:t>
            </w:r>
            <w:r w:rsidRPr="00BF0115">
              <w:rPr>
                <w:rFonts w:ascii="Times New Roman" w:hAnsi="Times New Roman"/>
                <w:iCs/>
              </w:rPr>
              <w:lastRenderedPageBreak/>
              <w:t>использования природных ресурсов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lastRenderedPageBreak/>
              <w:t xml:space="preserve">Инструкция по осуществлению производственных наблюдений в области </w:t>
            </w:r>
            <w:r w:rsidRPr="00BF0115">
              <w:rPr>
                <w:rFonts w:ascii="Times New Roman" w:hAnsi="Times New Roman"/>
                <w:iCs/>
              </w:rPr>
              <w:lastRenderedPageBreak/>
              <w:t>охраны окружающей среды, рационального использования природных ресурсов. План-график проведения производственных наблюдений в области охраны окружающей среды. Акты проведения производственных наблюдений. 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lastRenderedPageBreak/>
              <w:t xml:space="preserve">Информация доступна по запросу. </w:t>
            </w:r>
          </w:p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lastRenderedPageBreak/>
              <w:t>Хранится у инженера по охране окружающей среды.</w:t>
            </w:r>
          </w:p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Тел/факс: 8 0236 248845</w:t>
            </w:r>
          </w:p>
          <w:p w:rsidR="00DA62C8" w:rsidRPr="00BF0115" w:rsidRDefault="00DA62C8" w:rsidP="00BF0115">
            <w:pPr>
              <w:rPr>
                <w:rFonts w:ascii="Times New Roman" w:hAnsi="Times New Roman"/>
                <w:iCs/>
                <w:lang w:val="en-US"/>
              </w:rPr>
            </w:pPr>
            <w:r w:rsidRPr="00BF0115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DA62C8" w:rsidRPr="000F525A" w:rsidTr="00DA62C8">
        <w:trPr>
          <w:trHeight w:val="225"/>
        </w:trPr>
        <w:tc>
          <w:tcPr>
            <w:tcW w:w="695" w:type="dxa"/>
            <w:vMerge/>
            <w:vAlign w:val="center"/>
          </w:tcPr>
          <w:p w:rsidR="00DA62C8" w:rsidRPr="000F525A" w:rsidRDefault="00DA62C8" w:rsidP="00BF0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A62C8" w:rsidRPr="00BF0115" w:rsidRDefault="00DA62C8" w:rsidP="00BF0115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Технический осмотр ГОУ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Акт технического осмотра ГОУ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DA62C8" w:rsidRPr="00BF0115" w:rsidRDefault="00DA62C8" w:rsidP="00BF0115">
            <w:pPr>
              <w:rPr>
                <w:rFonts w:ascii="Times New Roman" w:hAnsi="Times New Roman"/>
                <w:iCs/>
              </w:rPr>
            </w:pPr>
            <w:r w:rsidRPr="00BF0115">
              <w:rPr>
                <w:rFonts w:ascii="Times New Roman" w:hAnsi="Times New Roman"/>
                <w:iCs/>
              </w:rPr>
              <w:t>Тел/факс: 8 0236 248845</w:t>
            </w:r>
          </w:p>
          <w:p w:rsidR="00DA62C8" w:rsidRPr="00BF0115" w:rsidRDefault="00DA62C8" w:rsidP="00BF0115">
            <w:pPr>
              <w:rPr>
                <w:rFonts w:ascii="Times New Roman" w:hAnsi="Times New Roman"/>
                <w:iCs/>
                <w:lang w:val="en-US"/>
              </w:rPr>
            </w:pPr>
            <w:r w:rsidRPr="00BF0115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DA62C8" w:rsidRPr="000F525A" w:rsidTr="00DA62C8">
        <w:trPr>
          <w:trHeight w:val="225"/>
        </w:trPr>
        <w:tc>
          <w:tcPr>
            <w:tcW w:w="695" w:type="dxa"/>
            <w:vMerge/>
            <w:vAlign w:val="center"/>
          </w:tcPr>
          <w:p w:rsidR="00DA62C8" w:rsidRPr="000F525A" w:rsidRDefault="00DA62C8" w:rsidP="00DA6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DA62C8" w:rsidRDefault="00DA62C8" w:rsidP="00DA62C8">
            <w:pPr>
              <w:pStyle w:val="a4"/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>Филиал «Хойникский завод железобетонных изделий» ОАО «Мозырский домостроительный комбинат», 247618, Гомельская область,</w:t>
            </w:r>
          </w:p>
          <w:p w:rsidR="00DA62C8" w:rsidRDefault="00DA62C8" w:rsidP="00DA62C8">
            <w:pPr>
              <w:pStyle w:val="a4"/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>г.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DA62C8">
              <w:rPr>
                <w:rFonts w:ascii="Times New Roman" w:hAnsi="Times New Roman"/>
                <w:iCs/>
              </w:rPr>
              <w:t>Хойники,</w:t>
            </w:r>
          </w:p>
          <w:p w:rsidR="00DA62C8" w:rsidRPr="00DA62C8" w:rsidRDefault="00DA62C8" w:rsidP="00DA62C8">
            <w:pPr>
              <w:pStyle w:val="a4"/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>ул. Революционная, д</w:t>
            </w:r>
            <w:r>
              <w:rPr>
                <w:rFonts w:ascii="Times New Roman" w:hAnsi="Times New Roman"/>
                <w:iCs/>
              </w:rPr>
              <w:t>.</w:t>
            </w:r>
            <w:r w:rsidRPr="00DA62C8">
              <w:rPr>
                <w:rFonts w:ascii="Times New Roman" w:hAnsi="Times New Roman"/>
                <w:iCs/>
              </w:rPr>
              <w:t xml:space="preserve"> 1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DA62C8" w:rsidRPr="00DA62C8" w:rsidRDefault="00DA62C8" w:rsidP="00DA62C8">
            <w:pPr>
              <w:rPr>
                <w:rFonts w:ascii="Times New Roman" w:hAnsi="Times New Roman"/>
                <w:iCs/>
                <w:highlight w:val="cyan"/>
              </w:rPr>
            </w:pPr>
            <w:r w:rsidRPr="00DA62C8">
              <w:rPr>
                <w:rFonts w:ascii="Times New Roman" w:hAnsi="Times New Roman"/>
                <w:iCs/>
              </w:rPr>
              <w:t>Информация об учете отходов производства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A62C8" w:rsidRPr="00DA62C8" w:rsidRDefault="00DA62C8" w:rsidP="00DA62C8">
            <w:pPr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>Акт инвентаризации отходов производства, инструкция по обращению с отходами производства</w:t>
            </w:r>
          </w:p>
          <w:p w:rsidR="00DA62C8" w:rsidRPr="00DA62C8" w:rsidRDefault="00DA62C8" w:rsidP="00DA62C8">
            <w:pPr>
              <w:rPr>
                <w:rFonts w:ascii="Times New Roman" w:hAnsi="Times New Roman"/>
                <w:iCs/>
                <w:highlight w:val="cyan"/>
              </w:rPr>
            </w:pPr>
            <w:r w:rsidRPr="00DA62C8">
              <w:rPr>
                <w:rFonts w:ascii="Times New Roman" w:hAnsi="Times New Roman"/>
                <w:iCs/>
              </w:rPr>
              <w:t xml:space="preserve"> 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DA62C8" w:rsidRPr="00DA62C8" w:rsidRDefault="00DA62C8" w:rsidP="00DA62C8">
            <w:pPr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DA62C8" w:rsidRPr="00DA62C8" w:rsidRDefault="00DA62C8" w:rsidP="00DA62C8">
            <w:pPr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DA62C8" w:rsidRPr="00DA62C8" w:rsidRDefault="00DA62C8" w:rsidP="00DA62C8">
            <w:pPr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DA62C8" w:rsidRPr="00DA62C8" w:rsidRDefault="00DA62C8" w:rsidP="00DA62C8">
            <w:pPr>
              <w:rPr>
                <w:rFonts w:ascii="Times New Roman" w:hAnsi="Times New Roman"/>
                <w:iCs/>
                <w:lang w:val="en-US"/>
              </w:rPr>
            </w:pPr>
            <w:r w:rsidRPr="00DA62C8">
              <w:rPr>
                <w:rFonts w:ascii="Times New Roman" w:hAnsi="Times New Roman"/>
                <w:iCs/>
                <w:lang w:val="en-US"/>
              </w:rPr>
              <w:t>Тел/факс: 8 02346 45464</w:t>
            </w:r>
          </w:p>
          <w:p w:rsidR="00DA62C8" w:rsidRPr="00DA62C8" w:rsidRDefault="00DA62C8" w:rsidP="00DA62C8">
            <w:pPr>
              <w:rPr>
                <w:rFonts w:ascii="Times New Roman" w:hAnsi="Times New Roman"/>
                <w:iCs/>
                <w:lang w:val="en-US"/>
              </w:rPr>
            </w:pPr>
            <w:r w:rsidRPr="00DA62C8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DA62C8" w:rsidRPr="000F525A" w:rsidTr="00DA62C8">
        <w:trPr>
          <w:trHeight w:val="225"/>
        </w:trPr>
        <w:tc>
          <w:tcPr>
            <w:tcW w:w="695" w:type="dxa"/>
            <w:vMerge/>
            <w:vAlign w:val="center"/>
          </w:tcPr>
          <w:p w:rsidR="00DA62C8" w:rsidRPr="000F525A" w:rsidRDefault="00DA62C8" w:rsidP="00DA6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A62C8" w:rsidRPr="00DA62C8" w:rsidRDefault="00DA62C8" w:rsidP="00DA62C8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DA62C8" w:rsidRPr="00DA62C8" w:rsidRDefault="00DA62C8" w:rsidP="00DA62C8">
            <w:pPr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>Информация об источниках выбросов загрязняющих веществ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A62C8" w:rsidRPr="00DA62C8" w:rsidRDefault="00DA62C8" w:rsidP="00DA62C8">
            <w:pPr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>Акты инвентаризации источников выбросов загрязняющих веществ в атмосферный воздух</w:t>
            </w:r>
          </w:p>
          <w:p w:rsidR="00DA62C8" w:rsidRPr="00DA62C8" w:rsidRDefault="00DA62C8" w:rsidP="00DA62C8">
            <w:pPr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 xml:space="preserve"> 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DA62C8" w:rsidRPr="00DA62C8" w:rsidRDefault="00DA62C8" w:rsidP="00DA62C8">
            <w:pPr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DA62C8" w:rsidRPr="00DA62C8" w:rsidRDefault="00DA62C8" w:rsidP="00DA62C8">
            <w:pPr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DA62C8" w:rsidRPr="00DA62C8" w:rsidRDefault="00DA62C8" w:rsidP="00DA62C8">
            <w:pPr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DA62C8" w:rsidRPr="00DA62C8" w:rsidRDefault="00DA62C8" w:rsidP="00DA62C8">
            <w:pPr>
              <w:rPr>
                <w:rFonts w:ascii="Times New Roman" w:hAnsi="Times New Roman"/>
                <w:iCs/>
                <w:lang w:val="en-US"/>
              </w:rPr>
            </w:pPr>
            <w:r w:rsidRPr="00DA62C8">
              <w:rPr>
                <w:rFonts w:ascii="Times New Roman" w:hAnsi="Times New Roman"/>
                <w:iCs/>
                <w:lang w:val="en-US"/>
              </w:rPr>
              <w:t>Тел/факс: 8 02346 45464</w:t>
            </w:r>
          </w:p>
          <w:p w:rsidR="00DA62C8" w:rsidRPr="00DA62C8" w:rsidRDefault="00DA62C8" w:rsidP="00DA62C8">
            <w:pPr>
              <w:rPr>
                <w:rFonts w:ascii="Times New Roman" w:hAnsi="Times New Roman"/>
                <w:iCs/>
                <w:lang w:val="en-US"/>
              </w:rPr>
            </w:pPr>
            <w:r w:rsidRPr="00DA62C8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DA62C8" w:rsidRPr="000F525A" w:rsidTr="00DA62C8">
        <w:trPr>
          <w:trHeight w:val="225"/>
        </w:trPr>
        <w:tc>
          <w:tcPr>
            <w:tcW w:w="695" w:type="dxa"/>
            <w:vMerge/>
            <w:vAlign w:val="center"/>
          </w:tcPr>
          <w:p w:rsidR="00DA62C8" w:rsidRPr="000F525A" w:rsidRDefault="00DA62C8" w:rsidP="00DA6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A62C8" w:rsidRPr="00DA62C8" w:rsidRDefault="00DA62C8" w:rsidP="00DA62C8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DA62C8" w:rsidRPr="00DA62C8" w:rsidRDefault="00DA62C8" w:rsidP="00DA62C8">
            <w:pPr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>Информация о санитарно-защитных зонах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A62C8" w:rsidRPr="00DA62C8" w:rsidRDefault="00DA62C8" w:rsidP="00DA62C8">
            <w:pPr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>Проект санитарно-защитных зон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DA62C8" w:rsidRPr="00DA62C8" w:rsidRDefault="00DA62C8" w:rsidP="00DA62C8">
            <w:pPr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DA62C8" w:rsidRPr="00DA62C8" w:rsidRDefault="00DA62C8" w:rsidP="00DA62C8">
            <w:pPr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DA62C8" w:rsidRPr="00DA62C8" w:rsidRDefault="00DA62C8" w:rsidP="00DA62C8">
            <w:pPr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lastRenderedPageBreak/>
              <w:t>Хранится у инженера по охране труда.</w:t>
            </w:r>
          </w:p>
          <w:p w:rsidR="00DA62C8" w:rsidRPr="00DA62C8" w:rsidRDefault="00DA62C8" w:rsidP="00DA62C8">
            <w:pPr>
              <w:rPr>
                <w:rFonts w:ascii="Times New Roman" w:hAnsi="Times New Roman"/>
                <w:iCs/>
                <w:lang w:val="en-US"/>
              </w:rPr>
            </w:pPr>
            <w:r w:rsidRPr="00DA62C8">
              <w:rPr>
                <w:rFonts w:ascii="Times New Roman" w:hAnsi="Times New Roman"/>
                <w:iCs/>
                <w:lang w:val="en-US"/>
              </w:rPr>
              <w:t>Тел/факс: 8 02346 45464</w:t>
            </w:r>
          </w:p>
          <w:p w:rsidR="00DA62C8" w:rsidRPr="00DA62C8" w:rsidRDefault="00DA62C8" w:rsidP="00DA62C8">
            <w:pPr>
              <w:rPr>
                <w:rFonts w:ascii="Times New Roman" w:hAnsi="Times New Roman"/>
                <w:iCs/>
                <w:lang w:val="en-US"/>
              </w:rPr>
            </w:pPr>
            <w:r w:rsidRPr="00DA62C8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0C7E11" w:rsidRPr="000F525A" w:rsidTr="005B065D">
        <w:trPr>
          <w:trHeight w:val="767"/>
        </w:trPr>
        <w:tc>
          <w:tcPr>
            <w:tcW w:w="15021" w:type="dxa"/>
            <w:gridSpan w:val="10"/>
            <w:vAlign w:val="center"/>
          </w:tcPr>
          <w:p w:rsidR="000C7E11" w:rsidRPr="000F525A" w:rsidRDefault="000C7E11" w:rsidP="009552EA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Проведение экологического аудита</w:t>
            </w:r>
          </w:p>
        </w:tc>
      </w:tr>
      <w:tr w:rsidR="00DA62C8" w:rsidRPr="000F525A" w:rsidTr="00DA62C8">
        <w:trPr>
          <w:trHeight w:val="328"/>
        </w:trPr>
        <w:tc>
          <w:tcPr>
            <w:tcW w:w="695" w:type="dxa"/>
            <w:vMerge w:val="restart"/>
            <w:vAlign w:val="center"/>
          </w:tcPr>
          <w:p w:rsidR="00DA62C8" w:rsidRPr="000F525A" w:rsidRDefault="00DA62C8" w:rsidP="00DA6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DA62C8" w:rsidRPr="00DA62C8" w:rsidRDefault="00DA62C8" w:rsidP="00DA62C8">
            <w:pPr>
              <w:pStyle w:val="a4"/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>ОАО «Гомельстройматериалы»</w:t>
            </w:r>
          </w:p>
          <w:p w:rsidR="00DA62C8" w:rsidRPr="00DA62C8" w:rsidRDefault="00DA62C8" w:rsidP="00DA62C8">
            <w:pPr>
              <w:pStyle w:val="a4"/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 xml:space="preserve">246010, г. Гомель, </w:t>
            </w:r>
          </w:p>
          <w:p w:rsidR="00DA62C8" w:rsidRPr="00DA62C8" w:rsidRDefault="00DA62C8" w:rsidP="00DA62C8">
            <w:pPr>
              <w:rPr>
                <w:rFonts w:ascii="Times New Roman" w:hAnsi="Times New Roman" w:cs="Times New Roman"/>
                <w:iCs/>
                <w:color w:val="833C0B"/>
              </w:rPr>
            </w:pPr>
            <w:r w:rsidRPr="00DA62C8">
              <w:rPr>
                <w:rFonts w:ascii="Times New Roman" w:hAnsi="Times New Roman" w:cs="Times New Roman"/>
                <w:iCs/>
              </w:rPr>
              <w:t>ул. Могилевская, д. 14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DA62C8" w:rsidRPr="00DA62C8" w:rsidRDefault="00DA62C8" w:rsidP="00DA62C8">
            <w:pPr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>Информация о результатах внешнего экологического аудита. Информация о результатах внутренних экологических аудитов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A62C8" w:rsidRPr="00DA62C8" w:rsidRDefault="00DA62C8" w:rsidP="00DA62C8">
            <w:pPr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>Протокол несоответствия (при выявленных нарушениях).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DA62C8" w:rsidRPr="00DA62C8" w:rsidRDefault="00DA62C8" w:rsidP="00DA62C8">
            <w:pPr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DA62C8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DA62C8">
              <w:rPr>
                <w:rFonts w:ascii="Times New Roman" w:hAnsi="Times New Roman" w:cs="Times New Roman"/>
                <w:iCs/>
              </w:rPr>
              <w:t>-</w:t>
            </w:r>
            <w:r w:rsidRPr="00DA62C8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DA62C8">
              <w:rPr>
                <w:rFonts w:ascii="Times New Roman" w:hAnsi="Times New Roman" w:cs="Times New Roman"/>
                <w:iCs/>
              </w:rPr>
              <w:t xml:space="preserve">: </w:t>
            </w:r>
            <w:hyperlink r:id="rId48" w:history="1"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DA62C8" w:rsidRPr="000F525A" w:rsidTr="00DA62C8">
        <w:trPr>
          <w:trHeight w:val="328"/>
        </w:trPr>
        <w:tc>
          <w:tcPr>
            <w:tcW w:w="695" w:type="dxa"/>
            <w:vMerge/>
            <w:vAlign w:val="center"/>
          </w:tcPr>
          <w:p w:rsidR="00DA62C8" w:rsidRPr="000F525A" w:rsidRDefault="00DA62C8" w:rsidP="00DA6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A62C8" w:rsidRPr="00DA62C8" w:rsidRDefault="00DA62C8" w:rsidP="00DA62C8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DA62C8" w:rsidRPr="00DA62C8" w:rsidRDefault="00DA62C8" w:rsidP="00DA62C8">
            <w:pPr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>Внутренний экологический аудит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A62C8" w:rsidRPr="00DA62C8" w:rsidRDefault="00DA62C8" w:rsidP="00DA62C8">
            <w:pPr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>Протокол несоответствия (при выявленных нарушениях).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DA62C8" w:rsidRPr="00DA62C8" w:rsidRDefault="00DA62C8" w:rsidP="00DA62C8">
            <w:pPr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DA62C8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DA62C8">
              <w:rPr>
                <w:rFonts w:ascii="Times New Roman" w:hAnsi="Times New Roman" w:cs="Times New Roman"/>
                <w:iCs/>
              </w:rPr>
              <w:t>-</w:t>
            </w:r>
            <w:r w:rsidRPr="00DA62C8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DA62C8">
              <w:rPr>
                <w:rFonts w:ascii="Times New Roman" w:hAnsi="Times New Roman" w:cs="Times New Roman"/>
                <w:iCs/>
              </w:rPr>
              <w:t xml:space="preserve">: </w:t>
            </w:r>
            <w:hyperlink r:id="rId49" w:history="1"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DA62C8" w:rsidRPr="000F525A" w:rsidTr="00DA62C8">
        <w:trPr>
          <w:trHeight w:val="328"/>
        </w:trPr>
        <w:tc>
          <w:tcPr>
            <w:tcW w:w="695" w:type="dxa"/>
            <w:vMerge/>
            <w:vAlign w:val="center"/>
          </w:tcPr>
          <w:p w:rsidR="00DA62C8" w:rsidRPr="000F525A" w:rsidRDefault="00DA62C8" w:rsidP="00DA6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A62C8" w:rsidRPr="00DA62C8" w:rsidRDefault="00DA62C8" w:rsidP="00DA62C8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DA62C8" w:rsidRPr="00DA62C8" w:rsidRDefault="00DA62C8" w:rsidP="00DA62C8">
            <w:pPr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>Внутренний экологический аудит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DA62C8" w:rsidRPr="00DA62C8" w:rsidRDefault="00DA62C8" w:rsidP="00DA62C8">
            <w:pPr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>Анализ и оценка результативности системы экологического менеджмента.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DA62C8" w:rsidRPr="00DA62C8" w:rsidRDefault="00DA62C8" w:rsidP="00DA62C8">
            <w:pPr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DA62C8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DA62C8">
              <w:rPr>
                <w:rFonts w:ascii="Times New Roman" w:hAnsi="Times New Roman" w:cs="Times New Roman"/>
                <w:iCs/>
              </w:rPr>
              <w:t>-</w:t>
            </w:r>
            <w:r w:rsidRPr="00DA62C8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DA62C8">
              <w:rPr>
                <w:rFonts w:ascii="Times New Roman" w:hAnsi="Times New Roman" w:cs="Times New Roman"/>
                <w:iCs/>
              </w:rPr>
              <w:t xml:space="preserve">: </w:t>
            </w:r>
            <w:hyperlink r:id="rId50" w:history="1"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0C7E11" w:rsidRPr="000F525A" w:rsidTr="005B065D">
        <w:trPr>
          <w:trHeight w:val="870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0C7E11" w:rsidRPr="000F525A" w:rsidRDefault="000C7E11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5B3612" w:rsidRPr="000F525A" w:rsidTr="009552EA">
        <w:trPr>
          <w:trHeight w:val="303"/>
        </w:trPr>
        <w:tc>
          <w:tcPr>
            <w:tcW w:w="695" w:type="dxa"/>
            <w:vMerge w:val="restart"/>
            <w:vAlign w:val="center"/>
          </w:tcPr>
          <w:p w:rsidR="005B3612" w:rsidRPr="000F525A" w:rsidRDefault="005B3612" w:rsidP="00DA6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shd w:val="clear" w:color="auto" w:fill="auto"/>
          </w:tcPr>
          <w:p w:rsidR="005B3612" w:rsidRPr="00DA62C8" w:rsidRDefault="005B3612" w:rsidP="00DA62C8">
            <w:pPr>
              <w:pStyle w:val="a4"/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>ОАО «Гомельстройматериалы»</w:t>
            </w:r>
          </w:p>
          <w:p w:rsidR="005B3612" w:rsidRPr="00DA62C8" w:rsidRDefault="005B3612" w:rsidP="00DA62C8">
            <w:pPr>
              <w:pStyle w:val="a4"/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 xml:space="preserve">246010, г. Гомель, </w:t>
            </w:r>
          </w:p>
          <w:p w:rsidR="005B3612" w:rsidRPr="00DA62C8" w:rsidRDefault="005B3612" w:rsidP="00DA62C8">
            <w:pPr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>ул. Могилевская, д. 14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5B3612" w:rsidRPr="00DA62C8" w:rsidRDefault="005B3612" w:rsidP="00DA62C8">
            <w:pPr>
              <w:ind w:left="27"/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>Информация о проведении сертификации системы менеджмента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5B3612" w:rsidRPr="00DA62C8" w:rsidRDefault="005B3612" w:rsidP="00DA62C8">
            <w:pPr>
              <w:ind w:left="43"/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>Сертификат соответствия системы менеджмента окружающей среды. Отчет о проведении сертификации системы менеджмента окружающей среды.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5B3612" w:rsidRPr="00DA62C8" w:rsidRDefault="005B3612" w:rsidP="00DA62C8">
            <w:pPr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DA62C8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DA62C8">
              <w:rPr>
                <w:rFonts w:ascii="Times New Roman" w:hAnsi="Times New Roman" w:cs="Times New Roman"/>
                <w:iCs/>
              </w:rPr>
              <w:t>-</w:t>
            </w:r>
            <w:r w:rsidRPr="00DA62C8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DA62C8">
              <w:rPr>
                <w:rFonts w:ascii="Times New Roman" w:hAnsi="Times New Roman" w:cs="Times New Roman"/>
                <w:iCs/>
              </w:rPr>
              <w:t xml:space="preserve">: </w:t>
            </w:r>
            <w:hyperlink r:id="rId51" w:history="1"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  <w:p w:rsidR="005B3612" w:rsidRPr="00DA62C8" w:rsidRDefault="005B3612" w:rsidP="00DA62C8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5B3612" w:rsidRPr="000F525A" w:rsidTr="00DA62C8">
        <w:trPr>
          <w:trHeight w:val="303"/>
        </w:trPr>
        <w:tc>
          <w:tcPr>
            <w:tcW w:w="695" w:type="dxa"/>
            <w:vMerge/>
            <w:tcBorders>
              <w:bottom w:val="single" w:sz="4" w:space="0" w:color="auto"/>
            </w:tcBorders>
            <w:vAlign w:val="center"/>
          </w:tcPr>
          <w:p w:rsidR="005B3612" w:rsidRPr="000F525A" w:rsidRDefault="005B3612" w:rsidP="00DA6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shd w:val="clear" w:color="auto" w:fill="auto"/>
          </w:tcPr>
          <w:p w:rsidR="005B3612" w:rsidRPr="00DA62C8" w:rsidRDefault="005B3612" w:rsidP="00DA62C8">
            <w:pPr>
              <w:pStyle w:val="a4"/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>ОАО «Гомельстройматериалы»</w:t>
            </w:r>
          </w:p>
          <w:p w:rsidR="005B3612" w:rsidRPr="00DA62C8" w:rsidRDefault="005B3612" w:rsidP="00DA62C8">
            <w:pPr>
              <w:pStyle w:val="a4"/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 xml:space="preserve">246010, г. Гомель, </w:t>
            </w:r>
          </w:p>
          <w:p w:rsidR="005B3612" w:rsidRPr="00DA62C8" w:rsidRDefault="005B3612" w:rsidP="00DA62C8">
            <w:pPr>
              <w:pStyle w:val="a4"/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>ул. Могилевская, д. 14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5B3612" w:rsidRPr="00DA62C8" w:rsidRDefault="005B3612" w:rsidP="00DA62C8">
            <w:pPr>
              <w:ind w:left="27"/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>Информация о проведении сертификации системы менеджмента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5B3612" w:rsidRPr="00DA62C8" w:rsidRDefault="005B3612" w:rsidP="00DA62C8">
            <w:pPr>
              <w:ind w:left="43"/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 xml:space="preserve">Анализ и оценка результативности системы управления окружающей средой. Форма хранения </w:t>
            </w:r>
            <w:r w:rsidRPr="00DA62C8">
              <w:rPr>
                <w:rFonts w:ascii="Times New Roman" w:hAnsi="Times New Roman" w:cs="Times New Roman"/>
                <w:iCs/>
              </w:rPr>
              <w:lastRenderedPageBreak/>
              <w:t>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5B3612" w:rsidRPr="00DA62C8" w:rsidRDefault="005B3612" w:rsidP="00DA62C8">
            <w:pPr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lastRenderedPageBreak/>
              <w:t xml:space="preserve">По запросу. ОАО «Гомельстройматериалы», 8(0232)59-51-57, 59-52-46, </w:t>
            </w:r>
            <w:r w:rsidRPr="00DA62C8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DA62C8">
              <w:rPr>
                <w:rFonts w:ascii="Times New Roman" w:hAnsi="Times New Roman" w:cs="Times New Roman"/>
                <w:iCs/>
              </w:rPr>
              <w:t>-</w:t>
            </w:r>
            <w:r w:rsidRPr="00DA62C8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DA62C8">
              <w:rPr>
                <w:rFonts w:ascii="Times New Roman" w:hAnsi="Times New Roman" w:cs="Times New Roman"/>
                <w:iCs/>
              </w:rPr>
              <w:t xml:space="preserve">: </w:t>
            </w:r>
            <w:hyperlink r:id="rId52" w:history="1"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  <w:p w:rsidR="005B3612" w:rsidRPr="00DA62C8" w:rsidRDefault="005B3612" w:rsidP="00DA62C8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0C7E11" w:rsidRPr="000F525A" w:rsidTr="005B065D">
        <w:trPr>
          <w:trHeight w:val="726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0C7E11" w:rsidRPr="000F525A" w:rsidRDefault="000C7E11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8A53CF" w:rsidRPr="000F525A" w:rsidTr="009552EA">
        <w:trPr>
          <w:trHeight w:val="343"/>
        </w:trPr>
        <w:tc>
          <w:tcPr>
            <w:tcW w:w="695" w:type="dxa"/>
            <w:vMerge w:val="restart"/>
            <w:vAlign w:val="center"/>
          </w:tcPr>
          <w:p w:rsidR="008A53CF" w:rsidRPr="000F525A" w:rsidRDefault="008A53CF" w:rsidP="00DA6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8A53CF" w:rsidRPr="00DA62C8" w:rsidRDefault="008A53CF" w:rsidP="00DA62C8">
            <w:pPr>
              <w:pStyle w:val="a4"/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>ОАО «Гомельстройматериалы»</w:t>
            </w:r>
          </w:p>
          <w:p w:rsidR="008A53CF" w:rsidRPr="00DA62C8" w:rsidRDefault="008A53CF" w:rsidP="00DA62C8">
            <w:pPr>
              <w:pStyle w:val="a4"/>
              <w:rPr>
                <w:rFonts w:ascii="Times New Roman" w:hAnsi="Times New Roman"/>
                <w:iCs/>
              </w:rPr>
            </w:pPr>
            <w:r w:rsidRPr="00DA62C8">
              <w:rPr>
                <w:rFonts w:ascii="Times New Roman" w:hAnsi="Times New Roman"/>
                <w:iCs/>
              </w:rPr>
              <w:t xml:space="preserve">246010, г. Гомель, </w:t>
            </w:r>
          </w:p>
          <w:p w:rsidR="008A53CF" w:rsidRPr="00DA62C8" w:rsidRDefault="008A53CF" w:rsidP="00DA62C8">
            <w:pPr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>ул. Могилевская, д. 14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8A53CF" w:rsidRPr="00DA62C8" w:rsidRDefault="008A53CF" w:rsidP="00DA62C8">
            <w:pPr>
              <w:ind w:left="27"/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>Информация о нормировании образующихся отходов производства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A53CF" w:rsidRPr="00DA62C8" w:rsidRDefault="008A53CF" w:rsidP="00DA62C8">
            <w:pPr>
              <w:tabs>
                <w:tab w:val="left" w:pos="709"/>
              </w:tabs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>Нормативы образования отходов производства.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8A53CF" w:rsidRPr="00DA62C8" w:rsidRDefault="008A53CF" w:rsidP="00DA62C8">
            <w:pPr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DA62C8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DA62C8">
              <w:rPr>
                <w:rFonts w:ascii="Times New Roman" w:hAnsi="Times New Roman" w:cs="Times New Roman"/>
                <w:iCs/>
              </w:rPr>
              <w:t>-</w:t>
            </w:r>
            <w:r w:rsidRPr="00DA62C8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DA62C8">
              <w:rPr>
                <w:rFonts w:ascii="Times New Roman" w:hAnsi="Times New Roman" w:cs="Times New Roman"/>
                <w:iCs/>
              </w:rPr>
              <w:t xml:space="preserve">: </w:t>
            </w:r>
            <w:hyperlink r:id="rId53" w:history="1"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  <w:p w:rsidR="008A53CF" w:rsidRPr="00DA62C8" w:rsidRDefault="008A53CF" w:rsidP="00DA62C8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8A53CF" w:rsidRPr="000F525A" w:rsidTr="009552EA">
        <w:trPr>
          <w:trHeight w:val="343"/>
        </w:trPr>
        <w:tc>
          <w:tcPr>
            <w:tcW w:w="695" w:type="dxa"/>
            <w:vMerge/>
            <w:vAlign w:val="center"/>
          </w:tcPr>
          <w:p w:rsidR="008A53CF" w:rsidRPr="000F525A" w:rsidRDefault="008A53CF" w:rsidP="00DA6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A53CF" w:rsidRPr="00DA62C8" w:rsidRDefault="008A53CF" w:rsidP="00DA62C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A53CF" w:rsidRPr="00DA62C8" w:rsidRDefault="008A53CF" w:rsidP="00DA62C8">
            <w:pPr>
              <w:ind w:left="27"/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>Информация о нормировании допустимых выбросов загрязняющих веществ в атмосферный воздух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A53CF" w:rsidRPr="00DA62C8" w:rsidRDefault="008A53CF" w:rsidP="00DA62C8">
            <w:pPr>
              <w:tabs>
                <w:tab w:val="left" w:pos="709"/>
              </w:tabs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>Проекты нормативов допустимых выбросов загрязняющих веществ в атмосферный воздух.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8A53CF" w:rsidRPr="00DA62C8" w:rsidRDefault="008A53CF" w:rsidP="00DA62C8">
            <w:pPr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DA62C8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DA62C8">
              <w:rPr>
                <w:rFonts w:ascii="Times New Roman" w:hAnsi="Times New Roman" w:cs="Times New Roman"/>
                <w:iCs/>
              </w:rPr>
              <w:t>-</w:t>
            </w:r>
            <w:r w:rsidRPr="00DA62C8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DA62C8">
              <w:rPr>
                <w:rFonts w:ascii="Times New Roman" w:hAnsi="Times New Roman" w:cs="Times New Roman"/>
                <w:iCs/>
              </w:rPr>
              <w:t xml:space="preserve">: </w:t>
            </w:r>
            <w:hyperlink r:id="rId54" w:history="1"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DA62C8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  <w:p w:rsidR="008A53CF" w:rsidRPr="00DA62C8" w:rsidRDefault="008A53CF" w:rsidP="00DA62C8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8A53CF" w:rsidRPr="000F525A" w:rsidTr="009552EA">
        <w:trPr>
          <w:trHeight w:val="343"/>
        </w:trPr>
        <w:tc>
          <w:tcPr>
            <w:tcW w:w="695" w:type="dxa"/>
            <w:vMerge/>
            <w:vAlign w:val="center"/>
          </w:tcPr>
          <w:p w:rsidR="008A53CF" w:rsidRPr="000F525A" w:rsidRDefault="008A53CF" w:rsidP="00DA6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A53CF" w:rsidRPr="00DA62C8" w:rsidRDefault="008A53CF" w:rsidP="00DA62C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A53CF" w:rsidRPr="00DA62C8" w:rsidRDefault="008A53CF" w:rsidP="00DA62C8">
            <w:pPr>
              <w:ind w:left="27"/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>Информация об объемах водопотребления/водоотведения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A53CF" w:rsidRPr="00DA62C8" w:rsidRDefault="008A53CF" w:rsidP="00DA62C8">
            <w:pPr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>Индивидуальные технологические нормативы водопотребления и водоотведения.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8A53CF" w:rsidRPr="00DA62C8" w:rsidRDefault="008A53CF" w:rsidP="00DA62C8">
            <w:pPr>
              <w:rPr>
                <w:rFonts w:ascii="Times New Roman" w:hAnsi="Times New Roman" w:cs="Times New Roman"/>
                <w:iCs/>
              </w:rPr>
            </w:pPr>
            <w:r w:rsidRPr="00DA62C8">
              <w:rPr>
                <w:rFonts w:ascii="Times New Roman" w:hAnsi="Times New Roman" w:cs="Times New Roman"/>
                <w:iCs/>
              </w:rPr>
              <w:t>По запросу. ОАО «Гомельстройматериалы», отдел главного энергетика, тел. 8(0232)59-50-80</w:t>
            </w:r>
          </w:p>
          <w:p w:rsidR="008A53CF" w:rsidRPr="00DA62C8" w:rsidRDefault="008A53CF" w:rsidP="00DA62C8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8A53CF" w:rsidRPr="000F525A" w:rsidTr="009552EA">
        <w:trPr>
          <w:trHeight w:val="343"/>
        </w:trPr>
        <w:tc>
          <w:tcPr>
            <w:tcW w:w="695" w:type="dxa"/>
            <w:vMerge/>
            <w:vAlign w:val="center"/>
          </w:tcPr>
          <w:p w:rsidR="008A53CF" w:rsidRPr="000F525A" w:rsidRDefault="008A53CF" w:rsidP="008A5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8A53CF" w:rsidRDefault="008A53CF" w:rsidP="008A53CF">
            <w:pPr>
              <w:pStyle w:val="a4"/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ОАО «Мозырский домостроительный комбинат», 247760, Гомельская область,</w:t>
            </w:r>
          </w:p>
          <w:p w:rsidR="008A53CF" w:rsidRPr="008A53CF" w:rsidRDefault="008A53CF" w:rsidP="008A53CF">
            <w:pPr>
              <w:pStyle w:val="a4"/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г.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8A53CF">
              <w:rPr>
                <w:rFonts w:ascii="Times New Roman" w:hAnsi="Times New Roman"/>
                <w:iCs/>
              </w:rPr>
              <w:t>Мозырь, Лельчицкое шоссе, 15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8A53CF" w:rsidRPr="008A53CF" w:rsidRDefault="008A53CF" w:rsidP="008A53CF">
            <w:pPr>
              <w:ind w:left="27"/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Информация о нормативах выбросов загрязняющих веществ в атмосферный воздух.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A53CF" w:rsidRPr="008A53CF" w:rsidRDefault="008A53CF" w:rsidP="008A53CF">
            <w:pPr>
              <w:tabs>
                <w:tab w:val="left" w:pos="709"/>
              </w:tabs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Проект нормативов допустимых выбросов загрязняющих веществ в атмосферный воздух</w:t>
            </w:r>
          </w:p>
          <w:p w:rsidR="008A53CF" w:rsidRPr="008A53CF" w:rsidRDefault="008A53CF" w:rsidP="008A53CF">
            <w:pPr>
              <w:tabs>
                <w:tab w:val="left" w:pos="709"/>
              </w:tabs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8A53CF" w:rsidRPr="008A53CF" w:rsidRDefault="008A53CF" w:rsidP="008A53CF">
            <w:pPr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A53CF" w:rsidRPr="008A53CF" w:rsidRDefault="008A53CF" w:rsidP="008A53CF">
            <w:pPr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8A53CF" w:rsidRPr="008A53CF" w:rsidRDefault="008A53CF" w:rsidP="008A53CF">
            <w:pPr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8A53CF" w:rsidRPr="008A53CF" w:rsidRDefault="008A53CF" w:rsidP="008A53CF">
            <w:pPr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Тел/факс: 8 0236 248845</w:t>
            </w:r>
          </w:p>
          <w:p w:rsidR="008A53CF" w:rsidRPr="008A53CF" w:rsidRDefault="008A53CF" w:rsidP="008A53CF">
            <w:pPr>
              <w:rPr>
                <w:rFonts w:ascii="Times New Roman" w:hAnsi="Times New Roman"/>
                <w:iCs/>
                <w:lang w:val="en-US"/>
              </w:rPr>
            </w:pPr>
            <w:r w:rsidRPr="008A53CF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8A53CF" w:rsidRPr="000F525A" w:rsidTr="009552EA">
        <w:trPr>
          <w:trHeight w:val="343"/>
        </w:trPr>
        <w:tc>
          <w:tcPr>
            <w:tcW w:w="695" w:type="dxa"/>
            <w:vMerge/>
            <w:vAlign w:val="center"/>
          </w:tcPr>
          <w:p w:rsidR="008A53CF" w:rsidRPr="000F525A" w:rsidRDefault="008A53CF" w:rsidP="008A5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A53CF" w:rsidRPr="008A53CF" w:rsidRDefault="008A53CF" w:rsidP="008A53CF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A53CF" w:rsidRPr="008A53CF" w:rsidRDefault="008A53CF" w:rsidP="008A53CF">
            <w:pPr>
              <w:ind w:left="27"/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Информация о нормативах образования отходов производства.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A53CF" w:rsidRPr="008A53CF" w:rsidRDefault="008A53CF" w:rsidP="008A53CF">
            <w:pPr>
              <w:tabs>
                <w:tab w:val="left" w:pos="709"/>
              </w:tabs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Нормативы образования отходов производства 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8A53CF" w:rsidRPr="008A53CF" w:rsidRDefault="008A53CF" w:rsidP="008A53CF">
            <w:pPr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A53CF" w:rsidRPr="008A53CF" w:rsidRDefault="008A53CF" w:rsidP="008A53CF">
            <w:pPr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Обладатель ОАО «Мозырский домостроительный комбинат».</w:t>
            </w:r>
          </w:p>
          <w:p w:rsidR="008A53CF" w:rsidRPr="008A53CF" w:rsidRDefault="008A53CF" w:rsidP="008A53CF">
            <w:pPr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Хранится у инженера по охране окружающей среды.</w:t>
            </w:r>
          </w:p>
          <w:p w:rsidR="008A53CF" w:rsidRPr="008A53CF" w:rsidRDefault="008A53CF" w:rsidP="008A53CF">
            <w:pPr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Тел/факс: 8 0236 248845</w:t>
            </w:r>
          </w:p>
          <w:p w:rsidR="008A53CF" w:rsidRPr="008A53CF" w:rsidRDefault="008A53CF" w:rsidP="008A53CF">
            <w:pPr>
              <w:rPr>
                <w:rFonts w:ascii="Times New Roman" w:hAnsi="Times New Roman"/>
                <w:iCs/>
                <w:lang w:val="en-US"/>
              </w:rPr>
            </w:pPr>
            <w:r w:rsidRPr="008A53CF">
              <w:rPr>
                <w:rFonts w:ascii="Times New Roman" w:hAnsi="Times New Roman"/>
                <w:iCs/>
                <w:lang w:val="en-US"/>
              </w:rPr>
              <w:t>e-mail: info@mozdsk.by</w:t>
            </w:r>
          </w:p>
        </w:tc>
      </w:tr>
      <w:tr w:rsidR="008A53CF" w:rsidRPr="000F525A" w:rsidTr="009552EA">
        <w:trPr>
          <w:trHeight w:val="343"/>
        </w:trPr>
        <w:tc>
          <w:tcPr>
            <w:tcW w:w="695" w:type="dxa"/>
            <w:vMerge/>
            <w:vAlign w:val="center"/>
          </w:tcPr>
          <w:p w:rsidR="008A53CF" w:rsidRPr="000F525A" w:rsidRDefault="008A53CF" w:rsidP="008A5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8A53CF" w:rsidRDefault="008A53CF" w:rsidP="008A53CF">
            <w:pPr>
              <w:pStyle w:val="a4"/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Филиал «Хойникский завод железобетонных изделий» ОАО «Мозырский домостроительный комбинат», 247618, Гомельская область,</w:t>
            </w:r>
          </w:p>
          <w:p w:rsidR="008A53CF" w:rsidRDefault="008A53CF" w:rsidP="008A53CF">
            <w:pPr>
              <w:pStyle w:val="a4"/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г.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8A53CF">
              <w:rPr>
                <w:rFonts w:ascii="Times New Roman" w:hAnsi="Times New Roman"/>
                <w:iCs/>
              </w:rPr>
              <w:t>Хойники,</w:t>
            </w:r>
          </w:p>
          <w:p w:rsidR="008A53CF" w:rsidRPr="008A53CF" w:rsidRDefault="008A53CF" w:rsidP="008A53CF">
            <w:pPr>
              <w:pStyle w:val="a4"/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ул. Революционная, д</w:t>
            </w:r>
            <w:r>
              <w:rPr>
                <w:rFonts w:ascii="Times New Roman" w:hAnsi="Times New Roman"/>
                <w:iCs/>
              </w:rPr>
              <w:t>.</w:t>
            </w:r>
            <w:r w:rsidRPr="008A53CF">
              <w:rPr>
                <w:rFonts w:ascii="Times New Roman" w:hAnsi="Times New Roman"/>
                <w:iCs/>
              </w:rPr>
              <w:t xml:space="preserve"> 1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8A53CF" w:rsidRPr="008A53CF" w:rsidRDefault="008A53CF" w:rsidP="008A53CF">
            <w:pPr>
              <w:ind w:left="27"/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Информация о нормативах выбросов загрязняющих веществ в атмосферный воздух.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A53CF" w:rsidRPr="008A53CF" w:rsidRDefault="008A53CF" w:rsidP="008A53CF">
            <w:pPr>
              <w:tabs>
                <w:tab w:val="left" w:pos="709"/>
              </w:tabs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Проект нормативов допустимых выбросов, временно допустимых выбросов загрязняющих веществ в атмосферный воздух</w:t>
            </w:r>
          </w:p>
          <w:p w:rsidR="008A53CF" w:rsidRPr="008A53CF" w:rsidRDefault="008A53CF" w:rsidP="008A53CF">
            <w:pPr>
              <w:tabs>
                <w:tab w:val="left" w:pos="709"/>
              </w:tabs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8A53CF" w:rsidRPr="008A53CF" w:rsidRDefault="008A53CF" w:rsidP="008A53CF">
            <w:pPr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A53CF" w:rsidRPr="008A53CF" w:rsidRDefault="008A53CF" w:rsidP="008A53CF">
            <w:pPr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8A53CF" w:rsidRPr="008A53CF" w:rsidRDefault="008A53CF" w:rsidP="008A53CF">
            <w:pPr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8A53CF" w:rsidRPr="008A53CF" w:rsidRDefault="008A53CF" w:rsidP="008A53CF">
            <w:pPr>
              <w:rPr>
                <w:rFonts w:ascii="Times New Roman" w:hAnsi="Times New Roman"/>
                <w:iCs/>
                <w:lang w:val="en-US"/>
              </w:rPr>
            </w:pPr>
            <w:r w:rsidRPr="008A53CF">
              <w:rPr>
                <w:rFonts w:ascii="Times New Roman" w:hAnsi="Times New Roman"/>
                <w:iCs/>
                <w:lang w:val="en-US"/>
              </w:rPr>
              <w:t>Тел/факс: 8 02346 45464</w:t>
            </w:r>
          </w:p>
          <w:p w:rsidR="008A53CF" w:rsidRPr="008A53CF" w:rsidRDefault="008A53CF" w:rsidP="008A53CF">
            <w:pPr>
              <w:rPr>
                <w:rFonts w:ascii="Times New Roman" w:hAnsi="Times New Roman"/>
                <w:iCs/>
                <w:lang w:val="en-US"/>
              </w:rPr>
            </w:pPr>
            <w:r w:rsidRPr="008A53CF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8A53CF" w:rsidRPr="000F525A" w:rsidTr="00DA62C8">
        <w:trPr>
          <w:trHeight w:val="343"/>
        </w:trPr>
        <w:tc>
          <w:tcPr>
            <w:tcW w:w="695" w:type="dxa"/>
            <w:vMerge/>
            <w:tcBorders>
              <w:bottom w:val="single" w:sz="4" w:space="0" w:color="auto"/>
            </w:tcBorders>
            <w:vAlign w:val="center"/>
          </w:tcPr>
          <w:p w:rsidR="008A53CF" w:rsidRPr="000F525A" w:rsidRDefault="008A53CF" w:rsidP="008A5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8A53CF" w:rsidRPr="008A53CF" w:rsidRDefault="008A53CF" w:rsidP="008A53CF">
            <w:pPr>
              <w:pStyle w:val="a4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8A53CF" w:rsidRPr="008A53CF" w:rsidRDefault="008A53CF" w:rsidP="008A53CF">
            <w:pPr>
              <w:ind w:left="27"/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Информация о нормативах образования отходов производства.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8A53CF" w:rsidRPr="008A53CF" w:rsidRDefault="008A53CF" w:rsidP="008A53CF">
            <w:pPr>
              <w:tabs>
                <w:tab w:val="left" w:pos="709"/>
              </w:tabs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Нормативы образования отходов производства (бумажный носитель)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8A53CF" w:rsidRPr="008A53CF" w:rsidRDefault="008A53CF" w:rsidP="008A53CF">
            <w:pPr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 xml:space="preserve">Информация доступна по запросу. </w:t>
            </w:r>
          </w:p>
          <w:p w:rsidR="008A53CF" w:rsidRPr="008A53CF" w:rsidRDefault="008A53CF" w:rsidP="008A53CF">
            <w:pPr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8A53CF" w:rsidRPr="008A53CF" w:rsidRDefault="008A53CF" w:rsidP="008A53CF">
            <w:pPr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Хранится у инженера по охране труда.</w:t>
            </w:r>
          </w:p>
          <w:p w:rsidR="008A53CF" w:rsidRPr="008A53CF" w:rsidRDefault="008A53CF" w:rsidP="008A53CF">
            <w:pPr>
              <w:rPr>
                <w:rFonts w:ascii="Times New Roman" w:hAnsi="Times New Roman"/>
                <w:iCs/>
              </w:rPr>
            </w:pPr>
            <w:r w:rsidRPr="008A53CF">
              <w:rPr>
                <w:rFonts w:ascii="Times New Roman" w:hAnsi="Times New Roman"/>
                <w:iCs/>
              </w:rPr>
              <w:t>Тел/факс: 8 02346 45464</w:t>
            </w:r>
          </w:p>
          <w:p w:rsidR="008A53CF" w:rsidRPr="008A53CF" w:rsidRDefault="008A53CF" w:rsidP="008A53CF">
            <w:pPr>
              <w:rPr>
                <w:rFonts w:ascii="Times New Roman" w:hAnsi="Times New Roman"/>
                <w:iCs/>
                <w:lang w:val="en-US"/>
              </w:rPr>
            </w:pPr>
            <w:r w:rsidRPr="008A53CF">
              <w:rPr>
                <w:rFonts w:ascii="Times New Roman" w:hAnsi="Times New Roman"/>
                <w:iCs/>
                <w:lang w:val="en-US"/>
              </w:rPr>
              <w:t>e-mail: gbi-h@mozdsk.by</w:t>
            </w:r>
          </w:p>
        </w:tc>
      </w:tr>
      <w:tr w:rsidR="000C7E11" w:rsidRPr="000F525A" w:rsidTr="005B065D">
        <w:trPr>
          <w:trHeight w:val="837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0C7E11" w:rsidRPr="000F525A" w:rsidRDefault="000C7E11" w:rsidP="009552EA">
            <w:pPr>
              <w:ind w:left="601"/>
              <w:rPr>
                <w:rFonts w:ascii="Times New Roman" w:hAnsi="Times New Roman" w:cs="Times New Roman"/>
              </w:rPr>
            </w:pPr>
            <w:bookmarkStart w:id="6" w:name="_Hlk179457121"/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47055" w:rsidRPr="000F525A" w:rsidTr="009552EA">
        <w:trPr>
          <w:trHeight w:val="263"/>
        </w:trPr>
        <w:tc>
          <w:tcPr>
            <w:tcW w:w="695" w:type="dxa"/>
            <w:vMerge w:val="restart"/>
            <w:vAlign w:val="center"/>
          </w:tcPr>
          <w:p w:rsidR="00A47055" w:rsidRPr="000F525A" w:rsidRDefault="00A47055" w:rsidP="00A47055">
            <w:pPr>
              <w:rPr>
                <w:rFonts w:ascii="Times New Roman" w:hAnsi="Times New Roman" w:cs="Times New Roman"/>
              </w:rPr>
            </w:pPr>
            <w:bookmarkStart w:id="7" w:name="_Hlk179385589"/>
          </w:p>
        </w:tc>
        <w:tc>
          <w:tcPr>
            <w:tcW w:w="3203" w:type="dxa"/>
            <w:gridSpan w:val="2"/>
            <w:vMerge w:val="restart"/>
            <w:shd w:val="clear" w:color="auto" w:fill="auto"/>
          </w:tcPr>
          <w:p w:rsidR="00A47055" w:rsidRPr="00A47055" w:rsidRDefault="00A47055" w:rsidP="00A47055">
            <w:pPr>
              <w:pStyle w:val="a4"/>
              <w:rPr>
                <w:rFonts w:ascii="Times New Roman" w:hAnsi="Times New Roman"/>
                <w:iCs/>
              </w:rPr>
            </w:pPr>
            <w:r w:rsidRPr="00A47055">
              <w:rPr>
                <w:rFonts w:ascii="Times New Roman" w:hAnsi="Times New Roman"/>
                <w:iCs/>
              </w:rPr>
              <w:t>ОАО «Гомельстройматериалы»</w:t>
            </w:r>
          </w:p>
          <w:p w:rsidR="00A47055" w:rsidRPr="00A47055" w:rsidRDefault="00A47055" w:rsidP="00A47055">
            <w:pPr>
              <w:pStyle w:val="a4"/>
              <w:rPr>
                <w:rFonts w:ascii="Times New Roman" w:hAnsi="Times New Roman"/>
                <w:iCs/>
              </w:rPr>
            </w:pPr>
            <w:r w:rsidRPr="00A47055">
              <w:rPr>
                <w:rFonts w:ascii="Times New Roman" w:hAnsi="Times New Roman"/>
                <w:iCs/>
              </w:rPr>
              <w:t xml:space="preserve">246010, г. Гомель, </w:t>
            </w:r>
          </w:p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  <w:color w:val="833C0B"/>
              </w:rPr>
            </w:pPr>
            <w:r w:rsidRPr="00A47055">
              <w:rPr>
                <w:rFonts w:ascii="Times New Roman" w:hAnsi="Times New Roman" w:cs="Times New Roman"/>
                <w:iCs/>
              </w:rPr>
              <w:t>ул. Могилевская, д. 14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Информация о мероприятиях в области охраны окружающей среды.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A47055" w:rsidRDefault="00A47055" w:rsidP="00A47055">
            <w:pPr>
              <w:rPr>
                <w:rFonts w:ascii="Times New Roman" w:hAnsi="Times New Roman" w:cs="Times New Roman"/>
                <w:bCs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План мероприятий по рациональному использованию природных ресурсов и охране окружающей среды.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A47055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A47055">
              <w:rPr>
                <w:rFonts w:ascii="Times New Roman" w:hAnsi="Times New Roman" w:cs="Times New Roman"/>
                <w:iCs/>
              </w:rPr>
              <w:t>-</w:t>
            </w:r>
            <w:r w:rsidRPr="00A47055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A47055">
              <w:rPr>
                <w:rFonts w:ascii="Times New Roman" w:hAnsi="Times New Roman" w:cs="Times New Roman"/>
                <w:iCs/>
              </w:rPr>
              <w:t xml:space="preserve">: </w:t>
            </w:r>
            <w:hyperlink r:id="rId55" w:history="1"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47055" w:rsidRPr="000F525A" w:rsidTr="009552EA">
        <w:trPr>
          <w:trHeight w:val="263"/>
        </w:trPr>
        <w:tc>
          <w:tcPr>
            <w:tcW w:w="695" w:type="dxa"/>
            <w:vMerge/>
            <w:vAlign w:val="center"/>
          </w:tcPr>
          <w:p w:rsidR="00A47055" w:rsidRPr="000F525A" w:rsidRDefault="00A47055" w:rsidP="00A4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A47055" w:rsidRDefault="00A47055" w:rsidP="00A47055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Информация о мероприятиях в области охраны окружающей среды.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План-график производственного аналитического контроля.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A47055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A47055">
              <w:rPr>
                <w:rFonts w:ascii="Times New Roman" w:hAnsi="Times New Roman" w:cs="Times New Roman"/>
                <w:iCs/>
              </w:rPr>
              <w:t>-</w:t>
            </w:r>
            <w:r w:rsidRPr="00A47055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A47055">
              <w:rPr>
                <w:rFonts w:ascii="Times New Roman" w:hAnsi="Times New Roman" w:cs="Times New Roman"/>
                <w:iCs/>
              </w:rPr>
              <w:t xml:space="preserve">: </w:t>
            </w:r>
            <w:hyperlink r:id="rId56" w:history="1"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  <w:color w:val="833C0B"/>
              </w:rPr>
            </w:pPr>
          </w:p>
        </w:tc>
      </w:tr>
      <w:tr w:rsidR="00A47055" w:rsidRPr="000F525A" w:rsidTr="009552EA">
        <w:trPr>
          <w:trHeight w:val="263"/>
        </w:trPr>
        <w:tc>
          <w:tcPr>
            <w:tcW w:w="695" w:type="dxa"/>
            <w:vMerge/>
            <w:vAlign w:val="center"/>
          </w:tcPr>
          <w:p w:rsidR="00A47055" w:rsidRPr="000F525A" w:rsidRDefault="00A47055" w:rsidP="00A4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A47055" w:rsidRDefault="00A47055" w:rsidP="00A47055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 xml:space="preserve">Информация об установлении расчетной границы санитарно-защитной зоны 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Проект санитарно-защитной зоны.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A47055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A47055">
              <w:rPr>
                <w:rFonts w:ascii="Times New Roman" w:hAnsi="Times New Roman" w:cs="Times New Roman"/>
                <w:iCs/>
              </w:rPr>
              <w:t>-</w:t>
            </w:r>
            <w:r w:rsidRPr="00A47055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A47055">
              <w:rPr>
                <w:rFonts w:ascii="Times New Roman" w:hAnsi="Times New Roman" w:cs="Times New Roman"/>
                <w:iCs/>
              </w:rPr>
              <w:t xml:space="preserve">: </w:t>
            </w:r>
            <w:hyperlink r:id="rId57" w:history="1"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  <w:color w:val="833C0B"/>
              </w:rPr>
            </w:pPr>
          </w:p>
        </w:tc>
      </w:tr>
      <w:tr w:rsidR="00A47055" w:rsidRPr="000F525A" w:rsidTr="009552EA">
        <w:trPr>
          <w:trHeight w:val="263"/>
        </w:trPr>
        <w:tc>
          <w:tcPr>
            <w:tcW w:w="695" w:type="dxa"/>
            <w:vMerge/>
            <w:vAlign w:val="center"/>
          </w:tcPr>
          <w:p w:rsidR="00A47055" w:rsidRPr="000F525A" w:rsidRDefault="00A47055" w:rsidP="00A4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A47055" w:rsidRPr="00A47055" w:rsidRDefault="00A47055" w:rsidP="00A47055">
            <w:pPr>
              <w:pStyle w:val="a4"/>
              <w:rPr>
                <w:rFonts w:ascii="Times New Roman" w:hAnsi="Times New Roman"/>
                <w:iCs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 xml:space="preserve">Информация об оценке риска воздействия на здоровье населения загрязняющих </w:t>
            </w:r>
            <w:r w:rsidRPr="00A47055">
              <w:rPr>
                <w:rFonts w:ascii="Times New Roman" w:hAnsi="Times New Roman" w:cs="Times New Roman"/>
                <w:iCs/>
              </w:rPr>
              <w:lastRenderedPageBreak/>
              <w:t>веществ в атмосферном воздухе и шума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lastRenderedPageBreak/>
              <w:t>Отчет. Форма хранения информации: на бумажном носителе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 xml:space="preserve">По запросу. ОАО «Гомельстройматериалы», 8(0232)59-51-57, 59-52-46, </w:t>
            </w:r>
            <w:r w:rsidRPr="00A47055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A47055">
              <w:rPr>
                <w:rFonts w:ascii="Times New Roman" w:hAnsi="Times New Roman" w:cs="Times New Roman"/>
                <w:iCs/>
              </w:rPr>
              <w:t>-</w:t>
            </w:r>
            <w:r w:rsidRPr="00A47055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A47055">
              <w:rPr>
                <w:rFonts w:ascii="Times New Roman" w:hAnsi="Times New Roman" w:cs="Times New Roman"/>
                <w:iCs/>
              </w:rPr>
              <w:t xml:space="preserve">: </w:t>
            </w:r>
            <w:hyperlink r:id="rId58" w:history="1"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oos</w:t>
              </w:r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@</w:t>
              </w:r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gstrmat</w:t>
              </w:r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</w:rPr>
                <w:t>.</w:t>
              </w:r>
              <w:r w:rsidRPr="00A47055">
                <w:rPr>
                  <w:rStyle w:val="a5"/>
                  <w:rFonts w:ascii="Times New Roman" w:hAnsi="Times New Roman" w:cs="Times New Roman"/>
                  <w:iCs/>
                  <w:color w:val="auto"/>
                  <w:lang w:val="en-US"/>
                </w:rPr>
                <w:t>by</w:t>
              </w:r>
            </w:hyperlink>
          </w:p>
        </w:tc>
      </w:tr>
      <w:tr w:rsidR="00A47055" w:rsidRPr="000F525A" w:rsidTr="009552EA">
        <w:trPr>
          <w:trHeight w:val="263"/>
        </w:trPr>
        <w:tc>
          <w:tcPr>
            <w:tcW w:w="695" w:type="dxa"/>
            <w:vMerge/>
            <w:vAlign w:val="center"/>
          </w:tcPr>
          <w:p w:rsidR="00A47055" w:rsidRPr="000F525A" w:rsidRDefault="00A47055" w:rsidP="00A4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shd w:val="clear" w:color="auto" w:fill="auto"/>
          </w:tcPr>
          <w:p w:rsidR="00A47055" w:rsidRDefault="00A47055" w:rsidP="00A47055">
            <w:pPr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ОАО «Мозырский домостроительный комбинат», 247760, Гомельская область,</w:t>
            </w:r>
          </w:p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г.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47055">
              <w:rPr>
                <w:rFonts w:ascii="Times New Roman" w:hAnsi="Times New Roman" w:cs="Times New Roman"/>
                <w:iCs/>
              </w:rPr>
              <w:t>Мозырь, Лельчицкое шоссе, 15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Информация о мероприятиях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A47055" w:rsidRDefault="00A47055" w:rsidP="00A47055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План мероприятий по охране окружающей среды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47055" w:rsidRPr="00A47055" w:rsidRDefault="00A47055" w:rsidP="00A47055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 xml:space="preserve">Информация доступна по запросу. </w:t>
            </w:r>
          </w:p>
          <w:p w:rsidR="00A47055" w:rsidRPr="00A47055" w:rsidRDefault="00A47055" w:rsidP="00A47055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Обладатель ОАО «Мозырский домостроительный комбинат».</w:t>
            </w:r>
          </w:p>
          <w:p w:rsidR="00A47055" w:rsidRPr="00A47055" w:rsidRDefault="00A47055" w:rsidP="00A47055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Хранится у инженера по охране окружающей среды.</w:t>
            </w:r>
          </w:p>
          <w:p w:rsidR="00A47055" w:rsidRPr="00A47055" w:rsidRDefault="00A47055" w:rsidP="00A47055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Тел/факс: 8 0236 248845</w:t>
            </w:r>
          </w:p>
          <w:p w:rsidR="00A47055" w:rsidRPr="00A47055" w:rsidRDefault="00A47055" w:rsidP="00A47055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e-mail: info@mozdsk.by</w:t>
            </w:r>
          </w:p>
        </w:tc>
      </w:tr>
      <w:tr w:rsidR="00A47055" w:rsidRPr="000F525A" w:rsidTr="009552EA">
        <w:trPr>
          <w:trHeight w:val="263"/>
        </w:trPr>
        <w:tc>
          <w:tcPr>
            <w:tcW w:w="695" w:type="dxa"/>
            <w:vMerge/>
            <w:vAlign w:val="center"/>
          </w:tcPr>
          <w:p w:rsidR="00A47055" w:rsidRPr="000F525A" w:rsidRDefault="00A47055" w:rsidP="00A4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shd w:val="clear" w:color="auto" w:fill="auto"/>
          </w:tcPr>
          <w:p w:rsidR="00A47055" w:rsidRDefault="00A47055" w:rsidP="00A47055">
            <w:pPr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Филиал «Хойникский завод железобетонных изделий» ОАО «Мозырский домостроительный комбинат», 247618, Гомельская область,</w:t>
            </w:r>
          </w:p>
          <w:p w:rsidR="00A47055" w:rsidRDefault="00A47055" w:rsidP="00A47055">
            <w:pPr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г.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47055">
              <w:rPr>
                <w:rFonts w:ascii="Times New Roman" w:hAnsi="Times New Roman" w:cs="Times New Roman"/>
                <w:iCs/>
              </w:rPr>
              <w:t>Хойники,</w:t>
            </w:r>
          </w:p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  <w:highlight w:val="cyan"/>
              </w:rPr>
            </w:pPr>
            <w:r w:rsidRPr="00A47055">
              <w:rPr>
                <w:rFonts w:ascii="Times New Roman" w:hAnsi="Times New Roman" w:cs="Times New Roman"/>
                <w:iCs/>
              </w:rPr>
              <w:t>ул. Революционная, д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A47055">
              <w:rPr>
                <w:rFonts w:ascii="Times New Roman" w:hAnsi="Times New Roman" w:cs="Times New Roman"/>
                <w:iCs/>
              </w:rPr>
              <w:t xml:space="preserve"> 1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A47055" w:rsidRPr="00A47055" w:rsidRDefault="00A47055" w:rsidP="00A47055">
            <w:pPr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Информация о мероприятиях в области охраны окружающей среды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A47055" w:rsidRPr="00A47055" w:rsidRDefault="00A47055" w:rsidP="00A47055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План мероприятий по охране окружающей среды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A47055" w:rsidRPr="00A47055" w:rsidRDefault="00A47055" w:rsidP="00A47055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 xml:space="preserve">Информация доступна по запросу. </w:t>
            </w:r>
          </w:p>
          <w:p w:rsidR="00A47055" w:rsidRPr="00A47055" w:rsidRDefault="00A47055" w:rsidP="00A47055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Обладатель Филиал «Хойникский завод железобетонных изделий» ОАО «Мозырский домостроительный комбинат».</w:t>
            </w:r>
          </w:p>
          <w:p w:rsidR="00A47055" w:rsidRPr="00A47055" w:rsidRDefault="00A47055" w:rsidP="00A47055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Хранится у инженера по охране труда.</w:t>
            </w:r>
          </w:p>
          <w:p w:rsidR="00A47055" w:rsidRPr="00A47055" w:rsidRDefault="00A47055" w:rsidP="00A47055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</w:rPr>
            </w:pPr>
            <w:r w:rsidRPr="00A47055">
              <w:rPr>
                <w:rFonts w:ascii="Times New Roman" w:hAnsi="Times New Roman" w:cs="Times New Roman"/>
                <w:iCs/>
              </w:rPr>
              <w:t>Тел/факс: 8 02346 45464</w:t>
            </w:r>
          </w:p>
          <w:p w:rsidR="00A47055" w:rsidRPr="00A47055" w:rsidRDefault="00A47055" w:rsidP="00A47055">
            <w:pPr>
              <w:tabs>
                <w:tab w:val="left" w:pos="6131"/>
              </w:tabs>
              <w:rPr>
                <w:rFonts w:ascii="Times New Roman" w:hAnsi="Times New Roman" w:cs="Times New Roman"/>
                <w:iCs/>
                <w:lang w:val="en-US"/>
              </w:rPr>
            </w:pPr>
            <w:r w:rsidRPr="00A47055">
              <w:rPr>
                <w:rFonts w:ascii="Times New Roman" w:hAnsi="Times New Roman" w:cs="Times New Roman"/>
                <w:iCs/>
                <w:lang w:val="en-US"/>
              </w:rPr>
              <w:t>e-mail: gbi-h@mozdsk.by</w:t>
            </w:r>
          </w:p>
        </w:tc>
      </w:tr>
      <w:tr w:rsidR="000C7E11" w:rsidRPr="000F525A" w:rsidTr="00AB1917">
        <w:trPr>
          <w:trHeight w:val="733"/>
        </w:trPr>
        <w:tc>
          <w:tcPr>
            <w:tcW w:w="15021" w:type="dxa"/>
            <w:gridSpan w:val="10"/>
            <w:vAlign w:val="center"/>
          </w:tcPr>
          <w:p w:rsidR="000C7E11" w:rsidRPr="000F525A" w:rsidRDefault="000C7E11" w:rsidP="009552EA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8" w:name="_Hlk177139735"/>
            <w:bookmarkEnd w:id="7"/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0C7E11" w:rsidRPr="000F525A" w:rsidTr="00DA62C8">
        <w:trPr>
          <w:trHeight w:val="437"/>
        </w:trPr>
        <w:tc>
          <w:tcPr>
            <w:tcW w:w="695" w:type="dxa"/>
            <w:vAlign w:val="center"/>
          </w:tcPr>
          <w:p w:rsidR="000C7E11" w:rsidRPr="000F525A" w:rsidRDefault="000C7E11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</w:tcPr>
          <w:p w:rsidR="00A47055" w:rsidRPr="00A47055" w:rsidRDefault="00A47055" w:rsidP="00A47055">
            <w:pPr>
              <w:rPr>
                <w:rFonts w:ascii="Times New Roman" w:hAnsi="Times New Roman" w:cs="Times New Roman"/>
              </w:rPr>
            </w:pPr>
            <w:r w:rsidRPr="00A47055">
              <w:rPr>
                <w:rFonts w:ascii="Times New Roman" w:hAnsi="Times New Roman" w:cs="Times New Roman"/>
              </w:rPr>
              <w:t>Гомельский областной исполнительный комитет</w:t>
            </w:r>
          </w:p>
          <w:p w:rsidR="00A47055" w:rsidRPr="00A47055" w:rsidRDefault="00A47055" w:rsidP="00A47055">
            <w:pPr>
              <w:rPr>
                <w:rFonts w:ascii="Times New Roman" w:hAnsi="Times New Roman" w:cs="Times New Roman"/>
              </w:rPr>
            </w:pPr>
            <w:r w:rsidRPr="00A47055">
              <w:rPr>
                <w:rFonts w:ascii="Times New Roman" w:hAnsi="Times New Roman" w:cs="Times New Roman"/>
              </w:rPr>
              <w:t xml:space="preserve">246050, пр-т. Ленина 2, </w:t>
            </w:r>
          </w:p>
          <w:p w:rsidR="000C7E11" w:rsidRPr="000F525A" w:rsidRDefault="00A47055" w:rsidP="00A47055">
            <w:pPr>
              <w:rPr>
                <w:rFonts w:ascii="Times New Roman" w:hAnsi="Times New Roman" w:cs="Times New Roman"/>
              </w:rPr>
            </w:pPr>
            <w:r w:rsidRPr="00A47055">
              <w:rPr>
                <w:rFonts w:ascii="Times New Roman" w:hAnsi="Times New Roman" w:cs="Times New Roman"/>
              </w:rPr>
              <w:t>г. Гомель, Гомельская обл.</w:t>
            </w:r>
          </w:p>
        </w:tc>
        <w:tc>
          <w:tcPr>
            <w:tcW w:w="3353" w:type="dxa"/>
            <w:gridSpan w:val="3"/>
          </w:tcPr>
          <w:p w:rsidR="000C7E11" w:rsidRPr="000F525A" w:rsidRDefault="00A47055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7" w:type="dxa"/>
            <w:gridSpan w:val="2"/>
          </w:tcPr>
          <w:p w:rsidR="000C7E11" w:rsidRPr="000F525A" w:rsidRDefault="00A47055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93" w:type="dxa"/>
            <w:gridSpan w:val="2"/>
          </w:tcPr>
          <w:p w:rsidR="000C7E11" w:rsidRPr="000F525A" w:rsidRDefault="00A47055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1"/>
      <w:bookmarkEnd w:id="3"/>
      <w:bookmarkEnd w:id="6"/>
      <w:bookmarkEnd w:id="8"/>
      <w:tr w:rsidR="00AB1917" w:rsidRPr="00AB1917" w:rsidTr="00AB1917">
        <w:trPr>
          <w:trHeight w:val="830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AB1917" w:rsidRPr="00AB1917" w:rsidRDefault="00AB1917" w:rsidP="00AB1917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1917">
              <w:rPr>
                <w:rFonts w:ascii="Times New Roman" w:hAnsi="Times New Roman" w:cs="Times New Roman"/>
                <w:b/>
                <w:bCs/>
                <w:i/>
                <w:iCs/>
              </w:rPr>
              <w:t>Гродненский областной исполнительный комитет</w:t>
            </w:r>
          </w:p>
        </w:tc>
      </w:tr>
      <w:tr w:rsidR="00AB1917" w:rsidRPr="00AB1917" w:rsidTr="00AB1917">
        <w:trPr>
          <w:trHeight w:val="700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AB1917" w:rsidRPr="00AB1917" w:rsidRDefault="00AB1917" w:rsidP="00AB1917">
            <w:pPr>
              <w:ind w:left="600"/>
              <w:rPr>
                <w:rFonts w:ascii="Times New Roman" w:hAnsi="Times New Roman" w:cs="Times New Roman"/>
                <w:i/>
                <w:iCs/>
              </w:rPr>
            </w:pPr>
            <w:r w:rsidRPr="00AB1917">
              <w:rPr>
                <w:rFonts w:ascii="Times New Roman" w:hAnsi="Times New Roman" w:cs="Times New Roman"/>
                <w:i/>
                <w:iCs/>
              </w:rPr>
              <w:t>Гродненский районный исполнительный комитет</w:t>
            </w:r>
          </w:p>
        </w:tc>
      </w:tr>
      <w:tr w:rsidR="00AB1917" w:rsidRPr="000F525A" w:rsidTr="00AB1917">
        <w:trPr>
          <w:trHeight w:val="667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AB1917" w:rsidRPr="000F525A" w:rsidRDefault="00AB1917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AB1917" w:rsidRPr="000F525A" w:rsidTr="00BE5074">
        <w:trPr>
          <w:trHeight w:val="202"/>
        </w:trPr>
        <w:tc>
          <w:tcPr>
            <w:tcW w:w="726" w:type="dxa"/>
            <w:gridSpan w:val="2"/>
            <w:vAlign w:val="center"/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</w:tcPr>
          <w:p w:rsidR="00AB1917" w:rsidRDefault="00AB1917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Управление сельского хозяйства и продовольствия Гродненского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917">
              <w:rPr>
                <w:rFonts w:ascii="Times New Roman" w:hAnsi="Times New Roman" w:cs="Times New Roman"/>
              </w:rPr>
              <w:t>районного исполнительного комитета</w:t>
            </w:r>
          </w:p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ул. Горького, 51, 230029, г. Гродн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976" w:type="dxa"/>
            <w:gridSpan w:val="2"/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gridSpan w:val="2"/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1917" w:rsidRPr="000F525A" w:rsidTr="00AB1917">
        <w:trPr>
          <w:trHeight w:val="704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AB1917" w:rsidRPr="000F525A" w:rsidRDefault="00AB1917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AB1917" w:rsidRPr="000F525A" w:rsidTr="00BE5074">
        <w:trPr>
          <w:trHeight w:val="50"/>
        </w:trPr>
        <w:tc>
          <w:tcPr>
            <w:tcW w:w="726" w:type="dxa"/>
            <w:gridSpan w:val="2"/>
            <w:tcBorders>
              <w:bottom w:val="single" w:sz="4" w:space="0" w:color="auto"/>
            </w:tcBorders>
            <w:vAlign w:val="center"/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  <w:tcBorders>
              <w:bottom w:val="single" w:sz="4" w:space="0" w:color="auto"/>
            </w:tcBorders>
          </w:tcPr>
          <w:p w:rsidR="00AB1917" w:rsidRDefault="00AB1917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Управление сельского хозяйства и продовольствия Гродненского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917">
              <w:rPr>
                <w:rFonts w:ascii="Times New Roman" w:hAnsi="Times New Roman" w:cs="Times New Roman"/>
              </w:rPr>
              <w:t>районного исполнительного комитета</w:t>
            </w:r>
          </w:p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ул. Горького, 51, 230029, г. Гродн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1917" w:rsidRPr="000F525A" w:rsidTr="00AB1917">
        <w:trPr>
          <w:trHeight w:val="703"/>
        </w:trPr>
        <w:tc>
          <w:tcPr>
            <w:tcW w:w="15021" w:type="dxa"/>
            <w:gridSpan w:val="10"/>
            <w:vAlign w:val="center"/>
          </w:tcPr>
          <w:p w:rsidR="00AB1917" w:rsidRPr="000F525A" w:rsidRDefault="00AB1917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AB1917" w:rsidRPr="000F525A" w:rsidTr="00BE5074">
        <w:trPr>
          <w:trHeight w:val="50"/>
        </w:trPr>
        <w:tc>
          <w:tcPr>
            <w:tcW w:w="726" w:type="dxa"/>
            <w:gridSpan w:val="2"/>
            <w:tcBorders>
              <w:bottom w:val="single" w:sz="4" w:space="0" w:color="auto"/>
            </w:tcBorders>
            <w:vAlign w:val="center"/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  <w:tcBorders>
              <w:bottom w:val="single" w:sz="4" w:space="0" w:color="auto"/>
            </w:tcBorders>
          </w:tcPr>
          <w:p w:rsidR="00AB1917" w:rsidRPr="00AB1917" w:rsidRDefault="00AB1917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Управление сельского хозяйства и продовольствия Гродненского районного исполнительного комитета</w:t>
            </w:r>
          </w:p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ул. Горького, 51, 230029, г. Гродно</w:t>
            </w:r>
          </w:p>
        </w:tc>
        <w:tc>
          <w:tcPr>
            <w:tcW w:w="2976" w:type="dxa"/>
            <w:gridSpan w:val="2"/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gridSpan w:val="2"/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14CE" w:rsidRPr="000F525A" w:rsidTr="009C2442">
        <w:trPr>
          <w:trHeight w:val="689"/>
        </w:trPr>
        <w:tc>
          <w:tcPr>
            <w:tcW w:w="726" w:type="dxa"/>
            <w:gridSpan w:val="2"/>
            <w:vMerge w:val="restart"/>
            <w:vAlign w:val="center"/>
          </w:tcPr>
          <w:p w:rsidR="004D14CE" w:rsidRPr="000F525A" w:rsidRDefault="004D14CE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  <w:vMerge w:val="restart"/>
          </w:tcPr>
          <w:p w:rsidR="004D14CE" w:rsidRPr="0021284D" w:rsidRDefault="004D14CE" w:rsidP="0021284D">
            <w:pPr>
              <w:rPr>
                <w:rFonts w:ascii="Times New Roman" w:hAnsi="Times New Roman" w:cs="Times New Roman"/>
              </w:rPr>
            </w:pPr>
            <w:r w:rsidRPr="0021284D">
              <w:rPr>
                <w:rFonts w:ascii="Times New Roman" w:hAnsi="Times New Roman" w:cs="Times New Roman"/>
              </w:rPr>
              <w:t>Коммунальное сельскохозяйственное унитарное предприятие «Заря и К»</w:t>
            </w:r>
          </w:p>
          <w:p w:rsidR="004D14CE" w:rsidRPr="0021284D" w:rsidRDefault="004D14CE" w:rsidP="0021284D">
            <w:pPr>
              <w:rPr>
                <w:rFonts w:ascii="Times New Roman" w:hAnsi="Times New Roman" w:cs="Times New Roman"/>
              </w:rPr>
            </w:pPr>
            <w:r w:rsidRPr="0021284D">
              <w:rPr>
                <w:rFonts w:ascii="Times New Roman" w:hAnsi="Times New Roman" w:cs="Times New Roman"/>
              </w:rPr>
              <w:t>231907, Гродненская область,</w:t>
            </w:r>
          </w:p>
          <w:p w:rsidR="004D14CE" w:rsidRPr="0021284D" w:rsidRDefault="004D14CE" w:rsidP="0021284D">
            <w:pPr>
              <w:rPr>
                <w:rFonts w:ascii="Times New Roman" w:hAnsi="Times New Roman" w:cs="Times New Roman"/>
              </w:rPr>
            </w:pPr>
            <w:r w:rsidRPr="0021284D">
              <w:rPr>
                <w:rFonts w:ascii="Times New Roman" w:hAnsi="Times New Roman" w:cs="Times New Roman"/>
              </w:rPr>
              <w:t>Волковысский район, аг. Субочи,</w:t>
            </w:r>
          </w:p>
          <w:p w:rsidR="004D14CE" w:rsidRPr="00AB1917" w:rsidRDefault="004D14CE" w:rsidP="0021284D">
            <w:pPr>
              <w:rPr>
                <w:rFonts w:ascii="Times New Roman" w:hAnsi="Times New Roman" w:cs="Times New Roman"/>
              </w:rPr>
            </w:pPr>
            <w:r w:rsidRPr="0021284D">
              <w:rPr>
                <w:rFonts w:ascii="Times New Roman" w:hAnsi="Times New Roman" w:cs="Times New Roman"/>
              </w:rPr>
              <w:t>ул. Советская, 18</w:t>
            </w:r>
          </w:p>
        </w:tc>
        <w:tc>
          <w:tcPr>
            <w:tcW w:w="2976" w:type="dxa"/>
            <w:gridSpan w:val="2"/>
          </w:tcPr>
          <w:p w:rsidR="004D14CE" w:rsidRPr="0021284D" w:rsidRDefault="004D14CE" w:rsidP="00AB1917">
            <w:pPr>
              <w:rPr>
                <w:rFonts w:ascii="Times New Roman" w:hAnsi="Times New Roman" w:cs="Times New Roman"/>
              </w:rPr>
            </w:pPr>
            <w:r w:rsidRPr="0021284D">
              <w:rPr>
                <w:rFonts w:ascii="Times New Roman" w:hAnsi="Times New Roman" w:cs="Times New Roman"/>
              </w:rPr>
              <w:t>Ведение учета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84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бласти охраны о</w:t>
            </w:r>
            <w:r w:rsidRPr="0021284D">
              <w:rPr>
                <w:rFonts w:ascii="Times New Roman" w:hAnsi="Times New Roman" w:cs="Times New Roman"/>
              </w:rPr>
              <w:t>кружающ</w:t>
            </w:r>
            <w:r>
              <w:rPr>
                <w:rFonts w:ascii="Times New Roman" w:hAnsi="Times New Roman" w:cs="Times New Roman"/>
              </w:rPr>
              <w:t>ей</w:t>
            </w:r>
            <w:r w:rsidRPr="0021284D">
              <w:rPr>
                <w:rFonts w:ascii="Times New Roman" w:hAnsi="Times New Roman" w:cs="Times New Roman"/>
              </w:rPr>
              <w:t xml:space="preserve"> сред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261" w:type="dxa"/>
            <w:gridSpan w:val="2"/>
          </w:tcPr>
          <w:p w:rsidR="004D14CE" w:rsidRDefault="004D14CE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форме ПОД-9, ПОД-10</w:t>
            </w:r>
          </w:p>
          <w:p w:rsidR="004D14CE" w:rsidRDefault="004D14CE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носитель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D14CE" w:rsidRDefault="004D14CE" w:rsidP="00AB1917">
            <w:pPr>
              <w:rPr>
                <w:rFonts w:ascii="Times New Roman" w:hAnsi="Times New Roman" w:cs="Times New Roman"/>
              </w:rPr>
            </w:pPr>
            <w:r w:rsidRPr="0021284D">
              <w:rPr>
                <w:rFonts w:ascii="Times New Roman" w:hAnsi="Times New Roman" w:cs="Times New Roman"/>
              </w:rPr>
              <w:t>По запросу, контактное лицо – Ничей О.Д., +375298850184</w:t>
            </w:r>
          </w:p>
        </w:tc>
      </w:tr>
      <w:tr w:rsidR="004D14CE" w:rsidRPr="000F525A" w:rsidTr="009C2442">
        <w:trPr>
          <w:trHeight w:val="2156"/>
        </w:trPr>
        <w:tc>
          <w:tcPr>
            <w:tcW w:w="726" w:type="dxa"/>
            <w:gridSpan w:val="2"/>
            <w:vMerge/>
            <w:vAlign w:val="center"/>
          </w:tcPr>
          <w:p w:rsidR="004D14CE" w:rsidRPr="000F525A" w:rsidRDefault="004D14CE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  <w:vMerge/>
          </w:tcPr>
          <w:p w:rsidR="004D14CE" w:rsidRPr="0021284D" w:rsidRDefault="004D14CE" w:rsidP="00212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4D14CE" w:rsidRPr="0021284D" w:rsidRDefault="004D14CE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3261" w:type="dxa"/>
            <w:gridSpan w:val="2"/>
          </w:tcPr>
          <w:p w:rsidR="004D14CE" w:rsidRDefault="004D14CE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о результатах учета озоноразрушающих веществ и инвентаризация оборудования и технических устройств, содержащих </w:t>
            </w:r>
            <w:r w:rsidRPr="0021284D">
              <w:rPr>
                <w:rFonts w:ascii="Times New Roman" w:hAnsi="Times New Roman" w:cs="Times New Roman"/>
              </w:rPr>
              <w:t>озоноразрушающи</w:t>
            </w:r>
            <w:r>
              <w:rPr>
                <w:rFonts w:ascii="Times New Roman" w:hAnsi="Times New Roman" w:cs="Times New Roman"/>
              </w:rPr>
              <w:t>е и (или) озонобезопасные вещества</w:t>
            </w:r>
          </w:p>
          <w:p w:rsidR="004D14CE" w:rsidRDefault="004D14CE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носитель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D14CE" w:rsidRPr="0021284D" w:rsidRDefault="004D14CE" w:rsidP="00AB1917">
            <w:pPr>
              <w:rPr>
                <w:rFonts w:ascii="Times New Roman" w:hAnsi="Times New Roman" w:cs="Times New Roman"/>
              </w:rPr>
            </w:pPr>
            <w:r w:rsidRPr="0021284D">
              <w:rPr>
                <w:rFonts w:ascii="Times New Roman" w:hAnsi="Times New Roman" w:cs="Times New Roman"/>
              </w:rPr>
              <w:t>По запросу, контактное лицо – Ничей О.Д., +375298850184</w:t>
            </w:r>
          </w:p>
        </w:tc>
      </w:tr>
      <w:tr w:rsidR="004D14CE" w:rsidRPr="000F525A" w:rsidTr="009C2442">
        <w:trPr>
          <w:trHeight w:val="1689"/>
        </w:trPr>
        <w:tc>
          <w:tcPr>
            <w:tcW w:w="7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D14CE" w:rsidRPr="000F525A" w:rsidRDefault="004D14CE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  <w:vMerge/>
            <w:tcBorders>
              <w:bottom w:val="single" w:sz="4" w:space="0" w:color="auto"/>
            </w:tcBorders>
          </w:tcPr>
          <w:p w:rsidR="004D14CE" w:rsidRPr="0021284D" w:rsidRDefault="004D14CE" w:rsidP="00212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4D14CE" w:rsidRDefault="004D14CE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261" w:type="dxa"/>
            <w:gridSpan w:val="2"/>
          </w:tcPr>
          <w:p w:rsidR="004D14CE" w:rsidRDefault="004D14CE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1-воздух;</w:t>
            </w:r>
          </w:p>
          <w:p w:rsidR="004D14CE" w:rsidRDefault="004D14CE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1-Отходы;</w:t>
            </w:r>
          </w:p>
          <w:p w:rsidR="004D14CE" w:rsidRDefault="004D14CE" w:rsidP="00AB1917">
            <w:pPr>
              <w:rPr>
                <w:rFonts w:ascii="Times New Roman" w:hAnsi="Times New Roman" w:cs="Times New Roman"/>
              </w:rPr>
            </w:pPr>
            <w:r w:rsidRPr="0021284D">
              <w:rPr>
                <w:rFonts w:ascii="Times New Roman" w:hAnsi="Times New Roman" w:cs="Times New Roman"/>
              </w:rPr>
              <w:t>форма 1-</w:t>
            </w:r>
            <w:r>
              <w:rPr>
                <w:rFonts w:ascii="Times New Roman" w:hAnsi="Times New Roman" w:cs="Times New Roman"/>
              </w:rPr>
              <w:t>ос (затраты);</w:t>
            </w:r>
          </w:p>
          <w:p w:rsidR="004D14CE" w:rsidRDefault="004D14CE" w:rsidP="00AB1917">
            <w:pPr>
              <w:rPr>
                <w:rFonts w:ascii="Times New Roman" w:hAnsi="Times New Roman" w:cs="Times New Roman"/>
              </w:rPr>
            </w:pPr>
            <w:r w:rsidRPr="0021284D">
              <w:rPr>
                <w:rFonts w:ascii="Times New Roman" w:hAnsi="Times New Roman" w:cs="Times New Roman"/>
              </w:rPr>
              <w:t>форма 1-</w:t>
            </w:r>
            <w:r>
              <w:rPr>
                <w:rFonts w:ascii="Times New Roman" w:hAnsi="Times New Roman" w:cs="Times New Roman"/>
              </w:rPr>
              <w:t>вода</w:t>
            </w:r>
          </w:p>
          <w:p w:rsidR="004D14CE" w:rsidRDefault="004D14CE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бумажные и электронные носители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D14CE" w:rsidRPr="0021284D" w:rsidRDefault="004D14CE" w:rsidP="00AB1917">
            <w:pPr>
              <w:rPr>
                <w:rFonts w:ascii="Times New Roman" w:hAnsi="Times New Roman" w:cs="Times New Roman"/>
              </w:rPr>
            </w:pPr>
            <w:r w:rsidRPr="004D14CE">
              <w:rPr>
                <w:rFonts w:ascii="Times New Roman" w:hAnsi="Times New Roman" w:cs="Times New Roman"/>
              </w:rPr>
              <w:t>По запросу, контактное лицо – Ничей О.Д., +375298850184</w:t>
            </w:r>
          </w:p>
        </w:tc>
      </w:tr>
      <w:tr w:rsidR="00AB1917" w:rsidRPr="000F525A" w:rsidTr="00AB1917">
        <w:trPr>
          <w:trHeight w:val="837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AB1917" w:rsidRPr="000F525A" w:rsidRDefault="00AB1917" w:rsidP="00AB19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AB1917" w:rsidRPr="000F525A" w:rsidTr="00BE5074">
        <w:trPr>
          <w:trHeight w:val="1410"/>
        </w:trPr>
        <w:tc>
          <w:tcPr>
            <w:tcW w:w="726" w:type="dxa"/>
            <w:gridSpan w:val="2"/>
            <w:tcBorders>
              <w:bottom w:val="single" w:sz="4" w:space="0" w:color="auto"/>
            </w:tcBorders>
            <w:vAlign w:val="center"/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  <w:tcBorders>
              <w:bottom w:val="single" w:sz="4" w:space="0" w:color="auto"/>
            </w:tcBorders>
          </w:tcPr>
          <w:p w:rsidR="00AB1917" w:rsidRDefault="00AB1917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Управление сельского хозяйства и продовольствия Гродненского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917">
              <w:rPr>
                <w:rFonts w:ascii="Times New Roman" w:hAnsi="Times New Roman" w:cs="Times New Roman"/>
              </w:rPr>
              <w:t>районного исполнительного комитета</w:t>
            </w:r>
          </w:p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ул. Горького, 51, 230029, г. Гродн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976" w:type="dxa"/>
            <w:gridSpan w:val="2"/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gridSpan w:val="2"/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1917" w:rsidRPr="000F525A" w:rsidTr="00AB1917">
        <w:trPr>
          <w:trHeight w:val="1116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AB1917" w:rsidRPr="000F525A" w:rsidRDefault="00AB1917" w:rsidP="00AB19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9C2442" w:rsidRPr="000F525A" w:rsidTr="00A74873">
        <w:trPr>
          <w:trHeight w:val="106"/>
        </w:trPr>
        <w:tc>
          <w:tcPr>
            <w:tcW w:w="726" w:type="dxa"/>
            <w:gridSpan w:val="2"/>
            <w:vMerge w:val="restart"/>
            <w:vAlign w:val="center"/>
          </w:tcPr>
          <w:p w:rsidR="009C2442" w:rsidRPr="000F525A" w:rsidRDefault="009C2442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</w:tcPr>
          <w:p w:rsidR="009C2442" w:rsidRDefault="009C2442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Управление сельского хозяйства и продовольствия Гродненского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917">
              <w:rPr>
                <w:rFonts w:ascii="Times New Roman" w:hAnsi="Times New Roman" w:cs="Times New Roman"/>
              </w:rPr>
              <w:t>районного исполнительного комитета</w:t>
            </w:r>
          </w:p>
          <w:p w:rsidR="009C2442" w:rsidRPr="000F525A" w:rsidRDefault="009C2442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ул. Горького, 51, 230029, г. Гродн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976" w:type="dxa"/>
            <w:gridSpan w:val="2"/>
          </w:tcPr>
          <w:p w:rsidR="009C2442" w:rsidRPr="000F525A" w:rsidRDefault="009C2442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gridSpan w:val="2"/>
          </w:tcPr>
          <w:p w:rsidR="009C2442" w:rsidRPr="000F525A" w:rsidRDefault="009C2442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9C2442" w:rsidRPr="000F525A" w:rsidRDefault="009C2442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2442" w:rsidRPr="000F525A" w:rsidTr="00BE5074">
        <w:trPr>
          <w:trHeight w:val="106"/>
        </w:trPr>
        <w:tc>
          <w:tcPr>
            <w:tcW w:w="7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2442" w:rsidRPr="000F525A" w:rsidRDefault="009C2442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</w:tcPr>
          <w:p w:rsidR="009C2442" w:rsidRDefault="009C2442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сельскохозяйственное унитарное предприятие «Заря и К»</w:t>
            </w:r>
          </w:p>
          <w:p w:rsidR="009C2442" w:rsidRDefault="009C2442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231907, Гродненская область,</w:t>
            </w:r>
          </w:p>
          <w:p w:rsidR="009C2442" w:rsidRDefault="009C2442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Волковысский район, аг. Субочи,</w:t>
            </w:r>
          </w:p>
          <w:p w:rsidR="009C2442" w:rsidRPr="00AB1917" w:rsidRDefault="009C2442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18</w:t>
            </w:r>
          </w:p>
        </w:tc>
        <w:tc>
          <w:tcPr>
            <w:tcW w:w="2976" w:type="dxa"/>
            <w:gridSpan w:val="2"/>
          </w:tcPr>
          <w:p w:rsidR="009C2442" w:rsidRDefault="009C2442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природоохранное разрешение</w:t>
            </w:r>
          </w:p>
        </w:tc>
        <w:tc>
          <w:tcPr>
            <w:tcW w:w="3261" w:type="dxa"/>
            <w:gridSpan w:val="2"/>
          </w:tcPr>
          <w:p w:rsidR="009C2442" w:rsidRDefault="009C2442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Разрешение, бумажный носитель</w:t>
            </w:r>
          </w:p>
        </w:tc>
        <w:tc>
          <w:tcPr>
            <w:tcW w:w="4394" w:type="dxa"/>
          </w:tcPr>
          <w:p w:rsidR="009C2442" w:rsidRDefault="009C2442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запросу, контактное лицо – Ничей О.Д., +375298850184</w:t>
            </w:r>
          </w:p>
        </w:tc>
      </w:tr>
      <w:tr w:rsidR="00AB1917" w:rsidRPr="000F525A" w:rsidTr="00AB1917">
        <w:trPr>
          <w:trHeight w:val="715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AB1917" w:rsidRPr="000F525A" w:rsidRDefault="00AB1917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BE793B" w:rsidRPr="000F525A" w:rsidTr="00BE5074">
        <w:trPr>
          <w:trHeight w:val="266"/>
        </w:trPr>
        <w:tc>
          <w:tcPr>
            <w:tcW w:w="726" w:type="dxa"/>
            <w:gridSpan w:val="2"/>
            <w:vMerge w:val="restart"/>
            <w:vAlign w:val="center"/>
          </w:tcPr>
          <w:p w:rsidR="00BE793B" w:rsidRPr="000F525A" w:rsidRDefault="00BE793B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</w:tcPr>
          <w:p w:rsidR="00BE793B" w:rsidRDefault="00BE793B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Гродненск</w:t>
            </w:r>
            <w:r>
              <w:rPr>
                <w:rFonts w:ascii="Times New Roman" w:hAnsi="Times New Roman" w:cs="Times New Roman"/>
              </w:rPr>
              <w:t>ий</w:t>
            </w:r>
            <w:r w:rsidRPr="00AB1917">
              <w:rPr>
                <w:rFonts w:ascii="Times New Roman" w:hAnsi="Times New Roman" w:cs="Times New Roman"/>
              </w:rPr>
              <w:t xml:space="preserve"> районн</w:t>
            </w:r>
            <w:r>
              <w:rPr>
                <w:rFonts w:ascii="Times New Roman" w:hAnsi="Times New Roman" w:cs="Times New Roman"/>
              </w:rPr>
              <w:t>ый</w:t>
            </w:r>
            <w:r w:rsidRPr="00AB1917">
              <w:rPr>
                <w:rFonts w:ascii="Times New Roman" w:hAnsi="Times New Roman" w:cs="Times New Roman"/>
              </w:rPr>
              <w:t xml:space="preserve"> исполнительн</w:t>
            </w:r>
            <w:r>
              <w:rPr>
                <w:rFonts w:ascii="Times New Roman" w:hAnsi="Times New Roman" w:cs="Times New Roman"/>
              </w:rPr>
              <w:t>ый</w:t>
            </w:r>
            <w:r w:rsidRPr="00AB1917">
              <w:rPr>
                <w:rFonts w:ascii="Times New Roman" w:hAnsi="Times New Roman" w:cs="Times New Roman"/>
              </w:rPr>
              <w:t xml:space="preserve"> комитет</w:t>
            </w:r>
          </w:p>
          <w:p w:rsidR="00BE793B" w:rsidRPr="000F525A" w:rsidRDefault="00BE793B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ул. Горького, 51, 230029, г. Гродно</w:t>
            </w:r>
          </w:p>
        </w:tc>
        <w:tc>
          <w:tcPr>
            <w:tcW w:w="2976" w:type="dxa"/>
            <w:gridSpan w:val="2"/>
          </w:tcPr>
          <w:p w:rsidR="00BE793B" w:rsidRDefault="00BE793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E5074">
              <w:rPr>
                <w:rFonts w:ascii="Times New Roman" w:hAnsi="Times New Roman" w:cs="Times New Roman"/>
              </w:rPr>
              <w:t>ценк</w:t>
            </w:r>
            <w:r>
              <w:rPr>
                <w:rFonts w:ascii="Times New Roman" w:hAnsi="Times New Roman" w:cs="Times New Roman"/>
              </w:rPr>
              <w:t>а</w:t>
            </w:r>
            <w:r w:rsidRPr="00BE5074">
              <w:rPr>
                <w:rFonts w:ascii="Times New Roman" w:hAnsi="Times New Roman" w:cs="Times New Roman"/>
              </w:rPr>
              <w:t xml:space="preserve"> воздействия на окружающую среду</w:t>
            </w:r>
            <w:r>
              <w:rPr>
                <w:rFonts w:ascii="Times New Roman" w:hAnsi="Times New Roman" w:cs="Times New Roman"/>
              </w:rPr>
              <w:t xml:space="preserve"> (ОВОС)</w:t>
            </w:r>
          </w:p>
          <w:p w:rsidR="00BE793B" w:rsidRPr="000F525A" w:rsidRDefault="00BE793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обсуждения отчета об ОВОС планируемой деятельности</w:t>
            </w:r>
          </w:p>
        </w:tc>
        <w:tc>
          <w:tcPr>
            <w:tcW w:w="3261" w:type="dxa"/>
            <w:gridSpan w:val="2"/>
          </w:tcPr>
          <w:p w:rsidR="00BE793B" w:rsidRPr="000F525A" w:rsidRDefault="00BE793B" w:rsidP="00BE5074">
            <w:pPr>
              <w:tabs>
                <w:tab w:val="center" w:pos="13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«</w:t>
            </w:r>
            <w:r w:rsidRPr="00BE5074">
              <w:rPr>
                <w:rFonts w:ascii="Times New Roman" w:hAnsi="Times New Roman" w:cs="Times New Roman"/>
              </w:rPr>
              <w:t>Оценка воздействия на окружающую среду</w:t>
            </w:r>
            <w:r>
              <w:rPr>
                <w:rFonts w:ascii="Times New Roman" w:hAnsi="Times New Roman" w:cs="Times New Roman"/>
              </w:rPr>
              <w:t xml:space="preserve"> объекта </w:t>
            </w:r>
            <w:r w:rsidRPr="00BE5074">
              <w:rPr>
                <w:rFonts w:ascii="Times New Roman" w:hAnsi="Times New Roman" w:cs="Times New Roman"/>
              </w:rPr>
              <w:t>планируемой деятельности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BE793B" w:rsidRPr="000F525A" w:rsidRDefault="00BE793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сайте районного </w:t>
            </w:r>
            <w:r w:rsidRPr="00BE5074">
              <w:rPr>
                <w:rFonts w:ascii="Times New Roman" w:hAnsi="Times New Roman" w:cs="Times New Roman"/>
              </w:rPr>
              <w:t>исполнительн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BE5074">
              <w:rPr>
                <w:rFonts w:ascii="Times New Roman" w:hAnsi="Times New Roman" w:cs="Times New Roman"/>
              </w:rPr>
              <w:t xml:space="preserve"> комитет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BE793B" w:rsidRPr="000F525A" w:rsidTr="00BE5074">
        <w:trPr>
          <w:trHeight w:val="266"/>
        </w:trPr>
        <w:tc>
          <w:tcPr>
            <w:tcW w:w="726" w:type="dxa"/>
            <w:gridSpan w:val="2"/>
            <w:vMerge/>
            <w:vAlign w:val="center"/>
          </w:tcPr>
          <w:p w:rsidR="00BE793B" w:rsidRPr="000F525A" w:rsidRDefault="00BE793B" w:rsidP="00BE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</w:tcPr>
          <w:p w:rsidR="00BE793B" w:rsidRDefault="00BE793B" w:rsidP="00BE5074">
            <w:pPr>
              <w:rPr>
                <w:rFonts w:ascii="Times New Roman" w:hAnsi="Times New Roman" w:cs="Times New Roman"/>
              </w:rPr>
            </w:pPr>
            <w:r w:rsidRPr="00BE5074">
              <w:rPr>
                <w:rFonts w:ascii="Times New Roman" w:hAnsi="Times New Roman" w:cs="Times New Roman"/>
              </w:rPr>
              <w:t xml:space="preserve">Гродненский </w:t>
            </w:r>
            <w:r>
              <w:rPr>
                <w:rFonts w:ascii="Times New Roman" w:hAnsi="Times New Roman" w:cs="Times New Roman"/>
              </w:rPr>
              <w:t>городско</w:t>
            </w:r>
            <w:r w:rsidRPr="00BE5074">
              <w:rPr>
                <w:rFonts w:ascii="Times New Roman" w:hAnsi="Times New Roman" w:cs="Times New Roman"/>
              </w:rPr>
              <w:t>й исполнительный комитет</w:t>
            </w:r>
          </w:p>
          <w:p w:rsidR="00BE793B" w:rsidRPr="00AB1917" w:rsidRDefault="00BE793B" w:rsidP="00BE5074">
            <w:pPr>
              <w:rPr>
                <w:rFonts w:ascii="Times New Roman" w:hAnsi="Times New Roman" w:cs="Times New Roman"/>
              </w:rPr>
            </w:pPr>
            <w:r w:rsidRPr="00BE5074">
              <w:rPr>
                <w:rFonts w:ascii="Times New Roman" w:hAnsi="Times New Roman" w:cs="Times New Roman"/>
              </w:rPr>
              <w:t>230023, г. Гродно, пл. Ленина, 2/1</w:t>
            </w:r>
          </w:p>
        </w:tc>
        <w:tc>
          <w:tcPr>
            <w:tcW w:w="2976" w:type="dxa"/>
            <w:gridSpan w:val="2"/>
          </w:tcPr>
          <w:p w:rsidR="00BE793B" w:rsidRDefault="00BE793B" w:rsidP="00BE5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E5074">
              <w:rPr>
                <w:rFonts w:ascii="Times New Roman" w:hAnsi="Times New Roman" w:cs="Times New Roman"/>
              </w:rPr>
              <w:t>ценк</w:t>
            </w:r>
            <w:r>
              <w:rPr>
                <w:rFonts w:ascii="Times New Roman" w:hAnsi="Times New Roman" w:cs="Times New Roman"/>
              </w:rPr>
              <w:t>а</w:t>
            </w:r>
            <w:r w:rsidRPr="00BE5074">
              <w:rPr>
                <w:rFonts w:ascii="Times New Roman" w:hAnsi="Times New Roman" w:cs="Times New Roman"/>
              </w:rPr>
              <w:t xml:space="preserve"> воздействия на окружающую среду</w:t>
            </w:r>
            <w:r>
              <w:rPr>
                <w:rFonts w:ascii="Times New Roman" w:hAnsi="Times New Roman" w:cs="Times New Roman"/>
              </w:rPr>
              <w:t xml:space="preserve"> (ОВОС)</w:t>
            </w:r>
          </w:p>
          <w:p w:rsidR="00BE793B" w:rsidRPr="000F525A" w:rsidRDefault="00BE793B" w:rsidP="00BE5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обсуждения отчета об ОВОС планируемой деятельности</w:t>
            </w:r>
          </w:p>
        </w:tc>
        <w:tc>
          <w:tcPr>
            <w:tcW w:w="3261" w:type="dxa"/>
            <w:gridSpan w:val="2"/>
          </w:tcPr>
          <w:p w:rsidR="00BE793B" w:rsidRPr="000F525A" w:rsidRDefault="00BE793B" w:rsidP="00BE5074">
            <w:pPr>
              <w:tabs>
                <w:tab w:val="center" w:pos="13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«</w:t>
            </w:r>
            <w:r w:rsidRPr="00BE5074">
              <w:rPr>
                <w:rFonts w:ascii="Times New Roman" w:hAnsi="Times New Roman" w:cs="Times New Roman"/>
              </w:rPr>
              <w:t>Оценка воздействия на окружающую среду</w:t>
            </w:r>
            <w:r>
              <w:rPr>
                <w:rFonts w:ascii="Times New Roman" w:hAnsi="Times New Roman" w:cs="Times New Roman"/>
              </w:rPr>
              <w:t xml:space="preserve"> объекта </w:t>
            </w:r>
            <w:r w:rsidRPr="00BE5074">
              <w:rPr>
                <w:rFonts w:ascii="Times New Roman" w:hAnsi="Times New Roman" w:cs="Times New Roman"/>
              </w:rPr>
              <w:t>планируемой деятельности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BE793B" w:rsidRPr="000F525A" w:rsidRDefault="00BE793B" w:rsidP="00BE5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сайте городского </w:t>
            </w:r>
            <w:r w:rsidRPr="00BE5074">
              <w:rPr>
                <w:rFonts w:ascii="Times New Roman" w:hAnsi="Times New Roman" w:cs="Times New Roman"/>
              </w:rPr>
              <w:t>исполнительн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BE5074">
              <w:rPr>
                <w:rFonts w:ascii="Times New Roman" w:hAnsi="Times New Roman" w:cs="Times New Roman"/>
              </w:rPr>
              <w:t xml:space="preserve"> комитет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BE793B" w:rsidRPr="000F525A" w:rsidTr="009C2442">
        <w:trPr>
          <w:trHeight w:val="1353"/>
        </w:trPr>
        <w:tc>
          <w:tcPr>
            <w:tcW w:w="726" w:type="dxa"/>
            <w:gridSpan w:val="2"/>
            <w:vMerge/>
            <w:vAlign w:val="center"/>
          </w:tcPr>
          <w:p w:rsidR="00BE793B" w:rsidRPr="000F525A" w:rsidRDefault="00BE793B" w:rsidP="00BE7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</w:tcPr>
          <w:p w:rsidR="00BE793B" w:rsidRDefault="00BE793B" w:rsidP="00BE793B">
            <w:pPr>
              <w:rPr>
                <w:rFonts w:ascii="Times New Roman" w:hAnsi="Times New Roman" w:cs="Times New Roman"/>
                <w:szCs w:val="30"/>
              </w:rPr>
            </w:pPr>
            <w:r w:rsidRPr="00BE793B">
              <w:rPr>
                <w:rFonts w:ascii="Times New Roman" w:hAnsi="Times New Roman" w:cs="Times New Roman"/>
                <w:szCs w:val="30"/>
              </w:rPr>
              <w:t>Островецкий районный исполнительный комитет</w:t>
            </w:r>
          </w:p>
          <w:p w:rsidR="00BE793B" w:rsidRPr="00BE793B" w:rsidRDefault="00BE793B" w:rsidP="00BE793B">
            <w:pPr>
              <w:rPr>
                <w:rFonts w:ascii="Times New Roman" w:hAnsi="Times New Roman" w:cs="Times New Roman"/>
                <w:szCs w:val="30"/>
              </w:rPr>
            </w:pPr>
            <w:r w:rsidRPr="00BE793B">
              <w:rPr>
                <w:rFonts w:ascii="Times New Roman" w:hAnsi="Times New Roman" w:cs="Times New Roman"/>
                <w:szCs w:val="30"/>
              </w:rPr>
              <w:t>231201, г. Островец, ул. К.</w:t>
            </w:r>
            <w:r>
              <w:rPr>
                <w:rFonts w:ascii="Times New Roman" w:hAnsi="Times New Roman" w:cs="Times New Roman"/>
                <w:szCs w:val="30"/>
              </w:rPr>
              <w:t xml:space="preserve"> </w:t>
            </w:r>
            <w:r w:rsidRPr="00BE793B">
              <w:rPr>
                <w:rFonts w:ascii="Times New Roman" w:hAnsi="Times New Roman" w:cs="Times New Roman"/>
                <w:szCs w:val="30"/>
              </w:rPr>
              <w:t>Маркса, 2</w:t>
            </w:r>
          </w:p>
        </w:tc>
        <w:tc>
          <w:tcPr>
            <w:tcW w:w="2976" w:type="dxa"/>
            <w:gridSpan w:val="2"/>
          </w:tcPr>
          <w:p w:rsidR="00BE793B" w:rsidRPr="00BE793B" w:rsidRDefault="00BE793B" w:rsidP="00BE793B">
            <w:pPr>
              <w:rPr>
                <w:rFonts w:ascii="Times New Roman" w:hAnsi="Times New Roman" w:cs="Times New Roman"/>
                <w:szCs w:val="30"/>
              </w:rPr>
            </w:pPr>
            <w:r w:rsidRPr="00BE793B">
              <w:rPr>
                <w:rFonts w:ascii="Times New Roman" w:hAnsi="Times New Roman" w:cs="Times New Roman"/>
                <w:szCs w:val="30"/>
              </w:rPr>
              <w:t>Оценка воздействия на окружающую среду (ОВОС). Общественные обсуждения отчета об ОВОС планируемой деятельности</w:t>
            </w:r>
          </w:p>
        </w:tc>
        <w:tc>
          <w:tcPr>
            <w:tcW w:w="3261" w:type="dxa"/>
            <w:gridSpan w:val="2"/>
          </w:tcPr>
          <w:p w:rsidR="00BE793B" w:rsidRPr="00BE793B" w:rsidRDefault="00BE793B" w:rsidP="00BE793B">
            <w:pPr>
              <w:rPr>
                <w:rFonts w:ascii="Times New Roman" w:hAnsi="Times New Roman" w:cs="Times New Roman"/>
                <w:szCs w:val="30"/>
              </w:rPr>
            </w:pPr>
            <w:r w:rsidRPr="00BE793B">
              <w:rPr>
                <w:rFonts w:ascii="Times New Roman" w:hAnsi="Times New Roman" w:cs="Times New Roman"/>
                <w:szCs w:val="30"/>
              </w:rPr>
              <w:t>Отчет «Оценка воздействия на окружающую среду объекта планируемой деятельности»</w:t>
            </w:r>
          </w:p>
        </w:tc>
        <w:tc>
          <w:tcPr>
            <w:tcW w:w="4394" w:type="dxa"/>
          </w:tcPr>
          <w:p w:rsidR="00BE793B" w:rsidRPr="00BE793B" w:rsidRDefault="00BE793B" w:rsidP="00BE793B">
            <w:pPr>
              <w:rPr>
                <w:rFonts w:ascii="Times New Roman" w:hAnsi="Times New Roman" w:cs="Times New Roman"/>
                <w:szCs w:val="30"/>
              </w:rPr>
            </w:pPr>
            <w:r w:rsidRPr="00BE793B">
              <w:rPr>
                <w:rFonts w:ascii="Times New Roman" w:hAnsi="Times New Roman" w:cs="Times New Roman"/>
                <w:szCs w:val="30"/>
              </w:rPr>
              <w:t>на сайте районного исполнительного комитета.</w:t>
            </w:r>
          </w:p>
        </w:tc>
      </w:tr>
      <w:tr w:rsidR="00AB1917" w:rsidRPr="000F525A" w:rsidTr="009C2442">
        <w:trPr>
          <w:trHeight w:val="832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AB1917" w:rsidRPr="000F525A" w:rsidRDefault="00AB1917" w:rsidP="00AB1917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AB1917" w:rsidRPr="000F525A" w:rsidTr="00BE5074">
        <w:trPr>
          <w:trHeight w:val="137"/>
        </w:trPr>
        <w:tc>
          <w:tcPr>
            <w:tcW w:w="726" w:type="dxa"/>
            <w:gridSpan w:val="2"/>
            <w:vAlign w:val="center"/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</w:tcPr>
          <w:p w:rsidR="00AB1917" w:rsidRDefault="00AB1917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Управление сельского хозяйства и продовольствия Гродненского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917">
              <w:rPr>
                <w:rFonts w:ascii="Times New Roman" w:hAnsi="Times New Roman" w:cs="Times New Roman"/>
              </w:rPr>
              <w:t>районного исполнительного комитета</w:t>
            </w:r>
          </w:p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ул. Горького, 51, 230029, г. Гродн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976" w:type="dxa"/>
            <w:gridSpan w:val="2"/>
          </w:tcPr>
          <w:p w:rsidR="00AB1917" w:rsidRPr="000F525A" w:rsidRDefault="00EF5515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gridSpan w:val="2"/>
          </w:tcPr>
          <w:p w:rsidR="00AB1917" w:rsidRPr="000F525A" w:rsidRDefault="00EF5515" w:rsidP="00AB19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:rsidR="00AB1917" w:rsidRPr="000F525A" w:rsidRDefault="00EF5515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1917" w:rsidRPr="000F525A" w:rsidTr="00AB1917">
        <w:trPr>
          <w:trHeight w:val="728"/>
        </w:trPr>
        <w:tc>
          <w:tcPr>
            <w:tcW w:w="15021" w:type="dxa"/>
            <w:gridSpan w:val="10"/>
            <w:vAlign w:val="center"/>
          </w:tcPr>
          <w:p w:rsidR="00AB1917" w:rsidRPr="000F525A" w:rsidRDefault="00AB1917" w:rsidP="00AB191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AB1917" w:rsidRPr="000F525A" w:rsidTr="009C2442">
        <w:trPr>
          <w:trHeight w:val="1324"/>
        </w:trPr>
        <w:tc>
          <w:tcPr>
            <w:tcW w:w="726" w:type="dxa"/>
            <w:gridSpan w:val="2"/>
            <w:vAlign w:val="center"/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</w:tcPr>
          <w:p w:rsidR="00AB1917" w:rsidRDefault="00AB1917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Управление сельского хозяйства и продовольствия Гродненского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917">
              <w:rPr>
                <w:rFonts w:ascii="Times New Roman" w:hAnsi="Times New Roman" w:cs="Times New Roman"/>
              </w:rPr>
              <w:t>районного исполнительного комитета</w:t>
            </w:r>
          </w:p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ул. Горького, 51, 230029, г. Гродн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976" w:type="dxa"/>
            <w:gridSpan w:val="2"/>
          </w:tcPr>
          <w:p w:rsidR="00AB1917" w:rsidRPr="000F525A" w:rsidRDefault="00EF5515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gridSpan w:val="2"/>
          </w:tcPr>
          <w:p w:rsidR="00AB1917" w:rsidRPr="000F525A" w:rsidRDefault="00EF5515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B1917" w:rsidRPr="000F525A" w:rsidRDefault="00EF5515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1917" w:rsidRPr="000F525A" w:rsidTr="009C2442">
        <w:trPr>
          <w:trHeight w:val="775"/>
        </w:trPr>
        <w:tc>
          <w:tcPr>
            <w:tcW w:w="15021" w:type="dxa"/>
            <w:gridSpan w:val="10"/>
            <w:vAlign w:val="center"/>
          </w:tcPr>
          <w:p w:rsidR="00AB1917" w:rsidRPr="000F525A" w:rsidRDefault="00AB1917" w:rsidP="00AB191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AB1917" w:rsidRPr="000F525A" w:rsidTr="009C2442">
        <w:trPr>
          <w:trHeight w:val="1482"/>
        </w:trPr>
        <w:tc>
          <w:tcPr>
            <w:tcW w:w="726" w:type="dxa"/>
            <w:gridSpan w:val="2"/>
            <w:vAlign w:val="center"/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</w:tcPr>
          <w:p w:rsidR="00AB1917" w:rsidRDefault="00AB1917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Управление сельского хозяйства и продовольствия Гродненского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917">
              <w:rPr>
                <w:rFonts w:ascii="Times New Roman" w:hAnsi="Times New Roman" w:cs="Times New Roman"/>
              </w:rPr>
              <w:t>районного исполнительного комитета</w:t>
            </w:r>
          </w:p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ул. Горького, 51, 230029, г. Гродн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976" w:type="dxa"/>
            <w:gridSpan w:val="2"/>
          </w:tcPr>
          <w:p w:rsidR="00AB1917" w:rsidRPr="000F525A" w:rsidRDefault="00EF5515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gridSpan w:val="2"/>
          </w:tcPr>
          <w:p w:rsidR="00AB1917" w:rsidRPr="000F525A" w:rsidRDefault="00EF5515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B1917" w:rsidRPr="000F525A" w:rsidRDefault="00EF5515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1917" w:rsidRPr="000F525A" w:rsidTr="009C2442">
        <w:trPr>
          <w:trHeight w:val="833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AB1917" w:rsidRPr="000F525A" w:rsidRDefault="00AB1917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AB1917" w:rsidRPr="000F525A" w:rsidTr="00BE5074">
        <w:trPr>
          <w:trHeight w:val="303"/>
        </w:trPr>
        <w:tc>
          <w:tcPr>
            <w:tcW w:w="726" w:type="dxa"/>
            <w:gridSpan w:val="2"/>
            <w:tcBorders>
              <w:bottom w:val="single" w:sz="4" w:space="0" w:color="auto"/>
            </w:tcBorders>
            <w:vAlign w:val="center"/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</w:tcPr>
          <w:p w:rsidR="00AB1917" w:rsidRDefault="00AB1917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Управление сельского хозяйства и продовольствия Гродненского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917">
              <w:rPr>
                <w:rFonts w:ascii="Times New Roman" w:hAnsi="Times New Roman" w:cs="Times New Roman"/>
              </w:rPr>
              <w:t>районного исполнительного комитета</w:t>
            </w:r>
          </w:p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ул. Горького, 51, 230029, г. Гродн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976" w:type="dxa"/>
            <w:gridSpan w:val="2"/>
          </w:tcPr>
          <w:p w:rsidR="00AB1917" w:rsidRPr="000F525A" w:rsidRDefault="00EF5515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gridSpan w:val="2"/>
          </w:tcPr>
          <w:p w:rsidR="00AB1917" w:rsidRPr="000F525A" w:rsidRDefault="00EF5515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B1917" w:rsidRPr="000F525A" w:rsidRDefault="00EF5515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1917" w:rsidRPr="000F525A" w:rsidTr="00AB1917">
        <w:trPr>
          <w:trHeight w:val="726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AB1917" w:rsidRPr="000F525A" w:rsidRDefault="00AB1917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AB1917" w:rsidRPr="000F525A" w:rsidTr="00BE5074">
        <w:trPr>
          <w:trHeight w:val="343"/>
        </w:trPr>
        <w:tc>
          <w:tcPr>
            <w:tcW w:w="726" w:type="dxa"/>
            <w:gridSpan w:val="2"/>
            <w:tcBorders>
              <w:bottom w:val="single" w:sz="4" w:space="0" w:color="auto"/>
            </w:tcBorders>
            <w:vAlign w:val="center"/>
          </w:tcPr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</w:tcPr>
          <w:p w:rsidR="00AB1917" w:rsidRDefault="00AB1917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Управление сельского хозяйства и продовольствия Гродненского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917">
              <w:rPr>
                <w:rFonts w:ascii="Times New Roman" w:hAnsi="Times New Roman" w:cs="Times New Roman"/>
              </w:rPr>
              <w:t>районного исполнительного комитета</w:t>
            </w:r>
          </w:p>
          <w:p w:rsidR="00AB1917" w:rsidRPr="000F525A" w:rsidRDefault="00AB1917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ул. Горького, 51, 230029, г. Гродн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976" w:type="dxa"/>
            <w:gridSpan w:val="2"/>
          </w:tcPr>
          <w:p w:rsidR="00AB1917" w:rsidRPr="000F525A" w:rsidRDefault="00EF5515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gridSpan w:val="2"/>
          </w:tcPr>
          <w:p w:rsidR="00AB1917" w:rsidRPr="000F525A" w:rsidRDefault="00EF5515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B1917" w:rsidRPr="000F525A" w:rsidRDefault="00EF5515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1917" w:rsidRPr="000F525A" w:rsidTr="00EB5026">
        <w:trPr>
          <w:trHeight w:val="635"/>
        </w:trPr>
        <w:tc>
          <w:tcPr>
            <w:tcW w:w="15021" w:type="dxa"/>
            <w:gridSpan w:val="10"/>
            <w:tcBorders>
              <w:bottom w:val="single" w:sz="4" w:space="0" w:color="auto"/>
            </w:tcBorders>
            <w:vAlign w:val="center"/>
          </w:tcPr>
          <w:p w:rsidR="00AB1917" w:rsidRPr="000F525A" w:rsidRDefault="00AB1917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EB5026" w:rsidRPr="000F525A" w:rsidTr="00BE5074">
        <w:trPr>
          <w:trHeight w:val="263"/>
        </w:trPr>
        <w:tc>
          <w:tcPr>
            <w:tcW w:w="726" w:type="dxa"/>
            <w:gridSpan w:val="2"/>
            <w:vMerge w:val="restart"/>
            <w:vAlign w:val="center"/>
          </w:tcPr>
          <w:p w:rsidR="00EB5026" w:rsidRPr="000F525A" w:rsidRDefault="00EB5026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</w:tcPr>
          <w:p w:rsidR="00EB5026" w:rsidRDefault="00EB5026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Управление сельского хозяйства и продовольствия Гродненского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917">
              <w:rPr>
                <w:rFonts w:ascii="Times New Roman" w:hAnsi="Times New Roman" w:cs="Times New Roman"/>
              </w:rPr>
              <w:t>районного исполнительного комитета</w:t>
            </w:r>
          </w:p>
          <w:p w:rsidR="00EB5026" w:rsidRPr="000F525A" w:rsidRDefault="00EB5026" w:rsidP="00AB1917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ул. Горького, 51, 230029, г. Гродн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976" w:type="dxa"/>
            <w:gridSpan w:val="2"/>
          </w:tcPr>
          <w:p w:rsidR="00EB5026" w:rsidRPr="000F525A" w:rsidRDefault="00EB5026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gridSpan w:val="2"/>
          </w:tcPr>
          <w:p w:rsidR="00EB5026" w:rsidRPr="000F525A" w:rsidRDefault="00EB5026" w:rsidP="00AB19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:rsidR="00EB5026" w:rsidRPr="000F525A" w:rsidRDefault="00EB5026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5026" w:rsidRPr="000F525A" w:rsidTr="00BE5074">
        <w:trPr>
          <w:trHeight w:val="263"/>
        </w:trPr>
        <w:tc>
          <w:tcPr>
            <w:tcW w:w="726" w:type="dxa"/>
            <w:gridSpan w:val="2"/>
            <w:vMerge/>
            <w:vAlign w:val="center"/>
          </w:tcPr>
          <w:p w:rsidR="00EB5026" w:rsidRPr="000F525A" w:rsidRDefault="00EB5026" w:rsidP="00EB5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</w:tcPr>
          <w:p w:rsidR="00EB5026" w:rsidRPr="00EB5026" w:rsidRDefault="00EB5026" w:rsidP="00EB5026">
            <w:pPr>
              <w:rPr>
                <w:rFonts w:ascii="Times New Roman" w:hAnsi="Times New Roman" w:cs="Times New Roman"/>
              </w:rPr>
            </w:pPr>
            <w:r w:rsidRPr="00EB5026">
              <w:rPr>
                <w:rFonts w:ascii="Times New Roman" w:hAnsi="Times New Roman" w:cs="Times New Roman"/>
              </w:rPr>
              <w:t xml:space="preserve">Щучинский районный исполнительный комитет, 231513 пл. Свободы, 11, г. Щучин, Гродненская область </w:t>
            </w:r>
          </w:p>
        </w:tc>
        <w:tc>
          <w:tcPr>
            <w:tcW w:w="2976" w:type="dxa"/>
            <w:gridSpan w:val="2"/>
          </w:tcPr>
          <w:p w:rsidR="00EB5026" w:rsidRPr="00EB5026" w:rsidRDefault="00EB5026" w:rsidP="00EB5026">
            <w:pPr>
              <w:rPr>
                <w:rFonts w:ascii="Times New Roman" w:hAnsi="Times New Roman" w:cs="Times New Roman"/>
              </w:rPr>
            </w:pPr>
            <w:r w:rsidRPr="00EB5026">
              <w:rPr>
                <w:rFonts w:ascii="Times New Roman" w:hAnsi="Times New Roman" w:cs="Times New Roman"/>
              </w:rPr>
              <w:t xml:space="preserve">Экологическая информация общего назначения </w:t>
            </w:r>
          </w:p>
        </w:tc>
        <w:tc>
          <w:tcPr>
            <w:tcW w:w="3261" w:type="dxa"/>
            <w:gridSpan w:val="2"/>
          </w:tcPr>
          <w:p w:rsidR="00EB5026" w:rsidRPr="00EB5026" w:rsidRDefault="00EB5026" w:rsidP="00EB5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5026" w:rsidRPr="00EB5026" w:rsidRDefault="00EB5026" w:rsidP="00EB5026">
            <w:pPr>
              <w:rPr>
                <w:rFonts w:ascii="Times New Roman" w:hAnsi="Times New Roman" w:cs="Times New Roman"/>
              </w:rPr>
            </w:pPr>
            <w:r w:rsidRPr="00EB5026">
              <w:rPr>
                <w:rFonts w:ascii="Times New Roman" w:hAnsi="Times New Roman" w:cs="Times New Roman"/>
              </w:rPr>
              <w:t xml:space="preserve">На сайте исполкома </w:t>
            </w:r>
            <w:r w:rsidRPr="00EB5026">
              <w:rPr>
                <w:rFonts w:ascii="Times New Roman" w:hAnsi="Times New Roman" w:cs="Times New Roman"/>
                <w:lang w:val="en-US"/>
              </w:rPr>
              <w:t>https</w:t>
            </w:r>
            <w:r w:rsidRPr="00EB5026">
              <w:rPr>
                <w:rFonts w:ascii="Times New Roman" w:hAnsi="Times New Roman" w:cs="Times New Roman"/>
              </w:rPr>
              <w:t>://</w:t>
            </w:r>
            <w:r w:rsidRPr="00EB5026">
              <w:rPr>
                <w:rFonts w:ascii="Times New Roman" w:hAnsi="Times New Roman" w:cs="Times New Roman"/>
                <w:lang w:val="en-US"/>
              </w:rPr>
              <w:t>schuchin</w:t>
            </w:r>
            <w:r w:rsidRPr="00EB5026">
              <w:rPr>
                <w:rFonts w:ascii="Times New Roman" w:hAnsi="Times New Roman" w:cs="Times New Roman"/>
              </w:rPr>
              <w:t>.</w:t>
            </w:r>
            <w:r w:rsidRPr="00EB5026">
              <w:rPr>
                <w:rFonts w:ascii="Times New Roman" w:hAnsi="Times New Roman" w:cs="Times New Roman"/>
                <w:lang w:val="en-US"/>
              </w:rPr>
              <w:t>gov</w:t>
            </w:r>
            <w:r w:rsidRPr="00EB5026">
              <w:rPr>
                <w:rFonts w:ascii="Times New Roman" w:hAnsi="Times New Roman" w:cs="Times New Roman"/>
              </w:rPr>
              <w:t>.</w:t>
            </w:r>
            <w:r w:rsidRPr="00EB5026">
              <w:rPr>
                <w:rFonts w:ascii="Times New Roman" w:hAnsi="Times New Roman" w:cs="Times New Roman"/>
                <w:lang w:val="en-US"/>
              </w:rPr>
              <w:t>by</w:t>
            </w:r>
            <w:r w:rsidRPr="00EB5026">
              <w:rPr>
                <w:rFonts w:ascii="Times New Roman" w:hAnsi="Times New Roman" w:cs="Times New Roman"/>
              </w:rPr>
              <w:t>/</w:t>
            </w:r>
            <w:r w:rsidRPr="00EB5026">
              <w:rPr>
                <w:rFonts w:ascii="Times New Roman" w:hAnsi="Times New Roman" w:cs="Times New Roman"/>
                <w:lang w:val="en-US"/>
              </w:rPr>
              <w:t>ru</w:t>
            </w:r>
            <w:r w:rsidRPr="00EB50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5026" w:rsidRPr="000F525A" w:rsidTr="00EB5026">
        <w:trPr>
          <w:trHeight w:val="677"/>
        </w:trPr>
        <w:tc>
          <w:tcPr>
            <w:tcW w:w="15021" w:type="dxa"/>
            <w:gridSpan w:val="10"/>
            <w:vAlign w:val="center"/>
          </w:tcPr>
          <w:p w:rsidR="00EB5026" w:rsidRPr="000F525A" w:rsidRDefault="00EB5026" w:rsidP="00EB5026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EB5026" w:rsidRPr="000F525A" w:rsidTr="00EF5515">
        <w:trPr>
          <w:trHeight w:val="1343"/>
        </w:trPr>
        <w:tc>
          <w:tcPr>
            <w:tcW w:w="726" w:type="dxa"/>
            <w:gridSpan w:val="2"/>
            <w:vAlign w:val="center"/>
          </w:tcPr>
          <w:p w:rsidR="00EB5026" w:rsidRPr="000F525A" w:rsidRDefault="00EB5026" w:rsidP="00EB5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3"/>
          </w:tcPr>
          <w:p w:rsidR="00EB5026" w:rsidRDefault="00EB5026" w:rsidP="00EB5026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Управление сельского хозяйства и продовольствия Гродненского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917">
              <w:rPr>
                <w:rFonts w:ascii="Times New Roman" w:hAnsi="Times New Roman" w:cs="Times New Roman"/>
              </w:rPr>
              <w:t>районного исполнительного комитета</w:t>
            </w:r>
          </w:p>
          <w:p w:rsidR="00EB5026" w:rsidRPr="000F525A" w:rsidRDefault="00EB5026" w:rsidP="00EB5026">
            <w:pPr>
              <w:rPr>
                <w:rFonts w:ascii="Times New Roman" w:hAnsi="Times New Roman" w:cs="Times New Roman"/>
              </w:rPr>
            </w:pPr>
            <w:r w:rsidRPr="00AB1917">
              <w:rPr>
                <w:rFonts w:ascii="Times New Roman" w:hAnsi="Times New Roman" w:cs="Times New Roman"/>
              </w:rPr>
              <w:t>ул. Горького, 51, 230029, г. Гродн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976" w:type="dxa"/>
            <w:gridSpan w:val="2"/>
          </w:tcPr>
          <w:p w:rsidR="00EB5026" w:rsidRPr="000F525A" w:rsidRDefault="00EB5026" w:rsidP="00EB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gridSpan w:val="2"/>
          </w:tcPr>
          <w:p w:rsidR="00EB5026" w:rsidRPr="000F525A" w:rsidRDefault="00EB5026" w:rsidP="00EB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EB5026" w:rsidRPr="000F525A" w:rsidRDefault="00EB5026" w:rsidP="00EB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1"/>
        <w:tblW w:w="15021" w:type="dxa"/>
        <w:tblLook w:val="04A0" w:firstRow="1" w:lastRow="0" w:firstColumn="1" w:lastColumn="0" w:noHBand="0" w:noVBand="1"/>
      </w:tblPr>
      <w:tblGrid>
        <w:gridCol w:w="726"/>
        <w:gridCol w:w="3237"/>
        <w:gridCol w:w="3403"/>
        <w:gridCol w:w="3261"/>
        <w:gridCol w:w="4394"/>
      </w:tblGrid>
      <w:tr w:rsidR="00AE6A53" w:rsidRPr="00AE6A53" w:rsidTr="00AE6A53">
        <w:trPr>
          <w:trHeight w:val="83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AE6A53" w:rsidRDefault="00AE6A53" w:rsidP="00AE6A53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E6A53">
              <w:rPr>
                <w:rFonts w:ascii="Times New Roman" w:hAnsi="Times New Roman" w:cs="Times New Roman"/>
                <w:b/>
                <w:bCs/>
                <w:i/>
                <w:iCs/>
              </w:rPr>
              <w:t>Могилевский областной исполнительный комитет</w:t>
            </w:r>
          </w:p>
        </w:tc>
      </w:tr>
      <w:tr w:rsidR="00AE6A53" w:rsidRPr="00AE6A53" w:rsidTr="00AE6A53">
        <w:trPr>
          <w:trHeight w:val="701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AE6A53" w:rsidRDefault="00AE6A53" w:rsidP="00AE6A53">
            <w:pPr>
              <w:ind w:left="601"/>
              <w:rPr>
                <w:rFonts w:ascii="Times New Roman" w:hAnsi="Times New Roman" w:cs="Times New Roman"/>
                <w:bCs/>
              </w:rPr>
            </w:pPr>
            <w:r w:rsidRPr="00AE6A53">
              <w:rPr>
                <w:rFonts w:ascii="Times New Roman" w:hAnsi="Times New Roman" w:cs="Times New Roman"/>
                <w:bCs/>
                <w:i/>
              </w:rPr>
              <w:t>Учреждение здравоохранения «Могилевский областной центр гигиены, эпидемиологии и общественного здоровья»</w:t>
            </w:r>
          </w:p>
        </w:tc>
      </w:tr>
      <w:tr w:rsidR="00AE6A53" w:rsidRPr="000F525A" w:rsidTr="009552EA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AE6A53" w:rsidRPr="000F525A" w:rsidTr="00AE6A53">
        <w:trPr>
          <w:trHeight w:val="202"/>
        </w:trPr>
        <w:tc>
          <w:tcPr>
            <w:tcW w:w="726" w:type="dxa"/>
            <w:vMerge w:val="restart"/>
            <w:vAlign w:val="center"/>
          </w:tcPr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Учреждение здравоохранения «Могилевский областной центр гигиены, эпидемиологии и общественного здоровья»,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Гришина, 82</w:t>
            </w:r>
          </w:p>
        </w:tc>
        <w:tc>
          <w:tcPr>
            <w:tcW w:w="3403" w:type="dxa"/>
          </w:tcPr>
          <w:p w:rsidR="00AE6A53" w:rsidRPr="00AE6A53" w:rsidRDefault="00AE6A53" w:rsidP="00AE6A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53">
              <w:rPr>
                <w:rFonts w:ascii="Times New Roman" w:hAnsi="Times New Roman" w:cs="Times New Roman"/>
              </w:rPr>
              <w:t>Качество воды централизованной системы питьевого водоснабжения</w:t>
            </w:r>
          </w:p>
        </w:tc>
        <w:tc>
          <w:tcPr>
            <w:tcW w:w="3261" w:type="dxa"/>
          </w:tcPr>
          <w:p w:rsidR="00AE6A53" w:rsidRPr="00AE6A53" w:rsidRDefault="00AE6A53" w:rsidP="00AE6A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53">
              <w:rPr>
                <w:rFonts w:ascii="Times New Roman" w:hAnsi="Times New Roman" w:cs="Times New Roman"/>
              </w:rPr>
              <w:t>На бумажном и электронном носителях</w:t>
            </w:r>
          </w:p>
        </w:tc>
        <w:tc>
          <w:tcPr>
            <w:tcW w:w="4394" w:type="dxa"/>
          </w:tcPr>
          <w:p w:rsidR="00AE6A53" w:rsidRPr="00AE6A53" w:rsidRDefault="00AE6A53" w:rsidP="00AE6A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53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AE6A53" w:rsidRPr="000F525A" w:rsidTr="00AE6A53">
        <w:trPr>
          <w:trHeight w:val="202"/>
        </w:trPr>
        <w:tc>
          <w:tcPr>
            <w:tcW w:w="726" w:type="dxa"/>
            <w:vMerge/>
            <w:vAlign w:val="center"/>
          </w:tcPr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AE6A53" w:rsidRPr="00AE6A53" w:rsidRDefault="00AE6A53" w:rsidP="00AE6A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53">
              <w:rPr>
                <w:rFonts w:ascii="Times New Roman" w:hAnsi="Times New Roman" w:cs="Times New Roman"/>
              </w:rPr>
              <w:t>Качество воды нецентрализованной системы питьевого водоснабжения</w:t>
            </w:r>
          </w:p>
        </w:tc>
        <w:tc>
          <w:tcPr>
            <w:tcW w:w="3261" w:type="dxa"/>
          </w:tcPr>
          <w:p w:rsidR="00AE6A53" w:rsidRPr="00AE6A53" w:rsidRDefault="00AE6A53" w:rsidP="00AE6A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53">
              <w:rPr>
                <w:rFonts w:ascii="Times New Roman" w:hAnsi="Times New Roman" w:cs="Times New Roman"/>
              </w:rPr>
              <w:t>На бумажном и электронном носителях</w:t>
            </w:r>
          </w:p>
        </w:tc>
        <w:tc>
          <w:tcPr>
            <w:tcW w:w="4394" w:type="dxa"/>
          </w:tcPr>
          <w:p w:rsidR="00AE6A53" w:rsidRPr="00AE6A53" w:rsidRDefault="00AE6A53" w:rsidP="00AE6A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53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AE6A53" w:rsidRPr="000F525A" w:rsidTr="00AE6A53">
        <w:trPr>
          <w:trHeight w:val="202"/>
        </w:trPr>
        <w:tc>
          <w:tcPr>
            <w:tcW w:w="726" w:type="dxa"/>
            <w:vMerge/>
            <w:vAlign w:val="center"/>
          </w:tcPr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AE6A53" w:rsidRPr="00AE6A53" w:rsidRDefault="00AE6A53" w:rsidP="00AE6A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53">
              <w:rPr>
                <w:rFonts w:ascii="Times New Roman" w:hAnsi="Times New Roman" w:cs="Times New Roman"/>
              </w:rPr>
              <w:t>Уровни загрязнения атмосферного воздуха в населенных пунктах</w:t>
            </w:r>
          </w:p>
        </w:tc>
        <w:tc>
          <w:tcPr>
            <w:tcW w:w="3261" w:type="dxa"/>
          </w:tcPr>
          <w:p w:rsidR="00AE6A53" w:rsidRPr="00AE6A53" w:rsidRDefault="00AE6A53" w:rsidP="00AE6A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53">
              <w:rPr>
                <w:rFonts w:ascii="Times New Roman" w:hAnsi="Times New Roman" w:cs="Times New Roman"/>
              </w:rPr>
              <w:t>На бумажном и электронном носителях</w:t>
            </w:r>
          </w:p>
        </w:tc>
        <w:tc>
          <w:tcPr>
            <w:tcW w:w="4394" w:type="dxa"/>
          </w:tcPr>
          <w:p w:rsidR="00AE6A53" w:rsidRPr="00AE6A53" w:rsidRDefault="00AE6A53" w:rsidP="00AE6A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53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AE6A53" w:rsidRPr="000F525A" w:rsidTr="00AE6A53">
        <w:trPr>
          <w:trHeight w:val="202"/>
        </w:trPr>
        <w:tc>
          <w:tcPr>
            <w:tcW w:w="726" w:type="dxa"/>
            <w:vMerge/>
            <w:vAlign w:val="center"/>
          </w:tcPr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AE6A53" w:rsidRPr="00AE6A53" w:rsidRDefault="00AE6A53" w:rsidP="00AE6A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53">
              <w:rPr>
                <w:rFonts w:ascii="Times New Roman" w:hAnsi="Times New Roman" w:cs="Times New Roman"/>
              </w:rPr>
              <w:t>Уровни физических факторов в городах и поселках городского типа, сельских населенных пунктах</w:t>
            </w:r>
          </w:p>
        </w:tc>
        <w:tc>
          <w:tcPr>
            <w:tcW w:w="3261" w:type="dxa"/>
          </w:tcPr>
          <w:p w:rsidR="00AE6A53" w:rsidRPr="00AE6A53" w:rsidRDefault="00AE6A53" w:rsidP="00AE6A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53">
              <w:rPr>
                <w:rFonts w:ascii="Times New Roman" w:hAnsi="Times New Roman" w:cs="Times New Roman"/>
              </w:rPr>
              <w:t>На бумажном и электронном носителях</w:t>
            </w:r>
          </w:p>
        </w:tc>
        <w:tc>
          <w:tcPr>
            <w:tcW w:w="4394" w:type="dxa"/>
          </w:tcPr>
          <w:p w:rsidR="00AE6A53" w:rsidRPr="00AE6A53" w:rsidRDefault="00AE6A53" w:rsidP="00AE6A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53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AE6A53" w:rsidRPr="000F525A" w:rsidTr="00AE6A53">
        <w:trPr>
          <w:trHeight w:val="202"/>
        </w:trPr>
        <w:tc>
          <w:tcPr>
            <w:tcW w:w="726" w:type="dxa"/>
            <w:vMerge/>
            <w:vAlign w:val="center"/>
          </w:tcPr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AE6A53" w:rsidRPr="00AE6A53" w:rsidRDefault="00AE6A53" w:rsidP="00AE6A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53">
              <w:rPr>
                <w:rFonts w:ascii="Times New Roman" w:hAnsi="Times New Roman" w:cs="Times New Roman"/>
              </w:rPr>
              <w:t>Уровни электромагнитных излучений</w:t>
            </w:r>
          </w:p>
        </w:tc>
        <w:tc>
          <w:tcPr>
            <w:tcW w:w="3261" w:type="dxa"/>
          </w:tcPr>
          <w:p w:rsidR="00AE6A53" w:rsidRPr="00AE6A53" w:rsidRDefault="00AE6A53" w:rsidP="00AE6A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53">
              <w:rPr>
                <w:rFonts w:ascii="Times New Roman" w:hAnsi="Times New Roman" w:cs="Times New Roman"/>
              </w:rPr>
              <w:t>На бумажном и электронном носителях</w:t>
            </w:r>
          </w:p>
        </w:tc>
        <w:tc>
          <w:tcPr>
            <w:tcW w:w="4394" w:type="dxa"/>
          </w:tcPr>
          <w:p w:rsidR="00AE6A53" w:rsidRPr="00AE6A53" w:rsidRDefault="00AE6A53" w:rsidP="00AE6A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53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AE6A53" w:rsidRPr="000F525A" w:rsidTr="00AE6A53">
        <w:trPr>
          <w:trHeight w:val="202"/>
        </w:trPr>
        <w:tc>
          <w:tcPr>
            <w:tcW w:w="726" w:type="dxa"/>
            <w:vMerge/>
            <w:vAlign w:val="center"/>
          </w:tcPr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AE6A53" w:rsidRPr="00AE6A53" w:rsidRDefault="00AE6A53" w:rsidP="00AE6A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53">
              <w:rPr>
                <w:rFonts w:ascii="Times New Roman" w:hAnsi="Times New Roman" w:cs="Times New Roman"/>
              </w:rPr>
              <w:t>Состояние водных объектов в местах водопользования населения</w:t>
            </w:r>
          </w:p>
        </w:tc>
        <w:tc>
          <w:tcPr>
            <w:tcW w:w="3261" w:type="dxa"/>
          </w:tcPr>
          <w:p w:rsidR="00AE6A53" w:rsidRPr="00AE6A53" w:rsidRDefault="00AE6A53" w:rsidP="00AE6A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53">
              <w:rPr>
                <w:rFonts w:ascii="Times New Roman" w:hAnsi="Times New Roman" w:cs="Times New Roman"/>
              </w:rPr>
              <w:t>На бумажном и электронном носителях</w:t>
            </w:r>
          </w:p>
        </w:tc>
        <w:tc>
          <w:tcPr>
            <w:tcW w:w="4394" w:type="dxa"/>
          </w:tcPr>
          <w:p w:rsidR="00AE6A53" w:rsidRPr="00AE6A53" w:rsidRDefault="00AE6A53" w:rsidP="00AE6A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A53">
              <w:rPr>
                <w:rFonts w:ascii="Times New Roman" w:hAnsi="Times New Roman" w:cs="Times New Roman"/>
              </w:rPr>
              <w:t>По запросу, на сайте учреждения (в период с июня по сентябрь)</w:t>
            </w:r>
          </w:p>
        </w:tc>
      </w:tr>
      <w:tr w:rsidR="00AE6A53" w:rsidRPr="000F525A" w:rsidTr="009552EA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AE6A53" w:rsidRPr="000F525A" w:rsidTr="00AE6A53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Учреждение здравоохранения «Могилевский областной центр гигиены, эпидемиологии и общественного здоровья»,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Гришина, 82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846"/>
        </w:trPr>
        <w:tc>
          <w:tcPr>
            <w:tcW w:w="15021" w:type="dxa"/>
            <w:gridSpan w:val="5"/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AE6A53" w:rsidRPr="000F525A" w:rsidTr="00AE6A53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Учреждение здравоохранения «Могилевский областной центр гигиены, эпидемиологии и общественного здоровья»,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Гришина, 82</w:t>
            </w:r>
          </w:p>
        </w:tc>
        <w:tc>
          <w:tcPr>
            <w:tcW w:w="3403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AE6A53" w:rsidRPr="000F525A" w:rsidTr="00AE6A53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Учреждение здравоохранения «Могилевский областной центр гигиены, эпидемиологии и общественного здоровья»,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Гришина, 82</w:t>
            </w:r>
          </w:p>
        </w:tc>
        <w:tc>
          <w:tcPr>
            <w:tcW w:w="3403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DB3440">
        <w:trPr>
          <w:trHeight w:val="1118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AE6A53" w:rsidRPr="000F525A" w:rsidTr="00AE6A53">
        <w:trPr>
          <w:trHeight w:val="1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Учреждение здравоохранения «Могилевский областной центр гигиены, эпидемиологии и общественного здоровья»,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Гришина, 82</w:t>
            </w:r>
          </w:p>
        </w:tc>
        <w:tc>
          <w:tcPr>
            <w:tcW w:w="3403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AE6A53" w:rsidRPr="000F525A" w:rsidTr="00AE6A53">
        <w:trPr>
          <w:trHeight w:val="266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Учреждение здравоохранения «Могилевский областной центр гигиены, эпидемиологии и общественного здоровья»,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Гришина, 82</w:t>
            </w:r>
          </w:p>
        </w:tc>
        <w:tc>
          <w:tcPr>
            <w:tcW w:w="3403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AE6A53" w:rsidRPr="000F525A" w:rsidTr="00AE6A53">
        <w:trPr>
          <w:trHeight w:val="137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Учреждение здравоохранения «Могилевский областной центр гигиены, эпидемиологии и общественного здоровья»,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Гришина, 82</w:t>
            </w:r>
          </w:p>
        </w:tc>
        <w:tc>
          <w:tcPr>
            <w:tcW w:w="3403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728"/>
        </w:trPr>
        <w:tc>
          <w:tcPr>
            <w:tcW w:w="15021" w:type="dxa"/>
            <w:gridSpan w:val="5"/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AE6A53" w:rsidRPr="000F525A" w:rsidTr="00AE6A53">
        <w:trPr>
          <w:trHeight w:val="225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Учреждение здравоохранения «Могилевский областной центр гигиены, эпидемиологии и общественного здоровья»,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Гришина, 82</w:t>
            </w:r>
          </w:p>
        </w:tc>
        <w:tc>
          <w:tcPr>
            <w:tcW w:w="3403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767"/>
        </w:trPr>
        <w:tc>
          <w:tcPr>
            <w:tcW w:w="15021" w:type="dxa"/>
            <w:gridSpan w:val="5"/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AE6A53" w:rsidRPr="000F525A" w:rsidTr="00AE6A53">
        <w:trPr>
          <w:trHeight w:val="328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Учреждение здравоохранения «Могилевский областной центр гигиены, эпидемиологии и общественного здоровья»,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Гришина, 82</w:t>
            </w:r>
          </w:p>
        </w:tc>
        <w:tc>
          <w:tcPr>
            <w:tcW w:w="3403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AE6A53">
        <w:trPr>
          <w:trHeight w:val="63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AE6A53" w:rsidRPr="000F525A" w:rsidTr="00AE6A53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Учреждение здравоохранения «Могилевский областной центр гигиены, эпидемиологии и общественного здоровья»,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Гришина, 82</w:t>
            </w:r>
          </w:p>
        </w:tc>
        <w:tc>
          <w:tcPr>
            <w:tcW w:w="3403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AE6A53">
        <w:trPr>
          <w:trHeight w:val="689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AE6A53" w:rsidRPr="000F525A" w:rsidTr="00AE6A53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Учреждение здравоохранения «Могилевский областной центр гигиены, эпидемиологии и общественного здоровья»,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Гришина, 82</w:t>
            </w:r>
          </w:p>
        </w:tc>
        <w:tc>
          <w:tcPr>
            <w:tcW w:w="3403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AE6A53">
        <w:trPr>
          <w:trHeight w:val="67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E6A53" w:rsidRPr="000F525A" w:rsidTr="00DB3440">
        <w:trPr>
          <w:trHeight w:val="1376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Учреждение здравоохранения «Могилевский областной центр гигиены, эпидемиологии и общественного здоровья»,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Гришина, 82</w:t>
            </w:r>
          </w:p>
        </w:tc>
        <w:tc>
          <w:tcPr>
            <w:tcW w:w="3403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</w:tr>
      <w:tr w:rsidR="00AE6A53" w:rsidRPr="000F525A" w:rsidTr="00DB3440">
        <w:trPr>
          <w:trHeight w:val="829"/>
        </w:trPr>
        <w:tc>
          <w:tcPr>
            <w:tcW w:w="15021" w:type="dxa"/>
            <w:gridSpan w:val="5"/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AE6A53" w:rsidRPr="000F525A" w:rsidTr="00DB3440">
        <w:trPr>
          <w:trHeight w:val="1705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Учреждение здравоохранения «Могилевский областной центр гигиены, эпидемиологии и общественного здоровья»,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Гришина, 82</w:t>
            </w:r>
          </w:p>
        </w:tc>
        <w:tc>
          <w:tcPr>
            <w:tcW w:w="3403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2"/>
        <w:tblW w:w="15021" w:type="dxa"/>
        <w:tblLook w:val="04A0" w:firstRow="1" w:lastRow="0" w:firstColumn="1" w:lastColumn="0" w:noHBand="0" w:noVBand="1"/>
      </w:tblPr>
      <w:tblGrid>
        <w:gridCol w:w="726"/>
        <w:gridCol w:w="3237"/>
        <w:gridCol w:w="3403"/>
        <w:gridCol w:w="3261"/>
        <w:gridCol w:w="4394"/>
      </w:tblGrid>
      <w:tr w:rsidR="00AE6A53" w:rsidRPr="000B0D2C" w:rsidTr="00AE6A53">
        <w:trPr>
          <w:trHeight w:val="91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AE6A53">
            <w:pPr>
              <w:ind w:left="601"/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  <w:b/>
                <w:i/>
              </w:rPr>
              <w:t>Открытое акционерное общество «СТРОИТЕЛЬНЫЙ ТРЕСТ № 12» Управляющая компания Холдинга «СТРОЙТРЕСТ - ХОЛДИНГ»</w:t>
            </w:r>
          </w:p>
        </w:tc>
      </w:tr>
      <w:tr w:rsidR="00AE6A53" w:rsidRPr="000F525A" w:rsidTr="009552EA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AE6A53" w:rsidRPr="000F525A" w:rsidTr="00DB3440">
        <w:trPr>
          <w:trHeight w:val="1663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AE6A53" w:rsidRDefault="00AE6A53" w:rsidP="009552EA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Открытое акционерное общество «СТРОИТЕЛЬНЫЙ ТРЕСТ № 12» Управляющая компания Холдинга «СТРОЙТРЕСТ - ХОЛДИНГ»</w:t>
            </w:r>
          </w:p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Буденного, 11-2</w:t>
            </w:r>
          </w:p>
        </w:tc>
        <w:tc>
          <w:tcPr>
            <w:tcW w:w="3403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</w:tr>
      <w:tr w:rsidR="00AE6A53" w:rsidRPr="000F525A" w:rsidTr="009552EA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AE6A53" w:rsidRPr="000F525A" w:rsidTr="00AE6A53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Открытое акционерное общество «СТРОИТЕЛЬНЫЙ ТРЕСТ № 12» Управляющая компания Холдинга «СТРОЙТРЕСТ - ХОЛДИНГ»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Буденного, 11-2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</w:tr>
      <w:tr w:rsidR="00AE6A53" w:rsidRPr="000F525A" w:rsidTr="009552EA">
        <w:trPr>
          <w:trHeight w:val="846"/>
        </w:trPr>
        <w:tc>
          <w:tcPr>
            <w:tcW w:w="15021" w:type="dxa"/>
            <w:gridSpan w:val="5"/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CF2369" w:rsidRPr="000F525A" w:rsidTr="00B028FC">
        <w:trPr>
          <w:trHeight w:val="50"/>
        </w:trPr>
        <w:tc>
          <w:tcPr>
            <w:tcW w:w="726" w:type="dxa"/>
            <w:vMerge w:val="restart"/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Открытое акционерное общество «СТРОИТЕЛЬНЫЙ ТРЕСТ № 12» Управляющая компания Холдинга «СТРОЙТРЕСТ - ХОЛДИНГ»</w:t>
            </w:r>
          </w:p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Буденного, 11-2</w:t>
            </w:r>
          </w:p>
        </w:tc>
        <w:tc>
          <w:tcPr>
            <w:tcW w:w="3403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3261" w:type="dxa"/>
            <w:vAlign w:val="center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электронном виде</w:t>
            </w:r>
          </w:p>
        </w:tc>
        <w:tc>
          <w:tcPr>
            <w:tcW w:w="4394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CF2369" w:rsidRPr="000F525A" w:rsidTr="00B028FC">
        <w:trPr>
          <w:trHeight w:val="50"/>
        </w:trPr>
        <w:tc>
          <w:tcPr>
            <w:tcW w:w="726" w:type="dxa"/>
            <w:vMerge/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F2369" w:rsidRPr="00CF2369" w:rsidRDefault="00CF2369" w:rsidP="00CF2369">
            <w:pPr>
              <w:rPr>
                <w:rStyle w:val="fontstyle01"/>
                <w:rFonts w:ascii="Times New Roman" w:hAnsi="Times New Roman" w:cs="Times New Roman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3261" w:type="dxa"/>
            <w:vAlign w:val="center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4394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CF2369" w:rsidRPr="000F525A" w:rsidTr="00B028FC">
        <w:trPr>
          <w:trHeight w:val="50"/>
        </w:trPr>
        <w:tc>
          <w:tcPr>
            <w:tcW w:w="726" w:type="dxa"/>
            <w:vMerge/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F2369" w:rsidRPr="00CF2369" w:rsidRDefault="00CF2369" w:rsidP="00CF2369">
            <w:pPr>
              <w:rPr>
                <w:rStyle w:val="fontstyle01"/>
                <w:rFonts w:ascii="Times New Roman" w:hAnsi="Times New Roman" w:cs="Times New Roman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3261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Инвентаризационная опись оборудования и технических устройств, содержащих озоноразрушающие и (или) озонобезопасные вещества за 2023 год в бумажном виде</w:t>
            </w:r>
          </w:p>
        </w:tc>
        <w:tc>
          <w:tcPr>
            <w:tcW w:w="4394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CF2369" w:rsidRPr="000F525A" w:rsidTr="00B028FC">
        <w:trPr>
          <w:trHeight w:val="50"/>
        </w:trPr>
        <w:tc>
          <w:tcPr>
            <w:tcW w:w="726" w:type="dxa"/>
            <w:vMerge/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F2369" w:rsidRPr="00CF2369" w:rsidRDefault="00CF2369" w:rsidP="00CF2369">
            <w:pPr>
              <w:rPr>
                <w:rStyle w:val="fontstyle01"/>
                <w:rFonts w:ascii="Times New Roman" w:hAnsi="Times New Roman" w:cs="Times New Roman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3261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Книга учета отходов по форме ПОД 9 в электронном виде</w:t>
            </w:r>
          </w:p>
        </w:tc>
        <w:tc>
          <w:tcPr>
            <w:tcW w:w="4394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CF2369" w:rsidRPr="000F525A" w:rsidTr="00B028FC">
        <w:trPr>
          <w:trHeight w:val="50"/>
        </w:trPr>
        <w:tc>
          <w:tcPr>
            <w:tcW w:w="726" w:type="dxa"/>
            <w:vMerge/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F2369" w:rsidRPr="00CF2369" w:rsidRDefault="00CF2369" w:rsidP="00CF2369">
            <w:pPr>
              <w:rPr>
                <w:rStyle w:val="fontstyle01"/>
                <w:rFonts w:ascii="Times New Roman" w:hAnsi="Times New Roman" w:cs="Times New Roman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3261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Книга общего учета отходов по форме ПОД-10 в электронном виде</w:t>
            </w:r>
          </w:p>
        </w:tc>
        <w:tc>
          <w:tcPr>
            <w:tcW w:w="4394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CF2369" w:rsidRPr="000F525A" w:rsidTr="00B028FC">
        <w:trPr>
          <w:trHeight w:val="50"/>
        </w:trPr>
        <w:tc>
          <w:tcPr>
            <w:tcW w:w="726" w:type="dxa"/>
            <w:vMerge/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F2369" w:rsidRPr="00CF2369" w:rsidRDefault="00CF2369" w:rsidP="00CF2369">
            <w:pPr>
              <w:rPr>
                <w:rStyle w:val="fontstyle01"/>
                <w:rFonts w:ascii="Times New Roman" w:hAnsi="Times New Roman" w:cs="Times New Roman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Учетная документация в области охраны окружающей среды</w:t>
            </w:r>
          </w:p>
        </w:tc>
        <w:tc>
          <w:tcPr>
            <w:tcW w:w="3261" w:type="dxa"/>
          </w:tcPr>
          <w:p w:rsidR="00CF2369" w:rsidRPr="00CF2369" w:rsidRDefault="00CF2369" w:rsidP="00CF2369">
            <w:pPr>
              <w:rPr>
                <w:rStyle w:val="fontstyle01"/>
                <w:rFonts w:ascii="Times New Roman" w:hAnsi="Times New Roman" w:cs="Times New Roman"/>
              </w:rPr>
            </w:pPr>
            <w:r w:rsidRPr="00CF2369">
              <w:rPr>
                <w:rStyle w:val="fontstyle01"/>
                <w:rFonts w:ascii="Times New Roman" w:hAnsi="Times New Roman" w:cs="Times New Roman"/>
              </w:rPr>
              <w:t>ПОД-10 Книга общего учета отходов</w:t>
            </w:r>
          </w:p>
        </w:tc>
        <w:tc>
          <w:tcPr>
            <w:tcW w:w="4394" w:type="dxa"/>
          </w:tcPr>
          <w:p w:rsidR="00CF2369" w:rsidRPr="00CF2369" w:rsidRDefault="00CF2369" w:rsidP="00CF2369">
            <w:pPr>
              <w:rPr>
                <w:rStyle w:val="fontstyle01"/>
                <w:rFonts w:ascii="Times New Roman" w:hAnsi="Times New Roman" w:cs="Times New Roman"/>
              </w:rPr>
            </w:pPr>
            <w:r w:rsidRPr="00CF2369">
              <w:rPr>
                <w:rStyle w:val="fontstyle01"/>
                <w:rFonts w:ascii="Times New Roman" w:hAnsi="Times New Roman" w:cs="Times New Roman"/>
              </w:rPr>
              <w:t>Журнал ПОД-10 ведется в отделе ПТО филиала</w:t>
            </w:r>
          </w:p>
        </w:tc>
      </w:tr>
      <w:tr w:rsidR="00CF2369" w:rsidRPr="000F525A" w:rsidTr="00B028FC">
        <w:trPr>
          <w:trHeight w:val="50"/>
        </w:trPr>
        <w:tc>
          <w:tcPr>
            <w:tcW w:w="726" w:type="dxa"/>
            <w:vMerge/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F2369" w:rsidRPr="00CF2369" w:rsidRDefault="00CF2369" w:rsidP="00CF2369">
            <w:pPr>
              <w:rPr>
                <w:rStyle w:val="fontstyle01"/>
                <w:rFonts w:ascii="Times New Roman" w:hAnsi="Times New Roman" w:cs="Times New Roman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261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4394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CF2369" w:rsidRPr="000F525A" w:rsidTr="00B028FC">
        <w:trPr>
          <w:trHeight w:val="50"/>
        </w:trPr>
        <w:tc>
          <w:tcPr>
            <w:tcW w:w="726" w:type="dxa"/>
            <w:vMerge/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F2369" w:rsidRPr="00CF2369" w:rsidRDefault="00CF2369" w:rsidP="00CF236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261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4394" w:type="dxa"/>
            <w:vAlign w:val="center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bCs/>
                <w:lang w:eastAsia="ru-RU"/>
              </w:rPr>
              <w:t>В виде электронного документа с использованием специализированного программного обеспечения</w:t>
            </w:r>
            <w:r w:rsidRPr="00CF23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F2369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статкомитета</w:t>
            </w: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 xml:space="preserve"> РУП «Бел НИЦ «Экология»</w:t>
            </w:r>
          </w:p>
        </w:tc>
      </w:tr>
      <w:tr w:rsidR="00CF2369" w:rsidRPr="000F525A" w:rsidTr="00B028FC">
        <w:trPr>
          <w:trHeight w:val="50"/>
        </w:trPr>
        <w:tc>
          <w:tcPr>
            <w:tcW w:w="726" w:type="dxa"/>
            <w:vMerge/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F2369" w:rsidRPr="00CF2369" w:rsidRDefault="00CF2369" w:rsidP="00CF236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261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4394" w:type="dxa"/>
            <w:vAlign w:val="center"/>
          </w:tcPr>
          <w:p w:rsidR="00CF2369" w:rsidRPr="00CF2369" w:rsidRDefault="00CF2369" w:rsidP="00CF2369">
            <w:pPr>
              <w:tabs>
                <w:tab w:val="left" w:pos="6131"/>
              </w:tabs>
              <w:ind w:left="3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CF23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F2369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статист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ического </w:t>
            </w:r>
            <w:r w:rsidRPr="00CF2369">
              <w:rPr>
                <w:rFonts w:ascii="Times New Roman" w:eastAsiaTheme="minorEastAsia" w:hAnsi="Times New Roman" w:cs="Times New Roman"/>
                <w:bCs/>
                <w:lang w:eastAsia="ru-RU"/>
              </w:rPr>
              <w:t>комитета</w:t>
            </w: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 xml:space="preserve"> РУП «Бел НИЦ «Экология»</w:t>
            </w:r>
          </w:p>
        </w:tc>
      </w:tr>
      <w:tr w:rsidR="00CF2369" w:rsidRPr="000F525A" w:rsidTr="00B028FC">
        <w:trPr>
          <w:trHeight w:val="50"/>
        </w:trPr>
        <w:tc>
          <w:tcPr>
            <w:tcW w:w="726" w:type="dxa"/>
            <w:vMerge/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Информация об объектах растительного мира и обращении с ними</w:t>
            </w:r>
          </w:p>
        </w:tc>
        <w:tc>
          <w:tcPr>
            <w:tcW w:w="3261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Ведомость учета озелененных территорий ограниченного пользования в бумажном виде</w:t>
            </w:r>
          </w:p>
        </w:tc>
        <w:tc>
          <w:tcPr>
            <w:tcW w:w="4394" w:type="dxa"/>
            <w:vAlign w:val="center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ведущего инженера по охране окружающей среды, направляется в РУП «Бел НИЦ «Экология»</w:t>
            </w:r>
          </w:p>
        </w:tc>
      </w:tr>
      <w:tr w:rsidR="00CF2369" w:rsidRPr="000F525A" w:rsidTr="00B028FC">
        <w:trPr>
          <w:trHeight w:val="50"/>
        </w:trPr>
        <w:tc>
          <w:tcPr>
            <w:tcW w:w="726" w:type="dxa"/>
            <w:vMerge/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261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4394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CF2369" w:rsidRPr="000F525A" w:rsidTr="00B028FC">
        <w:trPr>
          <w:trHeight w:val="50"/>
        </w:trPr>
        <w:tc>
          <w:tcPr>
            <w:tcW w:w="726" w:type="dxa"/>
            <w:vMerge/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261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4394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CF2369" w:rsidRPr="000F525A" w:rsidTr="00B028FC">
        <w:trPr>
          <w:trHeight w:val="50"/>
        </w:trPr>
        <w:tc>
          <w:tcPr>
            <w:tcW w:w="726" w:type="dxa"/>
            <w:vMerge/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F2369" w:rsidRPr="00CF2369" w:rsidRDefault="00CF2369" w:rsidP="00CF236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261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4394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CF2369" w:rsidRPr="000F525A" w:rsidTr="009C2442">
        <w:trPr>
          <w:trHeight w:val="50"/>
        </w:trPr>
        <w:tc>
          <w:tcPr>
            <w:tcW w:w="726" w:type="dxa"/>
            <w:vMerge/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Технический осмотр ГОУ</w:t>
            </w:r>
          </w:p>
        </w:tc>
        <w:tc>
          <w:tcPr>
            <w:tcW w:w="3261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4394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CF2369" w:rsidRPr="000F525A" w:rsidTr="00B028FC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single" w:sz="4" w:space="0" w:color="auto"/>
            </w:tcBorders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Информация о мероприятиях в области охраны окружающей среды</w:t>
            </w:r>
          </w:p>
        </w:tc>
        <w:tc>
          <w:tcPr>
            <w:tcW w:w="3261" w:type="dxa"/>
            <w:vAlign w:val="center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4394" w:type="dxa"/>
            <w:vAlign w:val="center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AE6A53" w:rsidRPr="000F525A" w:rsidTr="009552EA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AE6A53" w:rsidRPr="000F525A" w:rsidTr="00AE6A53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Открытое акционерное общество «СТРОИТЕЛЬНЫЙ ТРЕСТ № 12» Управляющая компания Холдинга «СТРОЙТРЕСТ - ХОЛДИНГ»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Буденного, 11-2</w:t>
            </w:r>
          </w:p>
        </w:tc>
        <w:tc>
          <w:tcPr>
            <w:tcW w:w="3403" w:type="dxa"/>
          </w:tcPr>
          <w:p w:rsidR="00AE6A53" w:rsidRPr="000F525A" w:rsidRDefault="009C2442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9C2442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E6A53" w:rsidRPr="000F525A" w:rsidRDefault="009C2442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CF2369" w:rsidRPr="000F525A" w:rsidTr="00DB3440">
        <w:trPr>
          <w:trHeight w:val="1458"/>
        </w:trPr>
        <w:tc>
          <w:tcPr>
            <w:tcW w:w="726" w:type="dxa"/>
            <w:vMerge w:val="restart"/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Открытое акционерное общество «СТРОИТЕЛЬНЫЙ ТРЕСТ № 12» Управляющая компания Холдинга «СТРОЙТРЕСТ - ХОЛДИНГ»</w:t>
            </w:r>
          </w:p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Буденного, 11-2</w:t>
            </w:r>
          </w:p>
        </w:tc>
        <w:tc>
          <w:tcPr>
            <w:tcW w:w="3403" w:type="dxa"/>
          </w:tcPr>
          <w:p w:rsidR="00CF2369" w:rsidRPr="00CF2369" w:rsidRDefault="00CF2369" w:rsidP="00CF2369">
            <w:pPr>
              <w:rPr>
                <w:rStyle w:val="fontstyle01"/>
                <w:rFonts w:ascii="Times New Roman" w:hAnsi="Times New Roman" w:cs="Times New Roman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261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4394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ведущего инженера по охране окружающей среды окружающей среды</w:t>
            </w:r>
          </w:p>
        </w:tc>
      </w:tr>
      <w:tr w:rsidR="00CF2369" w:rsidRPr="000F525A" w:rsidTr="00CF2369">
        <w:trPr>
          <w:trHeight w:val="183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F2369" w:rsidRPr="00CF2369" w:rsidRDefault="00CF2369" w:rsidP="00CF2369">
            <w:pPr>
              <w:rPr>
                <w:rStyle w:val="fontstyle01"/>
                <w:rFonts w:ascii="Times New Roman" w:hAnsi="Times New Roman" w:cs="Times New Roman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261" w:type="dxa"/>
          </w:tcPr>
          <w:p w:rsidR="00CF2369" w:rsidRPr="00CF2369" w:rsidRDefault="00CF2369" w:rsidP="00CF2369">
            <w:pPr>
              <w:rPr>
                <w:rStyle w:val="fontstyle01"/>
                <w:rFonts w:ascii="Times New Roman" w:hAnsi="Times New Roman" w:cs="Times New Roman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Разрешение на выбросы загрязняющих веществ в атмосферный воздух с внесенными изменениями в бумажном виде</w:t>
            </w:r>
          </w:p>
        </w:tc>
        <w:tc>
          <w:tcPr>
            <w:tcW w:w="4394" w:type="dxa"/>
          </w:tcPr>
          <w:p w:rsidR="00CF2369" w:rsidRP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  <w:p w:rsidR="00CF2369" w:rsidRPr="00CF2369" w:rsidRDefault="00CF2369" w:rsidP="00CF2369">
            <w:pPr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AE6A53" w:rsidRPr="000F525A" w:rsidTr="00CF2369">
        <w:trPr>
          <w:trHeight w:val="841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AE6A53" w:rsidRPr="000F525A" w:rsidTr="00CF2369">
        <w:trPr>
          <w:trHeight w:val="1548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Открытое акционерное общество «СТРОИТЕЛЬНЫЙ ТРЕСТ № 12» Управляющая компания Холдинга «СТРОЙТРЕСТ - ХОЛДИНГ»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Буденного, 11-2</w:t>
            </w:r>
          </w:p>
        </w:tc>
        <w:tc>
          <w:tcPr>
            <w:tcW w:w="3403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CF2369">
        <w:trPr>
          <w:trHeight w:val="832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AE6A53" w:rsidRPr="000F525A" w:rsidTr="00CF2369">
        <w:trPr>
          <w:trHeight w:val="1695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Открытое акционерное общество «СТРОИТЕЛЬНЫЙ ТРЕСТ № 12» Управляющая компания Холдинга «СТРОЙТРЕСТ - ХОЛДИНГ»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Буденного, 11-2</w:t>
            </w:r>
          </w:p>
        </w:tc>
        <w:tc>
          <w:tcPr>
            <w:tcW w:w="3403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728"/>
        </w:trPr>
        <w:tc>
          <w:tcPr>
            <w:tcW w:w="15021" w:type="dxa"/>
            <w:gridSpan w:val="5"/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AE6A53" w:rsidRPr="000F525A" w:rsidTr="00AE6A53">
        <w:trPr>
          <w:trHeight w:val="225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Открытое акционерное общество «СТРОИТЕЛЬНЫЙ ТРЕСТ № 12» Управляющая компания Холдинга «СТРОЙТРЕСТ - ХОЛДИНГ»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Буденного, 11-2</w:t>
            </w:r>
          </w:p>
        </w:tc>
        <w:tc>
          <w:tcPr>
            <w:tcW w:w="3403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767"/>
        </w:trPr>
        <w:tc>
          <w:tcPr>
            <w:tcW w:w="15021" w:type="dxa"/>
            <w:gridSpan w:val="5"/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AE6A53" w:rsidRPr="000F525A" w:rsidTr="00AE6A53">
        <w:trPr>
          <w:trHeight w:val="328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Открытое акционерное общество «СТРОИТЕЛЬНЫЙ ТРЕСТ № 12» Управляющая компания Холдинга «СТРОЙТРЕСТ - ХОЛДИНГ»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Буденного, 11-2</w:t>
            </w:r>
          </w:p>
        </w:tc>
        <w:tc>
          <w:tcPr>
            <w:tcW w:w="3403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AE6A53" w:rsidRPr="000F525A" w:rsidTr="00AE6A53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Открытое акционерное общество «СТРОИТЕЛЬНЫЙ ТРЕСТ № 12» Управляющая компания Холдинга «СТРОЙТРЕСТ - ХОЛДИНГ»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Буденного, 11-2</w:t>
            </w:r>
          </w:p>
        </w:tc>
        <w:tc>
          <w:tcPr>
            <w:tcW w:w="3403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CF2369" w:rsidRPr="000F525A" w:rsidTr="00B028FC">
        <w:trPr>
          <w:trHeight w:val="343"/>
        </w:trPr>
        <w:tc>
          <w:tcPr>
            <w:tcW w:w="726" w:type="dxa"/>
            <w:vMerge w:val="restart"/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Открытое акционерное общество «СТРОИТЕЛЬНЫЙ ТРЕСТ № 12» Управляющая компания Холдинга «СТРОЙТРЕСТ - ХОЛДИНГ»</w:t>
            </w:r>
          </w:p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Буденного, 11-2</w:t>
            </w:r>
          </w:p>
        </w:tc>
        <w:tc>
          <w:tcPr>
            <w:tcW w:w="3403" w:type="dxa"/>
          </w:tcPr>
          <w:p w:rsidR="00CF2369" w:rsidRPr="00CF2369" w:rsidRDefault="00CF2369" w:rsidP="00CF2369">
            <w:pPr>
              <w:rPr>
                <w:rStyle w:val="fontstyle01"/>
                <w:rFonts w:ascii="Times New Roman" w:hAnsi="Times New Roman" w:cs="Times New Roman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261" w:type="dxa"/>
          </w:tcPr>
          <w:p w:rsidR="00CF2369" w:rsidRPr="00CF2369" w:rsidRDefault="00CF2369" w:rsidP="00CF2369">
            <w:pPr>
              <w:rPr>
                <w:rStyle w:val="fontstyle01"/>
                <w:rFonts w:ascii="Times New Roman" w:hAnsi="Times New Roman" w:cs="Times New Roman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Нормативы образования отходов производства в бумажном виде</w:t>
            </w:r>
            <w:r w:rsidRPr="00CF2369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CF2369" w:rsidRPr="00CF2369" w:rsidRDefault="00CF2369" w:rsidP="00CF2369">
            <w:pPr>
              <w:rPr>
                <w:rStyle w:val="fontstyle01"/>
                <w:rFonts w:ascii="Times New Roman" w:hAnsi="Times New Roman" w:cs="Times New Roman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ведущего инженера по охране окружающей среды</w:t>
            </w:r>
            <w:r w:rsidRPr="00CF2369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</w:tr>
      <w:tr w:rsidR="00CF2369" w:rsidRPr="000F525A" w:rsidTr="00AE6A53">
        <w:trPr>
          <w:trHeight w:val="343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2369" w:rsidRPr="00AE6A53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F2369" w:rsidRPr="00CF2369" w:rsidRDefault="00CF2369" w:rsidP="00CF236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261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4394" w:type="dxa"/>
          </w:tcPr>
          <w:p w:rsidR="00CF2369" w:rsidRPr="00CF2369" w:rsidRDefault="00CF2369" w:rsidP="00CF2369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2369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ведущего инженера по охране окружающей среды</w:t>
            </w:r>
          </w:p>
        </w:tc>
      </w:tr>
      <w:tr w:rsidR="00AE6A53" w:rsidRPr="000F525A" w:rsidTr="009552EA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E6A53" w:rsidRPr="000F525A" w:rsidTr="00AE6A53">
        <w:trPr>
          <w:trHeight w:val="263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Открытое акционерное общество «СТРОИТЕЛЬНЫЙ ТРЕСТ № 12» Управляющая компания Холдинга «СТРОЙТРЕСТ - ХОЛДИНГ»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Буденного, 11-2</w:t>
            </w:r>
          </w:p>
        </w:tc>
        <w:tc>
          <w:tcPr>
            <w:tcW w:w="3403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847"/>
        </w:trPr>
        <w:tc>
          <w:tcPr>
            <w:tcW w:w="15021" w:type="dxa"/>
            <w:gridSpan w:val="5"/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AE6A53" w:rsidRPr="000F525A" w:rsidTr="00AE6A53">
        <w:trPr>
          <w:trHeight w:val="437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AE6A53" w:rsidRPr="00AE6A53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Открытое акционерное общество «СТРОИТЕЛЬНЫЙ ТРЕСТ № 12» Управляющая компания Холдинга «СТРОЙТРЕСТ - ХОЛДИНГ»</w:t>
            </w:r>
          </w:p>
          <w:p w:rsidR="00AE6A53" w:rsidRPr="000F525A" w:rsidRDefault="00AE6A53" w:rsidP="00AE6A53">
            <w:pPr>
              <w:rPr>
                <w:rFonts w:ascii="Times New Roman" w:hAnsi="Times New Roman" w:cs="Times New Roman"/>
              </w:rPr>
            </w:pPr>
            <w:r w:rsidRPr="00AE6A53">
              <w:rPr>
                <w:rFonts w:ascii="Times New Roman" w:hAnsi="Times New Roman" w:cs="Times New Roman"/>
              </w:rPr>
              <w:t>г. Могилев, ул. Буденного, 11-2</w:t>
            </w:r>
          </w:p>
        </w:tc>
        <w:tc>
          <w:tcPr>
            <w:tcW w:w="3403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CF2369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3"/>
        <w:tblW w:w="15021" w:type="dxa"/>
        <w:tblLook w:val="04A0" w:firstRow="1" w:lastRow="0" w:firstColumn="1" w:lastColumn="0" w:noHBand="0" w:noVBand="1"/>
      </w:tblPr>
      <w:tblGrid>
        <w:gridCol w:w="726"/>
        <w:gridCol w:w="3237"/>
        <w:gridCol w:w="3403"/>
        <w:gridCol w:w="3261"/>
        <w:gridCol w:w="4394"/>
      </w:tblGrid>
      <w:tr w:rsidR="00CF2369" w:rsidRPr="00CF2369" w:rsidTr="00CF2369">
        <w:trPr>
          <w:trHeight w:val="949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CF2369" w:rsidRPr="00CF2369" w:rsidRDefault="00CF2369" w:rsidP="00CF2369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236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Коммунальное проектно-изыскательское унитарное предприятие «Институт «Могилевжилпроект»</w:t>
            </w:r>
          </w:p>
        </w:tc>
      </w:tr>
      <w:tr w:rsidR="00AE6A53" w:rsidRPr="000F525A" w:rsidTr="009552EA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CF2369" w:rsidRPr="000F525A" w:rsidTr="00CF2369">
        <w:trPr>
          <w:trHeight w:val="202"/>
        </w:trPr>
        <w:tc>
          <w:tcPr>
            <w:tcW w:w="726" w:type="dxa"/>
            <w:vMerge w:val="restart"/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Коммунальное проектно-изыскательское унитарное предприятие «Институт «Могилевжилпроект»</w:t>
            </w:r>
          </w:p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212030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2369">
              <w:rPr>
                <w:rFonts w:ascii="Times New Roman" w:hAnsi="Times New Roman" w:cs="Times New Roman"/>
              </w:rPr>
              <w:t>г. Могилев,</w:t>
            </w:r>
          </w:p>
          <w:p w:rsidR="00CF2369" w:rsidRP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ул. Первомайская, 20 «Б»</w:t>
            </w:r>
          </w:p>
        </w:tc>
        <w:tc>
          <w:tcPr>
            <w:tcW w:w="3403" w:type="dxa"/>
          </w:tcPr>
          <w:p w:rsidR="00CF2369" w:rsidRP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261" w:type="dxa"/>
          </w:tcPr>
          <w:p w:rsidR="00CF2369" w:rsidRP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Книги учета отходов по формам ПОД-9, ПОД-10</w:t>
            </w:r>
          </w:p>
          <w:p w:rsidR="00CF2369" w:rsidRP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394" w:type="dxa"/>
          </w:tcPr>
          <w:p w:rsidR="00CF2369" w:rsidRPr="00CF2369" w:rsidRDefault="00CF2369" w:rsidP="00CF2369">
            <w:pPr>
              <w:widowControl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хранятся в Государственном предприятии «Институт «Могилевжилпроект»).</w:t>
            </w:r>
          </w:p>
          <w:p w:rsidR="00CF2369" w:rsidRPr="00CF2369" w:rsidRDefault="00CF2369" w:rsidP="00CF2369">
            <w:pPr>
              <w:widowControl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CF2369" w:rsidRPr="000F525A" w:rsidTr="00CF2369">
        <w:trPr>
          <w:trHeight w:val="202"/>
        </w:trPr>
        <w:tc>
          <w:tcPr>
            <w:tcW w:w="726" w:type="dxa"/>
            <w:vMerge/>
            <w:vAlign w:val="center"/>
          </w:tcPr>
          <w:p w:rsidR="00CF2369" w:rsidRPr="000F525A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2369" w:rsidRPr="00CF2369" w:rsidRDefault="00CF2369" w:rsidP="00CF2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F2369" w:rsidRP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261" w:type="dxa"/>
          </w:tcPr>
          <w:p w:rsidR="00CF2369" w:rsidRP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Отчеты по форме 1-отходы (Минприроды);</w:t>
            </w:r>
          </w:p>
          <w:p w:rsidR="00CF2369" w:rsidRP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В электронном и бумажном носителе</w:t>
            </w:r>
          </w:p>
        </w:tc>
        <w:tc>
          <w:tcPr>
            <w:tcW w:w="4394" w:type="dxa"/>
          </w:tcPr>
          <w:p w:rsidR="00CF2369" w:rsidRPr="00CF2369" w:rsidRDefault="00CF2369" w:rsidP="00CF2369">
            <w:pPr>
              <w:widowControl w:val="0"/>
              <w:autoSpaceDE w:val="0"/>
              <w:autoSpaceDN w:val="0"/>
              <w:adjustRightInd w:val="0"/>
              <w:ind w:right="-59"/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хранятся в Государственном предприятии «Институт «Могилевжилпроект»).</w:t>
            </w:r>
          </w:p>
          <w:p w:rsidR="00CF2369" w:rsidRP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AE6A53" w:rsidRPr="000F525A" w:rsidTr="009552EA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AE6A53" w:rsidRPr="000F525A" w:rsidTr="00CF2369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CF2369" w:rsidRP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Коммунальное проектно-изыскательское унитарное предприятие «Институт «Могилевжилпроект»</w:t>
            </w:r>
          </w:p>
          <w:p w:rsidR="00CF2369" w:rsidRP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212030, г. Могилев,</w:t>
            </w:r>
          </w:p>
          <w:p w:rsidR="00AE6A53" w:rsidRPr="000F525A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ул. Первомайская, 20 «Б»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846"/>
        </w:trPr>
        <w:tc>
          <w:tcPr>
            <w:tcW w:w="15021" w:type="dxa"/>
            <w:gridSpan w:val="5"/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AE6A53" w:rsidRPr="000F525A" w:rsidTr="00CF2369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CF2369" w:rsidRP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Коммунальное проектно-изыскательское унитарное предприятие «Институт «Могилевжилпроект»</w:t>
            </w:r>
          </w:p>
          <w:p w:rsidR="00CF2369" w:rsidRP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212030, г. Могилев,</w:t>
            </w:r>
          </w:p>
          <w:p w:rsidR="00AE6A53" w:rsidRPr="000F525A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ул. Первомайская, 20 «Б»</w:t>
            </w:r>
          </w:p>
        </w:tc>
        <w:tc>
          <w:tcPr>
            <w:tcW w:w="3403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AE6A53" w:rsidRPr="000F525A" w:rsidTr="00CF2369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Коммунальное проектно-изыскательское унитарное предприятие «Институт «Могилевжилпроект»</w:t>
            </w:r>
          </w:p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212030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2369">
              <w:rPr>
                <w:rFonts w:ascii="Times New Roman" w:hAnsi="Times New Roman" w:cs="Times New Roman"/>
              </w:rPr>
              <w:t>г. Могилев,</w:t>
            </w:r>
          </w:p>
          <w:p w:rsidR="00AE6A53" w:rsidRPr="000F525A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ул. Первомайская, 20 «Б»</w:t>
            </w:r>
          </w:p>
        </w:tc>
        <w:tc>
          <w:tcPr>
            <w:tcW w:w="3403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AE6A53" w:rsidRPr="000F525A" w:rsidTr="00CF2369">
        <w:trPr>
          <w:trHeight w:val="1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Коммунальное проектно-изыскательское унитарное предприятие «Институт «Могилевжилпроект»</w:t>
            </w:r>
          </w:p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212030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2369">
              <w:rPr>
                <w:rFonts w:ascii="Times New Roman" w:hAnsi="Times New Roman" w:cs="Times New Roman"/>
              </w:rPr>
              <w:t>г. Могилев,</w:t>
            </w:r>
          </w:p>
          <w:p w:rsidR="00AE6A53" w:rsidRPr="000F525A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ул. Первомайская, 20 «Б»</w:t>
            </w:r>
          </w:p>
        </w:tc>
        <w:tc>
          <w:tcPr>
            <w:tcW w:w="3403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AE6A53" w:rsidRPr="000F525A" w:rsidTr="00CF2369">
        <w:trPr>
          <w:trHeight w:val="266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Коммунальное проектно-изыскательское унитарное предприятие «Институт «Могилевжилпроект»</w:t>
            </w:r>
          </w:p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212030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2369">
              <w:rPr>
                <w:rFonts w:ascii="Times New Roman" w:hAnsi="Times New Roman" w:cs="Times New Roman"/>
              </w:rPr>
              <w:t>г. Могилев,</w:t>
            </w:r>
          </w:p>
          <w:p w:rsidR="00AE6A53" w:rsidRPr="000F525A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ул. Первомайская, 20 «Б»</w:t>
            </w:r>
          </w:p>
        </w:tc>
        <w:tc>
          <w:tcPr>
            <w:tcW w:w="3403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AE6A53" w:rsidRPr="000F525A" w:rsidTr="00CF2369">
        <w:trPr>
          <w:trHeight w:val="137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Коммунальное проектно-изыскательское унитарное предприятие «Институт «Могилевжилпроект»</w:t>
            </w:r>
          </w:p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212030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2369">
              <w:rPr>
                <w:rFonts w:ascii="Times New Roman" w:hAnsi="Times New Roman" w:cs="Times New Roman"/>
              </w:rPr>
              <w:t>г. Могилев,</w:t>
            </w:r>
          </w:p>
          <w:p w:rsidR="00AE6A53" w:rsidRPr="000F525A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ул. Первомайская, 20 «Б»</w:t>
            </w:r>
          </w:p>
        </w:tc>
        <w:tc>
          <w:tcPr>
            <w:tcW w:w="3403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728"/>
        </w:trPr>
        <w:tc>
          <w:tcPr>
            <w:tcW w:w="15021" w:type="dxa"/>
            <w:gridSpan w:val="5"/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AE6A53" w:rsidRPr="000F525A" w:rsidTr="00CF2369">
        <w:trPr>
          <w:trHeight w:val="225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Коммунальное проектно-изыскательское унитарное предприятие «Институт «Могилевжилпроект»</w:t>
            </w:r>
          </w:p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212030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2369">
              <w:rPr>
                <w:rFonts w:ascii="Times New Roman" w:hAnsi="Times New Roman" w:cs="Times New Roman"/>
              </w:rPr>
              <w:t>г. Могилев,</w:t>
            </w:r>
          </w:p>
          <w:p w:rsidR="00AE6A53" w:rsidRPr="000F525A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ул. Первомайская, 20 «Б»</w:t>
            </w:r>
          </w:p>
        </w:tc>
        <w:tc>
          <w:tcPr>
            <w:tcW w:w="3403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767"/>
        </w:trPr>
        <w:tc>
          <w:tcPr>
            <w:tcW w:w="15021" w:type="dxa"/>
            <w:gridSpan w:val="5"/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AE6A53" w:rsidRPr="000F525A" w:rsidTr="00CF2369">
        <w:trPr>
          <w:trHeight w:val="328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Коммунальное проектно-изыскательское унитарное предприятие «Институт «Могилевжилпроект»</w:t>
            </w:r>
          </w:p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212030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2369">
              <w:rPr>
                <w:rFonts w:ascii="Times New Roman" w:hAnsi="Times New Roman" w:cs="Times New Roman"/>
              </w:rPr>
              <w:t>г. Могилев,</w:t>
            </w:r>
          </w:p>
          <w:p w:rsidR="00AE6A53" w:rsidRPr="000F525A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ул. Первомайская, 20 «Б»</w:t>
            </w:r>
          </w:p>
        </w:tc>
        <w:tc>
          <w:tcPr>
            <w:tcW w:w="3403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AE6A53" w:rsidRPr="000F525A" w:rsidTr="00CF2369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Коммунальное проектно-изыскательское унитарное предприятие «Институт «Могилевжилпроект»</w:t>
            </w:r>
          </w:p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212030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2369">
              <w:rPr>
                <w:rFonts w:ascii="Times New Roman" w:hAnsi="Times New Roman" w:cs="Times New Roman"/>
              </w:rPr>
              <w:t>г. Могилев,</w:t>
            </w:r>
          </w:p>
          <w:p w:rsidR="00AE6A53" w:rsidRPr="000F525A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ул. Первомайская, 20 «Б»</w:t>
            </w:r>
          </w:p>
        </w:tc>
        <w:tc>
          <w:tcPr>
            <w:tcW w:w="3403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AE6A53" w:rsidRPr="000F525A" w:rsidTr="00CF2369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Коммунальное проектно-изыскательское унитарное предприятие «Институт «Могилевжилпроект»</w:t>
            </w:r>
          </w:p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212030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2369">
              <w:rPr>
                <w:rFonts w:ascii="Times New Roman" w:hAnsi="Times New Roman" w:cs="Times New Roman"/>
              </w:rPr>
              <w:t>г. Могилев,</w:t>
            </w:r>
          </w:p>
          <w:p w:rsidR="00AE6A53" w:rsidRPr="000F525A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ул. Первомайская, 20 «Б»</w:t>
            </w:r>
          </w:p>
        </w:tc>
        <w:tc>
          <w:tcPr>
            <w:tcW w:w="3403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E6A53" w:rsidRPr="000F525A" w:rsidTr="00CF2369">
        <w:trPr>
          <w:trHeight w:val="263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Коммунальное проектно-изыскательское унитарное предприятие «Институт «Могилевжилпроект»</w:t>
            </w:r>
          </w:p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212030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2369">
              <w:rPr>
                <w:rFonts w:ascii="Times New Roman" w:hAnsi="Times New Roman" w:cs="Times New Roman"/>
              </w:rPr>
              <w:t>г. Могилев,</w:t>
            </w:r>
          </w:p>
          <w:p w:rsidR="00AE6A53" w:rsidRPr="000F525A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ул. Первомайская, 20 «Б»</w:t>
            </w:r>
          </w:p>
        </w:tc>
        <w:tc>
          <w:tcPr>
            <w:tcW w:w="3403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6A53" w:rsidRPr="000F525A" w:rsidTr="009552EA">
        <w:trPr>
          <w:trHeight w:val="847"/>
        </w:trPr>
        <w:tc>
          <w:tcPr>
            <w:tcW w:w="15021" w:type="dxa"/>
            <w:gridSpan w:val="5"/>
            <w:vAlign w:val="center"/>
          </w:tcPr>
          <w:p w:rsidR="00AE6A53" w:rsidRPr="000F525A" w:rsidRDefault="00AE6A53" w:rsidP="009552EA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AE6A53" w:rsidRPr="000F525A" w:rsidTr="00CF2369">
        <w:trPr>
          <w:trHeight w:val="437"/>
        </w:trPr>
        <w:tc>
          <w:tcPr>
            <w:tcW w:w="726" w:type="dxa"/>
            <w:vAlign w:val="center"/>
          </w:tcPr>
          <w:p w:rsidR="00AE6A53" w:rsidRPr="000F525A" w:rsidRDefault="00AE6A53" w:rsidP="0095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Коммунальное проектно-изыскательское унитарное предприятие «Институт «Могилевжилпроект»</w:t>
            </w:r>
          </w:p>
          <w:p w:rsidR="00CF2369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212030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2369">
              <w:rPr>
                <w:rFonts w:ascii="Times New Roman" w:hAnsi="Times New Roman" w:cs="Times New Roman"/>
              </w:rPr>
              <w:t>г. Могилев,</w:t>
            </w:r>
          </w:p>
          <w:p w:rsidR="00AE6A53" w:rsidRPr="000F525A" w:rsidRDefault="00CF2369" w:rsidP="00CF2369">
            <w:pPr>
              <w:rPr>
                <w:rFonts w:ascii="Times New Roman" w:hAnsi="Times New Roman" w:cs="Times New Roman"/>
              </w:rPr>
            </w:pPr>
            <w:r w:rsidRPr="00CF2369">
              <w:rPr>
                <w:rFonts w:ascii="Times New Roman" w:hAnsi="Times New Roman" w:cs="Times New Roman"/>
              </w:rPr>
              <w:t>ул. Первомайская, 20 «Б»</w:t>
            </w:r>
          </w:p>
        </w:tc>
        <w:tc>
          <w:tcPr>
            <w:tcW w:w="3403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E6A53" w:rsidRPr="000F525A" w:rsidRDefault="00606910" w:rsidP="0095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4"/>
        <w:tblW w:w="15021" w:type="dxa"/>
        <w:tblLook w:val="04A0" w:firstRow="1" w:lastRow="0" w:firstColumn="1" w:lastColumn="0" w:noHBand="0" w:noVBand="1"/>
      </w:tblPr>
      <w:tblGrid>
        <w:gridCol w:w="726"/>
        <w:gridCol w:w="3237"/>
        <w:gridCol w:w="3403"/>
        <w:gridCol w:w="3261"/>
        <w:gridCol w:w="4394"/>
      </w:tblGrid>
      <w:tr w:rsidR="00FB19EF" w:rsidRPr="00FB19EF" w:rsidTr="00FB19EF">
        <w:trPr>
          <w:trHeight w:val="881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B19EF" w:rsidRPr="00FB19EF" w:rsidRDefault="00FB19EF" w:rsidP="00FB19EF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19EF">
              <w:rPr>
                <w:rFonts w:ascii="Times New Roman" w:hAnsi="Times New Roman" w:cs="Times New Roman"/>
                <w:b/>
                <w:bCs/>
                <w:i/>
                <w:iCs/>
              </w:rPr>
              <w:t>Открытое акционерное общество «Могилевгазстрой»</w:t>
            </w:r>
          </w:p>
        </w:tc>
      </w:tr>
      <w:tr w:rsidR="00606910" w:rsidRPr="000F525A" w:rsidTr="00B028FC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606910" w:rsidRPr="000F525A" w:rsidTr="00FB19EF">
        <w:trPr>
          <w:trHeight w:val="904"/>
        </w:trPr>
        <w:tc>
          <w:tcPr>
            <w:tcW w:w="726" w:type="dxa"/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B19EF" w:rsidRPr="00FB19EF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Открытое акционерное общество «Могилевгазстрой»</w:t>
            </w:r>
          </w:p>
          <w:p w:rsidR="00606910" w:rsidRPr="000F525A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г. Могилев, ул. Симонова, 163</w:t>
            </w:r>
          </w:p>
        </w:tc>
        <w:tc>
          <w:tcPr>
            <w:tcW w:w="3403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606910" w:rsidRPr="000F525A" w:rsidTr="00FB19E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FB19EF" w:rsidRPr="00FB19EF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Открытое акционерное общество «Могилевгазстрой»</w:t>
            </w:r>
          </w:p>
          <w:p w:rsidR="00606910" w:rsidRPr="000F525A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г. Могилев, ул. Симонова, 163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846"/>
        </w:trPr>
        <w:tc>
          <w:tcPr>
            <w:tcW w:w="15021" w:type="dxa"/>
            <w:gridSpan w:val="5"/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FB19EF" w:rsidRPr="000F525A" w:rsidTr="00FB19EF">
        <w:trPr>
          <w:trHeight w:val="1631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B19EF" w:rsidRPr="000F525A" w:rsidRDefault="00FB19EF" w:rsidP="00FB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B19EF" w:rsidRPr="00FB19EF" w:rsidRDefault="00FB19EF" w:rsidP="00FB19E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19EF">
              <w:rPr>
                <w:rFonts w:ascii="Times New Roman" w:eastAsiaTheme="minorEastAsia" w:hAnsi="Times New Roman" w:cs="Times New Roman"/>
                <w:lang w:eastAsia="ru-RU"/>
              </w:rPr>
              <w:t>Открытое акционерное общество «Могилевгазстрой»</w:t>
            </w:r>
          </w:p>
          <w:p w:rsidR="00FB19EF" w:rsidRPr="00FB19EF" w:rsidRDefault="00FB19EF" w:rsidP="00FB19E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19EF">
              <w:rPr>
                <w:rFonts w:ascii="Times New Roman" w:eastAsiaTheme="minorEastAsia" w:hAnsi="Times New Roman" w:cs="Times New Roman"/>
                <w:lang w:eastAsia="ru-RU"/>
              </w:rPr>
              <w:t>г. Могилев, ул. Симонова, 163</w:t>
            </w:r>
          </w:p>
        </w:tc>
        <w:tc>
          <w:tcPr>
            <w:tcW w:w="3403" w:type="dxa"/>
          </w:tcPr>
          <w:p w:rsidR="00FB19EF" w:rsidRPr="00FB19EF" w:rsidRDefault="00FB19EF" w:rsidP="00FB19E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19EF">
              <w:rPr>
                <w:rFonts w:ascii="Times New Roman" w:eastAsiaTheme="minorEastAsia" w:hAnsi="Times New Roman" w:cs="Times New Roman"/>
                <w:lang w:eastAsia="ru-RU"/>
              </w:rPr>
              <w:t>Отчет об обращении с отходами производства</w:t>
            </w:r>
          </w:p>
        </w:tc>
        <w:tc>
          <w:tcPr>
            <w:tcW w:w="3261" w:type="dxa"/>
          </w:tcPr>
          <w:p w:rsidR="00FB19EF" w:rsidRPr="00FB19EF" w:rsidRDefault="00FB19EF" w:rsidP="00FB19E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19EF">
              <w:rPr>
                <w:rFonts w:ascii="Times New Roman" w:hAnsi="Times New Roman" w:cs="Times New Roman"/>
              </w:rPr>
              <w:t>Отчеты по форме 1-отходы (Минприроды</w:t>
            </w:r>
          </w:p>
        </w:tc>
        <w:tc>
          <w:tcPr>
            <w:tcW w:w="4394" w:type="dxa"/>
            <w:vAlign w:val="center"/>
          </w:tcPr>
          <w:p w:rsidR="00FB19EF" w:rsidRPr="00FB19EF" w:rsidRDefault="00FB19EF" w:rsidP="00FB19E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19EF">
              <w:rPr>
                <w:rFonts w:ascii="Times New Roman" w:eastAsiaTheme="minorEastAsia" w:hAnsi="Times New Roman" w:cs="Times New Roman"/>
                <w:lang w:eastAsia="ru-RU"/>
              </w:rPr>
              <w:t>Республиканское научно-исследовательское унитарное предприятие «Бел НИЦ «Экология». Предоставляется путем передачи отчета в Главное статистическое управление по Могилевской области в виде электронного документа</w:t>
            </w:r>
          </w:p>
        </w:tc>
      </w:tr>
      <w:tr w:rsidR="00606910" w:rsidRPr="000F525A" w:rsidTr="00B028FC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606910" w:rsidRPr="000F525A" w:rsidTr="00FB19EF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FB19EF" w:rsidRPr="00FB19EF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Открытое акционерное общество «Могилевгазстрой»</w:t>
            </w:r>
          </w:p>
          <w:p w:rsidR="00606910" w:rsidRPr="000F525A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г. Могилев, ул. Симонова, 163</w:t>
            </w:r>
          </w:p>
        </w:tc>
        <w:tc>
          <w:tcPr>
            <w:tcW w:w="3403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606910" w:rsidRPr="000F525A" w:rsidTr="00FB19EF">
        <w:trPr>
          <w:trHeight w:val="1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B19EF" w:rsidRPr="00FB19EF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Открытое акционерное общество «Могилевгазстрой»</w:t>
            </w:r>
          </w:p>
          <w:p w:rsidR="00606910" w:rsidRPr="000F525A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г. Могилев, ул. Симонова, 163</w:t>
            </w:r>
          </w:p>
        </w:tc>
        <w:tc>
          <w:tcPr>
            <w:tcW w:w="3403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606910" w:rsidRPr="000F525A" w:rsidTr="00FB19EF">
        <w:trPr>
          <w:trHeight w:val="266"/>
        </w:trPr>
        <w:tc>
          <w:tcPr>
            <w:tcW w:w="726" w:type="dxa"/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B19EF" w:rsidRPr="00FB19EF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Открытое акционерное общество «Могилевгазстрой»</w:t>
            </w:r>
          </w:p>
          <w:p w:rsidR="00606910" w:rsidRPr="000F525A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г. Могилев, ул. Симонова, 163</w:t>
            </w:r>
          </w:p>
        </w:tc>
        <w:tc>
          <w:tcPr>
            <w:tcW w:w="3403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606910" w:rsidRPr="000F525A" w:rsidTr="00FB19EF">
        <w:trPr>
          <w:trHeight w:val="137"/>
        </w:trPr>
        <w:tc>
          <w:tcPr>
            <w:tcW w:w="726" w:type="dxa"/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B19EF" w:rsidRPr="00FB19EF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Открытое акционерное общество «Могилевгазстрой»</w:t>
            </w:r>
          </w:p>
          <w:p w:rsidR="00606910" w:rsidRPr="000F525A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г. Могилев, ул. Симонова, 163</w:t>
            </w:r>
          </w:p>
        </w:tc>
        <w:tc>
          <w:tcPr>
            <w:tcW w:w="3403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728"/>
        </w:trPr>
        <w:tc>
          <w:tcPr>
            <w:tcW w:w="15021" w:type="dxa"/>
            <w:gridSpan w:val="5"/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606910" w:rsidRPr="000F525A" w:rsidTr="00FB19EF">
        <w:trPr>
          <w:trHeight w:val="225"/>
        </w:trPr>
        <w:tc>
          <w:tcPr>
            <w:tcW w:w="726" w:type="dxa"/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B19EF" w:rsidRPr="00FB19EF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Открытое акционерное общество «Могилевгазстрой»</w:t>
            </w:r>
          </w:p>
          <w:p w:rsidR="00606910" w:rsidRPr="000F525A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г. Могилев, ул. Симонова, 163</w:t>
            </w:r>
          </w:p>
        </w:tc>
        <w:tc>
          <w:tcPr>
            <w:tcW w:w="3403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767"/>
        </w:trPr>
        <w:tc>
          <w:tcPr>
            <w:tcW w:w="15021" w:type="dxa"/>
            <w:gridSpan w:val="5"/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606910" w:rsidRPr="000F525A" w:rsidTr="00FB19EF">
        <w:trPr>
          <w:trHeight w:val="328"/>
        </w:trPr>
        <w:tc>
          <w:tcPr>
            <w:tcW w:w="726" w:type="dxa"/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B19EF" w:rsidRPr="00FB19EF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Открытое акционерное общество «Могилевгазстрой»</w:t>
            </w:r>
          </w:p>
          <w:p w:rsidR="00606910" w:rsidRPr="000F525A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г. Могилев, ул. Симонова, 163</w:t>
            </w:r>
          </w:p>
        </w:tc>
        <w:tc>
          <w:tcPr>
            <w:tcW w:w="3403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606910" w:rsidRPr="000F525A" w:rsidTr="00FB19EF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B19EF" w:rsidRPr="00FB19EF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Открытое акционерное общество «Могилевгазстрой»</w:t>
            </w:r>
          </w:p>
          <w:p w:rsidR="00606910" w:rsidRPr="000F525A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г. Могилев, ул. Симонова, 163</w:t>
            </w:r>
          </w:p>
        </w:tc>
        <w:tc>
          <w:tcPr>
            <w:tcW w:w="3403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606910" w:rsidRPr="000F525A" w:rsidTr="00FB19EF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B19EF" w:rsidRPr="00FB19EF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Открытое акционерное общество «Могилевгазстрой»</w:t>
            </w:r>
          </w:p>
          <w:p w:rsidR="00606910" w:rsidRPr="000F525A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г. Могилев, ул. Симонова, 163</w:t>
            </w:r>
          </w:p>
        </w:tc>
        <w:tc>
          <w:tcPr>
            <w:tcW w:w="3403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606910" w:rsidRPr="000F525A" w:rsidTr="00FB19EF">
        <w:trPr>
          <w:trHeight w:val="263"/>
        </w:trPr>
        <w:tc>
          <w:tcPr>
            <w:tcW w:w="726" w:type="dxa"/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B19EF" w:rsidRPr="00FB19EF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Открытое акционерное общество «Могилевгазстрой»</w:t>
            </w:r>
          </w:p>
          <w:p w:rsidR="00606910" w:rsidRPr="000F525A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г. Могилев, ул. Симонова, 163</w:t>
            </w:r>
          </w:p>
        </w:tc>
        <w:tc>
          <w:tcPr>
            <w:tcW w:w="3403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847"/>
        </w:trPr>
        <w:tc>
          <w:tcPr>
            <w:tcW w:w="15021" w:type="dxa"/>
            <w:gridSpan w:val="5"/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606910" w:rsidRPr="000F525A" w:rsidTr="00FB19EF">
        <w:trPr>
          <w:trHeight w:val="437"/>
        </w:trPr>
        <w:tc>
          <w:tcPr>
            <w:tcW w:w="726" w:type="dxa"/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B19EF" w:rsidRPr="00FB19EF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Открытое акционерное общество «Могилевгазстрой»</w:t>
            </w:r>
          </w:p>
          <w:p w:rsidR="00606910" w:rsidRPr="000F525A" w:rsidRDefault="00FB19EF" w:rsidP="00FB19EF">
            <w:pPr>
              <w:rPr>
                <w:rFonts w:ascii="Times New Roman" w:hAnsi="Times New Roman" w:cs="Times New Roman"/>
              </w:rPr>
            </w:pPr>
            <w:r w:rsidRPr="00FB19EF">
              <w:rPr>
                <w:rFonts w:ascii="Times New Roman" w:hAnsi="Times New Roman" w:cs="Times New Roman"/>
              </w:rPr>
              <w:t>г. Могилев, ул. Симонова, 163</w:t>
            </w:r>
          </w:p>
        </w:tc>
        <w:tc>
          <w:tcPr>
            <w:tcW w:w="3403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606910" w:rsidRPr="000F525A" w:rsidRDefault="00FB19EF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5"/>
        <w:tblW w:w="15021" w:type="dxa"/>
        <w:tblLook w:val="04A0" w:firstRow="1" w:lastRow="0" w:firstColumn="1" w:lastColumn="0" w:noHBand="0" w:noVBand="1"/>
      </w:tblPr>
      <w:tblGrid>
        <w:gridCol w:w="726"/>
        <w:gridCol w:w="3237"/>
        <w:gridCol w:w="3403"/>
        <w:gridCol w:w="3261"/>
        <w:gridCol w:w="4394"/>
      </w:tblGrid>
      <w:tr w:rsidR="00C448EA" w:rsidRPr="000B0D2C" w:rsidTr="00C448EA">
        <w:trPr>
          <w:trHeight w:val="874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C448EA" w:rsidRPr="000F525A" w:rsidRDefault="00C448EA" w:rsidP="00C448EA">
            <w:pPr>
              <w:ind w:left="601"/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  <w:b/>
                <w:i/>
              </w:rPr>
              <w:t>Открытое акционерное общество «Могилевская СПМК «№ 109»</w:t>
            </w:r>
          </w:p>
        </w:tc>
      </w:tr>
      <w:tr w:rsidR="00606910" w:rsidRPr="000F525A" w:rsidTr="00C448EA">
        <w:trPr>
          <w:trHeight w:val="561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606910" w:rsidRPr="000F525A" w:rsidTr="00C448EA">
        <w:trPr>
          <w:trHeight w:val="202"/>
        </w:trPr>
        <w:tc>
          <w:tcPr>
            <w:tcW w:w="726" w:type="dxa"/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448EA" w:rsidRPr="00C448E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Открытое акционерное общество «Могилевская СПМК «№ 109»</w:t>
            </w:r>
          </w:p>
          <w:p w:rsidR="00606910" w:rsidRPr="000F525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г. Могилев ул. Авиаторов, 21</w:t>
            </w:r>
          </w:p>
        </w:tc>
        <w:tc>
          <w:tcPr>
            <w:tcW w:w="3403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C448EA">
        <w:trPr>
          <w:trHeight w:val="66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606910" w:rsidRPr="000F525A" w:rsidTr="00C448EA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C448EA" w:rsidRPr="00C448E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Открытое акционерное общество «Могилевская СПМК «№ 109»</w:t>
            </w:r>
          </w:p>
          <w:p w:rsidR="00606910" w:rsidRPr="000F525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г. Могилев ул. Авиаторов, 21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846"/>
        </w:trPr>
        <w:tc>
          <w:tcPr>
            <w:tcW w:w="15021" w:type="dxa"/>
            <w:gridSpan w:val="5"/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C448EA" w:rsidRPr="000F525A" w:rsidTr="009C2442">
        <w:trPr>
          <w:trHeight w:val="1872"/>
        </w:trPr>
        <w:tc>
          <w:tcPr>
            <w:tcW w:w="726" w:type="dxa"/>
            <w:vMerge w:val="restart"/>
            <w:vAlign w:val="center"/>
          </w:tcPr>
          <w:p w:rsidR="00C448EA" w:rsidRPr="000F525A" w:rsidRDefault="00C448EA" w:rsidP="00C44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C448EA" w:rsidRDefault="00C448EA" w:rsidP="00C448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«Могилевская СПМК «№ 109»</w:t>
            </w:r>
          </w:p>
          <w:p w:rsidR="00C448EA" w:rsidRPr="00C448E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>г. Могилев ул. Авиаторов, 21</w:t>
            </w:r>
          </w:p>
        </w:tc>
        <w:tc>
          <w:tcPr>
            <w:tcW w:w="3403" w:type="dxa"/>
          </w:tcPr>
          <w:p w:rsidR="00C448EA" w:rsidRPr="00C448EA" w:rsidRDefault="00C448EA" w:rsidP="00C448EA">
            <w:pPr>
              <w:rPr>
                <w:rStyle w:val="fontstyle01"/>
                <w:rFonts w:ascii="Times New Roman" w:hAnsi="Times New Roman" w:cs="Times New Roman"/>
              </w:rPr>
            </w:pP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>Перечень и количество отходов производства, подлежащих захоронению на объектах захоронения отходов</w:t>
            </w:r>
          </w:p>
        </w:tc>
        <w:tc>
          <w:tcPr>
            <w:tcW w:w="3261" w:type="dxa"/>
          </w:tcPr>
          <w:p w:rsidR="009C2442" w:rsidRDefault="00C448EA" w:rsidP="00C448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>Инструкция по обращению с отходами производств ОАО «Могилевская СПМК №</w:t>
            </w:r>
            <w:r w:rsidR="009C24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 xml:space="preserve">109», Разрешение на хранение и захоронение отходов производства от 01.06.2020 </w:t>
            </w:r>
            <w:r w:rsidR="009C244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C448EA" w:rsidRPr="00C448EA" w:rsidRDefault="00C448EA" w:rsidP="00C448EA">
            <w:pPr>
              <w:rPr>
                <w:rStyle w:val="fontstyle01"/>
                <w:rFonts w:ascii="Times New Roman" w:hAnsi="Times New Roman" w:cs="Times New Roman"/>
              </w:rPr>
            </w:pP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9C24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394" w:type="dxa"/>
          </w:tcPr>
          <w:p w:rsidR="00C448EA" w:rsidRPr="00C448EA" w:rsidRDefault="00C448EA" w:rsidP="00C448E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:rsidR="00C448EA" w:rsidRPr="00C448EA" w:rsidRDefault="00C448EA" w:rsidP="00C448EA">
            <w:pPr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C448EA" w:rsidRPr="000F525A" w:rsidTr="009C2442">
        <w:trPr>
          <w:trHeight w:val="112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C448EA" w:rsidRPr="000F525A" w:rsidRDefault="00C448EA" w:rsidP="00C44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448EA" w:rsidRPr="00C448EA" w:rsidRDefault="00C448EA" w:rsidP="00C448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</w:tcPr>
          <w:p w:rsidR="00C448EA" w:rsidRPr="00C448EA" w:rsidRDefault="00C448EA" w:rsidP="00C448EA">
            <w:pPr>
              <w:rPr>
                <w:rStyle w:val="fontstyle01"/>
                <w:rFonts w:ascii="Times New Roman" w:hAnsi="Times New Roman" w:cs="Times New Roman"/>
              </w:rPr>
            </w:pP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261" w:type="dxa"/>
          </w:tcPr>
          <w:p w:rsidR="00C448EA" w:rsidRPr="00C448EA" w:rsidRDefault="00C448EA" w:rsidP="00C448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 xml:space="preserve">- отчет по форме 1-воздух </w:t>
            </w:r>
          </w:p>
          <w:p w:rsidR="00C448EA" w:rsidRPr="00C448EA" w:rsidRDefault="00C448EA" w:rsidP="00C448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 xml:space="preserve">- отчет по форме 1-отходы </w:t>
            </w:r>
          </w:p>
          <w:p w:rsidR="00C448EA" w:rsidRPr="00C448EA" w:rsidRDefault="00C448EA" w:rsidP="00C448EA">
            <w:pPr>
              <w:rPr>
                <w:rStyle w:val="fontstyle01"/>
                <w:rFonts w:ascii="Times New Roman" w:hAnsi="Times New Roman" w:cs="Times New Roman"/>
              </w:rPr>
            </w:pP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>Информация имеется на бумажном носителе</w:t>
            </w:r>
          </w:p>
        </w:tc>
        <w:tc>
          <w:tcPr>
            <w:tcW w:w="4394" w:type="dxa"/>
          </w:tcPr>
          <w:p w:rsidR="00C448EA" w:rsidRPr="00C448EA" w:rsidRDefault="00C448EA" w:rsidP="00C448E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:rsidR="00C448EA" w:rsidRPr="00C448EA" w:rsidRDefault="00C448EA" w:rsidP="00C448EA">
            <w:pPr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606910" w:rsidRPr="000F525A" w:rsidTr="00B028FC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606910" w:rsidRPr="000F525A" w:rsidTr="00C448EA">
        <w:trPr>
          <w:trHeight w:val="1164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C448EA" w:rsidRPr="00C448E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Открытое акционерное общество «Могилевская СПМК «№ 109»</w:t>
            </w:r>
          </w:p>
          <w:p w:rsidR="00606910" w:rsidRPr="000F525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г. Могилев ул. Авиаторов, 21</w:t>
            </w:r>
          </w:p>
        </w:tc>
        <w:tc>
          <w:tcPr>
            <w:tcW w:w="3403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C448EA" w:rsidRPr="000F525A" w:rsidTr="00C448EA">
        <w:trPr>
          <w:trHeight w:val="1932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448EA" w:rsidRPr="000F525A" w:rsidRDefault="00C448EA" w:rsidP="00C44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448EA" w:rsidRPr="00C448E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Открытое акционерное общество «Могилевская СПМК «№ 109»</w:t>
            </w:r>
          </w:p>
          <w:p w:rsidR="00C448EA" w:rsidRPr="000F525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г. Могилев ул. Авиаторов, 21</w:t>
            </w:r>
          </w:p>
        </w:tc>
        <w:tc>
          <w:tcPr>
            <w:tcW w:w="3403" w:type="dxa"/>
          </w:tcPr>
          <w:p w:rsidR="00C448EA" w:rsidRPr="00C448EA" w:rsidRDefault="00C448EA" w:rsidP="00C448EA">
            <w:pPr>
              <w:rPr>
                <w:rStyle w:val="fontstyle01"/>
                <w:rFonts w:ascii="Times New Roman" w:hAnsi="Times New Roman" w:cs="Times New Roman"/>
              </w:rPr>
            </w:pP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и количество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  </w:t>
            </w:r>
          </w:p>
        </w:tc>
        <w:tc>
          <w:tcPr>
            <w:tcW w:w="3261" w:type="dxa"/>
          </w:tcPr>
          <w:p w:rsidR="00C448EA" w:rsidRDefault="00C448EA" w:rsidP="00C448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Разрешение на выбросы загрязняющих веществ в атмосферный воздух от 03.03.2017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C448EA" w:rsidRPr="00C448EA" w:rsidRDefault="00C448EA" w:rsidP="00C448EA">
            <w:pPr>
              <w:rPr>
                <w:rStyle w:val="fontstyle01"/>
                <w:rFonts w:ascii="Times New Roman" w:hAnsi="Times New Roman" w:cs="Times New Roman"/>
              </w:rPr>
            </w:pP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>02120/06/14.0044</w:t>
            </w:r>
          </w:p>
        </w:tc>
        <w:tc>
          <w:tcPr>
            <w:tcW w:w="4394" w:type="dxa"/>
          </w:tcPr>
          <w:p w:rsidR="00C448EA" w:rsidRPr="00C448EA" w:rsidRDefault="00C448EA" w:rsidP="00C448E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:rsidR="00C448EA" w:rsidRPr="00C448EA" w:rsidRDefault="00C448EA" w:rsidP="00C448EA">
            <w:pPr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606910" w:rsidRPr="000F525A" w:rsidTr="00B028FC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606910" w:rsidRPr="000F525A" w:rsidTr="009C2442">
        <w:trPr>
          <w:trHeight w:val="1082"/>
        </w:trPr>
        <w:tc>
          <w:tcPr>
            <w:tcW w:w="726" w:type="dxa"/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448EA" w:rsidRPr="00C448E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Открытое акционерное общество «Могилевская СПМК «№ 109»</w:t>
            </w:r>
          </w:p>
          <w:p w:rsidR="00606910" w:rsidRPr="000F525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г. Могилев ул. Авиаторов, 21</w:t>
            </w:r>
          </w:p>
        </w:tc>
        <w:tc>
          <w:tcPr>
            <w:tcW w:w="3403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9C2442">
        <w:trPr>
          <w:trHeight w:val="701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606910" w:rsidRPr="000F525A" w:rsidTr="009C2442">
        <w:trPr>
          <w:trHeight w:val="1206"/>
        </w:trPr>
        <w:tc>
          <w:tcPr>
            <w:tcW w:w="726" w:type="dxa"/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448EA" w:rsidRPr="00C448E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Открытое акционерное общество «Могилевская СПМК «№ 109»</w:t>
            </w:r>
          </w:p>
          <w:p w:rsidR="00606910" w:rsidRPr="000F525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г. Могилев ул. Авиаторов, 21</w:t>
            </w:r>
          </w:p>
        </w:tc>
        <w:tc>
          <w:tcPr>
            <w:tcW w:w="3403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728"/>
        </w:trPr>
        <w:tc>
          <w:tcPr>
            <w:tcW w:w="15021" w:type="dxa"/>
            <w:gridSpan w:val="5"/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606910" w:rsidRPr="000F525A" w:rsidTr="00C448EA">
        <w:trPr>
          <w:trHeight w:val="225"/>
        </w:trPr>
        <w:tc>
          <w:tcPr>
            <w:tcW w:w="726" w:type="dxa"/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448EA" w:rsidRPr="00C448E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Открытое акционерное общество «Могилевская СПМК «№ 109»</w:t>
            </w:r>
          </w:p>
          <w:p w:rsidR="00606910" w:rsidRPr="000F525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г. Могилев ул. Авиаторов, 21</w:t>
            </w:r>
          </w:p>
        </w:tc>
        <w:tc>
          <w:tcPr>
            <w:tcW w:w="3403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606910" w:rsidRPr="000F525A" w:rsidTr="00B028FC">
        <w:trPr>
          <w:trHeight w:val="767"/>
        </w:trPr>
        <w:tc>
          <w:tcPr>
            <w:tcW w:w="15021" w:type="dxa"/>
            <w:gridSpan w:val="5"/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606910" w:rsidRPr="000F525A" w:rsidTr="00C448EA">
        <w:trPr>
          <w:trHeight w:val="328"/>
        </w:trPr>
        <w:tc>
          <w:tcPr>
            <w:tcW w:w="726" w:type="dxa"/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448EA" w:rsidRPr="00C448E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Открытое акционерное общество «Могилевская СПМК «№ 109»</w:t>
            </w:r>
          </w:p>
          <w:p w:rsidR="00606910" w:rsidRPr="000F525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г. Могилев ул. Авиаторов, 21</w:t>
            </w:r>
          </w:p>
        </w:tc>
        <w:tc>
          <w:tcPr>
            <w:tcW w:w="3403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606910" w:rsidRPr="000F525A" w:rsidTr="00C448EA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448EA" w:rsidRPr="00C448E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Открытое акционерное общество «Могилевская СПМК «№ 109»</w:t>
            </w:r>
          </w:p>
          <w:p w:rsidR="00606910" w:rsidRPr="000F525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г. Могилев ул. Авиаторов, 21</w:t>
            </w:r>
          </w:p>
        </w:tc>
        <w:tc>
          <w:tcPr>
            <w:tcW w:w="3403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C448EA" w:rsidRPr="000F525A" w:rsidTr="00C448EA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448EA" w:rsidRPr="000F525A" w:rsidRDefault="00C448EA" w:rsidP="00C44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448EA" w:rsidRPr="00C448E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Открытое акционерное общество «Могилевская СПМК «№ 109»</w:t>
            </w:r>
          </w:p>
          <w:p w:rsidR="00C448EA" w:rsidRPr="000F525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г. Могилев ул. Авиаторов, 21</w:t>
            </w:r>
          </w:p>
        </w:tc>
        <w:tc>
          <w:tcPr>
            <w:tcW w:w="3403" w:type="dxa"/>
          </w:tcPr>
          <w:p w:rsidR="00C448EA" w:rsidRPr="00C448EA" w:rsidRDefault="00C448EA" w:rsidP="00C448EA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>Нормативы допустимых выбросов загрязняющих веществ в атмосферный воздух от каждого стационарного источника выбросов</w:t>
            </w:r>
          </w:p>
        </w:tc>
        <w:tc>
          <w:tcPr>
            <w:tcW w:w="3261" w:type="dxa"/>
          </w:tcPr>
          <w:p w:rsidR="00C448EA" w:rsidRPr="00C448EA" w:rsidRDefault="00C448EA" w:rsidP="00C448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>Информация имеется на бумажном носителе</w:t>
            </w:r>
          </w:p>
          <w:p w:rsidR="00C448EA" w:rsidRPr="00C448EA" w:rsidRDefault="00C448EA" w:rsidP="00C448E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C448EA" w:rsidRPr="00C448EA" w:rsidRDefault="00C448EA" w:rsidP="00C448E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C448EA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:rsidR="00C448EA" w:rsidRPr="00C448EA" w:rsidRDefault="00C448EA" w:rsidP="00C448EA">
            <w:pPr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606910" w:rsidRPr="000F525A" w:rsidTr="00B028FC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606910" w:rsidRPr="000F525A" w:rsidTr="00C448EA">
        <w:trPr>
          <w:trHeight w:val="263"/>
        </w:trPr>
        <w:tc>
          <w:tcPr>
            <w:tcW w:w="726" w:type="dxa"/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448EA" w:rsidRPr="00C448E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Открытое акционерное общество «Могилевская СПМК «№ 109»</w:t>
            </w:r>
          </w:p>
          <w:p w:rsidR="00606910" w:rsidRPr="000F525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г. Могилев ул. Авиаторов, 21</w:t>
            </w:r>
          </w:p>
        </w:tc>
        <w:tc>
          <w:tcPr>
            <w:tcW w:w="3403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847"/>
        </w:trPr>
        <w:tc>
          <w:tcPr>
            <w:tcW w:w="15021" w:type="dxa"/>
            <w:gridSpan w:val="5"/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606910" w:rsidRPr="000F525A" w:rsidTr="00C448EA">
        <w:trPr>
          <w:trHeight w:val="437"/>
        </w:trPr>
        <w:tc>
          <w:tcPr>
            <w:tcW w:w="726" w:type="dxa"/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448EA" w:rsidRPr="00C448E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Открытое акционерное общество «Могилевская СПМК «№ 109»</w:t>
            </w:r>
          </w:p>
          <w:p w:rsidR="00606910" w:rsidRPr="000F525A" w:rsidRDefault="00C448EA" w:rsidP="00C448EA">
            <w:pPr>
              <w:rPr>
                <w:rFonts w:ascii="Times New Roman" w:hAnsi="Times New Roman" w:cs="Times New Roman"/>
              </w:rPr>
            </w:pPr>
            <w:r w:rsidRPr="00C448EA">
              <w:rPr>
                <w:rFonts w:ascii="Times New Roman" w:hAnsi="Times New Roman" w:cs="Times New Roman"/>
              </w:rPr>
              <w:t>г. Могилев ул. Авиаторов, 21</w:t>
            </w:r>
          </w:p>
        </w:tc>
        <w:tc>
          <w:tcPr>
            <w:tcW w:w="3403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606910" w:rsidRPr="000F525A" w:rsidRDefault="00C448EA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6"/>
        <w:tblW w:w="15021" w:type="dxa"/>
        <w:tblLook w:val="04A0" w:firstRow="1" w:lastRow="0" w:firstColumn="1" w:lastColumn="0" w:noHBand="0" w:noVBand="1"/>
      </w:tblPr>
      <w:tblGrid>
        <w:gridCol w:w="726"/>
        <w:gridCol w:w="3380"/>
        <w:gridCol w:w="3260"/>
        <w:gridCol w:w="3261"/>
        <w:gridCol w:w="4394"/>
      </w:tblGrid>
      <w:tr w:rsidR="00FC564A" w:rsidRPr="00FC564A" w:rsidTr="00FC564A">
        <w:trPr>
          <w:trHeight w:val="8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564A" w:rsidRPr="00FC564A" w:rsidRDefault="00FC564A" w:rsidP="00FC564A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564A">
              <w:rPr>
                <w:rFonts w:ascii="Times New Roman" w:hAnsi="Times New Roman" w:cs="Times New Roman"/>
                <w:b/>
                <w:bCs/>
                <w:i/>
                <w:iCs/>
              </w:rPr>
              <w:t>Открытое акционерное общество «Могилевский домостроительный комбинат»</w:t>
            </w:r>
          </w:p>
        </w:tc>
      </w:tr>
      <w:tr w:rsidR="00606910" w:rsidRPr="000F525A" w:rsidTr="00B028FC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FC564A" w:rsidRPr="000F525A" w:rsidTr="00FC564A">
        <w:trPr>
          <w:trHeight w:val="202"/>
        </w:trPr>
        <w:tc>
          <w:tcPr>
            <w:tcW w:w="726" w:type="dxa"/>
            <w:vAlign w:val="center"/>
          </w:tcPr>
          <w:p w:rsidR="00FC564A" w:rsidRPr="000F525A" w:rsidRDefault="00FC564A" w:rsidP="00FC5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FC564A" w:rsidRDefault="00FC564A" w:rsidP="00FC564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564A">
              <w:rPr>
                <w:rFonts w:ascii="Times New Roman" w:eastAsiaTheme="minorEastAsia" w:hAnsi="Times New Roman" w:cs="Times New Roman"/>
                <w:lang w:eastAsia="ru-RU"/>
              </w:rPr>
              <w:t>Открытое акционерное общество «Могилевский домостроительный комбина</w:t>
            </w:r>
            <w:r w:rsidR="00E659B0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FC564A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  <w:p w:rsidR="00FC564A" w:rsidRPr="00FC564A" w:rsidRDefault="00FC564A" w:rsidP="00FC56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564A">
              <w:rPr>
                <w:rFonts w:ascii="Times New Roman" w:eastAsiaTheme="minorEastAsia" w:hAnsi="Times New Roman" w:cs="Times New Roman"/>
                <w:lang w:eastAsia="ru-RU"/>
              </w:rPr>
              <w:t>г. Могилев, пер. Гаражный</w:t>
            </w:r>
            <w:r w:rsidR="00E659B0" w:rsidRPr="00E659B0">
              <w:rPr>
                <w:rFonts w:ascii="Times New Roman" w:eastAsiaTheme="minorEastAsia" w:hAnsi="Times New Roman" w:cs="Times New Roman"/>
                <w:lang w:eastAsia="ru-RU"/>
              </w:rPr>
              <w:t>, д. 2а</w:t>
            </w:r>
          </w:p>
        </w:tc>
        <w:tc>
          <w:tcPr>
            <w:tcW w:w="3260" w:type="dxa"/>
          </w:tcPr>
          <w:p w:rsidR="00FC564A" w:rsidRPr="00FC564A" w:rsidRDefault="00FC564A" w:rsidP="00FC564A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C564A">
              <w:rPr>
                <w:rFonts w:ascii="Times New Roman" w:eastAsia="Times New Roman" w:hAnsi="Times New Roman" w:cs="Times New Roman"/>
                <w:lang w:eastAsia="ru-RU"/>
              </w:rPr>
              <w:t>Мониторинг окружающей среды</w:t>
            </w:r>
          </w:p>
        </w:tc>
        <w:tc>
          <w:tcPr>
            <w:tcW w:w="3261" w:type="dxa"/>
          </w:tcPr>
          <w:p w:rsidR="00FC564A" w:rsidRPr="00FC564A" w:rsidRDefault="00FC564A" w:rsidP="00FC56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64A">
              <w:rPr>
                <w:rFonts w:ascii="Times New Roman" w:eastAsia="Times New Roman" w:hAnsi="Times New Roman" w:cs="Times New Roman"/>
                <w:lang w:eastAsia="ru-RU"/>
              </w:rPr>
              <w:t>- план-график лабораторного контроля атмосферного воздуха на границе санитарно- защитной зоны в ближайшей жилой застройке к промышленному производству (в бумажном формате);</w:t>
            </w:r>
          </w:p>
          <w:p w:rsidR="00FC564A" w:rsidRPr="00FC564A" w:rsidRDefault="00FC564A" w:rsidP="00FC564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564A">
              <w:rPr>
                <w:rFonts w:ascii="Times New Roman" w:eastAsia="Times New Roman" w:hAnsi="Times New Roman" w:cs="Times New Roman"/>
                <w:lang w:eastAsia="ru-RU"/>
              </w:rPr>
              <w:t>- протоколы проведения измерений (в бумажном формате).</w:t>
            </w:r>
          </w:p>
        </w:tc>
        <w:tc>
          <w:tcPr>
            <w:tcW w:w="4394" w:type="dxa"/>
          </w:tcPr>
          <w:p w:rsidR="00FC564A" w:rsidRPr="00FC564A" w:rsidRDefault="00FC564A" w:rsidP="00FC56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64A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:rsidR="00FC564A" w:rsidRPr="00FC564A" w:rsidRDefault="00FC564A" w:rsidP="00FC56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64A">
              <w:rPr>
                <w:rFonts w:ascii="Times New Roman" w:eastAsia="Times New Roman" w:hAnsi="Times New Roman" w:cs="Times New Roman"/>
                <w:lang w:eastAsia="ru-RU"/>
              </w:rPr>
              <w:t>ОАО «Могилевский домостроительный комбинат»,</w:t>
            </w:r>
          </w:p>
          <w:p w:rsidR="00FC564A" w:rsidRPr="00FC564A" w:rsidRDefault="00FC564A" w:rsidP="00FC56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564A">
              <w:rPr>
                <w:rFonts w:ascii="Times New Roman" w:eastAsia="Times New Roman" w:hAnsi="Times New Roman" w:cs="Times New Roman"/>
                <w:lang w:eastAsia="ru-RU"/>
              </w:rPr>
              <w:t>Служба охраны труда</w:t>
            </w:r>
          </w:p>
          <w:p w:rsidR="00FC564A" w:rsidRPr="00FC564A" w:rsidRDefault="00FC564A" w:rsidP="00FC564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6910" w:rsidRPr="000F525A" w:rsidTr="00B028FC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E659B0" w:rsidRPr="000F525A" w:rsidTr="00B028FC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E659B0" w:rsidRPr="000F525A" w:rsidRDefault="00E659B0" w:rsidP="00E65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E659B0" w:rsidRPr="00E659B0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Открытое акционерное общество «Могилевский домостроительный комбинат»</w:t>
            </w:r>
          </w:p>
          <w:p w:rsidR="00E659B0" w:rsidRPr="000F525A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г. Могилев, пер. Гаражный, д. 2а</w:t>
            </w:r>
          </w:p>
        </w:tc>
        <w:tc>
          <w:tcPr>
            <w:tcW w:w="3260" w:type="dxa"/>
          </w:tcPr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-проведение измерений (в области охраны атмосферного воздуха);</w:t>
            </w:r>
          </w:p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-проведение испытания (в области охраны атмосферного воздуха, в области охраны водных ресурсов).</w:t>
            </w:r>
          </w:p>
        </w:tc>
        <w:tc>
          <w:tcPr>
            <w:tcW w:w="3261" w:type="dxa"/>
          </w:tcPr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 протоколы проведения измерений в области охраны окружающей среды (в бумажном формате);</w:t>
            </w:r>
          </w:p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-акты отбора проб (в бумажном формате);</w:t>
            </w:r>
          </w:p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-протоколы испытаний (в бумажном формате).</w:t>
            </w:r>
          </w:p>
        </w:tc>
        <w:tc>
          <w:tcPr>
            <w:tcW w:w="4394" w:type="dxa"/>
          </w:tcPr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ОАО «Могилевский домостроительный комбинат», Служба охраны труда</w:t>
            </w:r>
          </w:p>
          <w:p w:rsidR="00E659B0" w:rsidRPr="00E659B0" w:rsidRDefault="00E659B0" w:rsidP="00E659B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6910" w:rsidRPr="000F525A" w:rsidTr="00B028FC">
        <w:trPr>
          <w:trHeight w:val="846"/>
        </w:trPr>
        <w:tc>
          <w:tcPr>
            <w:tcW w:w="15021" w:type="dxa"/>
            <w:gridSpan w:val="5"/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E659B0" w:rsidRPr="000F525A" w:rsidTr="009C2442">
        <w:trPr>
          <w:trHeight w:val="5521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E659B0" w:rsidRPr="000F525A" w:rsidRDefault="00E659B0" w:rsidP="00E65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E659B0" w:rsidRPr="00E659B0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Открытое акционерное общество «Могилевский домостроительный комбинат»</w:t>
            </w:r>
          </w:p>
          <w:p w:rsidR="00E659B0" w:rsidRPr="000F525A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г. Могилев, пер. Гаражный, д. 2а</w:t>
            </w:r>
          </w:p>
        </w:tc>
        <w:tc>
          <w:tcPr>
            <w:tcW w:w="3260" w:type="dxa"/>
          </w:tcPr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 ведение учета и заполнение форм учетной документации в области охраны окружающей среды;</w:t>
            </w:r>
          </w:p>
          <w:p w:rsidR="00E659B0" w:rsidRPr="00E659B0" w:rsidRDefault="00E659B0" w:rsidP="00E659B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 государственная статистическая отчетность</w:t>
            </w:r>
          </w:p>
        </w:tc>
        <w:tc>
          <w:tcPr>
            <w:tcW w:w="3261" w:type="dxa"/>
          </w:tcPr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-журналы учета (в бумажном формате);</w:t>
            </w:r>
          </w:p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 книги учета (в бумажном формате);</w:t>
            </w:r>
          </w:p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 экологический паспорт предприятия (в бумажном формате);</w:t>
            </w:r>
          </w:p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 акты инвентаризации (в бумажном формате);</w:t>
            </w:r>
          </w:p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 инвентаризационная опись (в бумажном формате) (в бумажном формате);</w:t>
            </w:r>
          </w:p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 отчеты по форме 1-воздух (Минприроды) (в бумажном формате);</w:t>
            </w:r>
          </w:p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 отчет по форме 1-отходы (Минприроды) (в бумажном формате);</w:t>
            </w:r>
          </w:p>
          <w:p w:rsidR="00E659B0" w:rsidRPr="00E659B0" w:rsidRDefault="00E659B0" w:rsidP="00E659B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 отчет по форме 1-полезные ископаемые (Минприроды),</w:t>
            </w:r>
            <w:r w:rsidR="009C24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(в бумажном формате).</w:t>
            </w:r>
          </w:p>
        </w:tc>
        <w:tc>
          <w:tcPr>
            <w:tcW w:w="4394" w:type="dxa"/>
          </w:tcPr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ОАО «Могилевский домостроительный комбинат», Служба охраны труда</w:t>
            </w:r>
          </w:p>
          <w:p w:rsidR="00E659B0" w:rsidRPr="00E659B0" w:rsidRDefault="00E659B0" w:rsidP="00E659B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6910" w:rsidRPr="000F525A" w:rsidTr="009C2442">
        <w:trPr>
          <w:trHeight w:val="979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606910" w:rsidRPr="000F525A" w:rsidTr="009C2442">
        <w:trPr>
          <w:trHeight w:val="118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E659B0" w:rsidRPr="00E659B0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Открытое акционерное общество «Могилевский домостроительный комбинат»</w:t>
            </w:r>
          </w:p>
          <w:p w:rsidR="00606910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г. Могилев, пер. Гаражный, д. 2а</w:t>
            </w:r>
          </w:p>
          <w:p w:rsidR="009C2442" w:rsidRDefault="009C2442" w:rsidP="00E659B0">
            <w:pPr>
              <w:rPr>
                <w:rFonts w:ascii="Times New Roman" w:hAnsi="Times New Roman" w:cs="Times New Roman"/>
              </w:rPr>
            </w:pPr>
          </w:p>
          <w:p w:rsidR="009C2442" w:rsidRPr="000F525A" w:rsidRDefault="009C2442" w:rsidP="00E65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06910" w:rsidRPr="000F525A" w:rsidRDefault="00E659B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E659B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6910" w:rsidRPr="000F525A" w:rsidRDefault="00E659B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E659B0" w:rsidRPr="000F525A" w:rsidTr="00FC564A">
        <w:trPr>
          <w:trHeight w:val="1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E659B0" w:rsidRPr="000F525A" w:rsidRDefault="00E659B0" w:rsidP="00E65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E659B0" w:rsidRPr="00E659B0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Открытое акционерное общество «Могилевский домостроительный комбинат»</w:t>
            </w:r>
          </w:p>
          <w:p w:rsidR="00E659B0" w:rsidRPr="000F525A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г. Могилев, пер. Гаражный, д. 2а</w:t>
            </w:r>
          </w:p>
        </w:tc>
        <w:tc>
          <w:tcPr>
            <w:tcW w:w="3260" w:type="dxa"/>
          </w:tcPr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-перечень и количество загрязняющих веществ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 xml:space="preserve"> разрешенных к выбросу в атмосферный воздух;</w:t>
            </w:r>
          </w:p>
          <w:p w:rsidR="00E659B0" w:rsidRPr="00E659B0" w:rsidRDefault="00E659B0" w:rsidP="00E659B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 xml:space="preserve">- перечень и количество отходов производства, разрешенных к захоронению на объектах захоронения отходов.  </w:t>
            </w:r>
          </w:p>
        </w:tc>
        <w:tc>
          <w:tcPr>
            <w:tcW w:w="3261" w:type="dxa"/>
          </w:tcPr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 разрешение на выбросы загрязняющих веществ в атмосферный воздух (в бумажном формате);</w:t>
            </w:r>
          </w:p>
          <w:p w:rsidR="00E659B0" w:rsidRPr="00E659B0" w:rsidRDefault="00E659B0" w:rsidP="00E659B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 разрешение на хранение и захоронение отходов (в бумажном формате).</w:t>
            </w:r>
          </w:p>
        </w:tc>
        <w:tc>
          <w:tcPr>
            <w:tcW w:w="4394" w:type="dxa"/>
          </w:tcPr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ОАО «Могилевский домостроительный комбинат», Служба охраны труда</w:t>
            </w:r>
          </w:p>
          <w:p w:rsidR="00E659B0" w:rsidRPr="00E659B0" w:rsidRDefault="00E659B0" w:rsidP="00E659B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6910" w:rsidRPr="000F525A" w:rsidTr="00B028FC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606910" w:rsidRPr="000F525A" w:rsidTr="00FC564A">
        <w:trPr>
          <w:trHeight w:val="266"/>
        </w:trPr>
        <w:tc>
          <w:tcPr>
            <w:tcW w:w="726" w:type="dxa"/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E659B0" w:rsidRPr="00E659B0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Открытое акционерное общество «Могилевский домостроительный комбинат»</w:t>
            </w:r>
          </w:p>
          <w:p w:rsidR="00606910" w:rsidRPr="000F525A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г. Могилев, пер. Гаражный, д. 2а</w:t>
            </w:r>
          </w:p>
        </w:tc>
        <w:tc>
          <w:tcPr>
            <w:tcW w:w="3260" w:type="dxa"/>
          </w:tcPr>
          <w:p w:rsidR="00606910" w:rsidRPr="000F525A" w:rsidRDefault="00E659B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E659B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606910" w:rsidRPr="000F525A" w:rsidRDefault="00E659B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606910" w:rsidRPr="000F525A" w:rsidTr="00FC564A">
        <w:trPr>
          <w:trHeight w:val="137"/>
        </w:trPr>
        <w:tc>
          <w:tcPr>
            <w:tcW w:w="726" w:type="dxa"/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E659B0" w:rsidRPr="00E659B0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Открытое акционерное общество «Могилевский домостроительный комбинат»</w:t>
            </w:r>
          </w:p>
          <w:p w:rsidR="00606910" w:rsidRPr="000F525A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г. Могилев, пер. Гаражный, д. 2а</w:t>
            </w:r>
          </w:p>
        </w:tc>
        <w:tc>
          <w:tcPr>
            <w:tcW w:w="3260" w:type="dxa"/>
          </w:tcPr>
          <w:p w:rsidR="00606910" w:rsidRPr="000F525A" w:rsidRDefault="00E659B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E659B0" w:rsidP="00B02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:rsidR="00606910" w:rsidRPr="000F525A" w:rsidRDefault="00E659B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E659B0">
        <w:trPr>
          <w:trHeight w:val="832"/>
        </w:trPr>
        <w:tc>
          <w:tcPr>
            <w:tcW w:w="15021" w:type="dxa"/>
            <w:gridSpan w:val="5"/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E659B0" w:rsidRPr="000F525A" w:rsidTr="00E659B0">
        <w:trPr>
          <w:trHeight w:val="1694"/>
        </w:trPr>
        <w:tc>
          <w:tcPr>
            <w:tcW w:w="726" w:type="dxa"/>
            <w:vAlign w:val="center"/>
          </w:tcPr>
          <w:p w:rsidR="00E659B0" w:rsidRPr="000F525A" w:rsidRDefault="00E659B0" w:rsidP="00E65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E659B0" w:rsidRPr="00E659B0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Открытое акционерное общество «Могилевский домостроительный комбинат»</w:t>
            </w:r>
          </w:p>
          <w:p w:rsidR="00E659B0" w:rsidRPr="000F525A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г. Могилев, пер. Гаражный, д. 2а</w:t>
            </w:r>
          </w:p>
        </w:tc>
        <w:tc>
          <w:tcPr>
            <w:tcW w:w="3260" w:type="dxa"/>
          </w:tcPr>
          <w:p w:rsidR="00E659B0" w:rsidRPr="00E659B0" w:rsidRDefault="00E659B0" w:rsidP="00E659B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59B0">
              <w:rPr>
                <w:rFonts w:ascii="Times New Roman" w:hAnsi="Times New Roman" w:cs="Times New Roman"/>
              </w:rPr>
              <w:t>- 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261" w:type="dxa"/>
          </w:tcPr>
          <w:p w:rsidR="00E659B0" w:rsidRPr="00E659B0" w:rsidRDefault="00E659B0" w:rsidP="00E659B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59B0">
              <w:rPr>
                <w:rFonts w:ascii="Times New Roman" w:hAnsi="Times New Roman" w:cs="Times New Roman"/>
              </w:rPr>
              <w:t>- предписания об устранении нарушений</w:t>
            </w:r>
          </w:p>
        </w:tc>
        <w:tc>
          <w:tcPr>
            <w:tcW w:w="4394" w:type="dxa"/>
          </w:tcPr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ОАО «Могилевский домостроительный комбинат», Служба охраны труда</w:t>
            </w:r>
          </w:p>
        </w:tc>
      </w:tr>
      <w:tr w:rsidR="00606910" w:rsidRPr="000F525A" w:rsidTr="00B028FC">
        <w:trPr>
          <w:trHeight w:val="767"/>
        </w:trPr>
        <w:tc>
          <w:tcPr>
            <w:tcW w:w="15021" w:type="dxa"/>
            <w:gridSpan w:val="5"/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606910" w:rsidRPr="000F525A" w:rsidTr="00E659B0">
        <w:trPr>
          <w:trHeight w:val="1204"/>
        </w:trPr>
        <w:tc>
          <w:tcPr>
            <w:tcW w:w="726" w:type="dxa"/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E659B0" w:rsidRPr="00E659B0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Открытое акционерное общество «Могилевский домостроительный комбинат»</w:t>
            </w:r>
          </w:p>
          <w:p w:rsidR="00606910" w:rsidRPr="000F525A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г. Могилев, пер. Гаражный, д. 2а</w:t>
            </w:r>
          </w:p>
        </w:tc>
        <w:tc>
          <w:tcPr>
            <w:tcW w:w="3260" w:type="dxa"/>
          </w:tcPr>
          <w:p w:rsidR="00606910" w:rsidRPr="000F525A" w:rsidRDefault="00E659B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E659B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606910" w:rsidRPr="000F525A" w:rsidRDefault="00E659B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606910" w:rsidRPr="000F525A" w:rsidTr="00E659B0">
        <w:trPr>
          <w:trHeight w:val="1092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E659B0" w:rsidRPr="00E659B0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Открытое акционерное общество «Могилевский домостроительный комбинат»</w:t>
            </w:r>
          </w:p>
          <w:p w:rsidR="00606910" w:rsidRPr="000F525A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г. Могилев, пер. Гаражный, д. 2а</w:t>
            </w:r>
          </w:p>
        </w:tc>
        <w:tc>
          <w:tcPr>
            <w:tcW w:w="3260" w:type="dxa"/>
          </w:tcPr>
          <w:p w:rsidR="00606910" w:rsidRPr="000F525A" w:rsidRDefault="00E659B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E659B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606910" w:rsidRPr="000F525A" w:rsidRDefault="00E659B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6910" w:rsidRPr="000F525A" w:rsidTr="00B028FC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E659B0" w:rsidRPr="000F525A" w:rsidTr="00FC564A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E659B0" w:rsidRPr="000F525A" w:rsidRDefault="00E659B0" w:rsidP="00E65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E659B0" w:rsidRPr="00E659B0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Открытое акционерное общество «Могилевский домостроительный комбинат»</w:t>
            </w:r>
          </w:p>
          <w:p w:rsidR="00E659B0" w:rsidRPr="000F525A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г. Могилев, пер. Гаражный, д. 2а</w:t>
            </w:r>
          </w:p>
        </w:tc>
        <w:tc>
          <w:tcPr>
            <w:tcW w:w="3260" w:type="dxa"/>
          </w:tcPr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 нормативы выбросов загрязняющих веществ в атмосферный воздух;</w:t>
            </w:r>
          </w:p>
          <w:p w:rsidR="00E659B0" w:rsidRPr="00E659B0" w:rsidRDefault="00E659B0" w:rsidP="00E659B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 нормативы образования отходов производства.</w:t>
            </w:r>
          </w:p>
        </w:tc>
        <w:tc>
          <w:tcPr>
            <w:tcW w:w="3261" w:type="dxa"/>
          </w:tcPr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 нормативы допустимых выбросов загрязняющих веществ в атмосферный воздух (в бумажной форме);</w:t>
            </w:r>
          </w:p>
          <w:p w:rsidR="00E659B0" w:rsidRPr="00E659B0" w:rsidRDefault="00E659B0" w:rsidP="00E659B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- нормативы образования отходов производства (в бумажной форме).</w:t>
            </w:r>
          </w:p>
        </w:tc>
        <w:tc>
          <w:tcPr>
            <w:tcW w:w="4394" w:type="dxa"/>
          </w:tcPr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ОАО «Могилевский домостроительный комбинат», Служба охраны труда</w:t>
            </w:r>
          </w:p>
          <w:p w:rsidR="00E659B0" w:rsidRPr="00E659B0" w:rsidRDefault="00E659B0" w:rsidP="00E659B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6910" w:rsidRPr="000F525A" w:rsidTr="00B028FC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E659B0" w:rsidRPr="000F525A" w:rsidTr="009C2442">
        <w:trPr>
          <w:trHeight w:val="1148"/>
        </w:trPr>
        <w:tc>
          <w:tcPr>
            <w:tcW w:w="726" w:type="dxa"/>
            <w:vAlign w:val="center"/>
          </w:tcPr>
          <w:p w:rsidR="00E659B0" w:rsidRPr="000F525A" w:rsidRDefault="00E659B0" w:rsidP="00E65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E659B0" w:rsidRPr="00E659B0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Открытое акционерное общество «Могилевский домостроительный комбинат»</w:t>
            </w:r>
          </w:p>
          <w:p w:rsidR="00E659B0" w:rsidRPr="000F525A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г. Могилев, пер. Гаражный, д. 2а</w:t>
            </w:r>
          </w:p>
        </w:tc>
        <w:tc>
          <w:tcPr>
            <w:tcW w:w="3260" w:type="dxa"/>
          </w:tcPr>
          <w:p w:rsidR="00E659B0" w:rsidRPr="00E659B0" w:rsidRDefault="00E659B0" w:rsidP="00E659B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59B0">
              <w:rPr>
                <w:rFonts w:ascii="Times New Roman" w:hAnsi="Times New Roman" w:cs="Times New Roman"/>
              </w:rPr>
              <w:t>- разработке мероприятий в области охраны окружающей среды.</w:t>
            </w:r>
          </w:p>
        </w:tc>
        <w:tc>
          <w:tcPr>
            <w:tcW w:w="3261" w:type="dxa"/>
          </w:tcPr>
          <w:p w:rsidR="00E659B0" w:rsidRPr="00E659B0" w:rsidRDefault="00E659B0" w:rsidP="00E659B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59B0">
              <w:rPr>
                <w:rFonts w:ascii="Times New Roman" w:hAnsi="Times New Roman" w:cs="Times New Roman"/>
              </w:rPr>
              <w:t xml:space="preserve">- план мероприятий в области охраны окружающей среды на год </w:t>
            </w: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(в бумажной форме).</w:t>
            </w:r>
            <w:r w:rsidRPr="00E659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:rsidR="00E659B0" w:rsidRPr="00E659B0" w:rsidRDefault="00E659B0" w:rsidP="00E659B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59B0">
              <w:rPr>
                <w:rFonts w:ascii="Times New Roman" w:eastAsia="Times New Roman" w:hAnsi="Times New Roman" w:cs="Times New Roman"/>
                <w:lang w:eastAsia="ru-RU"/>
              </w:rPr>
              <w:t>ОАО «Могилевский домостроительный комбинат», Служба охраны труда</w:t>
            </w:r>
          </w:p>
        </w:tc>
      </w:tr>
      <w:tr w:rsidR="00606910" w:rsidRPr="000F525A" w:rsidTr="00B028FC">
        <w:trPr>
          <w:trHeight w:val="847"/>
        </w:trPr>
        <w:tc>
          <w:tcPr>
            <w:tcW w:w="15021" w:type="dxa"/>
            <w:gridSpan w:val="5"/>
            <w:vAlign w:val="center"/>
          </w:tcPr>
          <w:p w:rsidR="00606910" w:rsidRPr="000F525A" w:rsidRDefault="00606910" w:rsidP="00B028F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606910" w:rsidRPr="000F525A" w:rsidTr="00FC564A">
        <w:trPr>
          <w:trHeight w:val="437"/>
        </w:trPr>
        <w:tc>
          <w:tcPr>
            <w:tcW w:w="726" w:type="dxa"/>
            <w:vAlign w:val="center"/>
          </w:tcPr>
          <w:p w:rsidR="00606910" w:rsidRPr="000F525A" w:rsidRDefault="00606910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E659B0" w:rsidRPr="00E659B0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Открытое акционерное общество «Могилевский домостроительный комбинат»</w:t>
            </w:r>
          </w:p>
          <w:p w:rsidR="00606910" w:rsidRPr="000F525A" w:rsidRDefault="00E659B0" w:rsidP="00E659B0">
            <w:pPr>
              <w:rPr>
                <w:rFonts w:ascii="Times New Roman" w:hAnsi="Times New Roman" w:cs="Times New Roman"/>
              </w:rPr>
            </w:pPr>
            <w:r w:rsidRPr="00E659B0">
              <w:rPr>
                <w:rFonts w:ascii="Times New Roman" w:hAnsi="Times New Roman" w:cs="Times New Roman"/>
              </w:rPr>
              <w:t>г. Могилев, пер. Гаражный, д. 2а</w:t>
            </w:r>
          </w:p>
        </w:tc>
        <w:tc>
          <w:tcPr>
            <w:tcW w:w="3260" w:type="dxa"/>
          </w:tcPr>
          <w:p w:rsidR="00606910" w:rsidRPr="000F525A" w:rsidRDefault="00E659B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606910" w:rsidRPr="000F525A" w:rsidRDefault="00E659B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606910" w:rsidRPr="000F525A" w:rsidRDefault="00E659B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7"/>
        <w:tblW w:w="15021" w:type="dxa"/>
        <w:tblLook w:val="04A0" w:firstRow="1" w:lastRow="0" w:firstColumn="1" w:lastColumn="0" w:noHBand="0" w:noVBand="1"/>
      </w:tblPr>
      <w:tblGrid>
        <w:gridCol w:w="726"/>
        <w:gridCol w:w="3805"/>
        <w:gridCol w:w="3119"/>
        <w:gridCol w:w="3402"/>
        <w:gridCol w:w="3969"/>
      </w:tblGrid>
      <w:tr w:rsidR="00B028FC" w:rsidRPr="00B028FC" w:rsidTr="00B028FC">
        <w:trPr>
          <w:trHeight w:val="912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B028FC" w:rsidRDefault="00B028FC" w:rsidP="00B028FC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28FC">
              <w:rPr>
                <w:rFonts w:ascii="Times New Roman" w:hAnsi="Times New Roman" w:cs="Times New Roman"/>
                <w:b/>
                <w:bCs/>
                <w:i/>
                <w:iCs/>
              </w:rPr>
              <w:t>Открытое акционерное общество «Государственный проектный институт «Могилевагропромпроект»</w:t>
            </w:r>
          </w:p>
        </w:tc>
      </w:tr>
      <w:tr w:rsidR="00B028FC" w:rsidRPr="000F525A" w:rsidTr="00B028FC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B028FC" w:rsidRPr="000F525A" w:rsidTr="00B028FC">
        <w:trPr>
          <w:trHeight w:val="202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B028FC" w:rsidRPr="00B028FC" w:rsidRDefault="00B028FC" w:rsidP="00B028FC">
            <w:pPr>
              <w:rPr>
                <w:rFonts w:ascii="Times New Roman" w:hAnsi="Times New Roman" w:cs="Times New Roman"/>
              </w:rPr>
            </w:pPr>
            <w:r w:rsidRPr="00B028FC">
              <w:rPr>
                <w:rFonts w:ascii="Times New Roman" w:hAnsi="Times New Roman" w:cs="Times New Roman"/>
              </w:rPr>
              <w:t>Открытое акционерное общество «Государственный проектный институт «Могилевагропромпроект»</w:t>
            </w:r>
          </w:p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 w:rsidRPr="00B028FC">
              <w:rPr>
                <w:rFonts w:ascii="Times New Roman" w:hAnsi="Times New Roman" w:cs="Times New Roman"/>
              </w:rPr>
              <w:t>г. Могилев, ул. Первомайская, д. 66</w:t>
            </w:r>
          </w:p>
        </w:tc>
        <w:tc>
          <w:tcPr>
            <w:tcW w:w="3119" w:type="dxa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B028FC" w:rsidRPr="000F525A" w:rsidTr="00B028FC">
        <w:trPr>
          <w:trHeight w:val="1162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B028FC" w:rsidRPr="00B028FC" w:rsidRDefault="00B028FC" w:rsidP="00B028FC">
            <w:pPr>
              <w:rPr>
                <w:rFonts w:ascii="Times New Roman" w:hAnsi="Times New Roman" w:cs="Times New Roman"/>
              </w:rPr>
            </w:pPr>
            <w:r w:rsidRPr="00B028FC">
              <w:rPr>
                <w:rFonts w:ascii="Times New Roman" w:hAnsi="Times New Roman" w:cs="Times New Roman"/>
              </w:rPr>
              <w:t>Открытое акционерное общество «Государственный проектный институт «Могилевагропромпроект»</w:t>
            </w:r>
          </w:p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 w:rsidRPr="00B028FC">
              <w:rPr>
                <w:rFonts w:ascii="Times New Roman" w:hAnsi="Times New Roman" w:cs="Times New Roman"/>
              </w:rPr>
              <w:t>г. Могилев, ул. Первомайская, д. 66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846"/>
        </w:trPr>
        <w:tc>
          <w:tcPr>
            <w:tcW w:w="15021" w:type="dxa"/>
            <w:gridSpan w:val="5"/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B028FC" w:rsidRPr="000F525A" w:rsidTr="00B028FC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B028FC" w:rsidRPr="00B028FC" w:rsidRDefault="00B028FC" w:rsidP="00B028FC">
            <w:pPr>
              <w:rPr>
                <w:rFonts w:ascii="Times New Roman" w:hAnsi="Times New Roman" w:cs="Times New Roman"/>
              </w:rPr>
            </w:pPr>
            <w:r w:rsidRPr="00B028FC">
              <w:rPr>
                <w:rFonts w:ascii="Times New Roman" w:hAnsi="Times New Roman" w:cs="Times New Roman"/>
              </w:rPr>
              <w:t>Открытое акционерное общество «Государственный проектный институт «Могилевагропромпроект»</w:t>
            </w:r>
          </w:p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 w:rsidRPr="00B028FC">
              <w:rPr>
                <w:rFonts w:ascii="Times New Roman" w:hAnsi="Times New Roman" w:cs="Times New Roman"/>
              </w:rPr>
              <w:t>г. Могилев, ул. Первомайская, д. 66</w:t>
            </w:r>
          </w:p>
        </w:tc>
        <w:tc>
          <w:tcPr>
            <w:tcW w:w="3119" w:type="dxa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B028FC" w:rsidRPr="000F525A" w:rsidTr="00B028FC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B028FC" w:rsidRPr="000F525A" w:rsidTr="00B028FC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B028FC" w:rsidRPr="00B028FC" w:rsidRDefault="00B028FC" w:rsidP="00B028FC">
            <w:pPr>
              <w:rPr>
                <w:rFonts w:ascii="Times New Roman" w:hAnsi="Times New Roman" w:cs="Times New Roman"/>
              </w:rPr>
            </w:pPr>
            <w:r w:rsidRPr="00B028FC">
              <w:rPr>
                <w:rFonts w:ascii="Times New Roman" w:hAnsi="Times New Roman" w:cs="Times New Roman"/>
              </w:rPr>
              <w:t>Открытое акционерное общество «Государственный проектный институт «Могилевагропромпроект»</w:t>
            </w:r>
          </w:p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 w:rsidRPr="00B028FC">
              <w:rPr>
                <w:rFonts w:ascii="Times New Roman" w:hAnsi="Times New Roman" w:cs="Times New Roman"/>
              </w:rPr>
              <w:t>г. Могилев, ул. Первомайская, д. 66</w:t>
            </w:r>
          </w:p>
        </w:tc>
        <w:tc>
          <w:tcPr>
            <w:tcW w:w="3119" w:type="dxa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B028FC" w:rsidRPr="000F525A" w:rsidTr="00B028FC">
        <w:trPr>
          <w:trHeight w:val="1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B028FC" w:rsidRPr="00B028FC" w:rsidRDefault="00B028FC" w:rsidP="00B028FC">
            <w:pPr>
              <w:rPr>
                <w:rFonts w:ascii="Times New Roman" w:hAnsi="Times New Roman" w:cs="Times New Roman"/>
              </w:rPr>
            </w:pPr>
            <w:r w:rsidRPr="00B028FC">
              <w:rPr>
                <w:rFonts w:ascii="Times New Roman" w:hAnsi="Times New Roman" w:cs="Times New Roman"/>
              </w:rPr>
              <w:t>Открытое акционерное общество «Государственный проектный институт «Могилевагропромпроект»</w:t>
            </w:r>
          </w:p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 w:rsidRPr="00B028FC">
              <w:rPr>
                <w:rFonts w:ascii="Times New Roman" w:hAnsi="Times New Roman" w:cs="Times New Roman"/>
              </w:rPr>
              <w:t>г. Могилев, ул. Первомайская, д. 66</w:t>
            </w:r>
          </w:p>
        </w:tc>
        <w:tc>
          <w:tcPr>
            <w:tcW w:w="3119" w:type="dxa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B028FC" w:rsidRPr="00B028FC" w:rsidTr="00B028FC">
        <w:trPr>
          <w:trHeight w:val="266"/>
        </w:trPr>
        <w:tc>
          <w:tcPr>
            <w:tcW w:w="726" w:type="dxa"/>
            <w:vAlign w:val="center"/>
          </w:tcPr>
          <w:p w:rsidR="00B028FC" w:rsidRPr="00B028FC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B028FC" w:rsidRDefault="00B028FC" w:rsidP="00B028F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28FC">
              <w:rPr>
                <w:rFonts w:ascii="Times New Roman" w:eastAsiaTheme="minorEastAsia" w:hAnsi="Times New Roman" w:cs="Times New Roman"/>
                <w:lang w:eastAsia="ru-RU"/>
              </w:rPr>
              <w:t>Открытое акционерное общество «Государственный проектный институт «Могилевагропромпроект»</w:t>
            </w:r>
          </w:p>
          <w:p w:rsidR="00B028FC" w:rsidRPr="00B028FC" w:rsidRDefault="00B028FC" w:rsidP="00B028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28FC">
              <w:rPr>
                <w:rFonts w:ascii="Times New Roman" w:eastAsiaTheme="minorEastAsia" w:hAnsi="Times New Roman" w:cs="Times New Roman"/>
                <w:lang w:eastAsia="ru-RU"/>
              </w:rPr>
              <w:t>г. Могилев,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028FC">
              <w:rPr>
                <w:rFonts w:ascii="Times New Roman" w:eastAsiaTheme="minorEastAsia" w:hAnsi="Times New Roman" w:cs="Times New Roman"/>
                <w:lang w:eastAsia="ru-RU"/>
              </w:rPr>
              <w:t>ул. Первомайская, д. 66</w:t>
            </w:r>
          </w:p>
        </w:tc>
        <w:tc>
          <w:tcPr>
            <w:tcW w:w="3119" w:type="dxa"/>
          </w:tcPr>
          <w:p w:rsidR="00B028FC" w:rsidRPr="00B028FC" w:rsidRDefault="00B028FC" w:rsidP="00B028FC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028FC">
              <w:rPr>
                <w:rFonts w:ascii="Times New Roman" w:eastAsiaTheme="minorEastAsia" w:hAnsi="Times New Roman" w:cs="Times New Roman"/>
                <w:lang w:eastAsia="ru-RU"/>
              </w:rPr>
              <w:t>Проведение оценки воздействия планируемой хозяйственной деятельности на окружающую среду</w:t>
            </w:r>
          </w:p>
        </w:tc>
        <w:tc>
          <w:tcPr>
            <w:tcW w:w="3402" w:type="dxa"/>
          </w:tcPr>
          <w:p w:rsidR="00B028FC" w:rsidRPr="00B028FC" w:rsidRDefault="00B028FC" w:rsidP="00B028FC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28FC">
              <w:rPr>
                <w:rFonts w:ascii="Times New Roman" w:eastAsiaTheme="minorEastAsia" w:hAnsi="Times New Roman" w:cs="Times New Roman"/>
                <w:lang w:eastAsia="ru-RU"/>
              </w:rPr>
              <w:t>Отчет об оценке воздействия на окружающую среду на электронном носителе.</w:t>
            </w:r>
          </w:p>
        </w:tc>
        <w:tc>
          <w:tcPr>
            <w:tcW w:w="3969" w:type="dxa"/>
          </w:tcPr>
          <w:p w:rsidR="00B028FC" w:rsidRPr="00B028FC" w:rsidRDefault="00B028FC" w:rsidP="00B028FC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28FC">
              <w:rPr>
                <w:rFonts w:ascii="Times New Roman" w:eastAsiaTheme="minorEastAsia" w:hAnsi="Times New Roman" w:cs="Times New Roman"/>
                <w:lang w:eastAsia="ru-RU"/>
              </w:rPr>
              <w:t xml:space="preserve">по запросу </w:t>
            </w:r>
          </w:p>
          <w:p w:rsidR="00B028FC" w:rsidRPr="00B028FC" w:rsidRDefault="00B028FC" w:rsidP="00B028FC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28FC">
              <w:rPr>
                <w:rFonts w:ascii="Times New Roman" w:eastAsiaTheme="minorEastAsia" w:hAnsi="Times New Roman" w:cs="Times New Roman"/>
                <w:lang w:eastAsia="ru-RU"/>
              </w:rPr>
              <w:t>ОАО «ГПИ «Могилевагропромпроект»</w:t>
            </w:r>
          </w:p>
        </w:tc>
      </w:tr>
      <w:tr w:rsidR="00B028FC" w:rsidRPr="000F525A" w:rsidTr="00B028FC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B028FC" w:rsidRPr="000F525A" w:rsidTr="00B028FC">
        <w:trPr>
          <w:trHeight w:val="137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B028FC" w:rsidRPr="00B028FC" w:rsidRDefault="00B028FC" w:rsidP="00B028FC">
            <w:pPr>
              <w:rPr>
                <w:rFonts w:ascii="Times New Roman" w:hAnsi="Times New Roman" w:cs="Times New Roman"/>
              </w:rPr>
            </w:pPr>
            <w:r w:rsidRPr="00B028FC">
              <w:rPr>
                <w:rFonts w:ascii="Times New Roman" w:hAnsi="Times New Roman" w:cs="Times New Roman"/>
              </w:rPr>
              <w:t>Открытое акционерное общество «Государственный проектный институт «Могилевагропромпроект»</w:t>
            </w:r>
          </w:p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 w:rsidRPr="00B028FC">
              <w:rPr>
                <w:rFonts w:ascii="Times New Roman" w:hAnsi="Times New Roman" w:cs="Times New Roman"/>
              </w:rPr>
              <w:t>г. Могилев, ул. Первомайская, д. 66</w:t>
            </w:r>
          </w:p>
        </w:tc>
        <w:tc>
          <w:tcPr>
            <w:tcW w:w="311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728"/>
        </w:trPr>
        <w:tc>
          <w:tcPr>
            <w:tcW w:w="15021" w:type="dxa"/>
            <w:gridSpan w:val="5"/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B028FC" w:rsidRPr="000F525A" w:rsidTr="00B028FC">
        <w:trPr>
          <w:trHeight w:val="225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B028FC" w:rsidRPr="00B028FC" w:rsidRDefault="00B028FC" w:rsidP="00B028FC">
            <w:pPr>
              <w:rPr>
                <w:rFonts w:ascii="Times New Roman" w:hAnsi="Times New Roman" w:cs="Times New Roman"/>
              </w:rPr>
            </w:pPr>
            <w:r w:rsidRPr="00B028FC">
              <w:rPr>
                <w:rFonts w:ascii="Times New Roman" w:hAnsi="Times New Roman" w:cs="Times New Roman"/>
              </w:rPr>
              <w:t>Открытое акционерное общество «Государственный проектный институт «Могилевагропромпроект»</w:t>
            </w:r>
          </w:p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  <w:r w:rsidRPr="00B028FC">
              <w:rPr>
                <w:rFonts w:ascii="Times New Roman" w:hAnsi="Times New Roman" w:cs="Times New Roman"/>
              </w:rPr>
              <w:t>г. Могилев, ул. Первомайская, д. 66</w:t>
            </w:r>
          </w:p>
        </w:tc>
        <w:tc>
          <w:tcPr>
            <w:tcW w:w="311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767"/>
        </w:trPr>
        <w:tc>
          <w:tcPr>
            <w:tcW w:w="15021" w:type="dxa"/>
            <w:gridSpan w:val="5"/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B028FC" w:rsidRPr="000F525A" w:rsidTr="00B028FC">
        <w:trPr>
          <w:trHeight w:val="328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Открытое акционерное общество «Государственный проектный институт «Могилевагропромпроект»</w:t>
            </w:r>
          </w:p>
          <w:p w:rsidR="00B028FC" w:rsidRPr="000F525A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г. Могилев, ул. Первомайская, д. 66</w:t>
            </w:r>
          </w:p>
        </w:tc>
        <w:tc>
          <w:tcPr>
            <w:tcW w:w="311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B028FC" w:rsidRPr="000F525A" w:rsidTr="00B028FC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Открытое акционерное общество «Государственный проектный институт «Могилевагропромпроект»</w:t>
            </w:r>
          </w:p>
          <w:p w:rsidR="00B028FC" w:rsidRPr="000F525A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г. Могилев, ул. Первомайская, д. 66</w:t>
            </w:r>
          </w:p>
        </w:tc>
        <w:tc>
          <w:tcPr>
            <w:tcW w:w="311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B028FC" w:rsidRPr="000F525A" w:rsidTr="00B028FC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Открытое акционерное общество «Государственный проектный институт «Могилевагропромпроект»</w:t>
            </w:r>
          </w:p>
          <w:p w:rsidR="00B028FC" w:rsidRPr="000F525A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г. Могилев, ул. Первомайская, д. 66</w:t>
            </w:r>
          </w:p>
        </w:tc>
        <w:tc>
          <w:tcPr>
            <w:tcW w:w="311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B028FC" w:rsidRPr="000F525A" w:rsidTr="00B028FC">
        <w:trPr>
          <w:trHeight w:val="263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Открытое акционерное общество «Государственный проектный институт «Могилевагропромпроект»</w:t>
            </w:r>
          </w:p>
          <w:p w:rsidR="00B028FC" w:rsidRPr="000F525A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г. Могилев, ул. Первомайская, д. 66</w:t>
            </w:r>
          </w:p>
        </w:tc>
        <w:tc>
          <w:tcPr>
            <w:tcW w:w="311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847"/>
        </w:trPr>
        <w:tc>
          <w:tcPr>
            <w:tcW w:w="15021" w:type="dxa"/>
            <w:gridSpan w:val="5"/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B028FC" w:rsidRPr="000F525A" w:rsidTr="00B028FC">
        <w:trPr>
          <w:trHeight w:val="437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Открытое акционерное общество «Государственный проектный институт «Могилевагропромпроект»</w:t>
            </w:r>
          </w:p>
          <w:p w:rsidR="00B028FC" w:rsidRPr="000F525A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г. Могилев, ул. Первомайская, д. 66</w:t>
            </w:r>
          </w:p>
        </w:tc>
        <w:tc>
          <w:tcPr>
            <w:tcW w:w="311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8"/>
        <w:tblW w:w="15021" w:type="dxa"/>
        <w:tblLook w:val="04A0" w:firstRow="1" w:lastRow="0" w:firstColumn="1" w:lastColumn="0" w:noHBand="0" w:noVBand="1"/>
      </w:tblPr>
      <w:tblGrid>
        <w:gridCol w:w="726"/>
        <w:gridCol w:w="3805"/>
        <w:gridCol w:w="3119"/>
        <w:gridCol w:w="3402"/>
        <w:gridCol w:w="3969"/>
      </w:tblGrid>
      <w:tr w:rsidR="0012749C" w:rsidRPr="0012749C" w:rsidTr="0012749C">
        <w:trPr>
          <w:trHeight w:val="94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2749C" w:rsidRPr="0012749C" w:rsidRDefault="0012749C" w:rsidP="0012749C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2749C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унитарное коммунальное производственное предприятие «Могилевоблсельстрой»</w:t>
            </w:r>
          </w:p>
        </w:tc>
      </w:tr>
      <w:tr w:rsidR="00B028FC" w:rsidRPr="000F525A" w:rsidTr="00B028FC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B028FC" w:rsidRPr="000F525A" w:rsidTr="0012749C">
        <w:trPr>
          <w:trHeight w:val="202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B028FC" w:rsidRDefault="0012749C" w:rsidP="00B028F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Государственное унитарное коммунальное производственное предприятие «Могилевоблсельстрой»</w:t>
            </w:r>
          </w:p>
          <w:p w:rsidR="0012749C" w:rsidRPr="000F525A" w:rsidRDefault="0012749C" w:rsidP="00B028F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г. Могилев, ул. Космонавтов,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4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B028FC" w:rsidRPr="000F525A" w:rsidTr="0012749C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Государственное унитарное коммунальное производственное предприятие «Могилевоблсельстрой»</w:t>
            </w:r>
          </w:p>
          <w:p w:rsidR="00B028FC" w:rsidRPr="000F525A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г. Могилев, ул. Космонавтов, 19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846"/>
        </w:trPr>
        <w:tc>
          <w:tcPr>
            <w:tcW w:w="15021" w:type="dxa"/>
            <w:gridSpan w:val="5"/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12749C" w:rsidRPr="000F525A" w:rsidTr="00552925">
        <w:trPr>
          <w:trHeight w:val="50"/>
        </w:trPr>
        <w:tc>
          <w:tcPr>
            <w:tcW w:w="726" w:type="dxa"/>
            <w:vMerge w:val="restart"/>
            <w:vAlign w:val="center"/>
          </w:tcPr>
          <w:p w:rsidR="0012749C" w:rsidRPr="000F525A" w:rsidRDefault="0012749C" w:rsidP="00127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 w:val="restart"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Государственное унитарное коммунальное производственное предприятие «Могилевоблсельстрой»</w:t>
            </w:r>
          </w:p>
          <w:p w:rsidR="0012749C" w:rsidRPr="000F525A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г. Могилев, ул. Космонавтов, 19</w:t>
            </w:r>
          </w:p>
        </w:tc>
        <w:tc>
          <w:tcPr>
            <w:tcW w:w="3119" w:type="dxa"/>
          </w:tcPr>
          <w:p w:rsidR="0012749C" w:rsidRPr="0012749C" w:rsidRDefault="0012749C" w:rsidP="0012749C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402" w:type="dxa"/>
            <w:vAlign w:val="center"/>
          </w:tcPr>
          <w:p w:rsidR="0012749C" w:rsidRPr="0012749C" w:rsidRDefault="0012749C" w:rsidP="0012749C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Инвентаризационная опись отходов производства, за 2023 год в бумажном виде, электронном виде</w:t>
            </w:r>
          </w:p>
        </w:tc>
        <w:tc>
          <w:tcPr>
            <w:tcW w:w="3969" w:type="dxa"/>
          </w:tcPr>
          <w:p w:rsidR="0012749C" w:rsidRPr="0012749C" w:rsidRDefault="0012749C" w:rsidP="0012749C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12749C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12749C" w:rsidRPr="000F525A" w:rsidRDefault="0012749C" w:rsidP="00127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2749C" w:rsidRPr="0012749C" w:rsidRDefault="0012749C" w:rsidP="0012749C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12749C" w:rsidRPr="0012749C" w:rsidRDefault="0012749C" w:rsidP="0012749C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969" w:type="dxa"/>
          </w:tcPr>
          <w:p w:rsidR="0012749C" w:rsidRPr="0012749C" w:rsidRDefault="0012749C" w:rsidP="001274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12749C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12749C" w:rsidRPr="000F525A" w:rsidRDefault="0012749C" w:rsidP="00127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2749C" w:rsidRPr="0012749C" w:rsidRDefault="0012749C" w:rsidP="0012749C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12749C" w:rsidRPr="0012749C" w:rsidRDefault="0012749C" w:rsidP="0012749C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Книга общего учета отходов по форме ПОД-10 в электронном виде</w:t>
            </w:r>
          </w:p>
        </w:tc>
        <w:tc>
          <w:tcPr>
            <w:tcW w:w="3969" w:type="dxa"/>
          </w:tcPr>
          <w:p w:rsidR="0012749C" w:rsidRPr="0012749C" w:rsidRDefault="0012749C" w:rsidP="001274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12749C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12749C" w:rsidRPr="000F525A" w:rsidRDefault="0012749C" w:rsidP="00127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2749C" w:rsidRPr="0012749C" w:rsidRDefault="0012749C" w:rsidP="0012749C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402" w:type="dxa"/>
          </w:tcPr>
          <w:p w:rsidR="0012749C" w:rsidRPr="0012749C" w:rsidRDefault="0012749C" w:rsidP="001274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969" w:type="dxa"/>
          </w:tcPr>
          <w:p w:rsidR="0012749C" w:rsidRPr="0012749C" w:rsidRDefault="0012749C" w:rsidP="001274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1274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2749C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статкомитета</w:t>
            </w: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 xml:space="preserve">   РУП «Бел НИЦ «Экология»</w:t>
            </w:r>
          </w:p>
        </w:tc>
      </w:tr>
      <w:tr w:rsidR="0012749C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12749C" w:rsidRPr="000F525A" w:rsidRDefault="0012749C" w:rsidP="00127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2749C" w:rsidRPr="0012749C" w:rsidRDefault="0012749C" w:rsidP="0012749C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12749C" w:rsidRPr="0012749C" w:rsidRDefault="0012749C" w:rsidP="001274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969" w:type="dxa"/>
          </w:tcPr>
          <w:p w:rsidR="0012749C" w:rsidRPr="0012749C" w:rsidRDefault="0012749C" w:rsidP="001274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12749C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12749C" w:rsidRPr="000F525A" w:rsidRDefault="0012749C" w:rsidP="00127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2749C" w:rsidRPr="0012749C" w:rsidRDefault="0012749C" w:rsidP="0012749C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12749C" w:rsidRPr="0012749C" w:rsidRDefault="0012749C" w:rsidP="001274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969" w:type="dxa"/>
          </w:tcPr>
          <w:p w:rsidR="0012749C" w:rsidRPr="0012749C" w:rsidRDefault="0012749C" w:rsidP="001274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12749C" w:rsidRPr="000F525A" w:rsidTr="00552925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2749C" w:rsidRPr="000F525A" w:rsidRDefault="0012749C" w:rsidP="00127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  <w:tcBorders>
              <w:bottom w:val="single" w:sz="4" w:space="0" w:color="auto"/>
            </w:tcBorders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2749C" w:rsidRPr="0012749C" w:rsidRDefault="0012749C" w:rsidP="0012749C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402" w:type="dxa"/>
          </w:tcPr>
          <w:p w:rsidR="0012749C" w:rsidRPr="0012749C" w:rsidRDefault="0012749C" w:rsidP="0012749C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Экологический паспорт предприятия в бумажном виде.</w:t>
            </w:r>
          </w:p>
        </w:tc>
        <w:tc>
          <w:tcPr>
            <w:tcW w:w="3969" w:type="dxa"/>
          </w:tcPr>
          <w:p w:rsidR="0012749C" w:rsidRPr="0012749C" w:rsidRDefault="0012749C" w:rsidP="0012749C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B028FC" w:rsidRPr="000F525A" w:rsidTr="00B028FC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B028FC" w:rsidRPr="000F525A" w:rsidTr="0012749C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Государственное унитарное коммунальное производственное предприятие «Могилевоблсельстрой»</w:t>
            </w:r>
          </w:p>
          <w:p w:rsidR="00B028FC" w:rsidRPr="000F525A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г. Могилев, ул. Космонавтов, 19</w:t>
            </w:r>
          </w:p>
        </w:tc>
        <w:tc>
          <w:tcPr>
            <w:tcW w:w="311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9C2442">
        <w:trPr>
          <w:trHeight w:val="122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12749C" w:rsidRPr="000F525A" w:rsidTr="0012749C">
        <w:trPr>
          <w:trHeight w:val="1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2749C" w:rsidRPr="000F525A" w:rsidRDefault="0012749C" w:rsidP="00127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Государственное унитарное коммунальное производственное предприятие «Могилевоблсельстрой»</w:t>
            </w:r>
          </w:p>
          <w:p w:rsidR="0012749C" w:rsidRPr="000F525A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г. Могилев, ул. Космонавтов, 19</w:t>
            </w:r>
          </w:p>
        </w:tc>
        <w:tc>
          <w:tcPr>
            <w:tcW w:w="3119" w:type="dxa"/>
          </w:tcPr>
          <w:p w:rsidR="0012749C" w:rsidRPr="0012749C" w:rsidRDefault="0012749C" w:rsidP="0012749C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402" w:type="dxa"/>
          </w:tcPr>
          <w:p w:rsidR="0012749C" w:rsidRPr="0012749C" w:rsidRDefault="0012749C" w:rsidP="0012749C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969" w:type="dxa"/>
          </w:tcPr>
          <w:p w:rsidR="0012749C" w:rsidRPr="0012749C" w:rsidRDefault="0012749C" w:rsidP="0012749C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B028FC" w:rsidRPr="000F525A" w:rsidTr="00B028FC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B028FC" w:rsidRPr="000F525A" w:rsidTr="0012749C">
        <w:trPr>
          <w:trHeight w:val="266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Государственное унитарное коммунальное производственное предприятие «Могилевоблсельстрой»</w:t>
            </w:r>
          </w:p>
          <w:p w:rsidR="00B028FC" w:rsidRPr="000F525A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г. Могилев, ул. Космонавтов, 19</w:t>
            </w:r>
          </w:p>
        </w:tc>
        <w:tc>
          <w:tcPr>
            <w:tcW w:w="311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B028FC" w:rsidRPr="000F525A" w:rsidTr="0012749C">
        <w:trPr>
          <w:trHeight w:val="137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Государственное унитарное коммунальное производственное предприятие «Могилевоблсельстрой»</w:t>
            </w:r>
          </w:p>
          <w:p w:rsidR="00B028FC" w:rsidRPr="000F525A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г. Могилев, ул. Космонавтов, 19</w:t>
            </w:r>
          </w:p>
        </w:tc>
        <w:tc>
          <w:tcPr>
            <w:tcW w:w="311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728"/>
        </w:trPr>
        <w:tc>
          <w:tcPr>
            <w:tcW w:w="15021" w:type="dxa"/>
            <w:gridSpan w:val="5"/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B028FC" w:rsidRPr="000F525A" w:rsidTr="0012749C">
        <w:trPr>
          <w:trHeight w:val="225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Государственное унитарное коммунальное производственное предприятие «Могилевоблсельстрой»</w:t>
            </w:r>
          </w:p>
          <w:p w:rsidR="00B028FC" w:rsidRPr="000F525A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г. Могилев, ул. Космонавтов, 19</w:t>
            </w:r>
          </w:p>
        </w:tc>
        <w:tc>
          <w:tcPr>
            <w:tcW w:w="311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767"/>
        </w:trPr>
        <w:tc>
          <w:tcPr>
            <w:tcW w:w="15021" w:type="dxa"/>
            <w:gridSpan w:val="5"/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B028FC" w:rsidRPr="000F525A" w:rsidTr="0012749C">
        <w:trPr>
          <w:trHeight w:val="328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Государственное унитарное коммунальное производственное предприятие «Могилевоблсельстрой»</w:t>
            </w:r>
          </w:p>
          <w:p w:rsidR="00B028FC" w:rsidRPr="000F525A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г. Могилев, ул. Космонавтов, 19</w:t>
            </w:r>
          </w:p>
        </w:tc>
        <w:tc>
          <w:tcPr>
            <w:tcW w:w="311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B028FC" w:rsidRPr="000F525A" w:rsidTr="0012749C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Государственное унитарное коммунальное производственное предприятие «Могилевоблсельстрой»</w:t>
            </w:r>
          </w:p>
          <w:p w:rsidR="00B028FC" w:rsidRPr="000F525A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г. Могилев, ул. Космонавтов, 19</w:t>
            </w:r>
          </w:p>
        </w:tc>
        <w:tc>
          <w:tcPr>
            <w:tcW w:w="311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12749C" w:rsidRPr="000F525A" w:rsidTr="0012749C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2749C" w:rsidRPr="000F525A" w:rsidRDefault="0012749C" w:rsidP="00127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Государственное унитарное коммунальное производственное предприятие «Могилевоблсельстрой»</w:t>
            </w:r>
          </w:p>
          <w:p w:rsidR="0012749C" w:rsidRPr="000F525A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г. Могилев, ул. Космонавтов, 19</w:t>
            </w:r>
          </w:p>
        </w:tc>
        <w:tc>
          <w:tcPr>
            <w:tcW w:w="3119" w:type="dxa"/>
          </w:tcPr>
          <w:p w:rsidR="0012749C" w:rsidRPr="0012749C" w:rsidRDefault="0012749C" w:rsidP="0012749C">
            <w:pPr>
              <w:tabs>
                <w:tab w:val="left" w:pos="159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12749C" w:rsidRPr="0012749C" w:rsidRDefault="0012749C" w:rsidP="0012749C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969" w:type="dxa"/>
          </w:tcPr>
          <w:p w:rsidR="0012749C" w:rsidRPr="0012749C" w:rsidRDefault="0012749C" w:rsidP="001274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9C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B028FC" w:rsidRPr="000F525A" w:rsidTr="00B028FC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B028FC" w:rsidRPr="000F525A" w:rsidTr="0012749C">
        <w:trPr>
          <w:trHeight w:val="263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Государственное унитарное коммунальное производственное предприятие «Могилевоблсельстрой»</w:t>
            </w:r>
          </w:p>
          <w:p w:rsidR="00B028FC" w:rsidRPr="000F525A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г. Могилев, ул. Космонавтов, 19</w:t>
            </w:r>
          </w:p>
        </w:tc>
        <w:tc>
          <w:tcPr>
            <w:tcW w:w="311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847"/>
        </w:trPr>
        <w:tc>
          <w:tcPr>
            <w:tcW w:w="15021" w:type="dxa"/>
            <w:gridSpan w:val="5"/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B028FC" w:rsidRPr="000F525A" w:rsidTr="00FC6603">
        <w:trPr>
          <w:trHeight w:val="1163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2749C" w:rsidRPr="0012749C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Государственное унитарное коммунальное производственное предприятие «Могилевоблсельстрой»</w:t>
            </w:r>
          </w:p>
          <w:p w:rsidR="00B028FC" w:rsidRPr="000F525A" w:rsidRDefault="0012749C" w:rsidP="0012749C">
            <w:pPr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</w:rPr>
              <w:t>г. Могилев, ул. Космонавтов, 19</w:t>
            </w:r>
          </w:p>
        </w:tc>
        <w:tc>
          <w:tcPr>
            <w:tcW w:w="311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B028FC" w:rsidRPr="000F525A" w:rsidRDefault="0012749C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9"/>
        <w:tblW w:w="15021" w:type="dxa"/>
        <w:tblLook w:val="04A0" w:firstRow="1" w:lastRow="0" w:firstColumn="1" w:lastColumn="0" w:noHBand="0" w:noVBand="1"/>
      </w:tblPr>
      <w:tblGrid>
        <w:gridCol w:w="726"/>
        <w:gridCol w:w="4231"/>
        <w:gridCol w:w="2976"/>
        <w:gridCol w:w="3402"/>
        <w:gridCol w:w="3686"/>
      </w:tblGrid>
      <w:tr w:rsidR="0012749C" w:rsidRPr="000B0D2C" w:rsidTr="0012749C">
        <w:trPr>
          <w:trHeight w:val="852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2749C" w:rsidRPr="000F525A" w:rsidRDefault="0012749C" w:rsidP="0012749C">
            <w:pPr>
              <w:ind w:left="601"/>
              <w:rPr>
                <w:rFonts w:ascii="Times New Roman" w:hAnsi="Times New Roman" w:cs="Times New Roman"/>
              </w:rPr>
            </w:pPr>
            <w:r w:rsidRPr="0012749C">
              <w:rPr>
                <w:rFonts w:ascii="Times New Roman" w:hAnsi="Times New Roman" w:cs="Times New Roman"/>
                <w:b/>
                <w:i/>
              </w:rPr>
              <w:t>Государственное унитарное коммунальное дочернее строительное предприятие «Белыничская ПМК №241»</w:t>
            </w:r>
          </w:p>
        </w:tc>
      </w:tr>
      <w:tr w:rsidR="00B028FC" w:rsidRPr="000F525A" w:rsidTr="00B028FC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B028FC" w:rsidRPr="000F525A" w:rsidTr="00FC6603">
        <w:trPr>
          <w:trHeight w:val="202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4D444B" w:rsidRDefault="004D444B" w:rsidP="00B028FC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«Белыничская ПМК №241»</w:t>
            </w:r>
          </w:p>
          <w:p w:rsidR="004D444B" w:rsidRDefault="004D444B" w:rsidP="00B028FC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 xml:space="preserve">Могилевская обл., г. Белыничи, </w:t>
            </w:r>
          </w:p>
          <w:p w:rsidR="00B028FC" w:rsidRPr="000F525A" w:rsidRDefault="004D444B" w:rsidP="00B028FC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ул. Строителей, 3</w:t>
            </w:r>
          </w:p>
        </w:tc>
        <w:tc>
          <w:tcPr>
            <w:tcW w:w="2976" w:type="dxa"/>
          </w:tcPr>
          <w:p w:rsidR="00B028FC" w:rsidRPr="000F525A" w:rsidRDefault="00FC6603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FC6603" w:rsidP="00B02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B028FC" w:rsidRPr="000F525A" w:rsidRDefault="00FC6603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B028FC" w:rsidRPr="000F525A" w:rsidTr="00FC6603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«Белыничская ПМК №241»</w:t>
            </w:r>
          </w:p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 xml:space="preserve">Могилевская обл., г. Белыничи, </w:t>
            </w:r>
          </w:p>
          <w:p w:rsidR="00B028FC" w:rsidRPr="000F525A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ул. Строителей, 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028FC" w:rsidRPr="000F525A" w:rsidRDefault="00FC6603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028FC" w:rsidRPr="000F525A" w:rsidRDefault="00FC6603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B028FC" w:rsidRPr="000F525A" w:rsidRDefault="00FC6603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846"/>
        </w:trPr>
        <w:tc>
          <w:tcPr>
            <w:tcW w:w="15021" w:type="dxa"/>
            <w:gridSpan w:val="5"/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FC6603" w:rsidRPr="000F525A" w:rsidTr="00FC6603">
        <w:trPr>
          <w:trHeight w:val="50"/>
        </w:trPr>
        <w:tc>
          <w:tcPr>
            <w:tcW w:w="726" w:type="dxa"/>
            <w:vMerge w:val="restart"/>
            <w:vAlign w:val="center"/>
          </w:tcPr>
          <w:p w:rsidR="00FC6603" w:rsidRPr="000F525A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vMerge w:val="restart"/>
          </w:tcPr>
          <w:p w:rsidR="00FC6603" w:rsidRPr="004D444B" w:rsidRDefault="00FC6603" w:rsidP="00FC6603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«Белыничская ПМК №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4D444B">
              <w:rPr>
                <w:rFonts w:ascii="Times New Roman" w:hAnsi="Times New Roman" w:cs="Times New Roman"/>
              </w:rPr>
              <w:t>41»</w:t>
            </w:r>
          </w:p>
          <w:p w:rsidR="00FC6603" w:rsidRPr="004D444B" w:rsidRDefault="00FC6603" w:rsidP="00FC6603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 xml:space="preserve">Могилевская обл., г. Белыничи, </w:t>
            </w:r>
          </w:p>
          <w:p w:rsidR="00FC6603" w:rsidRPr="000F525A" w:rsidRDefault="00FC6603" w:rsidP="00FC6603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ул. Строителей, 3</w:t>
            </w:r>
          </w:p>
        </w:tc>
        <w:tc>
          <w:tcPr>
            <w:tcW w:w="297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  <w:vAlign w:val="center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368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заместителя начальника производственного отдела</w:t>
            </w:r>
          </w:p>
        </w:tc>
      </w:tr>
      <w:tr w:rsidR="00FC6603" w:rsidRPr="000F525A" w:rsidTr="00FC6603">
        <w:trPr>
          <w:trHeight w:val="50"/>
        </w:trPr>
        <w:tc>
          <w:tcPr>
            <w:tcW w:w="726" w:type="dxa"/>
            <w:vMerge/>
            <w:vAlign w:val="center"/>
          </w:tcPr>
          <w:p w:rsidR="00FC6603" w:rsidRPr="000F525A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vMerge/>
          </w:tcPr>
          <w:p w:rsidR="00FC6603" w:rsidRPr="004D444B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  <w:vAlign w:val="center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68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заместителя начальника производственного отдела.</w:t>
            </w:r>
          </w:p>
        </w:tc>
      </w:tr>
      <w:tr w:rsidR="00FC6603" w:rsidRPr="000F525A" w:rsidTr="00FC6603">
        <w:trPr>
          <w:trHeight w:val="50"/>
        </w:trPr>
        <w:tc>
          <w:tcPr>
            <w:tcW w:w="726" w:type="dxa"/>
            <w:vMerge/>
            <w:vAlign w:val="center"/>
          </w:tcPr>
          <w:p w:rsidR="00FC6603" w:rsidRPr="000F525A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vMerge/>
          </w:tcPr>
          <w:p w:rsidR="00FC6603" w:rsidRPr="004D444B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  <w:vAlign w:val="center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 xml:space="preserve"> 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368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заместителя начальника производственного отдела</w:t>
            </w:r>
          </w:p>
        </w:tc>
      </w:tr>
      <w:tr w:rsidR="00FC6603" w:rsidRPr="000F525A" w:rsidTr="00FC6603">
        <w:trPr>
          <w:trHeight w:val="50"/>
        </w:trPr>
        <w:tc>
          <w:tcPr>
            <w:tcW w:w="726" w:type="dxa"/>
            <w:vMerge/>
            <w:vAlign w:val="center"/>
          </w:tcPr>
          <w:p w:rsidR="00FC6603" w:rsidRPr="000F525A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vMerge/>
          </w:tcPr>
          <w:p w:rsidR="00FC6603" w:rsidRPr="004D444B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686" w:type="dxa"/>
            <w:vAlign w:val="center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инженера производственного отдела</w:t>
            </w:r>
          </w:p>
        </w:tc>
      </w:tr>
      <w:tr w:rsidR="00FC6603" w:rsidRPr="000F525A" w:rsidTr="00FC6603">
        <w:trPr>
          <w:trHeight w:val="50"/>
        </w:trPr>
        <w:tc>
          <w:tcPr>
            <w:tcW w:w="726" w:type="dxa"/>
            <w:vMerge/>
            <w:vAlign w:val="center"/>
          </w:tcPr>
          <w:p w:rsidR="00FC6603" w:rsidRPr="000F525A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vMerge/>
          </w:tcPr>
          <w:p w:rsidR="00FC6603" w:rsidRPr="004D444B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3686" w:type="dxa"/>
            <w:vAlign w:val="center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инженера производственного отдела</w:t>
            </w:r>
          </w:p>
        </w:tc>
      </w:tr>
      <w:tr w:rsidR="00FC6603" w:rsidRPr="000F525A" w:rsidTr="00FC6603">
        <w:trPr>
          <w:trHeight w:val="50"/>
        </w:trPr>
        <w:tc>
          <w:tcPr>
            <w:tcW w:w="726" w:type="dxa"/>
            <w:vMerge/>
            <w:vAlign w:val="center"/>
          </w:tcPr>
          <w:p w:rsidR="00FC6603" w:rsidRPr="000F525A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vMerge/>
          </w:tcPr>
          <w:p w:rsidR="00FC6603" w:rsidRPr="004D444B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402" w:type="dxa"/>
            <w:vAlign w:val="center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3686" w:type="dxa"/>
            <w:vAlign w:val="center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заместителя начальника производственного отдела</w:t>
            </w:r>
          </w:p>
        </w:tc>
      </w:tr>
      <w:tr w:rsidR="00FC6603" w:rsidRPr="000F525A" w:rsidTr="00FC6603">
        <w:trPr>
          <w:trHeight w:val="50"/>
        </w:trPr>
        <w:tc>
          <w:tcPr>
            <w:tcW w:w="726" w:type="dxa"/>
            <w:vMerge/>
            <w:vAlign w:val="center"/>
          </w:tcPr>
          <w:p w:rsidR="00FC6603" w:rsidRPr="000F525A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vMerge/>
          </w:tcPr>
          <w:p w:rsidR="00FC6603" w:rsidRPr="004D444B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402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686" w:type="dxa"/>
            <w:vAlign w:val="center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FC66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C6603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статкомитета</w:t>
            </w: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 xml:space="preserve">   РУП «Бел НИЦ «Экология»</w:t>
            </w:r>
          </w:p>
        </w:tc>
      </w:tr>
      <w:tr w:rsidR="00FC6603" w:rsidRPr="000F525A" w:rsidTr="00FC6603">
        <w:trPr>
          <w:trHeight w:val="50"/>
        </w:trPr>
        <w:tc>
          <w:tcPr>
            <w:tcW w:w="726" w:type="dxa"/>
            <w:vMerge/>
            <w:vAlign w:val="center"/>
          </w:tcPr>
          <w:p w:rsidR="00FC6603" w:rsidRPr="000F525A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vMerge/>
          </w:tcPr>
          <w:p w:rsidR="00FC6603" w:rsidRPr="004D444B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402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3686" w:type="dxa"/>
            <w:vAlign w:val="center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FC66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C6603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статист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ического </w:t>
            </w:r>
            <w:r w:rsidRPr="00FC6603">
              <w:rPr>
                <w:rFonts w:ascii="Times New Roman" w:eastAsiaTheme="minorEastAsia" w:hAnsi="Times New Roman" w:cs="Times New Roman"/>
                <w:bCs/>
                <w:lang w:eastAsia="ru-RU"/>
              </w:rPr>
              <w:t>комитета</w:t>
            </w: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 xml:space="preserve">   РУП «Бел НИЦ «Экология»</w:t>
            </w:r>
          </w:p>
        </w:tc>
      </w:tr>
      <w:tr w:rsidR="00FC6603" w:rsidRPr="000F525A" w:rsidTr="00FC6603">
        <w:trPr>
          <w:trHeight w:val="50"/>
        </w:trPr>
        <w:tc>
          <w:tcPr>
            <w:tcW w:w="726" w:type="dxa"/>
            <w:vMerge/>
            <w:vAlign w:val="center"/>
          </w:tcPr>
          <w:p w:rsidR="00FC6603" w:rsidRPr="000F525A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vMerge/>
          </w:tcPr>
          <w:p w:rsidR="00FC6603" w:rsidRPr="004D444B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FC6603" w:rsidRPr="00FC6603" w:rsidRDefault="00FC6603" w:rsidP="00FC66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686" w:type="dxa"/>
          </w:tcPr>
          <w:p w:rsidR="00FC6603" w:rsidRPr="00FC6603" w:rsidRDefault="00FC6603" w:rsidP="00FC66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инженера производственного отдела</w:t>
            </w:r>
          </w:p>
        </w:tc>
      </w:tr>
      <w:tr w:rsidR="00FC6603" w:rsidRPr="000F525A" w:rsidTr="00FC6603">
        <w:trPr>
          <w:trHeight w:val="50"/>
        </w:trPr>
        <w:tc>
          <w:tcPr>
            <w:tcW w:w="726" w:type="dxa"/>
            <w:vMerge/>
            <w:vAlign w:val="center"/>
          </w:tcPr>
          <w:p w:rsidR="00FC6603" w:rsidRPr="000F525A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vMerge/>
          </w:tcPr>
          <w:p w:rsidR="00FC6603" w:rsidRPr="004D444B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FC6603" w:rsidRPr="00FC6603" w:rsidRDefault="00FC6603" w:rsidP="00FC66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686" w:type="dxa"/>
          </w:tcPr>
          <w:p w:rsidR="00FC6603" w:rsidRPr="00FC6603" w:rsidRDefault="00FC6603" w:rsidP="00FC66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инженера производственного отдел</w:t>
            </w:r>
          </w:p>
        </w:tc>
      </w:tr>
      <w:tr w:rsidR="00FC6603" w:rsidRPr="000F525A" w:rsidTr="00FC6603">
        <w:trPr>
          <w:trHeight w:val="50"/>
        </w:trPr>
        <w:tc>
          <w:tcPr>
            <w:tcW w:w="726" w:type="dxa"/>
            <w:vMerge/>
            <w:vAlign w:val="center"/>
          </w:tcPr>
          <w:p w:rsidR="00FC6603" w:rsidRPr="000F525A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vMerge/>
          </w:tcPr>
          <w:p w:rsidR="00FC6603" w:rsidRPr="004D444B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402" w:type="dxa"/>
          </w:tcPr>
          <w:p w:rsidR="00FC6603" w:rsidRPr="00FC6603" w:rsidRDefault="00FC6603" w:rsidP="00FC66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686" w:type="dxa"/>
          </w:tcPr>
          <w:p w:rsidR="00FC6603" w:rsidRPr="00FC6603" w:rsidRDefault="00FC6603" w:rsidP="00FC66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инженера производственного отдела</w:t>
            </w:r>
          </w:p>
        </w:tc>
      </w:tr>
      <w:tr w:rsidR="00FC6603" w:rsidRPr="000F525A" w:rsidTr="00FC6603">
        <w:trPr>
          <w:trHeight w:val="50"/>
        </w:trPr>
        <w:tc>
          <w:tcPr>
            <w:tcW w:w="726" w:type="dxa"/>
            <w:vMerge/>
            <w:vAlign w:val="center"/>
          </w:tcPr>
          <w:p w:rsidR="00FC6603" w:rsidRPr="000F525A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vMerge/>
          </w:tcPr>
          <w:p w:rsidR="00FC6603" w:rsidRPr="004D444B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Технический осмотр ГОУ</w:t>
            </w:r>
          </w:p>
        </w:tc>
        <w:tc>
          <w:tcPr>
            <w:tcW w:w="3402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368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заместителя начальника производственного отдела.</w:t>
            </w:r>
          </w:p>
        </w:tc>
      </w:tr>
      <w:tr w:rsidR="00FC6603" w:rsidRPr="000F525A" w:rsidTr="00FC6603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FC6603" w:rsidRPr="000F525A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vMerge/>
            <w:tcBorders>
              <w:bottom w:val="single" w:sz="4" w:space="0" w:color="auto"/>
            </w:tcBorders>
          </w:tcPr>
          <w:p w:rsidR="00FC6603" w:rsidRPr="004D444B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402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hAnsi="Times New Roman" w:cs="Times New Roman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368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6603">
              <w:rPr>
                <w:rFonts w:ascii="Times New Roman" w:hAnsi="Times New Roman" w:cs="Times New Roman"/>
              </w:rPr>
              <w:t>по запросу. Информация хранится у инженера производственного отдела.</w:t>
            </w:r>
          </w:p>
        </w:tc>
      </w:tr>
      <w:tr w:rsidR="00B028FC" w:rsidRPr="000F525A" w:rsidTr="00B028FC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B028FC" w:rsidRPr="000F525A" w:rsidTr="00FC6603">
        <w:trPr>
          <w:trHeight w:val="1492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«Белыничская ПМК №241»</w:t>
            </w:r>
          </w:p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 xml:space="preserve">Могилевская обл., г. Белыничи, </w:t>
            </w:r>
          </w:p>
          <w:p w:rsidR="00B028FC" w:rsidRPr="000F525A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ул. Строителей, 3</w:t>
            </w:r>
          </w:p>
        </w:tc>
        <w:tc>
          <w:tcPr>
            <w:tcW w:w="2976" w:type="dxa"/>
          </w:tcPr>
          <w:p w:rsidR="00B028FC" w:rsidRPr="000F525A" w:rsidRDefault="00FC6603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FC6603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8FC" w:rsidRPr="000F525A" w:rsidRDefault="00FC6603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9C2442">
        <w:trPr>
          <w:trHeight w:val="1271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FC6603" w:rsidRPr="000F525A" w:rsidTr="009C2442">
        <w:trPr>
          <w:trHeight w:val="2679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C6603" w:rsidRPr="000F525A" w:rsidRDefault="00FC6603" w:rsidP="00FC6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FC6603" w:rsidRPr="004D444B" w:rsidRDefault="00FC6603" w:rsidP="00FC6603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«Белыничская ПМК №241»</w:t>
            </w:r>
          </w:p>
          <w:p w:rsidR="00FC6603" w:rsidRPr="004D444B" w:rsidRDefault="00FC6603" w:rsidP="00FC6603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 xml:space="preserve">Могилевская обл., г. Белыничи, </w:t>
            </w:r>
          </w:p>
          <w:p w:rsidR="00FC6603" w:rsidRPr="000F525A" w:rsidRDefault="00FC6603" w:rsidP="00FC6603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ул. Строителей, 3</w:t>
            </w:r>
          </w:p>
        </w:tc>
        <w:tc>
          <w:tcPr>
            <w:tcW w:w="2976" w:type="dxa"/>
          </w:tcPr>
          <w:p w:rsidR="00FC6603" w:rsidRPr="00FC6603" w:rsidRDefault="00FC6603" w:rsidP="00FC6603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402" w:type="dxa"/>
          </w:tcPr>
          <w:p w:rsidR="00FC6603" w:rsidRPr="00FC6603" w:rsidRDefault="00FC6603" w:rsidP="00FC66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Разрешение на выбросы загрязняющих веществ в атмосферный воздух с внесенными изменениями в бумажном виде</w:t>
            </w:r>
          </w:p>
        </w:tc>
        <w:tc>
          <w:tcPr>
            <w:tcW w:w="3686" w:type="dxa"/>
          </w:tcPr>
          <w:p w:rsidR="00FC6603" w:rsidRPr="00FC6603" w:rsidRDefault="00FC6603" w:rsidP="00FC66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603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у заместителя начальника производственного отдела.</w:t>
            </w:r>
          </w:p>
        </w:tc>
      </w:tr>
      <w:tr w:rsidR="00B028FC" w:rsidRPr="000F525A" w:rsidTr="00FC6603">
        <w:trPr>
          <w:trHeight w:val="851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B028FC" w:rsidRPr="000F525A" w:rsidTr="00FC6603">
        <w:trPr>
          <w:trHeight w:val="1401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«Белыничская ПМК №</w:t>
            </w:r>
            <w:r w:rsidR="009C2442">
              <w:rPr>
                <w:rFonts w:ascii="Times New Roman" w:hAnsi="Times New Roman" w:cs="Times New Roman"/>
              </w:rPr>
              <w:t xml:space="preserve"> </w:t>
            </w:r>
            <w:r w:rsidRPr="004D444B">
              <w:rPr>
                <w:rFonts w:ascii="Times New Roman" w:hAnsi="Times New Roman" w:cs="Times New Roman"/>
              </w:rPr>
              <w:t>241»</w:t>
            </w:r>
          </w:p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 xml:space="preserve">Могилевская обл., г. Белыничи, </w:t>
            </w:r>
          </w:p>
          <w:p w:rsidR="00B028FC" w:rsidRPr="000F525A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ул. Строителей, 3</w:t>
            </w:r>
          </w:p>
        </w:tc>
        <w:tc>
          <w:tcPr>
            <w:tcW w:w="2976" w:type="dxa"/>
          </w:tcPr>
          <w:p w:rsidR="00B028FC" w:rsidRPr="000F525A" w:rsidRDefault="00FC6603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FC6603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B028FC" w:rsidRPr="000F525A" w:rsidRDefault="00FC6603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9C2442">
        <w:trPr>
          <w:trHeight w:val="899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B028FC" w:rsidRPr="000F525A" w:rsidTr="009C2442">
        <w:trPr>
          <w:trHeight w:val="1476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«Белыничская ПМК №</w:t>
            </w:r>
            <w:r w:rsidR="009C2442">
              <w:rPr>
                <w:rFonts w:ascii="Times New Roman" w:hAnsi="Times New Roman" w:cs="Times New Roman"/>
              </w:rPr>
              <w:t xml:space="preserve"> </w:t>
            </w:r>
            <w:r w:rsidRPr="004D444B">
              <w:rPr>
                <w:rFonts w:ascii="Times New Roman" w:hAnsi="Times New Roman" w:cs="Times New Roman"/>
              </w:rPr>
              <w:t>241»</w:t>
            </w:r>
          </w:p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 xml:space="preserve">Могилевская обл., г. Белыничи, </w:t>
            </w:r>
          </w:p>
          <w:p w:rsidR="00B028FC" w:rsidRPr="000F525A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ул. Строителей, 3</w:t>
            </w:r>
          </w:p>
        </w:tc>
        <w:tc>
          <w:tcPr>
            <w:tcW w:w="2976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728"/>
        </w:trPr>
        <w:tc>
          <w:tcPr>
            <w:tcW w:w="15021" w:type="dxa"/>
            <w:gridSpan w:val="5"/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B028FC" w:rsidRPr="000F525A" w:rsidTr="004D2B20">
        <w:trPr>
          <w:trHeight w:val="1379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«Белыничская ПМК №</w:t>
            </w:r>
            <w:r w:rsidR="009C2442">
              <w:rPr>
                <w:rFonts w:ascii="Times New Roman" w:hAnsi="Times New Roman" w:cs="Times New Roman"/>
              </w:rPr>
              <w:t xml:space="preserve"> </w:t>
            </w:r>
            <w:r w:rsidRPr="004D444B">
              <w:rPr>
                <w:rFonts w:ascii="Times New Roman" w:hAnsi="Times New Roman" w:cs="Times New Roman"/>
              </w:rPr>
              <w:t>241»</w:t>
            </w:r>
          </w:p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 xml:space="preserve">Могилевская обл., г. Белыничи, </w:t>
            </w:r>
          </w:p>
          <w:p w:rsidR="00B028FC" w:rsidRPr="000F525A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ул. Строителей, 3</w:t>
            </w:r>
          </w:p>
        </w:tc>
        <w:tc>
          <w:tcPr>
            <w:tcW w:w="2976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4D2B20">
        <w:trPr>
          <w:trHeight w:val="861"/>
        </w:trPr>
        <w:tc>
          <w:tcPr>
            <w:tcW w:w="15021" w:type="dxa"/>
            <w:gridSpan w:val="5"/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B028FC" w:rsidRPr="000F525A" w:rsidTr="004D2B20">
        <w:trPr>
          <w:trHeight w:val="1397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«Белыничская ПМК №</w:t>
            </w:r>
            <w:r w:rsidR="009C2442">
              <w:rPr>
                <w:rFonts w:ascii="Times New Roman" w:hAnsi="Times New Roman" w:cs="Times New Roman"/>
              </w:rPr>
              <w:t xml:space="preserve"> </w:t>
            </w:r>
            <w:r w:rsidRPr="004D444B">
              <w:rPr>
                <w:rFonts w:ascii="Times New Roman" w:hAnsi="Times New Roman" w:cs="Times New Roman"/>
              </w:rPr>
              <w:t>241»</w:t>
            </w:r>
          </w:p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 xml:space="preserve">Могилевская обл., г. Белыничи, </w:t>
            </w:r>
          </w:p>
          <w:p w:rsidR="00B028FC" w:rsidRPr="000F525A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ул. Строителей, 3</w:t>
            </w:r>
          </w:p>
        </w:tc>
        <w:tc>
          <w:tcPr>
            <w:tcW w:w="2976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B028FC" w:rsidRPr="000F525A" w:rsidTr="00B028FC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B028FC" w:rsidRPr="000F525A" w:rsidTr="004D2B20">
        <w:trPr>
          <w:trHeight w:val="144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«Белыничская ПМК №</w:t>
            </w:r>
            <w:r w:rsidR="009C2442">
              <w:rPr>
                <w:rFonts w:ascii="Times New Roman" w:hAnsi="Times New Roman" w:cs="Times New Roman"/>
              </w:rPr>
              <w:t xml:space="preserve"> </w:t>
            </w:r>
            <w:r w:rsidRPr="004D444B">
              <w:rPr>
                <w:rFonts w:ascii="Times New Roman" w:hAnsi="Times New Roman" w:cs="Times New Roman"/>
              </w:rPr>
              <w:t>241»</w:t>
            </w:r>
          </w:p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 xml:space="preserve">Могилевская обл., г. Белыничи, </w:t>
            </w:r>
          </w:p>
          <w:p w:rsidR="00B028FC" w:rsidRPr="000F525A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ул. Строителей, 3</w:t>
            </w:r>
          </w:p>
        </w:tc>
        <w:tc>
          <w:tcPr>
            <w:tcW w:w="2976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B028FC" w:rsidRPr="000F525A" w:rsidTr="00FC6603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«Белыничская ПМК №</w:t>
            </w:r>
            <w:r w:rsidR="009C2442">
              <w:rPr>
                <w:rFonts w:ascii="Times New Roman" w:hAnsi="Times New Roman" w:cs="Times New Roman"/>
              </w:rPr>
              <w:t xml:space="preserve"> </w:t>
            </w:r>
            <w:r w:rsidRPr="004D444B">
              <w:rPr>
                <w:rFonts w:ascii="Times New Roman" w:hAnsi="Times New Roman" w:cs="Times New Roman"/>
              </w:rPr>
              <w:t>241»</w:t>
            </w:r>
          </w:p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 xml:space="preserve">Могилевская обл., г. Белыничи, </w:t>
            </w:r>
          </w:p>
          <w:p w:rsidR="00B028FC" w:rsidRPr="000F525A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ул. Строителей, 3</w:t>
            </w:r>
          </w:p>
        </w:tc>
        <w:tc>
          <w:tcPr>
            <w:tcW w:w="2976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B028FC" w:rsidRPr="000F525A" w:rsidTr="00FC6603">
        <w:trPr>
          <w:trHeight w:val="263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«Белыничская ПМК №</w:t>
            </w:r>
            <w:r w:rsidR="009C2442">
              <w:rPr>
                <w:rFonts w:ascii="Times New Roman" w:hAnsi="Times New Roman" w:cs="Times New Roman"/>
              </w:rPr>
              <w:t xml:space="preserve"> </w:t>
            </w:r>
            <w:r w:rsidRPr="004D444B">
              <w:rPr>
                <w:rFonts w:ascii="Times New Roman" w:hAnsi="Times New Roman" w:cs="Times New Roman"/>
              </w:rPr>
              <w:t>241»</w:t>
            </w:r>
          </w:p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 xml:space="preserve">Могилевская обл., г. Белыничи, </w:t>
            </w:r>
          </w:p>
          <w:p w:rsidR="00B028FC" w:rsidRPr="000F525A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ул. Строителей, 3</w:t>
            </w:r>
          </w:p>
        </w:tc>
        <w:tc>
          <w:tcPr>
            <w:tcW w:w="2976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28FC" w:rsidRPr="000F525A" w:rsidTr="00B028FC">
        <w:trPr>
          <w:trHeight w:val="847"/>
        </w:trPr>
        <w:tc>
          <w:tcPr>
            <w:tcW w:w="15021" w:type="dxa"/>
            <w:gridSpan w:val="5"/>
            <w:vAlign w:val="center"/>
          </w:tcPr>
          <w:p w:rsidR="00B028FC" w:rsidRPr="000F525A" w:rsidRDefault="00B028FC" w:rsidP="00B028F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B028FC" w:rsidRPr="000F525A" w:rsidTr="00FC6603">
        <w:trPr>
          <w:trHeight w:val="437"/>
        </w:trPr>
        <w:tc>
          <w:tcPr>
            <w:tcW w:w="726" w:type="dxa"/>
            <w:vAlign w:val="center"/>
          </w:tcPr>
          <w:p w:rsidR="00B028FC" w:rsidRPr="000F525A" w:rsidRDefault="00B028FC" w:rsidP="00B0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«Белыничская ПМК №</w:t>
            </w:r>
            <w:r w:rsidR="009C2442">
              <w:rPr>
                <w:rFonts w:ascii="Times New Roman" w:hAnsi="Times New Roman" w:cs="Times New Roman"/>
              </w:rPr>
              <w:t xml:space="preserve"> </w:t>
            </w:r>
            <w:r w:rsidRPr="004D444B">
              <w:rPr>
                <w:rFonts w:ascii="Times New Roman" w:hAnsi="Times New Roman" w:cs="Times New Roman"/>
              </w:rPr>
              <w:t>241»</w:t>
            </w:r>
          </w:p>
          <w:p w:rsidR="004D444B" w:rsidRPr="004D444B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 xml:space="preserve">Могилевская обл., г. Белыничи, </w:t>
            </w:r>
          </w:p>
          <w:p w:rsidR="00B028FC" w:rsidRPr="000F525A" w:rsidRDefault="004D444B" w:rsidP="004D444B">
            <w:pPr>
              <w:rPr>
                <w:rFonts w:ascii="Times New Roman" w:hAnsi="Times New Roman" w:cs="Times New Roman"/>
              </w:rPr>
            </w:pPr>
            <w:r w:rsidRPr="004D444B">
              <w:rPr>
                <w:rFonts w:ascii="Times New Roman" w:hAnsi="Times New Roman" w:cs="Times New Roman"/>
              </w:rPr>
              <w:t>ул. Строителей, 3</w:t>
            </w:r>
          </w:p>
        </w:tc>
        <w:tc>
          <w:tcPr>
            <w:tcW w:w="2976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B028FC" w:rsidRPr="000F525A" w:rsidRDefault="004D2B20" w:rsidP="00B0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10"/>
        <w:tblW w:w="15021" w:type="dxa"/>
        <w:tblLook w:val="04A0" w:firstRow="1" w:lastRow="0" w:firstColumn="1" w:lastColumn="0" w:noHBand="0" w:noVBand="1"/>
      </w:tblPr>
      <w:tblGrid>
        <w:gridCol w:w="726"/>
        <w:gridCol w:w="3237"/>
        <w:gridCol w:w="3120"/>
        <w:gridCol w:w="3118"/>
        <w:gridCol w:w="4820"/>
      </w:tblGrid>
      <w:tr w:rsidR="004D2B20" w:rsidRPr="004D2B20" w:rsidTr="004D2B20">
        <w:trPr>
          <w:trHeight w:val="93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4D2B20" w:rsidRDefault="004D2B20" w:rsidP="004D2B20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2B20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унитарное коммунальное дочернее предприятие «Стройкомплект»</w:t>
            </w:r>
          </w:p>
        </w:tc>
      </w:tr>
      <w:tr w:rsidR="004D2B20" w:rsidRPr="000F525A" w:rsidTr="00552925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4D2B20" w:rsidRPr="000F525A" w:rsidTr="00552925">
        <w:trPr>
          <w:trHeight w:val="202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4D2B20" w:rsidRDefault="004D2B20" w:rsidP="00552925">
            <w:pPr>
              <w:rPr>
                <w:rFonts w:ascii="Times New Roman" w:hAnsi="Times New Roman" w:cs="Times New Roman"/>
              </w:rPr>
            </w:pPr>
            <w:r w:rsidRPr="004D2B20">
              <w:rPr>
                <w:rFonts w:ascii="Times New Roman" w:hAnsi="Times New Roman" w:cs="Times New Roman"/>
              </w:rPr>
              <w:t>Государственное унитарное коммунальное дочернее предприятие «Стройкомплект»</w:t>
            </w:r>
          </w:p>
          <w:p w:rsidR="004D2B20" w:rsidRPr="000F525A" w:rsidRDefault="004D2B20" w:rsidP="004D2B20">
            <w:pPr>
              <w:rPr>
                <w:rFonts w:ascii="Times New Roman" w:hAnsi="Times New Roman" w:cs="Times New Roman"/>
              </w:rPr>
            </w:pPr>
            <w:r w:rsidRPr="004D2B20">
              <w:rPr>
                <w:rFonts w:ascii="Times New Roman" w:hAnsi="Times New Roman" w:cs="Times New Roman"/>
              </w:rPr>
              <w:t>г. Могилев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2B20">
              <w:rPr>
                <w:rFonts w:ascii="Times New Roman" w:hAnsi="Times New Roman" w:cs="Times New Roman"/>
              </w:rPr>
              <w:t>ул. Крупской,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B20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120" w:type="dxa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820" w:type="dxa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4D2B20" w:rsidRPr="000F525A" w:rsidTr="00552925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4D2B20" w:rsidRPr="004D2B20" w:rsidRDefault="004D2B20" w:rsidP="004D2B20">
            <w:pPr>
              <w:rPr>
                <w:rFonts w:ascii="Times New Roman" w:hAnsi="Times New Roman" w:cs="Times New Roman"/>
              </w:rPr>
            </w:pPr>
            <w:r w:rsidRPr="004D2B20">
              <w:rPr>
                <w:rFonts w:ascii="Times New Roman" w:hAnsi="Times New Roman" w:cs="Times New Roman"/>
              </w:rPr>
              <w:t>Государственное унитарное коммунальное дочернее предприятие «Стройкомплект»</w:t>
            </w:r>
          </w:p>
          <w:p w:rsidR="004D2B20" w:rsidRPr="000F525A" w:rsidRDefault="004D2B20" w:rsidP="004D2B20">
            <w:pPr>
              <w:rPr>
                <w:rFonts w:ascii="Times New Roman" w:hAnsi="Times New Roman" w:cs="Times New Roman"/>
              </w:rPr>
            </w:pPr>
            <w:r w:rsidRPr="004D2B20">
              <w:rPr>
                <w:rFonts w:ascii="Times New Roman" w:hAnsi="Times New Roman" w:cs="Times New Roman"/>
              </w:rPr>
              <w:t>г. Могилев, ул. Крупской, 230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846"/>
        </w:trPr>
        <w:tc>
          <w:tcPr>
            <w:tcW w:w="15021" w:type="dxa"/>
            <w:gridSpan w:val="5"/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4D2B20" w:rsidRPr="000F525A" w:rsidTr="00552925">
        <w:trPr>
          <w:trHeight w:val="50"/>
        </w:trPr>
        <w:tc>
          <w:tcPr>
            <w:tcW w:w="726" w:type="dxa"/>
            <w:vMerge w:val="restart"/>
            <w:vAlign w:val="center"/>
          </w:tcPr>
          <w:p w:rsidR="004D2B20" w:rsidRPr="000F525A" w:rsidRDefault="004D2B20" w:rsidP="004D2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4D2B20" w:rsidRPr="004D2B20" w:rsidRDefault="004D2B20" w:rsidP="004D2B20">
            <w:pPr>
              <w:rPr>
                <w:rFonts w:ascii="Times New Roman" w:hAnsi="Times New Roman" w:cs="Times New Roman"/>
              </w:rPr>
            </w:pPr>
            <w:r w:rsidRPr="004D2B20">
              <w:rPr>
                <w:rFonts w:ascii="Times New Roman" w:hAnsi="Times New Roman" w:cs="Times New Roman"/>
              </w:rPr>
              <w:t>Государственное унитарное коммунальное дочернее предприятие «Стройкомплект»</w:t>
            </w:r>
          </w:p>
          <w:p w:rsidR="004D2B20" w:rsidRPr="000F525A" w:rsidRDefault="004D2B20" w:rsidP="004D2B20">
            <w:pPr>
              <w:rPr>
                <w:rFonts w:ascii="Times New Roman" w:hAnsi="Times New Roman" w:cs="Times New Roman"/>
              </w:rPr>
            </w:pPr>
            <w:r w:rsidRPr="004D2B20">
              <w:rPr>
                <w:rFonts w:ascii="Times New Roman" w:hAnsi="Times New Roman" w:cs="Times New Roman"/>
              </w:rPr>
              <w:t>г. Могилев, ул. Крупской, 230</w:t>
            </w:r>
          </w:p>
        </w:tc>
        <w:tc>
          <w:tcPr>
            <w:tcW w:w="3120" w:type="dxa"/>
          </w:tcPr>
          <w:p w:rsidR="004D2B20" w:rsidRPr="004D2B20" w:rsidRDefault="004D2B20" w:rsidP="004D2B2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118" w:type="dxa"/>
          </w:tcPr>
          <w:p w:rsidR="004D2B20" w:rsidRPr="004D2B20" w:rsidRDefault="004D2B20" w:rsidP="004D2B2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Инвентаризационная опись отходов производства, за 2023 год в бумажном виде, электронном виде</w:t>
            </w:r>
          </w:p>
        </w:tc>
        <w:tc>
          <w:tcPr>
            <w:tcW w:w="4820" w:type="dxa"/>
          </w:tcPr>
          <w:p w:rsidR="004D2B20" w:rsidRPr="004D2B20" w:rsidRDefault="004D2B20" w:rsidP="004D2B2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  <w:p w:rsidR="004D2B20" w:rsidRPr="004D2B20" w:rsidRDefault="004D2B20" w:rsidP="004D2B2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D2B20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4D2B20" w:rsidRPr="000F525A" w:rsidRDefault="004D2B20" w:rsidP="004D2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4D2B20" w:rsidRPr="004D2B20" w:rsidRDefault="004D2B20" w:rsidP="004D2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4D2B20" w:rsidRPr="004D2B20" w:rsidRDefault="004D2B20" w:rsidP="004D2B2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118" w:type="dxa"/>
          </w:tcPr>
          <w:p w:rsidR="004D2B20" w:rsidRPr="004D2B20" w:rsidRDefault="004D2B20" w:rsidP="004D2B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4820" w:type="dxa"/>
          </w:tcPr>
          <w:p w:rsidR="004D2B20" w:rsidRPr="004D2B20" w:rsidRDefault="004D2B20" w:rsidP="004D2B2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  <w:p w:rsidR="004D2B20" w:rsidRPr="004D2B20" w:rsidRDefault="004D2B20" w:rsidP="004D2B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D2B20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4D2B20" w:rsidRPr="000F525A" w:rsidRDefault="004D2B20" w:rsidP="004D2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4D2B20" w:rsidRPr="004D2B20" w:rsidRDefault="004D2B20" w:rsidP="004D2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4D2B20" w:rsidRPr="004D2B20" w:rsidRDefault="004D2B20" w:rsidP="004D2B2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118" w:type="dxa"/>
          </w:tcPr>
          <w:p w:rsidR="004D2B20" w:rsidRPr="004D2B20" w:rsidRDefault="004D2B20" w:rsidP="004D2B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Книга общего учета отходов по форме ПОД-10 в электронном виде</w:t>
            </w:r>
          </w:p>
        </w:tc>
        <w:tc>
          <w:tcPr>
            <w:tcW w:w="4820" w:type="dxa"/>
          </w:tcPr>
          <w:p w:rsidR="004D2B20" w:rsidRPr="004D2B20" w:rsidRDefault="004D2B20" w:rsidP="004D2B2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4D2B20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4D2B20" w:rsidRPr="000F525A" w:rsidRDefault="004D2B20" w:rsidP="004D2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4D2B20" w:rsidRPr="004D2B20" w:rsidRDefault="004D2B20" w:rsidP="004D2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4D2B20" w:rsidRPr="004D2B20" w:rsidRDefault="004D2B20" w:rsidP="004D2B2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118" w:type="dxa"/>
          </w:tcPr>
          <w:p w:rsidR="004D2B20" w:rsidRPr="004D2B20" w:rsidRDefault="004D2B20" w:rsidP="004D2B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4820" w:type="dxa"/>
          </w:tcPr>
          <w:p w:rsidR="004D2B20" w:rsidRPr="004D2B20" w:rsidRDefault="004D2B20" w:rsidP="004D2B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4D2B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D2B20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статкомитета</w:t>
            </w: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 xml:space="preserve">   РУП «Бел НИЦ «Экология»</w:t>
            </w:r>
          </w:p>
        </w:tc>
      </w:tr>
      <w:tr w:rsidR="004D2B20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4D2B20" w:rsidRPr="000F525A" w:rsidRDefault="004D2B20" w:rsidP="004D2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4D2B20" w:rsidRPr="004D2B20" w:rsidRDefault="004D2B20" w:rsidP="004D2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4D2B20" w:rsidRPr="004D2B20" w:rsidRDefault="004D2B20" w:rsidP="004D2B2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118" w:type="dxa"/>
          </w:tcPr>
          <w:p w:rsidR="004D2B20" w:rsidRPr="004D2B20" w:rsidRDefault="004D2B20" w:rsidP="004D2B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4820" w:type="dxa"/>
          </w:tcPr>
          <w:p w:rsidR="004D2B20" w:rsidRPr="004D2B20" w:rsidRDefault="004D2B20" w:rsidP="004D2B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4D2B20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4D2B20" w:rsidRPr="000F525A" w:rsidRDefault="004D2B20" w:rsidP="004D2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4D2B20" w:rsidRPr="004D2B20" w:rsidRDefault="004D2B20" w:rsidP="004D2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4D2B20" w:rsidRPr="004D2B20" w:rsidRDefault="004D2B20" w:rsidP="004D2B2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118" w:type="dxa"/>
          </w:tcPr>
          <w:p w:rsidR="004D2B20" w:rsidRPr="004D2B20" w:rsidRDefault="004D2B20" w:rsidP="004D2B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4820" w:type="dxa"/>
          </w:tcPr>
          <w:p w:rsidR="004D2B20" w:rsidRPr="004D2B20" w:rsidRDefault="004D2B20" w:rsidP="004D2B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4D2B20" w:rsidRPr="000F525A" w:rsidTr="00552925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4D2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single" w:sz="4" w:space="0" w:color="auto"/>
            </w:tcBorders>
          </w:tcPr>
          <w:p w:rsidR="004D2B20" w:rsidRPr="004D2B20" w:rsidRDefault="004D2B20" w:rsidP="004D2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4D2B20" w:rsidRPr="004D2B20" w:rsidRDefault="004D2B20" w:rsidP="004D2B2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118" w:type="dxa"/>
          </w:tcPr>
          <w:p w:rsidR="004D2B20" w:rsidRPr="004D2B20" w:rsidRDefault="004D2B20" w:rsidP="004D2B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4820" w:type="dxa"/>
          </w:tcPr>
          <w:p w:rsidR="004D2B20" w:rsidRPr="004D2B20" w:rsidRDefault="004D2B20" w:rsidP="004D2B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4D2B20" w:rsidRPr="000F525A" w:rsidTr="00552925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D2B20" w:rsidRPr="000F525A" w:rsidTr="009A5198">
        <w:trPr>
          <w:trHeight w:val="1127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4D2B20" w:rsidRPr="004D2B20" w:rsidRDefault="004D2B20" w:rsidP="004D2B20">
            <w:pPr>
              <w:rPr>
                <w:rFonts w:ascii="Times New Roman" w:hAnsi="Times New Roman" w:cs="Times New Roman"/>
              </w:rPr>
            </w:pPr>
            <w:r w:rsidRPr="004D2B20">
              <w:rPr>
                <w:rFonts w:ascii="Times New Roman" w:hAnsi="Times New Roman" w:cs="Times New Roman"/>
              </w:rPr>
              <w:t>Государственное унитарное коммунальное дочернее предприятие «Стройкомплект»</w:t>
            </w:r>
          </w:p>
          <w:p w:rsidR="004D2B20" w:rsidRPr="000F525A" w:rsidRDefault="004D2B20" w:rsidP="004D2B20">
            <w:pPr>
              <w:rPr>
                <w:rFonts w:ascii="Times New Roman" w:hAnsi="Times New Roman" w:cs="Times New Roman"/>
              </w:rPr>
            </w:pPr>
            <w:r w:rsidRPr="004D2B20">
              <w:rPr>
                <w:rFonts w:ascii="Times New Roman" w:hAnsi="Times New Roman" w:cs="Times New Roman"/>
              </w:rPr>
              <w:t>г. Могилев, ул. Крупской, 230</w:t>
            </w:r>
          </w:p>
        </w:tc>
        <w:tc>
          <w:tcPr>
            <w:tcW w:w="3120" w:type="dxa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9A5198">
        <w:trPr>
          <w:trHeight w:val="1128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4D2B20" w:rsidRPr="000F525A" w:rsidTr="00552925">
        <w:trPr>
          <w:trHeight w:val="1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4D2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4D2B20" w:rsidRPr="004D2B20" w:rsidRDefault="004D2B20" w:rsidP="004D2B20">
            <w:pPr>
              <w:rPr>
                <w:rFonts w:ascii="Times New Roman" w:hAnsi="Times New Roman" w:cs="Times New Roman"/>
              </w:rPr>
            </w:pPr>
            <w:r w:rsidRPr="004D2B20">
              <w:rPr>
                <w:rFonts w:ascii="Times New Roman" w:hAnsi="Times New Roman" w:cs="Times New Roman"/>
              </w:rPr>
              <w:t>Государственное унитарное коммунальное дочернее предприятие «Стройкомплект»</w:t>
            </w:r>
          </w:p>
          <w:p w:rsidR="004D2B20" w:rsidRPr="000F525A" w:rsidRDefault="004D2B20" w:rsidP="004D2B20">
            <w:pPr>
              <w:rPr>
                <w:rFonts w:ascii="Times New Roman" w:hAnsi="Times New Roman" w:cs="Times New Roman"/>
              </w:rPr>
            </w:pPr>
            <w:r w:rsidRPr="004D2B20">
              <w:rPr>
                <w:rFonts w:ascii="Times New Roman" w:hAnsi="Times New Roman" w:cs="Times New Roman"/>
              </w:rPr>
              <w:t>г. Могилев, ул. Крупской, 230</w:t>
            </w:r>
          </w:p>
        </w:tc>
        <w:tc>
          <w:tcPr>
            <w:tcW w:w="3120" w:type="dxa"/>
          </w:tcPr>
          <w:p w:rsidR="004D2B20" w:rsidRPr="004D2B20" w:rsidRDefault="004D2B20" w:rsidP="004D2B2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  <w:p w:rsidR="004D2B20" w:rsidRPr="004D2B20" w:rsidRDefault="004D2B20" w:rsidP="004D2B2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4D2B20" w:rsidRPr="004D2B20" w:rsidRDefault="004D2B20" w:rsidP="004D2B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4820" w:type="dxa"/>
          </w:tcPr>
          <w:p w:rsidR="004D2B20" w:rsidRPr="004D2B20" w:rsidRDefault="004D2B20" w:rsidP="004D2B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  <w:p w:rsidR="004D2B20" w:rsidRPr="004D2B20" w:rsidRDefault="004D2B20" w:rsidP="004D2B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D2B20" w:rsidRPr="000F525A" w:rsidTr="00552925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D2B20" w:rsidRPr="000F525A" w:rsidTr="009A5198">
        <w:trPr>
          <w:trHeight w:val="1276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4D2B20" w:rsidRPr="004D2B20" w:rsidRDefault="004D2B20" w:rsidP="004D2B20">
            <w:pPr>
              <w:rPr>
                <w:rFonts w:ascii="Times New Roman" w:hAnsi="Times New Roman" w:cs="Times New Roman"/>
              </w:rPr>
            </w:pPr>
            <w:r w:rsidRPr="004D2B20">
              <w:rPr>
                <w:rFonts w:ascii="Times New Roman" w:hAnsi="Times New Roman" w:cs="Times New Roman"/>
              </w:rPr>
              <w:t>Государственное унитарное коммунальное дочернее предприятие «Стройкомплект»</w:t>
            </w:r>
          </w:p>
          <w:p w:rsidR="004D2B20" w:rsidRPr="000F525A" w:rsidRDefault="004D2B20" w:rsidP="004D2B20">
            <w:pPr>
              <w:rPr>
                <w:rFonts w:ascii="Times New Roman" w:hAnsi="Times New Roman" w:cs="Times New Roman"/>
              </w:rPr>
            </w:pPr>
            <w:r w:rsidRPr="004D2B20">
              <w:rPr>
                <w:rFonts w:ascii="Times New Roman" w:hAnsi="Times New Roman" w:cs="Times New Roman"/>
              </w:rPr>
              <w:t>г. Могилев, ул. Крупской, 230</w:t>
            </w:r>
          </w:p>
        </w:tc>
        <w:tc>
          <w:tcPr>
            <w:tcW w:w="3120" w:type="dxa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9A5198">
        <w:trPr>
          <w:trHeight w:val="762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4D2B20" w:rsidRPr="000F525A" w:rsidTr="009A5198">
        <w:trPr>
          <w:trHeight w:val="1206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4D2B20" w:rsidRPr="004D2B20" w:rsidRDefault="004D2B20" w:rsidP="004D2B20">
            <w:pPr>
              <w:rPr>
                <w:rFonts w:ascii="Times New Roman" w:hAnsi="Times New Roman" w:cs="Times New Roman"/>
              </w:rPr>
            </w:pPr>
            <w:r w:rsidRPr="004D2B20">
              <w:rPr>
                <w:rFonts w:ascii="Times New Roman" w:hAnsi="Times New Roman" w:cs="Times New Roman"/>
              </w:rPr>
              <w:t>Государственное унитарное коммунальное дочернее предприятие «Стройкомплект»</w:t>
            </w:r>
          </w:p>
          <w:p w:rsidR="004D2B20" w:rsidRPr="000F525A" w:rsidRDefault="004D2B20" w:rsidP="004D2B20">
            <w:pPr>
              <w:rPr>
                <w:rFonts w:ascii="Times New Roman" w:hAnsi="Times New Roman" w:cs="Times New Roman"/>
              </w:rPr>
            </w:pPr>
            <w:r w:rsidRPr="004D2B20">
              <w:rPr>
                <w:rFonts w:ascii="Times New Roman" w:hAnsi="Times New Roman" w:cs="Times New Roman"/>
              </w:rPr>
              <w:t>г. Могилев, ул. Крупской, 230</w:t>
            </w:r>
          </w:p>
        </w:tc>
        <w:tc>
          <w:tcPr>
            <w:tcW w:w="3120" w:type="dxa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820" w:type="dxa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728"/>
        </w:trPr>
        <w:tc>
          <w:tcPr>
            <w:tcW w:w="15021" w:type="dxa"/>
            <w:gridSpan w:val="5"/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D2B20" w:rsidRPr="000F525A" w:rsidTr="009C2442">
        <w:trPr>
          <w:trHeight w:val="1234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4D2B20" w:rsidRPr="004D2B20" w:rsidRDefault="004D2B20" w:rsidP="004D2B20">
            <w:pPr>
              <w:rPr>
                <w:rFonts w:ascii="Times New Roman" w:hAnsi="Times New Roman" w:cs="Times New Roman"/>
              </w:rPr>
            </w:pPr>
            <w:r w:rsidRPr="004D2B20">
              <w:rPr>
                <w:rFonts w:ascii="Times New Roman" w:hAnsi="Times New Roman" w:cs="Times New Roman"/>
              </w:rPr>
              <w:t>Государственное унитарное коммунальное дочернее предприятие «Стройкомплект»</w:t>
            </w:r>
          </w:p>
          <w:p w:rsidR="004D2B20" w:rsidRPr="000F525A" w:rsidRDefault="004D2B20" w:rsidP="004D2B20">
            <w:pPr>
              <w:rPr>
                <w:rFonts w:ascii="Times New Roman" w:hAnsi="Times New Roman" w:cs="Times New Roman"/>
              </w:rPr>
            </w:pPr>
            <w:r w:rsidRPr="004D2B20">
              <w:rPr>
                <w:rFonts w:ascii="Times New Roman" w:hAnsi="Times New Roman" w:cs="Times New Roman"/>
              </w:rPr>
              <w:t>г. Могилев, ул. Крупской, 230</w:t>
            </w:r>
          </w:p>
        </w:tc>
        <w:tc>
          <w:tcPr>
            <w:tcW w:w="3120" w:type="dxa"/>
          </w:tcPr>
          <w:p w:rsidR="004D2B20" w:rsidRPr="000F525A" w:rsidRDefault="009A5198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4D2B20" w:rsidRPr="000F525A" w:rsidRDefault="009A5198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4D2B20" w:rsidRPr="000F525A" w:rsidRDefault="009A5198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767"/>
        </w:trPr>
        <w:tc>
          <w:tcPr>
            <w:tcW w:w="15021" w:type="dxa"/>
            <w:gridSpan w:val="5"/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4D2B20" w:rsidRPr="000F525A" w:rsidTr="00552925">
        <w:trPr>
          <w:trHeight w:val="328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9A5198" w:rsidRPr="009A5198" w:rsidRDefault="009A5198" w:rsidP="009A5198">
            <w:pPr>
              <w:rPr>
                <w:rFonts w:ascii="Times New Roman" w:hAnsi="Times New Roman" w:cs="Times New Roman"/>
              </w:rPr>
            </w:pPr>
            <w:r w:rsidRPr="009A5198">
              <w:rPr>
                <w:rFonts w:ascii="Times New Roman" w:hAnsi="Times New Roman" w:cs="Times New Roman"/>
              </w:rPr>
              <w:t>Государственное унитарное коммунальное дочернее предприятие «Стройкомплект»</w:t>
            </w:r>
          </w:p>
          <w:p w:rsidR="004D2B20" w:rsidRPr="000F525A" w:rsidRDefault="009A5198" w:rsidP="009A5198">
            <w:pPr>
              <w:rPr>
                <w:rFonts w:ascii="Times New Roman" w:hAnsi="Times New Roman" w:cs="Times New Roman"/>
              </w:rPr>
            </w:pPr>
            <w:r w:rsidRPr="009A5198">
              <w:rPr>
                <w:rFonts w:ascii="Times New Roman" w:hAnsi="Times New Roman" w:cs="Times New Roman"/>
              </w:rPr>
              <w:t>г. Могилев, ул. Крупской, 230</w:t>
            </w:r>
          </w:p>
        </w:tc>
        <w:tc>
          <w:tcPr>
            <w:tcW w:w="3120" w:type="dxa"/>
          </w:tcPr>
          <w:p w:rsidR="004D2B20" w:rsidRPr="000F525A" w:rsidRDefault="009A5198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4D2B20" w:rsidRPr="000F525A" w:rsidRDefault="009A5198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4D2B20" w:rsidRPr="000F525A" w:rsidRDefault="009A5198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4D2B20" w:rsidRPr="000F525A" w:rsidTr="00552925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9A5198" w:rsidRPr="009A5198" w:rsidRDefault="009A5198" w:rsidP="009A5198">
            <w:pPr>
              <w:rPr>
                <w:rFonts w:ascii="Times New Roman" w:hAnsi="Times New Roman" w:cs="Times New Roman"/>
              </w:rPr>
            </w:pPr>
            <w:r w:rsidRPr="009A5198">
              <w:rPr>
                <w:rFonts w:ascii="Times New Roman" w:hAnsi="Times New Roman" w:cs="Times New Roman"/>
              </w:rPr>
              <w:t>Государственное унитарное коммунальное дочернее предприятие «Стройкомплект»</w:t>
            </w:r>
          </w:p>
          <w:p w:rsidR="004D2B20" w:rsidRPr="000F525A" w:rsidRDefault="009A5198" w:rsidP="009A5198">
            <w:pPr>
              <w:rPr>
                <w:rFonts w:ascii="Times New Roman" w:hAnsi="Times New Roman" w:cs="Times New Roman"/>
              </w:rPr>
            </w:pPr>
            <w:r w:rsidRPr="009A5198">
              <w:rPr>
                <w:rFonts w:ascii="Times New Roman" w:hAnsi="Times New Roman" w:cs="Times New Roman"/>
              </w:rPr>
              <w:t>г. Могилев, ул. Крупской, 230</w:t>
            </w:r>
          </w:p>
        </w:tc>
        <w:tc>
          <w:tcPr>
            <w:tcW w:w="3120" w:type="dxa"/>
          </w:tcPr>
          <w:p w:rsidR="004D2B20" w:rsidRPr="000F525A" w:rsidRDefault="009A5198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4D2B20" w:rsidRPr="000F525A" w:rsidRDefault="009A5198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4D2B20" w:rsidRPr="000F525A" w:rsidRDefault="009A5198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4D2B20" w:rsidRPr="000F525A" w:rsidTr="00552925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4D2B20" w:rsidRPr="000F525A" w:rsidTr="00552925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4D2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9A5198" w:rsidRPr="009A5198" w:rsidRDefault="009A5198" w:rsidP="009A5198">
            <w:pPr>
              <w:rPr>
                <w:rFonts w:ascii="Times New Roman" w:hAnsi="Times New Roman" w:cs="Times New Roman"/>
              </w:rPr>
            </w:pPr>
            <w:r w:rsidRPr="009A5198">
              <w:rPr>
                <w:rFonts w:ascii="Times New Roman" w:hAnsi="Times New Roman" w:cs="Times New Roman"/>
              </w:rPr>
              <w:t>Государственное унитарное коммунальное дочернее предприятие «Стройкомплект»</w:t>
            </w:r>
          </w:p>
          <w:p w:rsidR="004D2B20" w:rsidRPr="000F525A" w:rsidRDefault="009A5198" w:rsidP="009A5198">
            <w:pPr>
              <w:rPr>
                <w:rFonts w:ascii="Times New Roman" w:hAnsi="Times New Roman" w:cs="Times New Roman"/>
              </w:rPr>
            </w:pPr>
            <w:r w:rsidRPr="009A5198">
              <w:rPr>
                <w:rFonts w:ascii="Times New Roman" w:hAnsi="Times New Roman" w:cs="Times New Roman"/>
              </w:rPr>
              <w:t>г. Могилев, ул. Крупской, 230</w:t>
            </w:r>
          </w:p>
        </w:tc>
        <w:tc>
          <w:tcPr>
            <w:tcW w:w="3120" w:type="dxa"/>
          </w:tcPr>
          <w:p w:rsidR="004D2B20" w:rsidRPr="004D2B20" w:rsidRDefault="004D2B20" w:rsidP="004D2B2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118" w:type="dxa"/>
          </w:tcPr>
          <w:p w:rsidR="004D2B20" w:rsidRPr="004D2B20" w:rsidRDefault="004D2B20" w:rsidP="004D2B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4820" w:type="dxa"/>
          </w:tcPr>
          <w:p w:rsidR="004D2B20" w:rsidRPr="004D2B20" w:rsidRDefault="004D2B20" w:rsidP="004D2B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2B20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4D2B20" w:rsidRPr="000F525A" w:rsidTr="00552925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D2B20" w:rsidRPr="000F525A" w:rsidTr="00552925">
        <w:trPr>
          <w:trHeight w:val="263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9A5198" w:rsidRPr="009A5198" w:rsidRDefault="009A5198" w:rsidP="009A5198">
            <w:pPr>
              <w:rPr>
                <w:rFonts w:ascii="Times New Roman" w:hAnsi="Times New Roman" w:cs="Times New Roman"/>
              </w:rPr>
            </w:pPr>
            <w:r w:rsidRPr="009A5198">
              <w:rPr>
                <w:rFonts w:ascii="Times New Roman" w:hAnsi="Times New Roman" w:cs="Times New Roman"/>
              </w:rPr>
              <w:t>Государственное унитарное коммунальное дочернее предприятие «Стройкомплект»</w:t>
            </w:r>
          </w:p>
          <w:p w:rsidR="004D2B20" w:rsidRPr="000F525A" w:rsidRDefault="009A5198" w:rsidP="009A5198">
            <w:pPr>
              <w:rPr>
                <w:rFonts w:ascii="Times New Roman" w:hAnsi="Times New Roman" w:cs="Times New Roman"/>
              </w:rPr>
            </w:pPr>
            <w:r w:rsidRPr="009A5198">
              <w:rPr>
                <w:rFonts w:ascii="Times New Roman" w:hAnsi="Times New Roman" w:cs="Times New Roman"/>
              </w:rPr>
              <w:t>г. Могилев, ул. Крупской, 230</w:t>
            </w:r>
          </w:p>
        </w:tc>
        <w:tc>
          <w:tcPr>
            <w:tcW w:w="3120" w:type="dxa"/>
          </w:tcPr>
          <w:p w:rsidR="004D2B20" w:rsidRPr="000F525A" w:rsidRDefault="009A5198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4D2B20" w:rsidRPr="000F525A" w:rsidRDefault="009A5198" w:rsidP="005529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820" w:type="dxa"/>
          </w:tcPr>
          <w:p w:rsidR="004D2B20" w:rsidRPr="000F525A" w:rsidRDefault="009A5198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847"/>
        </w:trPr>
        <w:tc>
          <w:tcPr>
            <w:tcW w:w="15021" w:type="dxa"/>
            <w:gridSpan w:val="5"/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D2B20" w:rsidRPr="000F525A" w:rsidTr="00552925">
        <w:trPr>
          <w:trHeight w:val="437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9A5198" w:rsidRPr="009A5198" w:rsidRDefault="009A5198" w:rsidP="009A5198">
            <w:pPr>
              <w:rPr>
                <w:rFonts w:ascii="Times New Roman" w:hAnsi="Times New Roman" w:cs="Times New Roman"/>
              </w:rPr>
            </w:pPr>
            <w:r w:rsidRPr="009A5198">
              <w:rPr>
                <w:rFonts w:ascii="Times New Roman" w:hAnsi="Times New Roman" w:cs="Times New Roman"/>
              </w:rPr>
              <w:t>Государственное унитарное коммунальное дочернее предприятие «Стройкомплект»</w:t>
            </w:r>
          </w:p>
          <w:p w:rsidR="004D2B20" w:rsidRPr="000F525A" w:rsidRDefault="009A5198" w:rsidP="009A5198">
            <w:pPr>
              <w:rPr>
                <w:rFonts w:ascii="Times New Roman" w:hAnsi="Times New Roman" w:cs="Times New Roman"/>
              </w:rPr>
            </w:pPr>
            <w:r w:rsidRPr="009A5198">
              <w:rPr>
                <w:rFonts w:ascii="Times New Roman" w:hAnsi="Times New Roman" w:cs="Times New Roman"/>
              </w:rPr>
              <w:t>г. Могилев, ул. Крупской, 230</w:t>
            </w:r>
          </w:p>
        </w:tc>
        <w:tc>
          <w:tcPr>
            <w:tcW w:w="3120" w:type="dxa"/>
          </w:tcPr>
          <w:p w:rsidR="004D2B20" w:rsidRPr="000F525A" w:rsidRDefault="009A5198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4D2B20" w:rsidRPr="000F525A" w:rsidRDefault="009A5198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4D2B20" w:rsidRPr="000F525A" w:rsidRDefault="009A5198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11"/>
        <w:tblW w:w="15021" w:type="dxa"/>
        <w:tblLook w:val="04A0" w:firstRow="1" w:lastRow="0" w:firstColumn="1" w:lastColumn="0" w:noHBand="0" w:noVBand="1"/>
      </w:tblPr>
      <w:tblGrid>
        <w:gridCol w:w="726"/>
        <w:gridCol w:w="3380"/>
        <w:gridCol w:w="3260"/>
        <w:gridCol w:w="3828"/>
        <w:gridCol w:w="3827"/>
      </w:tblGrid>
      <w:tr w:rsidR="00810F22" w:rsidRPr="00810F22" w:rsidTr="00810F22">
        <w:trPr>
          <w:trHeight w:val="801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810F22" w:rsidRPr="00810F22" w:rsidRDefault="00810F22" w:rsidP="00810F22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10F22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унитарное коммунальное дочернее строительное предприятие «Климовичская ПМК № 256</w:t>
            </w:r>
          </w:p>
        </w:tc>
      </w:tr>
      <w:tr w:rsidR="004D2B20" w:rsidRPr="000F525A" w:rsidTr="00552925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4D2B20" w:rsidRPr="000F525A" w:rsidTr="00810F22">
        <w:trPr>
          <w:trHeight w:val="202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4D2B20" w:rsidRDefault="00810F22" w:rsidP="00552925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«Климовичская ПМК № 256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10F22" w:rsidRPr="000F525A" w:rsidRDefault="00810F22" w:rsidP="00552925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Могилевская обл., г. Климовичи, ул. 50 Лет СССР, 8</w:t>
            </w:r>
          </w:p>
        </w:tc>
        <w:tc>
          <w:tcPr>
            <w:tcW w:w="3260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27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4D2B20" w:rsidRPr="000F525A" w:rsidTr="00810F22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810F22" w:rsidRPr="00810F22" w:rsidRDefault="00810F22" w:rsidP="00810F22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«Климовичская ПМК № 256»</w:t>
            </w:r>
          </w:p>
          <w:p w:rsidR="004D2B20" w:rsidRPr="000F525A" w:rsidRDefault="00810F22" w:rsidP="00810F22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Могилевская обл., г. Климовичи, ул. 50 Лет СССР, 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846"/>
        </w:trPr>
        <w:tc>
          <w:tcPr>
            <w:tcW w:w="15021" w:type="dxa"/>
            <w:gridSpan w:val="5"/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552925" w:rsidRPr="000F525A" w:rsidTr="00552925">
        <w:trPr>
          <w:trHeight w:val="50"/>
        </w:trPr>
        <w:tc>
          <w:tcPr>
            <w:tcW w:w="726" w:type="dxa"/>
            <w:vMerge w:val="restart"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Merge w:val="restart"/>
          </w:tcPr>
          <w:p w:rsidR="00552925" w:rsidRPr="00810F22" w:rsidRDefault="00552925" w:rsidP="00552925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«Климовичская ПМК № 256»</w:t>
            </w:r>
          </w:p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Могилевская обл., г. Климовичи, ул. 50 Лет СССР, 8</w:t>
            </w:r>
          </w:p>
        </w:tc>
        <w:tc>
          <w:tcPr>
            <w:tcW w:w="326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828" w:type="dxa"/>
          </w:tcPr>
          <w:p w:rsidR="00552925" w:rsidRPr="00552925" w:rsidRDefault="00552925" w:rsidP="005529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3827" w:type="dxa"/>
          </w:tcPr>
          <w:p w:rsidR="00552925" w:rsidRPr="00552925" w:rsidRDefault="00552925" w:rsidP="005529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52925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Merge/>
          </w:tcPr>
          <w:p w:rsidR="00552925" w:rsidRPr="00810F22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828" w:type="dxa"/>
          </w:tcPr>
          <w:p w:rsidR="00552925" w:rsidRPr="00552925" w:rsidRDefault="00552925" w:rsidP="005529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827" w:type="dxa"/>
          </w:tcPr>
          <w:p w:rsidR="00552925" w:rsidRPr="00552925" w:rsidRDefault="00552925" w:rsidP="005529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52925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Merge/>
          </w:tcPr>
          <w:p w:rsidR="00552925" w:rsidRPr="00810F22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828" w:type="dxa"/>
          </w:tcPr>
          <w:p w:rsidR="00552925" w:rsidRPr="00552925" w:rsidRDefault="00552925" w:rsidP="005529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3827" w:type="dxa"/>
          </w:tcPr>
          <w:p w:rsidR="00552925" w:rsidRPr="00552925" w:rsidRDefault="00552925" w:rsidP="005529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52925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Merge/>
          </w:tcPr>
          <w:p w:rsidR="00552925" w:rsidRPr="00810F22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828" w:type="dxa"/>
          </w:tcPr>
          <w:p w:rsidR="00552925" w:rsidRPr="00552925" w:rsidRDefault="00552925" w:rsidP="005529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827" w:type="dxa"/>
          </w:tcPr>
          <w:p w:rsidR="00552925" w:rsidRPr="00552925" w:rsidRDefault="00552925" w:rsidP="005529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52925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Merge/>
          </w:tcPr>
          <w:p w:rsidR="00552925" w:rsidRPr="00810F22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828" w:type="dxa"/>
          </w:tcPr>
          <w:p w:rsidR="00552925" w:rsidRPr="00552925" w:rsidRDefault="00552925" w:rsidP="005529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3827" w:type="dxa"/>
          </w:tcPr>
          <w:p w:rsidR="00552925" w:rsidRPr="00552925" w:rsidRDefault="00552925" w:rsidP="005529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52925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Merge/>
          </w:tcPr>
          <w:p w:rsidR="00552925" w:rsidRPr="00810F22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828" w:type="dxa"/>
          </w:tcPr>
          <w:p w:rsidR="00552925" w:rsidRPr="00552925" w:rsidRDefault="00552925" w:rsidP="005529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3827" w:type="dxa"/>
          </w:tcPr>
          <w:p w:rsidR="00552925" w:rsidRPr="00552925" w:rsidRDefault="00552925" w:rsidP="005529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предприятии.</w:t>
            </w:r>
          </w:p>
        </w:tc>
      </w:tr>
      <w:tr w:rsidR="00552925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Merge/>
          </w:tcPr>
          <w:p w:rsidR="00552925" w:rsidRPr="00810F22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828" w:type="dxa"/>
          </w:tcPr>
          <w:p w:rsidR="00552925" w:rsidRPr="00552925" w:rsidRDefault="00552925" w:rsidP="005529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827" w:type="dxa"/>
          </w:tcPr>
          <w:p w:rsidR="00552925" w:rsidRPr="00552925" w:rsidRDefault="00552925" w:rsidP="005529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5529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52925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статкомитета</w:t>
            </w: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 xml:space="preserve"> РУП «Бел НИЦ «Экология»</w:t>
            </w:r>
          </w:p>
        </w:tc>
      </w:tr>
      <w:tr w:rsidR="00552925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Merge/>
          </w:tcPr>
          <w:p w:rsidR="00552925" w:rsidRPr="00810F22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828" w:type="dxa"/>
          </w:tcPr>
          <w:p w:rsidR="00552925" w:rsidRPr="00552925" w:rsidRDefault="00552925" w:rsidP="005529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3827" w:type="dxa"/>
          </w:tcPr>
          <w:p w:rsidR="00552925" w:rsidRPr="00552925" w:rsidRDefault="00552925" w:rsidP="005529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5529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52925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статист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ического </w:t>
            </w:r>
            <w:r w:rsidRPr="00552925">
              <w:rPr>
                <w:rFonts w:ascii="Times New Roman" w:eastAsiaTheme="minorEastAsia" w:hAnsi="Times New Roman" w:cs="Times New Roman"/>
                <w:bCs/>
                <w:lang w:eastAsia="ru-RU"/>
              </w:rPr>
              <w:t>комитета</w:t>
            </w: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 xml:space="preserve"> РУП «Бел НИЦ «Экология»</w:t>
            </w:r>
          </w:p>
        </w:tc>
      </w:tr>
      <w:tr w:rsidR="00552925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Merge/>
          </w:tcPr>
          <w:p w:rsidR="00552925" w:rsidRPr="00810F22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828" w:type="dxa"/>
          </w:tcPr>
          <w:p w:rsidR="00552925" w:rsidRPr="00552925" w:rsidRDefault="00552925" w:rsidP="005529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827" w:type="dxa"/>
          </w:tcPr>
          <w:p w:rsidR="00552925" w:rsidRPr="00552925" w:rsidRDefault="00552925" w:rsidP="005529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52925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Merge/>
          </w:tcPr>
          <w:p w:rsidR="00552925" w:rsidRPr="00810F22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828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827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52925" w:rsidRPr="000F525A" w:rsidTr="00552925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Merge/>
          </w:tcPr>
          <w:p w:rsidR="00552925" w:rsidRPr="00810F22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Технический осмотр ГОУ</w:t>
            </w:r>
          </w:p>
        </w:tc>
        <w:tc>
          <w:tcPr>
            <w:tcW w:w="3828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3827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52925" w:rsidRPr="000F525A" w:rsidTr="00552925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Merge/>
            <w:tcBorders>
              <w:bottom w:val="single" w:sz="4" w:space="0" w:color="auto"/>
            </w:tcBorders>
          </w:tcPr>
          <w:p w:rsidR="00552925" w:rsidRPr="00810F22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828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3827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По запросу. Информация хранится на предприятии</w:t>
            </w:r>
          </w:p>
        </w:tc>
      </w:tr>
      <w:tr w:rsidR="004D2B20" w:rsidRPr="000F525A" w:rsidTr="00552925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D2B20" w:rsidRPr="000F525A" w:rsidTr="00810F22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810F22" w:rsidRPr="00810F22" w:rsidRDefault="00810F22" w:rsidP="00810F22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«Климовичская ПМК № 256»</w:t>
            </w:r>
          </w:p>
          <w:p w:rsidR="004D2B20" w:rsidRPr="000F525A" w:rsidRDefault="00810F22" w:rsidP="00810F22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Могилевская обл., г. Климовичи, ул. 50 Лет СССР, 8</w:t>
            </w:r>
          </w:p>
        </w:tc>
        <w:tc>
          <w:tcPr>
            <w:tcW w:w="3260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9C2442">
        <w:trPr>
          <w:trHeight w:val="1152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552925" w:rsidRPr="000F525A" w:rsidTr="009C2442">
        <w:trPr>
          <w:trHeight w:val="169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552925" w:rsidRPr="00810F22" w:rsidRDefault="00552925" w:rsidP="00552925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«Климовичская ПМК № 256»</w:t>
            </w:r>
          </w:p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Могилевская обл., г. Климовичи, ул. 50 Лет СССР, 8</w:t>
            </w:r>
          </w:p>
        </w:tc>
        <w:tc>
          <w:tcPr>
            <w:tcW w:w="326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828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827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4D2B20" w:rsidRPr="000F525A" w:rsidTr="00552925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D2B20" w:rsidRPr="000F525A" w:rsidTr="00810F22">
        <w:trPr>
          <w:trHeight w:val="266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810F22" w:rsidRPr="00810F22" w:rsidRDefault="00810F22" w:rsidP="00810F22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«Климовичская ПМК № 256»</w:t>
            </w:r>
          </w:p>
          <w:p w:rsidR="004D2B20" w:rsidRPr="000F525A" w:rsidRDefault="00810F22" w:rsidP="00810F22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Могилевская обл., г. Климовичи, ул. 50 Лет СССР, 8</w:t>
            </w:r>
          </w:p>
        </w:tc>
        <w:tc>
          <w:tcPr>
            <w:tcW w:w="3260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4D2B20" w:rsidRPr="000F525A" w:rsidTr="00810F22">
        <w:trPr>
          <w:trHeight w:val="137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810F22" w:rsidRPr="00810F22" w:rsidRDefault="00810F22" w:rsidP="00810F22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«Климовичская ПМК № 256»</w:t>
            </w:r>
          </w:p>
          <w:p w:rsidR="004D2B20" w:rsidRPr="000F525A" w:rsidRDefault="00810F22" w:rsidP="00810F22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Могилевская обл., г. Климовичи, ул. 50 Лет СССР, 8</w:t>
            </w:r>
          </w:p>
        </w:tc>
        <w:tc>
          <w:tcPr>
            <w:tcW w:w="3260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27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728"/>
        </w:trPr>
        <w:tc>
          <w:tcPr>
            <w:tcW w:w="15021" w:type="dxa"/>
            <w:gridSpan w:val="5"/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D2B20" w:rsidRPr="000F525A" w:rsidTr="00810F22">
        <w:trPr>
          <w:trHeight w:val="225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810F22" w:rsidRPr="00810F22" w:rsidRDefault="00810F22" w:rsidP="00810F22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«Климовичская ПМК № 256»</w:t>
            </w:r>
          </w:p>
          <w:p w:rsidR="004D2B20" w:rsidRPr="000F525A" w:rsidRDefault="00810F22" w:rsidP="00810F22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Могилевская обл., г. Климовичи, ул. 50 Лет СССР, 8</w:t>
            </w:r>
          </w:p>
        </w:tc>
        <w:tc>
          <w:tcPr>
            <w:tcW w:w="3260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767"/>
        </w:trPr>
        <w:tc>
          <w:tcPr>
            <w:tcW w:w="15021" w:type="dxa"/>
            <w:gridSpan w:val="5"/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4D2B20" w:rsidRPr="000F525A" w:rsidTr="00810F22">
        <w:trPr>
          <w:trHeight w:val="328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810F22" w:rsidRPr="00810F22" w:rsidRDefault="00810F22" w:rsidP="00810F22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«Климовичская ПМК № 256»</w:t>
            </w:r>
          </w:p>
          <w:p w:rsidR="004D2B20" w:rsidRPr="000F525A" w:rsidRDefault="00810F22" w:rsidP="00810F22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Могилевская обл., г. Климовичи, ул. 50 Лет СССР, 8</w:t>
            </w:r>
          </w:p>
        </w:tc>
        <w:tc>
          <w:tcPr>
            <w:tcW w:w="3260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4D2B20" w:rsidRPr="000F525A" w:rsidTr="00810F22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810F22" w:rsidRPr="00810F22" w:rsidRDefault="00810F22" w:rsidP="00810F22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«Климовичская ПМК № 256»</w:t>
            </w:r>
          </w:p>
          <w:p w:rsidR="004D2B20" w:rsidRPr="000F525A" w:rsidRDefault="00810F22" w:rsidP="00810F22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Могилевская обл., г. Климовичи, ул. 50 Лет СССР, 8</w:t>
            </w:r>
          </w:p>
        </w:tc>
        <w:tc>
          <w:tcPr>
            <w:tcW w:w="3260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81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552925" w:rsidRPr="000F525A" w:rsidTr="009C2442">
        <w:trPr>
          <w:trHeight w:val="857"/>
        </w:trPr>
        <w:tc>
          <w:tcPr>
            <w:tcW w:w="726" w:type="dxa"/>
            <w:vMerge w:val="restart"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Merge w:val="restart"/>
          </w:tcPr>
          <w:p w:rsidR="00552925" w:rsidRPr="00810F22" w:rsidRDefault="00552925" w:rsidP="00552925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«Климовичская ПМК № 256»</w:t>
            </w:r>
          </w:p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Могилевская обл., г. Климовичи, ул. 50 Лет СССР, 8</w:t>
            </w:r>
          </w:p>
        </w:tc>
        <w:tc>
          <w:tcPr>
            <w:tcW w:w="326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828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3827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По запросу. Информация хранится на предприятии</w:t>
            </w:r>
          </w:p>
        </w:tc>
      </w:tr>
      <w:tr w:rsidR="00552925" w:rsidRPr="000F525A" w:rsidTr="009C2442">
        <w:trPr>
          <w:trHeight w:val="417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Merge/>
          </w:tcPr>
          <w:p w:rsidR="00552925" w:rsidRPr="00810F22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828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827" w:type="dxa"/>
          </w:tcPr>
          <w:p w:rsidR="00552925" w:rsidRPr="00552925" w:rsidRDefault="00552925" w:rsidP="009C2442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4D2B20" w:rsidRPr="000F525A" w:rsidTr="009C2442">
        <w:trPr>
          <w:trHeight w:val="7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D2B20" w:rsidRPr="000F525A" w:rsidTr="009C2442">
        <w:trPr>
          <w:trHeight w:val="1421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810F22" w:rsidRPr="00810F22" w:rsidRDefault="00810F22" w:rsidP="00810F22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«Климовичская ПМК № 256»</w:t>
            </w:r>
          </w:p>
          <w:p w:rsidR="004D2B20" w:rsidRPr="000F525A" w:rsidRDefault="00810F22" w:rsidP="00810F22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Могилевская обл., г. Климовичи, ул. 50 Лет СССР, 8</w:t>
            </w:r>
          </w:p>
        </w:tc>
        <w:tc>
          <w:tcPr>
            <w:tcW w:w="3260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27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9C2442">
        <w:trPr>
          <w:trHeight w:val="723"/>
        </w:trPr>
        <w:tc>
          <w:tcPr>
            <w:tcW w:w="15021" w:type="dxa"/>
            <w:gridSpan w:val="5"/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D2B20" w:rsidRPr="000F525A" w:rsidTr="009C2442">
        <w:trPr>
          <w:trHeight w:val="1429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</w:tcPr>
          <w:p w:rsidR="00810F22" w:rsidRPr="00810F22" w:rsidRDefault="00810F22" w:rsidP="00810F22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«Климовичская ПМК № 256»</w:t>
            </w:r>
          </w:p>
          <w:p w:rsidR="004D2B20" w:rsidRPr="000F525A" w:rsidRDefault="00810F22" w:rsidP="00810F22">
            <w:pPr>
              <w:rPr>
                <w:rFonts w:ascii="Times New Roman" w:hAnsi="Times New Roman" w:cs="Times New Roman"/>
              </w:rPr>
            </w:pPr>
            <w:r w:rsidRPr="00810F22">
              <w:rPr>
                <w:rFonts w:ascii="Times New Roman" w:hAnsi="Times New Roman" w:cs="Times New Roman"/>
              </w:rPr>
              <w:t>Могилевская обл., г. Климовичи, ул. 50 Лет СССР, 8</w:t>
            </w:r>
          </w:p>
        </w:tc>
        <w:tc>
          <w:tcPr>
            <w:tcW w:w="3260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12"/>
        <w:tblW w:w="15021" w:type="dxa"/>
        <w:tblLook w:val="04A0" w:firstRow="1" w:lastRow="0" w:firstColumn="1" w:lastColumn="0" w:noHBand="0" w:noVBand="1"/>
      </w:tblPr>
      <w:tblGrid>
        <w:gridCol w:w="726"/>
        <w:gridCol w:w="3237"/>
        <w:gridCol w:w="3120"/>
        <w:gridCol w:w="3969"/>
        <w:gridCol w:w="3969"/>
      </w:tblGrid>
      <w:tr w:rsidR="00552925" w:rsidRPr="00552925" w:rsidTr="009C2442">
        <w:trPr>
          <w:trHeight w:val="7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552925" w:rsidRPr="00552925" w:rsidRDefault="00552925" w:rsidP="00552925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2925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унитарное коммунальное дочернее строительное предприятие «Глусская ПМК № 249»</w:t>
            </w:r>
          </w:p>
        </w:tc>
      </w:tr>
      <w:tr w:rsidR="004D2B20" w:rsidRPr="000F525A" w:rsidTr="009C2442">
        <w:trPr>
          <w:trHeight w:val="54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4D2B20" w:rsidRPr="000F525A" w:rsidTr="00404B10">
        <w:trPr>
          <w:trHeight w:val="202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4D2B20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«Глусская ПМК № 249»</w:t>
            </w:r>
          </w:p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Могилевская обл., г.п. Глуск, ул. Горького, 27</w:t>
            </w:r>
          </w:p>
        </w:tc>
        <w:tc>
          <w:tcPr>
            <w:tcW w:w="3120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4D2B20" w:rsidRPr="000F525A" w:rsidTr="00404B10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«Глусская ПМК № 249»</w:t>
            </w:r>
          </w:p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Могилевская обл., г.п. Глуск, ул. Горького, 27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846"/>
        </w:trPr>
        <w:tc>
          <w:tcPr>
            <w:tcW w:w="15021" w:type="dxa"/>
            <w:gridSpan w:val="5"/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552925" w:rsidRPr="000F525A" w:rsidTr="00404B10">
        <w:trPr>
          <w:trHeight w:val="50"/>
        </w:trPr>
        <w:tc>
          <w:tcPr>
            <w:tcW w:w="726" w:type="dxa"/>
            <w:vMerge w:val="restart"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«Глусская ПМК № 249»</w:t>
            </w:r>
          </w:p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Могилевская обл., г.п. Глуск, ул. Горького, 27</w:t>
            </w:r>
          </w:p>
        </w:tc>
        <w:tc>
          <w:tcPr>
            <w:tcW w:w="312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52925" w:rsidRPr="000F525A" w:rsidTr="00404B10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52925" w:rsidRPr="000F525A" w:rsidTr="00404B10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52925" w:rsidRPr="000F525A" w:rsidTr="00404B10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52925" w:rsidRPr="000F525A" w:rsidTr="00404B10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52925" w:rsidRPr="000F525A" w:rsidTr="00404B10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5529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52925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статкомитета</w:t>
            </w: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 xml:space="preserve"> РУП «Бел НИЦ «Экология»</w:t>
            </w:r>
          </w:p>
        </w:tc>
      </w:tr>
      <w:tr w:rsidR="00552925" w:rsidRPr="000F525A" w:rsidTr="00404B10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5529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52925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статист</w:t>
            </w:r>
            <w:r w:rsidR="00404B10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ического </w:t>
            </w:r>
            <w:r w:rsidRPr="00552925">
              <w:rPr>
                <w:rFonts w:ascii="Times New Roman" w:eastAsiaTheme="minorEastAsia" w:hAnsi="Times New Roman" w:cs="Times New Roman"/>
                <w:bCs/>
                <w:lang w:eastAsia="ru-RU"/>
              </w:rPr>
              <w:t>комитета</w:t>
            </w: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 xml:space="preserve"> РУП «Бел НИЦ «Экология»</w:t>
            </w:r>
          </w:p>
        </w:tc>
      </w:tr>
      <w:tr w:rsidR="00552925" w:rsidRPr="000F525A" w:rsidTr="00404B10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52925" w:rsidRPr="000F525A" w:rsidTr="00404B10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52925" w:rsidRPr="000F525A" w:rsidTr="00404B10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52925" w:rsidRPr="000F525A" w:rsidTr="00404B10">
        <w:trPr>
          <w:trHeight w:val="50"/>
        </w:trPr>
        <w:tc>
          <w:tcPr>
            <w:tcW w:w="726" w:type="dxa"/>
            <w:vMerge/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Технический осмотр ГОУ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52925" w:rsidRPr="000F525A" w:rsidTr="00404B10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552925" w:rsidRPr="000F525A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single" w:sz="4" w:space="0" w:color="auto"/>
            </w:tcBorders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3969" w:type="dxa"/>
          </w:tcPr>
          <w:p w:rsidR="00552925" w:rsidRPr="00552925" w:rsidRDefault="00552925" w:rsidP="0055292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По запросу. Информация хранится на предприятии</w:t>
            </w:r>
          </w:p>
        </w:tc>
      </w:tr>
      <w:tr w:rsidR="004D2B20" w:rsidRPr="000F525A" w:rsidTr="00552925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D2B20" w:rsidRPr="000F525A" w:rsidTr="00404B10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«Глусская ПМК № 249»</w:t>
            </w:r>
          </w:p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Могилевская обл., г.п. Глуск, ул. Горького, 27</w:t>
            </w:r>
          </w:p>
        </w:tc>
        <w:tc>
          <w:tcPr>
            <w:tcW w:w="3120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404B10" w:rsidRPr="000F525A" w:rsidTr="00FC6430">
        <w:trPr>
          <w:trHeight w:val="106"/>
        </w:trPr>
        <w:tc>
          <w:tcPr>
            <w:tcW w:w="726" w:type="dxa"/>
            <w:vMerge w:val="restart"/>
            <w:vAlign w:val="center"/>
          </w:tcPr>
          <w:p w:rsidR="00404B10" w:rsidRPr="000F525A" w:rsidRDefault="00404B10" w:rsidP="00404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404B10" w:rsidRPr="00552925" w:rsidRDefault="00404B10" w:rsidP="00404B10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«Глусская ПМК № 249»</w:t>
            </w:r>
          </w:p>
          <w:p w:rsidR="00404B10" w:rsidRPr="000F525A" w:rsidRDefault="00404B10" w:rsidP="00404B10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Могилевская обл., г.п. Глуск, ул. Горького, 27</w:t>
            </w:r>
          </w:p>
        </w:tc>
        <w:tc>
          <w:tcPr>
            <w:tcW w:w="3120" w:type="dxa"/>
          </w:tcPr>
          <w:p w:rsidR="00404B10" w:rsidRPr="00404B10" w:rsidRDefault="00404B10" w:rsidP="00404B1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04B10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969" w:type="dxa"/>
          </w:tcPr>
          <w:p w:rsidR="00404B10" w:rsidRPr="00404B10" w:rsidRDefault="00404B10" w:rsidP="00404B1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04B10">
              <w:rPr>
                <w:rFonts w:ascii="Times New Roman" w:eastAsiaTheme="minorEastAsia" w:hAnsi="Times New Roman" w:cs="Times New Roman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969" w:type="dxa"/>
          </w:tcPr>
          <w:p w:rsidR="00404B10" w:rsidRPr="00404B10" w:rsidRDefault="00404B10" w:rsidP="00404B1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04B10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404B10" w:rsidRPr="000F525A" w:rsidTr="00404B10">
        <w:trPr>
          <w:trHeight w:val="106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404B10" w:rsidRPr="000F525A" w:rsidRDefault="00404B10" w:rsidP="00404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404B10" w:rsidRPr="00552925" w:rsidRDefault="00404B10" w:rsidP="00404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404B10" w:rsidRPr="00404B10" w:rsidRDefault="00404B10" w:rsidP="00404B1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04B10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969" w:type="dxa"/>
          </w:tcPr>
          <w:p w:rsidR="00404B10" w:rsidRPr="00404B10" w:rsidRDefault="00404B10" w:rsidP="00404B1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04B10">
              <w:rPr>
                <w:rFonts w:ascii="Times New Roman" w:eastAsiaTheme="minorEastAsia" w:hAnsi="Times New Roman" w:cs="Times New Roman"/>
                <w:lang w:eastAsia="ru-RU"/>
              </w:rPr>
              <w:t xml:space="preserve">Разрешение на выбросы загрязняющих веществ в атмосферный </w:t>
            </w:r>
            <w:proofErr w:type="gramStart"/>
            <w:r w:rsidRPr="00404B10">
              <w:rPr>
                <w:rFonts w:ascii="Times New Roman" w:eastAsiaTheme="minorEastAsia" w:hAnsi="Times New Roman" w:cs="Times New Roman"/>
                <w:lang w:eastAsia="ru-RU"/>
              </w:rPr>
              <w:t>воздух  с</w:t>
            </w:r>
            <w:proofErr w:type="gramEnd"/>
            <w:r w:rsidRPr="00404B10">
              <w:rPr>
                <w:rFonts w:ascii="Times New Roman" w:eastAsiaTheme="minorEastAsia" w:hAnsi="Times New Roman" w:cs="Times New Roman"/>
                <w:lang w:eastAsia="ru-RU"/>
              </w:rPr>
              <w:t xml:space="preserve"> внесенными изменениями в бумажном виде</w:t>
            </w:r>
          </w:p>
        </w:tc>
        <w:tc>
          <w:tcPr>
            <w:tcW w:w="3969" w:type="dxa"/>
          </w:tcPr>
          <w:p w:rsidR="00404B10" w:rsidRPr="00404B10" w:rsidRDefault="00404B10" w:rsidP="00404B1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04B10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4D2B20" w:rsidRPr="000F525A" w:rsidTr="00552925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D2B20" w:rsidRPr="000F525A" w:rsidTr="00404B10">
        <w:trPr>
          <w:trHeight w:val="266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«Глусская ПМК № 249»</w:t>
            </w:r>
          </w:p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Могилевская обл., г.п. Глуск, ул. Горького, 27</w:t>
            </w:r>
          </w:p>
        </w:tc>
        <w:tc>
          <w:tcPr>
            <w:tcW w:w="3120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4D2B20" w:rsidRPr="000F525A" w:rsidTr="00404B10">
        <w:trPr>
          <w:trHeight w:val="137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«Глусская ПМК № 249»</w:t>
            </w:r>
          </w:p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Могилевская обл., г.п. Глуск, ул. Горького, 27</w:t>
            </w:r>
          </w:p>
        </w:tc>
        <w:tc>
          <w:tcPr>
            <w:tcW w:w="3120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728"/>
        </w:trPr>
        <w:tc>
          <w:tcPr>
            <w:tcW w:w="15021" w:type="dxa"/>
            <w:gridSpan w:val="5"/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D2B20" w:rsidRPr="000F525A" w:rsidTr="00404B10">
        <w:trPr>
          <w:trHeight w:val="225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«Глусская ПМК № 249»</w:t>
            </w:r>
          </w:p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Могилевская обл., г.п. Глуск, ул. Горького, 27</w:t>
            </w:r>
          </w:p>
        </w:tc>
        <w:tc>
          <w:tcPr>
            <w:tcW w:w="3120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767"/>
        </w:trPr>
        <w:tc>
          <w:tcPr>
            <w:tcW w:w="15021" w:type="dxa"/>
            <w:gridSpan w:val="5"/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4D2B20" w:rsidRPr="000F525A" w:rsidTr="00404B10">
        <w:trPr>
          <w:trHeight w:val="328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«Глусская ПМК № 249»</w:t>
            </w:r>
          </w:p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Могилевская обл., г.п. Глуск, ул. Горького, 27</w:t>
            </w:r>
          </w:p>
        </w:tc>
        <w:tc>
          <w:tcPr>
            <w:tcW w:w="3120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4D2B20" w:rsidRPr="000F525A" w:rsidTr="00404B10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«Глусская ПМК № 249»</w:t>
            </w:r>
          </w:p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Могилевская обл., г.п. Глуск, ул. Горького, 27</w:t>
            </w:r>
          </w:p>
        </w:tc>
        <w:tc>
          <w:tcPr>
            <w:tcW w:w="3120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404B10" w:rsidRPr="000F525A" w:rsidTr="00A261C6">
        <w:trPr>
          <w:trHeight w:val="1523"/>
        </w:trPr>
        <w:tc>
          <w:tcPr>
            <w:tcW w:w="726" w:type="dxa"/>
            <w:vMerge w:val="restart"/>
            <w:vAlign w:val="center"/>
          </w:tcPr>
          <w:p w:rsidR="00404B10" w:rsidRPr="000F525A" w:rsidRDefault="00404B10" w:rsidP="00404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404B10" w:rsidRPr="00552925" w:rsidRDefault="00404B10" w:rsidP="00404B10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«Глусская ПМК № 249»</w:t>
            </w:r>
          </w:p>
          <w:p w:rsidR="00404B10" w:rsidRPr="000F525A" w:rsidRDefault="00404B10" w:rsidP="00404B10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Могилевская обл., г.п. Глуск, ул. Горького, 27</w:t>
            </w:r>
          </w:p>
        </w:tc>
        <w:tc>
          <w:tcPr>
            <w:tcW w:w="3120" w:type="dxa"/>
          </w:tcPr>
          <w:p w:rsidR="00404B10" w:rsidRPr="00404B10" w:rsidRDefault="00404B10" w:rsidP="00404B10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404B10">
              <w:rPr>
                <w:rFonts w:ascii="Times New Roman" w:eastAsiaTheme="minorEastAsia" w:hAnsi="Times New Roman" w:cs="Times New Roman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969" w:type="dxa"/>
          </w:tcPr>
          <w:p w:rsidR="00404B10" w:rsidRPr="00404B10" w:rsidRDefault="00404B10" w:rsidP="00404B10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404B10">
              <w:rPr>
                <w:rFonts w:ascii="Times New Roman" w:eastAsiaTheme="minorEastAsia" w:hAnsi="Times New Roman" w:cs="Times New Roman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  <w:p w:rsidR="00404B10" w:rsidRPr="00404B10" w:rsidRDefault="00404B10" w:rsidP="00404B10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04B10" w:rsidRPr="00404B10" w:rsidRDefault="00404B10" w:rsidP="00404B10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404B10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предприятии.</w:t>
            </w:r>
          </w:p>
        </w:tc>
      </w:tr>
      <w:tr w:rsidR="00404B10" w:rsidRPr="000F525A" w:rsidTr="00A261C6">
        <w:trPr>
          <w:trHeight w:val="977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404B10" w:rsidRPr="000F525A" w:rsidRDefault="00404B10" w:rsidP="00404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404B10" w:rsidRPr="00552925" w:rsidRDefault="00404B10" w:rsidP="00404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404B10" w:rsidRPr="00404B10" w:rsidRDefault="00404B10" w:rsidP="00404B10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404B10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969" w:type="dxa"/>
          </w:tcPr>
          <w:p w:rsidR="00404B10" w:rsidRPr="00404B10" w:rsidRDefault="00404B10" w:rsidP="00404B10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404B10">
              <w:rPr>
                <w:rFonts w:ascii="Times New Roman" w:eastAsiaTheme="minorEastAsia" w:hAnsi="Times New Roman" w:cs="Times New Roman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969" w:type="dxa"/>
          </w:tcPr>
          <w:p w:rsidR="00404B10" w:rsidRPr="00404B10" w:rsidRDefault="00404B10" w:rsidP="00404B10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404B10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4D2B20" w:rsidRPr="000F525A" w:rsidTr="00552925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D2B20" w:rsidRPr="000F525A" w:rsidTr="00A261C6">
        <w:trPr>
          <w:trHeight w:val="1693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«Глусская ПМК № 249»</w:t>
            </w:r>
          </w:p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Могилевская обл., г.п. Глуск, ул. Горького, 27</w:t>
            </w:r>
          </w:p>
        </w:tc>
        <w:tc>
          <w:tcPr>
            <w:tcW w:w="3120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B20" w:rsidRPr="000F525A" w:rsidTr="00552925">
        <w:trPr>
          <w:trHeight w:val="847"/>
        </w:trPr>
        <w:tc>
          <w:tcPr>
            <w:tcW w:w="15021" w:type="dxa"/>
            <w:gridSpan w:val="5"/>
            <w:vAlign w:val="center"/>
          </w:tcPr>
          <w:p w:rsidR="004D2B20" w:rsidRPr="000F525A" w:rsidRDefault="004D2B20" w:rsidP="0055292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D2B20" w:rsidRPr="000F525A" w:rsidTr="00A261C6">
        <w:trPr>
          <w:trHeight w:val="1829"/>
        </w:trPr>
        <w:tc>
          <w:tcPr>
            <w:tcW w:w="726" w:type="dxa"/>
            <w:vAlign w:val="center"/>
          </w:tcPr>
          <w:p w:rsidR="004D2B20" w:rsidRPr="000F525A" w:rsidRDefault="004D2B20" w:rsidP="00552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552925" w:rsidRPr="00552925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«Глусская ПМК № 249»</w:t>
            </w:r>
          </w:p>
          <w:p w:rsidR="004D2B20" w:rsidRPr="000F525A" w:rsidRDefault="00552925" w:rsidP="00552925">
            <w:pPr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Могилевская обл., г.п. Глуск, ул. Горького, 27</w:t>
            </w:r>
          </w:p>
        </w:tc>
        <w:tc>
          <w:tcPr>
            <w:tcW w:w="3120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4D2B20" w:rsidRPr="000F525A" w:rsidRDefault="00404B10" w:rsidP="0055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13"/>
        <w:tblW w:w="15021" w:type="dxa"/>
        <w:tblLook w:val="04A0" w:firstRow="1" w:lastRow="0" w:firstColumn="1" w:lastColumn="0" w:noHBand="0" w:noVBand="1"/>
      </w:tblPr>
      <w:tblGrid>
        <w:gridCol w:w="726"/>
        <w:gridCol w:w="3522"/>
        <w:gridCol w:w="3402"/>
        <w:gridCol w:w="3402"/>
        <w:gridCol w:w="3969"/>
      </w:tblGrid>
      <w:tr w:rsidR="00A261C6" w:rsidRPr="00A261C6" w:rsidTr="00A261C6">
        <w:trPr>
          <w:trHeight w:val="90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A261C6" w:rsidRDefault="00A261C6" w:rsidP="00A261C6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61C6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унитарное коммунальное дочернее строительное предприятие Быховская «ПМК № 247»</w:t>
            </w:r>
          </w:p>
        </w:tc>
      </w:tr>
      <w:tr w:rsidR="00A261C6" w:rsidRPr="000F525A" w:rsidTr="00FC6430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A261C6" w:rsidRPr="000F525A" w:rsidTr="00A261C6">
        <w:trPr>
          <w:trHeight w:val="202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Default="00A261C6" w:rsidP="00FC6430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Быховская «ПМК № 247»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г. Быхов</w:t>
            </w:r>
            <w:r>
              <w:rPr>
                <w:rFonts w:ascii="Times New Roman" w:hAnsi="Times New Roman" w:cs="Times New Roman"/>
              </w:rPr>
              <w:t>,</w:t>
            </w:r>
            <w:r w:rsidRPr="00A261C6">
              <w:rPr>
                <w:rFonts w:ascii="Times New Roman" w:hAnsi="Times New Roman" w:cs="Times New Roman"/>
              </w:rPr>
              <w:t xml:space="preserve"> ул. Ленина,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1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A261C6" w:rsidRPr="000F525A" w:rsidTr="00A261C6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Быховская «ПМК № 247»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г. Быхов, ул. Ленина, 15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846"/>
        </w:trPr>
        <w:tc>
          <w:tcPr>
            <w:tcW w:w="15021" w:type="dxa"/>
            <w:gridSpan w:val="5"/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A261C6" w:rsidRPr="000F525A" w:rsidTr="00FC6430">
        <w:trPr>
          <w:trHeight w:val="50"/>
        </w:trPr>
        <w:tc>
          <w:tcPr>
            <w:tcW w:w="726" w:type="dxa"/>
            <w:vMerge w:val="restart"/>
            <w:vAlign w:val="center"/>
          </w:tcPr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 w:val="restart"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Быховская «ПМК № 247»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г. Быхов, ул. Ленина, 15</w:t>
            </w:r>
          </w:p>
        </w:tc>
        <w:tc>
          <w:tcPr>
            <w:tcW w:w="3402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Инвентаризационная опись отходов производства, за 2023 год в бумажном виде, электронном виде</w:t>
            </w:r>
          </w:p>
        </w:tc>
        <w:tc>
          <w:tcPr>
            <w:tcW w:w="3969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A261C6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Книга общего учета отходов по форме ПОД-10 в электронном виде</w:t>
            </w:r>
          </w:p>
        </w:tc>
        <w:tc>
          <w:tcPr>
            <w:tcW w:w="3969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A261C6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402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969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61C6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A261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261C6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статкомитета</w:t>
            </w: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 xml:space="preserve">   РУП «Бел НИЦ «Экология»</w:t>
            </w:r>
          </w:p>
        </w:tc>
      </w:tr>
      <w:tr w:rsidR="00A261C6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969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A261C6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969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A261C6" w:rsidRPr="000F525A" w:rsidTr="00FC6430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  <w:tcBorders>
              <w:bottom w:val="single" w:sz="4" w:space="0" w:color="auto"/>
            </w:tcBorders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402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969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A261C6" w:rsidRPr="000F525A" w:rsidTr="00FC6430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A261C6" w:rsidRPr="000F525A" w:rsidTr="00A261C6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Быховская «ПМК № 247»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г. Быхов, ул. Ленина, 15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A261C6" w:rsidRPr="000F525A" w:rsidTr="00A261C6">
        <w:trPr>
          <w:trHeight w:val="1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Быховская «ПМК № 247»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г. Быхов, ул. Ленина, 15</w:t>
            </w:r>
          </w:p>
        </w:tc>
        <w:tc>
          <w:tcPr>
            <w:tcW w:w="3402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402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969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A261C6" w:rsidRPr="000F525A" w:rsidTr="00FC6430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A261C6" w:rsidRPr="000F525A" w:rsidTr="00A261C6">
        <w:trPr>
          <w:trHeight w:val="266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Быховская «ПМК № 247»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г. Быхов, ул. Ленина, 15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A261C6" w:rsidRPr="000F525A" w:rsidTr="00A261C6">
        <w:trPr>
          <w:trHeight w:val="137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Быховская «ПМК № 247»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г. Быхов, ул. Ленина, 15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728"/>
        </w:trPr>
        <w:tc>
          <w:tcPr>
            <w:tcW w:w="15021" w:type="dxa"/>
            <w:gridSpan w:val="5"/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A261C6" w:rsidRPr="000F525A" w:rsidTr="00A261C6">
        <w:trPr>
          <w:trHeight w:val="225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Быховская «ПМК № 247»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г. Быхов, ул. Ленина, 15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767"/>
        </w:trPr>
        <w:tc>
          <w:tcPr>
            <w:tcW w:w="15021" w:type="dxa"/>
            <w:gridSpan w:val="5"/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A261C6" w:rsidRPr="000F525A" w:rsidTr="00A261C6">
        <w:trPr>
          <w:trHeight w:val="328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Быховская «ПМК № 247»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г. Быхов, ул. Ленина, 15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A261C6" w:rsidRPr="000F525A" w:rsidTr="00A261C6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Быховская «ПМК № 247»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г. Быхов, ул. Ленина, 15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A261C6" w:rsidRPr="000F525A" w:rsidTr="00A261C6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Быховская «ПМК № 247»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г. Быхов, ул. Ленина, 15</w:t>
            </w:r>
          </w:p>
        </w:tc>
        <w:tc>
          <w:tcPr>
            <w:tcW w:w="3402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969" w:type="dxa"/>
          </w:tcPr>
          <w:p w:rsidR="00A261C6" w:rsidRPr="00A261C6" w:rsidRDefault="00A261C6" w:rsidP="00A261C6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A261C6" w:rsidRPr="000F525A" w:rsidTr="00FC6430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261C6" w:rsidRPr="000F525A" w:rsidTr="00A261C6">
        <w:trPr>
          <w:trHeight w:val="1669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Быховская «ПМК № 247»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г. Быхов, ул. Ленина, 15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847"/>
        </w:trPr>
        <w:tc>
          <w:tcPr>
            <w:tcW w:w="15021" w:type="dxa"/>
            <w:gridSpan w:val="5"/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A261C6" w:rsidRPr="000F525A" w:rsidTr="00A261C6">
        <w:trPr>
          <w:trHeight w:val="1689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Быховская «ПМК № 247»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г. Быхов, ул. Ленина, 15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14"/>
        <w:tblW w:w="15021" w:type="dxa"/>
        <w:tblLook w:val="04A0" w:firstRow="1" w:lastRow="0" w:firstColumn="1" w:lastColumn="0" w:noHBand="0" w:noVBand="1"/>
      </w:tblPr>
      <w:tblGrid>
        <w:gridCol w:w="726"/>
        <w:gridCol w:w="3522"/>
        <w:gridCol w:w="3402"/>
        <w:gridCol w:w="3402"/>
        <w:gridCol w:w="3969"/>
      </w:tblGrid>
      <w:tr w:rsidR="00A261C6" w:rsidRPr="00A261C6" w:rsidTr="00A261C6">
        <w:trPr>
          <w:trHeight w:val="1002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A261C6" w:rsidRDefault="00A261C6" w:rsidP="00A261C6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61C6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унитарное коммунальное дочернее строительное предприятие «Кировская ПМК № 255»</w:t>
            </w:r>
          </w:p>
        </w:tc>
      </w:tr>
      <w:tr w:rsidR="00A261C6" w:rsidRPr="000F525A" w:rsidTr="00FC6430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A261C6" w:rsidRPr="000F525A" w:rsidTr="00A261C6">
        <w:trPr>
          <w:trHeight w:val="202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Default="00A261C6" w:rsidP="00FC6430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«Кировская ПМК № 255»</w:t>
            </w:r>
          </w:p>
          <w:p w:rsidR="00A261C6" w:rsidRDefault="00A261C6" w:rsidP="00FC6430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 г. Кировск,</w:t>
            </w:r>
          </w:p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ул. Орловского, 64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A261C6" w:rsidRPr="000F525A" w:rsidTr="00A261C6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«Кировская ПМК № 255»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 г. Кировск,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ул. Орловского, 64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846"/>
        </w:trPr>
        <w:tc>
          <w:tcPr>
            <w:tcW w:w="15021" w:type="dxa"/>
            <w:gridSpan w:val="5"/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 w:val="restart"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 w:val="restart"/>
          </w:tcPr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«Кировская ПМК № 255»</w:t>
            </w:r>
          </w:p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 г. Кировск,</w:t>
            </w:r>
          </w:p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ул. Орловского, 64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402" w:type="dxa"/>
            <w:vAlign w:val="center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3738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738BF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статкомитета</w:t>
            </w: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 xml:space="preserve"> РУП «Бел НИЦ «Экология»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в виде электронного документа с использованием специализированного программного </w:t>
            </w:r>
            <w:r w:rsidRPr="009D348C">
              <w:rPr>
                <w:rFonts w:ascii="Times New Roman" w:eastAsiaTheme="minorEastAsia" w:hAnsi="Times New Roman" w:cs="Times New Roman"/>
                <w:bCs/>
                <w:lang w:eastAsia="ru-RU"/>
              </w:rPr>
              <w:t>обеспечения</w:t>
            </w:r>
            <w:r w:rsidRPr="009D3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D348C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статистического комитета</w:t>
            </w:r>
            <w:r w:rsidRPr="009D348C">
              <w:rPr>
                <w:rFonts w:ascii="Times New Roman" w:eastAsiaTheme="minorEastAsia" w:hAnsi="Times New Roman" w:cs="Times New Roman"/>
                <w:lang w:eastAsia="ru-RU"/>
              </w:rPr>
              <w:t xml:space="preserve"> РУП «Бел НИЦ «Экология»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Технический осмотр ГОУ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  <w:tcBorders>
              <w:bottom w:val="single" w:sz="4" w:space="0" w:color="auto"/>
            </w:tcBorders>
          </w:tcPr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hAnsi="Times New Roman" w:cs="Times New Roman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hAnsi="Times New Roman" w:cs="Times New Roman"/>
              </w:rPr>
              <w:t>По запросу. Информация хранится на предприятии</w:t>
            </w:r>
          </w:p>
        </w:tc>
      </w:tr>
      <w:tr w:rsidR="00A261C6" w:rsidRPr="000F525A" w:rsidTr="00FC6430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A261C6" w:rsidRPr="000F525A" w:rsidTr="00A261C6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«Кировская ПМК № 255»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 г. Кировск,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ул. Орловского, 64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3738BF" w:rsidRPr="000F525A" w:rsidTr="00FC6430">
        <w:trPr>
          <w:trHeight w:val="106"/>
        </w:trPr>
        <w:tc>
          <w:tcPr>
            <w:tcW w:w="726" w:type="dxa"/>
            <w:vMerge w:val="restart"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 w:val="restart"/>
          </w:tcPr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«Кировская ПМК № 255»</w:t>
            </w:r>
          </w:p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 г. Кировск,</w:t>
            </w:r>
          </w:p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ул. Орловского, 64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A261C6">
        <w:trPr>
          <w:trHeight w:val="106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Разрешение на выбросы загрязняющих веществ в атмосферный воздух с внесенными изменениями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A261C6" w:rsidRPr="000F525A" w:rsidTr="00FC6430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A261C6" w:rsidRPr="000F525A" w:rsidTr="00A261C6">
        <w:trPr>
          <w:trHeight w:val="266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«Кировская ПМК № 255»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 г. Кировск,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ул. Орловского, 64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A261C6" w:rsidRPr="000F525A" w:rsidTr="00A261C6">
        <w:trPr>
          <w:trHeight w:val="137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«Кировская ПМК № 255»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 г. Кировск,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ул. Орловского, 64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728"/>
        </w:trPr>
        <w:tc>
          <w:tcPr>
            <w:tcW w:w="15021" w:type="dxa"/>
            <w:gridSpan w:val="5"/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A261C6" w:rsidRPr="000F525A" w:rsidTr="00A261C6">
        <w:trPr>
          <w:trHeight w:val="225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«Кировская ПМК № 255»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 г. Кировск,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ул. Орловского, 64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767"/>
        </w:trPr>
        <w:tc>
          <w:tcPr>
            <w:tcW w:w="15021" w:type="dxa"/>
            <w:gridSpan w:val="5"/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A261C6" w:rsidRPr="000F525A" w:rsidTr="00A261C6">
        <w:trPr>
          <w:trHeight w:val="328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«Кировская ПМК № 255»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 г. Кировск,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ул. Орловского, 64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A261C6" w:rsidRPr="000F525A" w:rsidTr="00A261C6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«Кировская ПМК № 255»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 г. Кировск,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ул. Орловского, 64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3738BF" w:rsidRPr="000F525A" w:rsidTr="00FC6430">
        <w:trPr>
          <w:trHeight w:val="343"/>
        </w:trPr>
        <w:tc>
          <w:tcPr>
            <w:tcW w:w="726" w:type="dxa"/>
            <w:vMerge w:val="restart"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 w:val="restart"/>
          </w:tcPr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«Кировская ПМК № 255»</w:t>
            </w:r>
          </w:p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 г. Кировск,</w:t>
            </w:r>
          </w:p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ул. Орловского, 64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A261C6">
        <w:trPr>
          <w:trHeight w:val="343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A261C6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ind w:firstLine="7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A261C6" w:rsidRPr="000F525A" w:rsidTr="009D348C">
        <w:trPr>
          <w:trHeight w:val="69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261C6" w:rsidRPr="000F525A" w:rsidTr="00A261C6">
        <w:trPr>
          <w:trHeight w:val="263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«Кировская ПМК № 255»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 г. Кировск,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ул. Орловского, 64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847"/>
        </w:trPr>
        <w:tc>
          <w:tcPr>
            <w:tcW w:w="15021" w:type="dxa"/>
            <w:gridSpan w:val="5"/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A261C6" w:rsidRPr="000F525A" w:rsidTr="00A261C6">
        <w:trPr>
          <w:trHeight w:val="437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«Кировская ПМК № 255»</w:t>
            </w:r>
          </w:p>
          <w:p w:rsidR="00A261C6" w:rsidRPr="00A261C6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Могилевская обл., г. Кировск,</w:t>
            </w:r>
          </w:p>
          <w:p w:rsidR="00A261C6" w:rsidRPr="000F525A" w:rsidRDefault="00A261C6" w:rsidP="00A261C6">
            <w:pPr>
              <w:rPr>
                <w:rFonts w:ascii="Times New Roman" w:hAnsi="Times New Roman" w:cs="Times New Roman"/>
              </w:rPr>
            </w:pPr>
            <w:r w:rsidRPr="00A261C6">
              <w:rPr>
                <w:rFonts w:ascii="Times New Roman" w:hAnsi="Times New Roman" w:cs="Times New Roman"/>
              </w:rPr>
              <w:t>ул. Орловского, 64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15"/>
        <w:tblW w:w="15021" w:type="dxa"/>
        <w:tblLook w:val="04A0" w:firstRow="1" w:lastRow="0" w:firstColumn="1" w:lastColumn="0" w:noHBand="0" w:noVBand="1"/>
      </w:tblPr>
      <w:tblGrid>
        <w:gridCol w:w="726"/>
        <w:gridCol w:w="3522"/>
        <w:gridCol w:w="3402"/>
        <w:gridCol w:w="3402"/>
        <w:gridCol w:w="3969"/>
      </w:tblGrid>
      <w:tr w:rsidR="003738BF" w:rsidRPr="003738BF" w:rsidTr="009D348C">
        <w:trPr>
          <w:trHeight w:val="88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738BF" w:rsidRPr="003738BF" w:rsidRDefault="003738BF" w:rsidP="003738BF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738BF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унитарное коммунальное дочернее строительное предприятие «Кличевская ПМК № 258»</w:t>
            </w:r>
          </w:p>
        </w:tc>
      </w:tr>
      <w:tr w:rsidR="00A261C6" w:rsidRPr="000F525A" w:rsidTr="00FC6430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A261C6" w:rsidRPr="000F525A" w:rsidTr="003738BF">
        <w:trPr>
          <w:trHeight w:val="202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261C6" w:rsidRDefault="003738BF" w:rsidP="00FC6430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«Кличевская ПМК № 258»</w:t>
            </w:r>
          </w:p>
          <w:p w:rsidR="003738BF" w:rsidRDefault="003738BF" w:rsidP="00FC6430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Могилевская обл., г. Кличев,</w:t>
            </w:r>
          </w:p>
          <w:p w:rsidR="003738BF" w:rsidRPr="000F525A" w:rsidRDefault="003738BF" w:rsidP="00FC6430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ул. Ленинская, 134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A261C6" w:rsidRPr="000F525A" w:rsidTr="003738B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«Кличевская ПМК № 258»</w:t>
            </w:r>
          </w:p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Могилевская обл., г. Кличев,</w:t>
            </w:r>
          </w:p>
          <w:p w:rsidR="00A261C6" w:rsidRPr="000F525A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ул. Ленинская, 134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846"/>
        </w:trPr>
        <w:tc>
          <w:tcPr>
            <w:tcW w:w="15021" w:type="dxa"/>
            <w:gridSpan w:val="5"/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 w:val="restart"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 w:val="restart"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«Кличевская ПМК № 258»</w:t>
            </w:r>
          </w:p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Могилевская обл., г. Кличев,</w:t>
            </w:r>
          </w:p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ул. Ленинская, 134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402" w:type="dxa"/>
            <w:vAlign w:val="center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3738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738BF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статкомитета</w:t>
            </w: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 xml:space="preserve"> РУП «Бел НИЦ «Экология»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3738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738BF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статист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ического </w:t>
            </w:r>
            <w:r w:rsidRPr="003738BF">
              <w:rPr>
                <w:rFonts w:ascii="Times New Roman" w:eastAsiaTheme="minorEastAsia" w:hAnsi="Times New Roman" w:cs="Times New Roman"/>
                <w:bCs/>
                <w:lang w:eastAsia="ru-RU"/>
              </w:rPr>
              <w:t>комитета</w:t>
            </w: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 xml:space="preserve"> РУП «Бел НИЦ «Экология»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Технический осмотр ГОУ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FC6430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  <w:tcBorders>
              <w:bottom w:val="single" w:sz="4" w:space="0" w:color="auto"/>
            </w:tcBorders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hAnsi="Times New Roman" w:cs="Times New Roman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hAnsi="Times New Roman" w:cs="Times New Roman"/>
              </w:rPr>
              <w:t>По запросу. Информация хранится на предприятии</w:t>
            </w:r>
          </w:p>
        </w:tc>
      </w:tr>
      <w:tr w:rsidR="00A261C6" w:rsidRPr="000F525A" w:rsidTr="009D348C">
        <w:trPr>
          <w:trHeight w:val="78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A261C6" w:rsidRPr="000F525A" w:rsidTr="003738BF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«Кличевская ПМК № 258»</w:t>
            </w:r>
          </w:p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Могилевская обл., г. Кличев,</w:t>
            </w:r>
          </w:p>
          <w:p w:rsidR="00A261C6" w:rsidRPr="000F525A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ул. Ленинская, 134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3738BF" w:rsidRPr="000F525A" w:rsidTr="00FC6430">
        <w:trPr>
          <w:trHeight w:val="106"/>
        </w:trPr>
        <w:tc>
          <w:tcPr>
            <w:tcW w:w="726" w:type="dxa"/>
            <w:vMerge w:val="restart"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 w:val="restart"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«Кличевская ПМК № 258»</w:t>
            </w:r>
          </w:p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Могилевская обл., г. Кличев,</w:t>
            </w:r>
          </w:p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ул. Ленинская, 134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3738BF">
        <w:trPr>
          <w:trHeight w:val="106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Разрешение на выбросы загрязняющих веществ в атмосферный воздух с внесенными изменениями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A261C6" w:rsidRPr="000F525A" w:rsidTr="00FC6430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A261C6" w:rsidRPr="000F525A" w:rsidTr="003738BF">
        <w:trPr>
          <w:trHeight w:val="266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«Кличевская ПМК № 258»</w:t>
            </w:r>
          </w:p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Могилевская обл., г. Кличев,</w:t>
            </w:r>
          </w:p>
          <w:p w:rsidR="00A261C6" w:rsidRPr="000F525A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ул. Ленинская, 134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A261C6" w:rsidRPr="000F525A" w:rsidTr="003738BF">
        <w:trPr>
          <w:trHeight w:val="137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«Кличевская ПМК № 258»</w:t>
            </w:r>
          </w:p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Могилевская обл., г. Кличев,</w:t>
            </w:r>
          </w:p>
          <w:p w:rsidR="00A261C6" w:rsidRPr="000F525A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ул. Ленинская, 134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FC6430">
        <w:trPr>
          <w:trHeight w:val="728"/>
        </w:trPr>
        <w:tc>
          <w:tcPr>
            <w:tcW w:w="15021" w:type="dxa"/>
            <w:gridSpan w:val="5"/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A261C6" w:rsidRPr="000F525A" w:rsidTr="003738BF">
        <w:trPr>
          <w:trHeight w:val="225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«Кличевская ПМК № 258»</w:t>
            </w:r>
          </w:p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Могилевская обл., г. Кличев,</w:t>
            </w:r>
          </w:p>
          <w:p w:rsidR="00A261C6" w:rsidRPr="000F525A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ул. Ленинская, 134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9D348C">
        <w:trPr>
          <w:trHeight w:val="646"/>
        </w:trPr>
        <w:tc>
          <w:tcPr>
            <w:tcW w:w="15021" w:type="dxa"/>
            <w:gridSpan w:val="5"/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A261C6" w:rsidRPr="000F525A" w:rsidTr="003738BF">
        <w:trPr>
          <w:trHeight w:val="328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«Кличевская ПМК № 258»</w:t>
            </w:r>
          </w:p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Могилевская обл., г. Кличев,</w:t>
            </w:r>
          </w:p>
          <w:p w:rsidR="00A261C6" w:rsidRPr="000F525A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ул. Ленинская, 134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9D348C">
        <w:trPr>
          <w:trHeight w:val="622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A261C6" w:rsidRPr="000F525A" w:rsidTr="003738BF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«Кличевская ПМК № 258»</w:t>
            </w:r>
          </w:p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Могилевская обл., г. Кличев,</w:t>
            </w:r>
          </w:p>
          <w:p w:rsidR="00A261C6" w:rsidRPr="000F525A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ул. Ленинская, 134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9D348C">
        <w:trPr>
          <w:trHeight w:val="808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3738BF" w:rsidRPr="000F525A" w:rsidTr="009D348C">
        <w:trPr>
          <w:trHeight w:val="1269"/>
        </w:trPr>
        <w:tc>
          <w:tcPr>
            <w:tcW w:w="726" w:type="dxa"/>
            <w:vMerge w:val="restart"/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 w:val="restart"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«Кличевская ПМК № 258»</w:t>
            </w:r>
          </w:p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Могилевская обл., г. Кличев,</w:t>
            </w:r>
          </w:p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ул. Ленинская, 134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3738BF" w:rsidRPr="000F525A" w:rsidTr="009D348C">
        <w:trPr>
          <w:trHeight w:val="69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3738BF" w:rsidRPr="000F525A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3738BF" w:rsidRPr="003738BF" w:rsidRDefault="003738BF" w:rsidP="003738B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969" w:type="dxa"/>
          </w:tcPr>
          <w:p w:rsidR="003738BF" w:rsidRPr="003738BF" w:rsidRDefault="003738BF" w:rsidP="003738BF">
            <w:pPr>
              <w:tabs>
                <w:tab w:val="left" w:pos="6131"/>
              </w:tabs>
              <w:ind w:firstLine="7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738BF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A261C6" w:rsidRPr="000F525A" w:rsidTr="009D348C">
        <w:trPr>
          <w:trHeight w:val="714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261C6" w:rsidRPr="000F525A" w:rsidTr="009D348C">
        <w:trPr>
          <w:trHeight w:val="1689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«Кличевская ПМК № 258»</w:t>
            </w:r>
          </w:p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Могилевская обл., г. Кличев,</w:t>
            </w:r>
          </w:p>
          <w:p w:rsidR="00A261C6" w:rsidRPr="000F525A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ул. Ленинская, 134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61C6" w:rsidRPr="000F525A" w:rsidTr="009D348C">
        <w:trPr>
          <w:trHeight w:val="874"/>
        </w:trPr>
        <w:tc>
          <w:tcPr>
            <w:tcW w:w="15021" w:type="dxa"/>
            <w:gridSpan w:val="5"/>
            <w:vAlign w:val="center"/>
          </w:tcPr>
          <w:p w:rsidR="00A261C6" w:rsidRPr="000F525A" w:rsidRDefault="00A261C6" w:rsidP="00FC64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A261C6" w:rsidRPr="000F525A" w:rsidTr="003738BF">
        <w:trPr>
          <w:trHeight w:val="437"/>
        </w:trPr>
        <w:tc>
          <w:tcPr>
            <w:tcW w:w="726" w:type="dxa"/>
            <w:vAlign w:val="center"/>
          </w:tcPr>
          <w:p w:rsidR="00A261C6" w:rsidRPr="000F525A" w:rsidRDefault="00A261C6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«Кличевская ПМК № 258»</w:t>
            </w:r>
          </w:p>
          <w:p w:rsidR="003738BF" w:rsidRPr="003738BF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Могилевская обл., г. Кличев,</w:t>
            </w:r>
          </w:p>
          <w:p w:rsidR="00A261C6" w:rsidRDefault="003738BF" w:rsidP="003738BF">
            <w:pPr>
              <w:rPr>
                <w:rFonts w:ascii="Times New Roman" w:hAnsi="Times New Roman" w:cs="Times New Roman"/>
              </w:rPr>
            </w:pPr>
            <w:r w:rsidRPr="003738BF">
              <w:rPr>
                <w:rFonts w:ascii="Times New Roman" w:hAnsi="Times New Roman" w:cs="Times New Roman"/>
              </w:rPr>
              <w:t>ул. Ленинская, 134</w:t>
            </w:r>
          </w:p>
          <w:p w:rsidR="009D348C" w:rsidRDefault="009D348C" w:rsidP="003738BF">
            <w:pPr>
              <w:rPr>
                <w:rFonts w:ascii="Times New Roman" w:hAnsi="Times New Roman" w:cs="Times New Roman"/>
              </w:rPr>
            </w:pPr>
          </w:p>
          <w:p w:rsidR="009D348C" w:rsidRDefault="009D348C" w:rsidP="003738BF">
            <w:pPr>
              <w:rPr>
                <w:rFonts w:ascii="Times New Roman" w:hAnsi="Times New Roman" w:cs="Times New Roman"/>
              </w:rPr>
            </w:pPr>
          </w:p>
          <w:p w:rsidR="009D348C" w:rsidRPr="000F525A" w:rsidRDefault="009D348C" w:rsidP="0037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261C6" w:rsidRPr="000F525A" w:rsidRDefault="003738BF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16"/>
        <w:tblW w:w="15021" w:type="dxa"/>
        <w:tblLook w:val="04A0" w:firstRow="1" w:lastRow="0" w:firstColumn="1" w:lastColumn="0" w:noHBand="0" w:noVBand="1"/>
      </w:tblPr>
      <w:tblGrid>
        <w:gridCol w:w="726"/>
        <w:gridCol w:w="3522"/>
        <w:gridCol w:w="3402"/>
        <w:gridCol w:w="3402"/>
        <w:gridCol w:w="3969"/>
      </w:tblGrid>
      <w:tr w:rsidR="002B1FB4" w:rsidRPr="002B1FB4" w:rsidTr="009D348C">
        <w:trPr>
          <w:trHeight w:val="862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B1FB4" w:rsidRPr="002B1FB4" w:rsidRDefault="002B1FB4" w:rsidP="002B1FB4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B1FB4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унитарное коммунальное дочернее строительное предприятие Круглянская «ПМК № 266»</w:t>
            </w:r>
          </w:p>
        </w:tc>
      </w:tr>
      <w:tr w:rsidR="00FC6430" w:rsidRPr="000F525A" w:rsidTr="009D348C">
        <w:trPr>
          <w:trHeight w:val="6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FC6430" w:rsidRPr="000F525A" w:rsidTr="005E0E8A">
        <w:trPr>
          <w:trHeight w:val="1611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FC6430" w:rsidRDefault="002B1FB4" w:rsidP="00FC6430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Круглянская «ПМК № 266»</w:t>
            </w:r>
          </w:p>
          <w:p w:rsidR="002B1FB4" w:rsidRDefault="002B1FB4" w:rsidP="00FC6430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Могилевская обл., г. Круглое,</w:t>
            </w:r>
          </w:p>
          <w:p w:rsidR="002B1FB4" w:rsidRPr="000F525A" w:rsidRDefault="002B1FB4" w:rsidP="00FC6430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ул. Могилевская, 17</w:t>
            </w:r>
          </w:p>
        </w:tc>
        <w:tc>
          <w:tcPr>
            <w:tcW w:w="3402" w:type="dxa"/>
          </w:tcPr>
          <w:p w:rsidR="00FC6430" w:rsidRPr="000F525A" w:rsidRDefault="002B1FB4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2B1FB4" w:rsidP="00FC64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FC6430" w:rsidRPr="000F525A" w:rsidRDefault="002B1FB4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9D348C">
        <w:trPr>
          <w:trHeight w:val="66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C6430" w:rsidRPr="000F525A" w:rsidTr="009D348C">
        <w:trPr>
          <w:trHeight w:val="1551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2B1FB4" w:rsidRPr="002B1FB4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Круглянская «ПМК № 266»</w:t>
            </w:r>
          </w:p>
          <w:p w:rsidR="002B1FB4" w:rsidRPr="002B1FB4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Могилевская обл., г. Круглое,</w:t>
            </w:r>
          </w:p>
          <w:p w:rsidR="00FC6430" w:rsidRPr="000F525A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ул. Могилевская, 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C6430" w:rsidRPr="000F525A" w:rsidRDefault="002B1FB4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C6430" w:rsidRPr="000F525A" w:rsidRDefault="002B1FB4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FC6430" w:rsidRPr="000F525A" w:rsidRDefault="002B1FB4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9D348C">
        <w:trPr>
          <w:trHeight w:val="695"/>
        </w:trPr>
        <w:tc>
          <w:tcPr>
            <w:tcW w:w="15021" w:type="dxa"/>
            <w:gridSpan w:val="5"/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CE480E" w:rsidRPr="000F525A" w:rsidTr="00E849F7">
        <w:trPr>
          <w:trHeight w:val="50"/>
        </w:trPr>
        <w:tc>
          <w:tcPr>
            <w:tcW w:w="726" w:type="dxa"/>
            <w:vMerge w:val="restart"/>
            <w:vAlign w:val="center"/>
          </w:tcPr>
          <w:p w:rsidR="00CE480E" w:rsidRPr="000F525A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 w:val="restart"/>
          </w:tcPr>
          <w:p w:rsidR="00CE480E" w:rsidRPr="002B1FB4" w:rsidRDefault="00CE480E" w:rsidP="00CE480E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Круглянская «ПМК № 266»</w:t>
            </w:r>
          </w:p>
          <w:p w:rsidR="00CE480E" w:rsidRPr="002B1FB4" w:rsidRDefault="00CE480E" w:rsidP="00CE480E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Могилевская обл., г. Круглое,</w:t>
            </w:r>
          </w:p>
          <w:p w:rsidR="00CE480E" w:rsidRPr="000F525A" w:rsidRDefault="00CE480E" w:rsidP="00CE480E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ул. Могилевская, 17</w:t>
            </w: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3969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CE480E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CE480E" w:rsidRPr="000F525A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CE480E" w:rsidRPr="002B1FB4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969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CE480E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CE480E" w:rsidRPr="000F525A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CE480E" w:rsidRPr="002B1FB4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3969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CE480E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CE480E" w:rsidRPr="000F525A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CE480E" w:rsidRPr="002B1FB4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969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CE480E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CE480E" w:rsidRPr="000F525A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CE480E" w:rsidRPr="002B1FB4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3969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CE480E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CE480E" w:rsidRPr="000F525A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CE480E" w:rsidRPr="002B1FB4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402" w:type="dxa"/>
            <w:vAlign w:val="center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3969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CE480E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CE480E" w:rsidRPr="000F525A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CE480E" w:rsidRPr="002B1FB4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969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CE48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E480E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статкомитета</w:t>
            </w: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 xml:space="preserve"> РУП «Бел НИЦ «Экология»</w:t>
            </w:r>
          </w:p>
        </w:tc>
      </w:tr>
      <w:tr w:rsidR="00CE480E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CE480E" w:rsidRPr="000F525A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CE480E" w:rsidRPr="002B1FB4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3969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CE48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E480E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статист</w:t>
            </w:r>
            <w:r w:rsidR="005E0E8A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ического </w:t>
            </w:r>
            <w:r w:rsidRPr="00CE480E">
              <w:rPr>
                <w:rFonts w:ascii="Times New Roman" w:eastAsiaTheme="minorEastAsia" w:hAnsi="Times New Roman" w:cs="Times New Roman"/>
                <w:bCs/>
                <w:lang w:eastAsia="ru-RU"/>
              </w:rPr>
              <w:t>комитета</w:t>
            </w: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 xml:space="preserve"> РУП «Бел НИЦ «Экология»</w:t>
            </w:r>
          </w:p>
        </w:tc>
      </w:tr>
      <w:tr w:rsidR="00CE480E" w:rsidRPr="000F525A" w:rsidTr="005E0E8A">
        <w:trPr>
          <w:trHeight w:val="665"/>
        </w:trPr>
        <w:tc>
          <w:tcPr>
            <w:tcW w:w="726" w:type="dxa"/>
            <w:vMerge/>
            <w:vAlign w:val="center"/>
          </w:tcPr>
          <w:p w:rsidR="00CE480E" w:rsidRPr="000F525A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CE480E" w:rsidRPr="002B1FB4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969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CE480E" w:rsidRPr="000F525A" w:rsidTr="005E0E8A">
        <w:trPr>
          <w:trHeight w:val="845"/>
        </w:trPr>
        <w:tc>
          <w:tcPr>
            <w:tcW w:w="726" w:type="dxa"/>
            <w:vMerge/>
            <w:vAlign w:val="center"/>
          </w:tcPr>
          <w:p w:rsidR="00CE480E" w:rsidRPr="000F525A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CE480E" w:rsidRPr="002B1FB4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969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CE480E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CE480E" w:rsidRPr="000F525A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CE480E" w:rsidRPr="002B1FB4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969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CE480E" w:rsidRPr="000F525A" w:rsidTr="005E0E8A">
        <w:trPr>
          <w:trHeight w:val="627"/>
        </w:trPr>
        <w:tc>
          <w:tcPr>
            <w:tcW w:w="726" w:type="dxa"/>
            <w:vMerge/>
            <w:vAlign w:val="center"/>
          </w:tcPr>
          <w:p w:rsidR="00CE480E" w:rsidRPr="000F525A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CE480E" w:rsidRPr="002B1FB4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Технический осмотр ГОУ</w:t>
            </w: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3969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CE480E" w:rsidRPr="000F525A" w:rsidTr="005E0E8A">
        <w:trPr>
          <w:trHeight w:val="977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CE480E" w:rsidRPr="000F525A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  <w:tcBorders>
              <w:bottom w:val="single" w:sz="4" w:space="0" w:color="auto"/>
            </w:tcBorders>
          </w:tcPr>
          <w:p w:rsidR="00CE480E" w:rsidRPr="002B1FB4" w:rsidRDefault="00CE480E" w:rsidP="00CE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402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hAnsi="Times New Roman" w:cs="Times New Roman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3969" w:type="dxa"/>
          </w:tcPr>
          <w:p w:rsidR="00CE480E" w:rsidRPr="00CE480E" w:rsidRDefault="00CE480E" w:rsidP="00CE480E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80E">
              <w:rPr>
                <w:rFonts w:ascii="Times New Roman" w:hAnsi="Times New Roman" w:cs="Times New Roman"/>
              </w:rPr>
              <w:t>По запросу. Информация хранится на предприятии</w:t>
            </w:r>
          </w:p>
        </w:tc>
      </w:tr>
      <w:tr w:rsidR="00FC6430" w:rsidRPr="000F525A" w:rsidTr="00FC6430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FC6430" w:rsidRPr="000F525A" w:rsidTr="002B1FB4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2B1FB4" w:rsidRPr="002B1FB4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Круглянская «ПМК № 266»</w:t>
            </w:r>
          </w:p>
          <w:p w:rsidR="002B1FB4" w:rsidRPr="002B1FB4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Могилевская обл., г. Круглое,</w:t>
            </w:r>
          </w:p>
          <w:p w:rsidR="00FC6430" w:rsidRPr="000F525A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ул. Могилевская, 17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FC6430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5E0E8A" w:rsidRPr="000F525A" w:rsidTr="00E849F7">
        <w:trPr>
          <w:trHeight w:val="106"/>
        </w:trPr>
        <w:tc>
          <w:tcPr>
            <w:tcW w:w="726" w:type="dxa"/>
            <w:vMerge w:val="restart"/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 w:val="restart"/>
          </w:tcPr>
          <w:p w:rsidR="005E0E8A" w:rsidRPr="002B1FB4" w:rsidRDefault="005E0E8A" w:rsidP="005E0E8A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Круглянская «ПМК № 266»</w:t>
            </w:r>
          </w:p>
          <w:p w:rsidR="005E0E8A" w:rsidRPr="002B1FB4" w:rsidRDefault="005E0E8A" w:rsidP="005E0E8A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Могилевская обл., г. Круглое,</w:t>
            </w:r>
          </w:p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ул. Могилевская, 17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E0E8A" w:rsidRPr="000F525A" w:rsidTr="002B1FB4">
        <w:trPr>
          <w:trHeight w:val="106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5E0E8A" w:rsidRPr="002B1FB4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Разрешение на выбросы загрязняющих веществ в атмосферный воздух с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 xml:space="preserve"> внесенными изменениями в бумажном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FC6430" w:rsidRPr="000F525A" w:rsidTr="00FC6430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FC6430" w:rsidRPr="000F525A" w:rsidTr="002B1FB4">
        <w:trPr>
          <w:trHeight w:val="266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B1FB4" w:rsidRPr="002B1FB4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Круглянская «ПМК № 266»</w:t>
            </w:r>
          </w:p>
          <w:p w:rsidR="002B1FB4" w:rsidRPr="002B1FB4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Могилевская обл., г. Круглое,</w:t>
            </w:r>
          </w:p>
          <w:p w:rsidR="00FC6430" w:rsidRPr="000F525A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ул. Могилевская, 17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FC6430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FC6430" w:rsidRPr="000F525A" w:rsidTr="002B1FB4">
        <w:trPr>
          <w:trHeight w:val="137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B1FB4" w:rsidRPr="002B1FB4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Круглянская «ПМК № 266»</w:t>
            </w:r>
          </w:p>
          <w:p w:rsidR="002B1FB4" w:rsidRPr="002B1FB4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Могилевская обл., г. Круглое,</w:t>
            </w:r>
          </w:p>
          <w:p w:rsidR="00FC6430" w:rsidRPr="000F525A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ул. Могилевская, 17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FC6430">
        <w:trPr>
          <w:trHeight w:val="728"/>
        </w:trPr>
        <w:tc>
          <w:tcPr>
            <w:tcW w:w="15021" w:type="dxa"/>
            <w:gridSpan w:val="5"/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FC6430" w:rsidRPr="000F525A" w:rsidTr="002B1FB4">
        <w:trPr>
          <w:trHeight w:val="225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B1FB4" w:rsidRPr="002B1FB4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Круглянская «ПМК № 266»</w:t>
            </w:r>
          </w:p>
          <w:p w:rsidR="002B1FB4" w:rsidRPr="002B1FB4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Могилевская обл., г. Круглое,</w:t>
            </w:r>
          </w:p>
          <w:p w:rsidR="00FC6430" w:rsidRPr="000F525A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ул. Могилевская, 17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FC6430">
        <w:trPr>
          <w:trHeight w:val="767"/>
        </w:trPr>
        <w:tc>
          <w:tcPr>
            <w:tcW w:w="15021" w:type="dxa"/>
            <w:gridSpan w:val="5"/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FC6430" w:rsidRPr="000F525A" w:rsidTr="002B1FB4">
        <w:trPr>
          <w:trHeight w:val="328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B1FB4" w:rsidRPr="002B1FB4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Круглянская «ПМК № 266»</w:t>
            </w:r>
          </w:p>
          <w:p w:rsidR="002B1FB4" w:rsidRPr="002B1FB4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Могилевская обл., г. Круглое,</w:t>
            </w:r>
          </w:p>
          <w:p w:rsidR="00FC6430" w:rsidRPr="000F525A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ул. Могилевская, 17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C46519">
        <w:trPr>
          <w:trHeight w:val="78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FC6430" w:rsidRPr="000F525A" w:rsidTr="002B1FB4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B1FB4" w:rsidRPr="002B1FB4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Круглянская «ПМК № 266»</w:t>
            </w:r>
          </w:p>
          <w:p w:rsidR="002B1FB4" w:rsidRPr="002B1FB4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Могилевская обл., г. Круглое,</w:t>
            </w:r>
          </w:p>
          <w:p w:rsidR="00FC6430" w:rsidRPr="000F525A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ул. Могилевская, 17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FC6430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5E0E8A" w:rsidRPr="000F525A" w:rsidTr="00E849F7">
        <w:trPr>
          <w:trHeight w:val="343"/>
        </w:trPr>
        <w:tc>
          <w:tcPr>
            <w:tcW w:w="726" w:type="dxa"/>
            <w:vMerge w:val="restart"/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 w:val="restart"/>
          </w:tcPr>
          <w:p w:rsidR="005E0E8A" w:rsidRPr="002B1FB4" w:rsidRDefault="005E0E8A" w:rsidP="005E0E8A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Круглянская «ПМК № 266»</w:t>
            </w:r>
          </w:p>
          <w:p w:rsidR="005E0E8A" w:rsidRPr="002B1FB4" w:rsidRDefault="005E0E8A" w:rsidP="005E0E8A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Могилевская обл., г. Круглое,</w:t>
            </w:r>
          </w:p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ул. Могилевская, 17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E0E8A" w:rsidRPr="000F525A" w:rsidTr="002B1FB4">
        <w:trPr>
          <w:trHeight w:val="343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:rsidR="005E0E8A" w:rsidRPr="002B1FB4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FC6430" w:rsidRPr="000F525A" w:rsidTr="00C46519">
        <w:trPr>
          <w:trHeight w:val="731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C6430" w:rsidRPr="000F525A" w:rsidTr="002B1FB4">
        <w:trPr>
          <w:trHeight w:val="263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CE480E" w:rsidRPr="00CE480E" w:rsidRDefault="00CE480E" w:rsidP="00CE480E">
            <w:pPr>
              <w:rPr>
                <w:rFonts w:ascii="Times New Roman" w:hAnsi="Times New Roman" w:cs="Times New Roman"/>
              </w:rPr>
            </w:pPr>
            <w:r w:rsidRPr="00CE480E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Круглянская «ПМК № 266»</w:t>
            </w:r>
          </w:p>
          <w:p w:rsidR="00CE480E" w:rsidRPr="00CE480E" w:rsidRDefault="00CE480E" w:rsidP="00CE480E">
            <w:pPr>
              <w:rPr>
                <w:rFonts w:ascii="Times New Roman" w:hAnsi="Times New Roman" w:cs="Times New Roman"/>
              </w:rPr>
            </w:pPr>
            <w:r w:rsidRPr="00CE480E">
              <w:rPr>
                <w:rFonts w:ascii="Times New Roman" w:hAnsi="Times New Roman" w:cs="Times New Roman"/>
              </w:rPr>
              <w:t>Могилевская обл., г. Круглое,</w:t>
            </w:r>
          </w:p>
          <w:p w:rsidR="00FC6430" w:rsidRPr="000F525A" w:rsidRDefault="00CE480E" w:rsidP="00CE480E">
            <w:pPr>
              <w:rPr>
                <w:rFonts w:ascii="Times New Roman" w:hAnsi="Times New Roman" w:cs="Times New Roman"/>
              </w:rPr>
            </w:pPr>
            <w:r w:rsidRPr="00CE480E">
              <w:rPr>
                <w:rFonts w:ascii="Times New Roman" w:hAnsi="Times New Roman" w:cs="Times New Roman"/>
              </w:rPr>
              <w:t>ул. Могилевская, 17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C46519">
        <w:trPr>
          <w:trHeight w:val="591"/>
        </w:trPr>
        <w:tc>
          <w:tcPr>
            <w:tcW w:w="15021" w:type="dxa"/>
            <w:gridSpan w:val="5"/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FC6430" w:rsidRPr="000F525A" w:rsidTr="002B1FB4">
        <w:trPr>
          <w:trHeight w:val="437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B1FB4" w:rsidRPr="002B1FB4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Круглянская «ПМК № 266»</w:t>
            </w:r>
          </w:p>
          <w:p w:rsidR="002B1FB4" w:rsidRPr="002B1FB4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Могилевская обл., г. Круглое,</w:t>
            </w:r>
          </w:p>
          <w:p w:rsidR="00FC6430" w:rsidRPr="000F525A" w:rsidRDefault="002B1FB4" w:rsidP="002B1FB4">
            <w:pPr>
              <w:rPr>
                <w:rFonts w:ascii="Times New Roman" w:hAnsi="Times New Roman" w:cs="Times New Roman"/>
              </w:rPr>
            </w:pPr>
            <w:r w:rsidRPr="002B1FB4">
              <w:rPr>
                <w:rFonts w:ascii="Times New Roman" w:hAnsi="Times New Roman" w:cs="Times New Roman"/>
              </w:rPr>
              <w:t>ул. Могилевская, 17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17"/>
        <w:tblW w:w="15021" w:type="dxa"/>
        <w:tblLook w:val="04A0" w:firstRow="1" w:lastRow="0" w:firstColumn="1" w:lastColumn="0" w:noHBand="0" w:noVBand="1"/>
      </w:tblPr>
      <w:tblGrid>
        <w:gridCol w:w="726"/>
        <w:gridCol w:w="3947"/>
        <w:gridCol w:w="2977"/>
        <w:gridCol w:w="3402"/>
        <w:gridCol w:w="3969"/>
      </w:tblGrid>
      <w:tr w:rsidR="005E0E8A" w:rsidRPr="005E0E8A" w:rsidTr="005E0E8A">
        <w:trPr>
          <w:trHeight w:val="899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5E0E8A" w:rsidRPr="005E0E8A" w:rsidRDefault="005E0E8A" w:rsidP="005E0E8A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E0E8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Коммунальное унитарное предприятие Кричевская «ПМК № 264»</w:t>
            </w:r>
          </w:p>
        </w:tc>
      </w:tr>
      <w:tr w:rsidR="00FC6430" w:rsidRPr="000F525A" w:rsidTr="00FC6430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FC6430" w:rsidRPr="000F525A" w:rsidTr="005E0E8A">
        <w:trPr>
          <w:trHeight w:val="202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FC6430" w:rsidRDefault="005E0E8A" w:rsidP="00FC6430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Коммунальное унитарное предприятие Кричевская «ПМК № 264»</w:t>
            </w:r>
          </w:p>
          <w:p w:rsidR="005E0E8A" w:rsidRDefault="005E0E8A" w:rsidP="00FC6430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5E0E8A" w:rsidRPr="000F525A" w:rsidRDefault="005E0E8A" w:rsidP="00FC6430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ул. Советская, 114</w:t>
            </w:r>
          </w:p>
        </w:tc>
        <w:tc>
          <w:tcPr>
            <w:tcW w:w="2977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FC6430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C6430" w:rsidRPr="000F525A" w:rsidTr="005E0E8A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Коммунальное унитарное предприятие Кричевская «ПМК № 264»</w:t>
            </w:r>
          </w:p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FC6430" w:rsidRPr="000F525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ул. Советская, 114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FC6430">
        <w:trPr>
          <w:trHeight w:val="846"/>
        </w:trPr>
        <w:tc>
          <w:tcPr>
            <w:tcW w:w="15021" w:type="dxa"/>
            <w:gridSpan w:val="5"/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5E0E8A" w:rsidRPr="000F525A" w:rsidTr="00E849F7">
        <w:trPr>
          <w:trHeight w:val="50"/>
        </w:trPr>
        <w:tc>
          <w:tcPr>
            <w:tcW w:w="726" w:type="dxa"/>
            <w:vMerge w:val="restart"/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 w:val="restart"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Коммунальное унитарное предприятие Кричевская «ПМК № 264»</w:t>
            </w:r>
          </w:p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ул. Советская, 114</w:t>
            </w:r>
          </w:p>
        </w:tc>
        <w:tc>
          <w:tcPr>
            <w:tcW w:w="2977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E0E8A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E0E8A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E0E8A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E0E8A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E0E8A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402" w:type="dxa"/>
            <w:vAlign w:val="center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E0E8A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5E0E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E0E8A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статкомитета</w:t>
            </w: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 xml:space="preserve"> РУП «Бел НИЦ «Экология»</w:t>
            </w:r>
          </w:p>
        </w:tc>
      </w:tr>
      <w:tr w:rsidR="005E0E8A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5E0E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E0E8A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статист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ического </w:t>
            </w:r>
            <w:r w:rsidRPr="005E0E8A">
              <w:rPr>
                <w:rFonts w:ascii="Times New Roman" w:eastAsiaTheme="minorEastAsia" w:hAnsi="Times New Roman" w:cs="Times New Roman"/>
                <w:bCs/>
                <w:lang w:eastAsia="ru-RU"/>
              </w:rPr>
              <w:t>комитета</w:t>
            </w: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 xml:space="preserve"> РУП «Бел НИЦ «Экология»</w:t>
            </w:r>
          </w:p>
        </w:tc>
      </w:tr>
      <w:tr w:rsidR="005E0E8A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E0E8A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E0E8A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E0E8A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Технический осмотр ГОУ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E0E8A" w:rsidRPr="000F525A" w:rsidTr="00E849F7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  <w:tcBorders>
              <w:bottom w:val="single" w:sz="4" w:space="0" w:color="auto"/>
            </w:tcBorders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hAnsi="Times New Roman" w:cs="Times New Roman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hAnsi="Times New Roman" w:cs="Times New Roman"/>
              </w:rPr>
              <w:t>По запросу. Информация хранится на предприятии</w:t>
            </w:r>
          </w:p>
        </w:tc>
      </w:tr>
      <w:tr w:rsidR="00FC6430" w:rsidRPr="000F525A" w:rsidTr="00FC6430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FC6430" w:rsidRPr="000F525A" w:rsidTr="005E0E8A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Коммунальное унитарное предприятие Кричевская «ПМК № 264»</w:t>
            </w:r>
          </w:p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FC6430" w:rsidRPr="000F525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ул. Советская, 114</w:t>
            </w:r>
          </w:p>
        </w:tc>
        <w:tc>
          <w:tcPr>
            <w:tcW w:w="2977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C46519">
        <w:trPr>
          <w:trHeight w:val="1138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5E0E8A" w:rsidRPr="000F525A" w:rsidTr="00C46519">
        <w:trPr>
          <w:trHeight w:val="1410"/>
        </w:trPr>
        <w:tc>
          <w:tcPr>
            <w:tcW w:w="726" w:type="dxa"/>
            <w:vMerge w:val="restart"/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 w:val="restart"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Коммунальное унитарное предприятие Кричевская «ПМК № 264»</w:t>
            </w:r>
          </w:p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ул. Советская, 114</w:t>
            </w:r>
          </w:p>
        </w:tc>
        <w:tc>
          <w:tcPr>
            <w:tcW w:w="2977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E0E8A" w:rsidRPr="000F525A" w:rsidTr="00C46519">
        <w:trPr>
          <w:trHeight w:val="2394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Разрешение на выбросы загрязняющих веществ в атмосферный воздух с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 xml:space="preserve"> внесенными изменениями в бумажном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FC6430" w:rsidRPr="000F525A" w:rsidTr="00FC6430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FC6430" w:rsidRPr="000F525A" w:rsidTr="005E0E8A">
        <w:trPr>
          <w:trHeight w:val="266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Коммунальное унитарное предприятие Кричевская «ПМК № 264»</w:t>
            </w:r>
          </w:p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FC6430" w:rsidRPr="000F525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ул. Советская, 114</w:t>
            </w:r>
          </w:p>
        </w:tc>
        <w:tc>
          <w:tcPr>
            <w:tcW w:w="2977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FC6430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FC6430" w:rsidRPr="000F525A" w:rsidTr="005E0E8A">
        <w:trPr>
          <w:trHeight w:val="137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Коммунальное унитарное предприятие Кричевская «ПМК № 264»</w:t>
            </w:r>
          </w:p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FC6430" w:rsidRPr="000F525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ул. Советская, 114</w:t>
            </w:r>
          </w:p>
        </w:tc>
        <w:tc>
          <w:tcPr>
            <w:tcW w:w="2977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FC6430">
        <w:trPr>
          <w:trHeight w:val="728"/>
        </w:trPr>
        <w:tc>
          <w:tcPr>
            <w:tcW w:w="15021" w:type="dxa"/>
            <w:gridSpan w:val="5"/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FC6430" w:rsidRPr="000F525A" w:rsidTr="005E0E8A">
        <w:trPr>
          <w:trHeight w:val="225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Коммунальное унитарное предприятие Кричевская «ПМК № 264»</w:t>
            </w:r>
          </w:p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FC6430" w:rsidRPr="000F525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ул. Советская, 114</w:t>
            </w:r>
          </w:p>
        </w:tc>
        <w:tc>
          <w:tcPr>
            <w:tcW w:w="2977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FC6430">
        <w:trPr>
          <w:trHeight w:val="767"/>
        </w:trPr>
        <w:tc>
          <w:tcPr>
            <w:tcW w:w="15021" w:type="dxa"/>
            <w:gridSpan w:val="5"/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FC6430" w:rsidRPr="000F525A" w:rsidTr="005E0E8A">
        <w:trPr>
          <w:trHeight w:val="328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Коммунальное унитарное предприятие Кричевская «ПМК № 264»</w:t>
            </w:r>
          </w:p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FC6430" w:rsidRPr="000F525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ул. Советская, 114</w:t>
            </w:r>
          </w:p>
        </w:tc>
        <w:tc>
          <w:tcPr>
            <w:tcW w:w="2977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FC6430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FC6430" w:rsidRPr="000F525A" w:rsidTr="005E0E8A">
        <w:trPr>
          <w:trHeight w:val="1138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Коммунальное унитарное предприятие Кричевская «ПМК № 264»</w:t>
            </w:r>
          </w:p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FC6430" w:rsidRPr="000F525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ул. Советская, 114</w:t>
            </w:r>
          </w:p>
        </w:tc>
        <w:tc>
          <w:tcPr>
            <w:tcW w:w="2977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FC6430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5E0E8A" w:rsidRPr="000F525A" w:rsidTr="005E0E8A">
        <w:trPr>
          <w:trHeight w:val="1378"/>
        </w:trPr>
        <w:tc>
          <w:tcPr>
            <w:tcW w:w="726" w:type="dxa"/>
            <w:vMerge w:val="restart"/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 w:val="restart"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Коммунальное унитарное предприятие Кричевская «ПМК № 264»</w:t>
            </w:r>
          </w:p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ул. Советская, 114</w:t>
            </w:r>
          </w:p>
        </w:tc>
        <w:tc>
          <w:tcPr>
            <w:tcW w:w="2977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5E0E8A" w:rsidRPr="000F525A" w:rsidTr="005E0E8A">
        <w:trPr>
          <w:trHeight w:val="703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5E0E8A" w:rsidRPr="000F525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969" w:type="dxa"/>
          </w:tcPr>
          <w:p w:rsidR="005E0E8A" w:rsidRPr="005E0E8A" w:rsidRDefault="005E0E8A" w:rsidP="005E0E8A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0E8A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FC6430" w:rsidRPr="000F525A" w:rsidTr="00FC6430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C6430" w:rsidRPr="000F525A" w:rsidTr="005E0E8A">
        <w:trPr>
          <w:trHeight w:val="263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Коммунальное унитарное предприятие Кричевская «ПМК № 264»</w:t>
            </w:r>
          </w:p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FC6430" w:rsidRPr="000F525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ул. Советская, 114</w:t>
            </w:r>
          </w:p>
        </w:tc>
        <w:tc>
          <w:tcPr>
            <w:tcW w:w="2977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FC6430">
        <w:trPr>
          <w:trHeight w:val="847"/>
        </w:trPr>
        <w:tc>
          <w:tcPr>
            <w:tcW w:w="15021" w:type="dxa"/>
            <w:gridSpan w:val="5"/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FC6430" w:rsidRPr="000F525A" w:rsidTr="005E0E8A">
        <w:trPr>
          <w:trHeight w:val="437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Коммунальное унитарное предприятие Кричевская «ПМК № 264»</w:t>
            </w:r>
          </w:p>
          <w:p w:rsidR="005E0E8A" w:rsidRPr="005E0E8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FC6430" w:rsidRPr="000F525A" w:rsidRDefault="005E0E8A" w:rsidP="005E0E8A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ул. Советская, 114</w:t>
            </w:r>
          </w:p>
        </w:tc>
        <w:tc>
          <w:tcPr>
            <w:tcW w:w="2977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FC6430" w:rsidRPr="000F525A" w:rsidRDefault="005E0E8A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18"/>
        <w:tblW w:w="15021" w:type="dxa"/>
        <w:tblLook w:val="04A0" w:firstRow="1" w:lastRow="0" w:firstColumn="1" w:lastColumn="0" w:noHBand="0" w:noVBand="1"/>
      </w:tblPr>
      <w:tblGrid>
        <w:gridCol w:w="726"/>
        <w:gridCol w:w="3947"/>
        <w:gridCol w:w="3119"/>
        <w:gridCol w:w="3402"/>
        <w:gridCol w:w="3827"/>
      </w:tblGrid>
      <w:tr w:rsidR="005E0E8A" w:rsidRPr="005E0E8A" w:rsidTr="00C46519">
        <w:trPr>
          <w:trHeight w:val="768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5E0E8A" w:rsidRPr="005E0E8A" w:rsidRDefault="005E0E8A" w:rsidP="005E0E8A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E0E8A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унитарное коммунальное дочернее строительное предприятие «СПМК № 130»</w:t>
            </w:r>
          </w:p>
        </w:tc>
      </w:tr>
      <w:tr w:rsidR="00FC6430" w:rsidRPr="000F525A" w:rsidTr="00FC6430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FC6430" w:rsidRPr="000F525A" w:rsidTr="005E0E8A">
        <w:trPr>
          <w:trHeight w:val="202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FC6430" w:rsidRDefault="005E0E8A" w:rsidP="00FC6430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«СПМК № 130»</w:t>
            </w:r>
          </w:p>
          <w:p w:rsidR="005E0E8A" w:rsidRPr="000F525A" w:rsidRDefault="005E0E8A" w:rsidP="00FC6430">
            <w:pPr>
              <w:rPr>
                <w:rFonts w:ascii="Times New Roman" w:hAnsi="Times New Roman" w:cs="Times New Roman"/>
              </w:rPr>
            </w:pPr>
            <w:r w:rsidRPr="005E0E8A">
              <w:rPr>
                <w:rFonts w:ascii="Times New Roman" w:hAnsi="Times New Roman" w:cs="Times New Roman"/>
              </w:rPr>
              <w:t>г. Могилев, ул. Кулибина, 19а</w:t>
            </w:r>
          </w:p>
        </w:tc>
        <w:tc>
          <w:tcPr>
            <w:tcW w:w="3119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27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FC6430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C6430" w:rsidRPr="000F525A" w:rsidTr="005E0E8A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:rsidR="00DC05A6" w:rsidRPr="00DC05A6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«СПМК № 130»</w:t>
            </w:r>
          </w:p>
          <w:p w:rsidR="00FC6430" w:rsidRPr="000F525A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г. Могилев, ул. Кулибина, 19а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FC6430">
        <w:trPr>
          <w:trHeight w:val="846"/>
        </w:trPr>
        <w:tc>
          <w:tcPr>
            <w:tcW w:w="15021" w:type="dxa"/>
            <w:gridSpan w:val="5"/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DC05A6" w:rsidRPr="000F525A" w:rsidTr="00E849F7">
        <w:trPr>
          <w:trHeight w:val="50"/>
        </w:trPr>
        <w:tc>
          <w:tcPr>
            <w:tcW w:w="726" w:type="dxa"/>
            <w:vMerge w:val="restart"/>
            <w:vAlign w:val="center"/>
          </w:tcPr>
          <w:p w:rsidR="00DC05A6" w:rsidRPr="000F525A" w:rsidRDefault="00DC05A6" w:rsidP="00DC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 w:val="restart"/>
          </w:tcPr>
          <w:p w:rsidR="00DC05A6" w:rsidRPr="00DC05A6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«СПМК № 130»</w:t>
            </w:r>
          </w:p>
          <w:p w:rsidR="00DC05A6" w:rsidRPr="000F525A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г. Могилев, ул. Кулибина, 19а</w:t>
            </w:r>
          </w:p>
        </w:tc>
        <w:tc>
          <w:tcPr>
            <w:tcW w:w="3119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Инвентаризационная опись отходов производства, за 2023 год в бумажном виде, электронном виде</w:t>
            </w:r>
          </w:p>
        </w:tc>
        <w:tc>
          <w:tcPr>
            <w:tcW w:w="3827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DC05A6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DC05A6" w:rsidRPr="000F525A" w:rsidRDefault="00DC05A6" w:rsidP="00DC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DC05A6" w:rsidRPr="00DC05A6" w:rsidRDefault="00DC05A6" w:rsidP="00DC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827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DC05A6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DC05A6" w:rsidRPr="000F525A" w:rsidRDefault="00DC05A6" w:rsidP="00DC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DC05A6" w:rsidRPr="00DC05A6" w:rsidRDefault="00DC05A6" w:rsidP="00DC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Книга общего учета отходов по форме ПОД-10 в электронном виде</w:t>
            </w:r>
          </w:p>
        </w:tc>
        <w:tc>
          <w:tcPr>
            <w:tcW w:w="3827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DC05A6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DC05A6" w:rsidRPr="000F525A" w:rsidRDefault="00DC05A6" w:rsidP="00DC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DC05A6" w:rsidRPr="00DC05A6" w:rsidRDefault="00DC05A6" w:rsidP="00DC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402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827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DC05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C05A6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статкомитета</w:t>
            </w: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 xml:space="preserve">   РУП «Бел НИЦ «Экология»</w:t>
            </w:r>
          </w:p>
        </w:tc>
      </w:tr>
      <w:tr w:rsidR="00DC05A6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DC05A6" w:rsidRPr="000F525A" w:rsidRDefault="00DC05A6" w:rsidP="00DC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DC05A6" w:rsidRPr="00DC05A6" w:rsidRDefault="00DC05A6" w:rsidP="00DC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827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DC05A6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DC05A6" w:rsidRPr="000F525A" w:rsidRDefault="00DC05A6" w:rsidP="00DC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DC05A6" w:rsidRPr="00DC05A6" w:rsidRDefault="00DC05A6" w:rsidP="00DC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827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DC05A6" w:rsidRPr="000F525A" w:rsidTr="00E849F7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DC05A6" w:rsidRPr="000F525A" w:rsidRDefault="00DC05A6" w:rsidP="00DC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  <w:tcBorders>
              <w:bottom w:val="single" w:sz="4" w:space="0" w:color="auto"/>
            </w:tcBorders>
          </w:tcPr>
          <w:p w:rsidR="00DC05A6" w:rsidRPr="00DC05A6" w:rsidRDefault="00DC05A6" w:rsidP="00DC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402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827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FC6430" w:rsidRPr="000F525A" w:rsidTr="00FC6430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FC6430" w:rsidRPr="000F525A" w:rsidTr="005E0E8A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:rsidR="00DC05A6" w:rsidRPr="00DC05A6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«СПМК № 130»</w:t>
            </w:r>
          </w:p>
          <w:p w:rsidR="00FC6430" w:rsidRPr="000F525A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г. Могилев, ул. Кулибина, 19а</w:t>
            </w:r>
          </w:p>
        </w:tc>
        <w:tc>
          <w:tcPr>
            <w:tcW w:w="3119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FC6430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DC05A6" w:rsidRPr="000F525A" w:rsidTr="005E0E8A">
        <w:trPr>
          <w:trHeight w:val="1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DC05A6" w:rsidRPr="000F525A" w:rsidRDefault="00DC05A6" w:rsidP="00DC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DC05A6" w:rsidRPr="00DC05A6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«СПМК № 130»</w:t>
            </w:r>
          </w:p>
          <w:p w:rsidR="00DC05A6" w:rsidRPr="000F525A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г. Могилев, ул. Кулибина, 19а</w:t>
            </w:r>
          </w:p>
        </w:tc>
        <w:tc>
          <w:tcPr>
            <w:tcW w:w="3119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402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827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FC6430" w:rsidRPr="000F525A" w:rsidTr="00FC6430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FC6430" w:rsidRPr="000F525A" w:rsidTr="005E0E8A">
        <w:trPr>
          <w:trHeight w:val="266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DC05A6" w:rsidRPr="00DC05A6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«СПМК № 130»</w:t>
            </w:r>
          </w:p>
          <w:p w:rsidR="00FC6430" w:rsidRPr="000F525A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г. Могилев, ул. Кулибина, 19а</w:t>
            </w:r>
          </w:p>
        </w:tc>
        <w:tc>
          <w:tcPr>
            <w:tcW w:w="3119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FC6430" w:rsidRPr="000F525A" w:rsidTr="00FC6430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FC6430" w:rsidRPr="000F525A" w:rsidTr="005E0E8A">
        <w:trPr>
          <w:trHeight w:val="137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DC05A6" w:rsidRPr="00DC05A6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«СПМК № 130»</w:t>
            </w:r>
          </w:p>
          <w:p w:rsidR="00FC6430" w:rsidRPr="000F525A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г. Могилев, ул. Кулибина, 19а</w:t>
            </w:r>
          </w:p>
        </w:tc>
        <w:tc>
          <w:tcPr>
            <w:tcW w:w="3119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27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FC6430" w:rsidRPr="000F525A" w:rsidTr="00FC6430">
        <w:trPr>
          <w:trHeight w:val="728"/>
        </w:trPr>
        <w:tc>
          <w:tcPr>
            <w:tcW w:w="15021" w:type="dxa"/>
            <w:gridSpan w:val="5"/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FC6430" w:rsidRPr="000F525A" w:rsidTr="005E0E8A">
        <w:trPr>
          <w:trHeight w:val="225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DC05A6" w:rsidRPr="00DC05A6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«СПМК № 130»</w:t>
            </w:r>
          </w:p>
          <w:p w:rsidR="00FC6430" w:rsidRPr="000F525A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г. Могилев, ул. Кулибина, 19а</w:t>
            </w:r>
          </w:p>
        </w:tc>
        <w:tc>
          <w:tcPr>
            <w:tcW w:w="3119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FC6430">
        <w:trPr>
          <w:trHeight w:val="767"/>
        </w:trPr>
        <w:tc>
          <w:tcPr>
            <w:tcW w:w="15021" w:type="dxa"/>
            <w:gridSpan w:val="5"/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FC6430" w:rsidRPr="000F525A" w:rsidTr="005E0E8A">
        <w:trPr>
          <w:trHeight w:val="328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DC05A6" w:rsidRPr="00DC05A6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«СПМК № 130»</w:t>
            </w:r>
          </w:p>
          <w:p w:rsidR="00FC6430" w:rsidRPr="000F525A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г. Могилев, ул. Кулибина, 19а</w:t>
            </w:r>
          </w:p>
        </w:tc>
        <w:tc>
          <w:tcPr>
            <w:tcW w:w="3119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C46519">
        <w:trPr>
          <w:trHeight w:val="76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FC6430" w:rsidRPr="000F525A" w:rsidTr="005E0E8A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DC05A6" w:rsidRPr="00DC05A6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«СПМК № 130»</w:t>
            </w:r>
          </w:p>
          <w:p w:rsidR="00FC6430" w:rsidRPr="000F525A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г. Могилев, ул. Кулибина, 19а</w:t>
            </w:r>
          </w:p>
        </w:tc>
        <w:tc>
          <w:tcPr>
            <w:tcW w:w="3119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FC6430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DC05A6" w:rsidRPr="000F525A" w:rsidTr="005E0E8A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DC05A6" w:rsidRPr="000F525A" w:rsidRDefault="00DC05A6" w:rsidP="00DC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DC05A6" w:rsidRPr="00DC05A6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«СПМК № 130»</w:t>
            </w:r>
          </w:p>
          <w:p w:rsidR="00DC05A6" w:rsidRPr="000F525A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г. Могилев, ул. Кулибина, 19а</w:t>
            </w:r>
          </w:p>
        </w:tc>
        <w:tc>
          <w:tcPr>
            <w:tcW w:w="3119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827" w:type="dxa"/>
          </w:tcPr>
          <w:p w:rsidR="00DC05A6" w:rsidRPr="00DC05A6" w:rsidRDefault="00DC05A6" w:rsidP="00DC05A6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05A6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FC6430" w:rsidRPr="000F525A" w:rsidTr="00FC6430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C6430" w:rsidRPr="000F525A" w:rsidTr="005E0E8A">
        <w:trPr>
          <w:trHeight w:val="263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DC05A6" w:rsidRPr="00DC05A6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«СПМК № 130»</w:t>
            </w:r>
          </w:p>
          <w:p w:rsidR="00FC6430" w:rsidRPr="000F525A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г. Могилев, ул. Кулибина, 19а</w:t>
            </w:r>
          </w:p>
        </w:tc>
        <w:tc>
          <w:tcPr>
            <w:tcW w:w="3119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27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6430" w:rsidRPr="000F525A" w:rsidTr="00C46519">
        <w:trPr>
          <w:trHeight w:val="725"/>
        </w:trPr>
        <w:tc>
          <w:tcPr>
            <w:tcW w:w="15021" w:type="dxa"/>
            <w:gridSpan w:val="5"/>
            <w:vAlign w:val="center"/>
          </w:tcPr>
          <w:p w:rsidR="00FC6430" w:rsidRPr="000F525A" w:rsidRDefault="00FC6430" w:rsidP="00FC64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FC6430" w:rsidRPr="000F525A" w:rsidTr="00C46519">
        <w:trPr>
          <w:trHeight w:val="279"/>
        </w:trPr>
        <w:tc>
          <w:tcPr>
            <w:tcW w:w="726" w:type="dxa"/>
            <w:vAlign w:val="center"/>
          </w:tcPr>
          <w:p w:rsidR="00FC6430" w:rsidRPr="000F525A" w:rsidRDefault="00FC6430" w:rsidP="00FC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DC05A6" w:rsidRPr="00DC05A6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«СПМК № 130»</w:t>
            </w:r>
          </w:p>
          <w:p w:rsidR="00FC6430" w:rsidRPr="000F525A" w:rsidRDefault="00DC05A6" w:rsidP="00DC05A6">
            <w:pPr>
              <w:rPr>
                <w:rFonts w:ascii="Times New Roman" w:hAnsi="Times New Roman" w:cs="Times New Roman"/>
              </w:rPr>
            </w:pPr>
            <w:r w:rsidRPr="00DC05A6">
              <w:rPr>
                <w:rFonts w:ascii="Times New Roman" w:hAnsi="Times New Roman" w:cs="Times New Roman"/>
              </w:rPr>
              <w:t>г. Могилев, ул. Кулибина, 19а</w:t>
            </w:r>
          </w:p>
        </w:tc>
        <w:tc>
          <w:tcPr>
            <w:tcW w:w="3119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FC6430" w:rsidRPr="000F525A" w:rsidRDefault="00DC05A6" w:rsidP="00FC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19"/>
        <w:tblW w:w="15021" w:type="dxa"/>
        <w:tblLook w:val="04A0" w:firstRow="1" w:lastRow="0" w:firstColumn="1" w:lastColumn="0" w:noHBand="0" w:noVBand="1"/>
      </w:tblPr>
      <w:tblGrid>
        <w:gridCol w:w="726"/>
        <w:gridCol w:w="3947"/>
        <w:gridCol w:w="3260"/>
        <w:gridCol w:w="3261"/>
        <w:gridCol w:w="3827"/>
      </w:tblGrid>
      <w:tr w:rsidR="00110085" w:rsidRPr="00110085" w:rsidTr="00110085">
        <w:trPr>
          <w:trHeight w:val="994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110085" w:rsidRDefault="00110085" w:rsidP="00110085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10085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унитарное коммунальное дочернее строительное предприятие «ПМК № 284»</w:t>
            </w:r>
          </w:p>
        </w:tc>
      </w:tr>
      <w:tr w:rsidR="00110085" w:rsidRPr="000F525A" w:rsidTr="00E849F7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110085" w:rsidRPr="000F525A" w:rsidTr="00110085">
        <w:trPr>
          <w:trHeight w:val="202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110085" w:rsidRDefault="00110085" w:rsidP="00E849F7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«ПМК № 284»</w:t>
            </w:r>
          </w:p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г. Могилев, пер. 4-й Мечникова, 15</w:t>
            </w:r>
          </w:p>
        </w:tc>
        <w:tc>
          <w:tcPr>
            <w:tcW w:w="3260" w:type="dxa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27" w:type="dxa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110085" w:rsidRPr="000F525A" w:rsidTr="00110085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«ПМК № 284»</w:t>
            </w:r>
          </w:p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г. Могилев, пер. 4-й Мечникова, 15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846"/>
        </w:trPr>
        <w:tc>
          <w:tcPr>
            <w:tcW w:w="15021" w:type="dxa"/>
            <w:gridSpan w:val="5"/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110085" w:rsidRPr="000F525A" w:rsidTr="00E849F7">
        <w:trPr>
          <w:trHeight w:val="50"/>
        </w:trPr>
        <w:tc>
          <w:tcPr>
            <w:tcW w:w="726" w:type="dxa"/>
            <w:vMerge w:val="restart"/>
            <w:vAlign w:val="center"/>
          </w:tcPr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 w:val="restart"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«ПМК № 284»</w:t>
            </w:r>
          </w:p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г. Могилев, пер. 4-й Мечникова, 15</w:t>
            </w:r>
          </w:p>
        </w:tc>
        <w:tc>
          <w:tcPr>
            <w:tcW w:w="3260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261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3827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110085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261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827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110085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261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3827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110085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261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827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110085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261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3827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110085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261" w:type="dxa"/>
            <w:vAlign w:val="center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инвентаризаций выбросов загрязняющих веществ в атмосферный воздух от стационарных источников выбросов в бумажном виде</w:t>
            </w:r>
          </w:p>
        </w:tc>
        <w:tc>
          <w:tcPr>
            <w:tcW w:w="3827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110085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261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827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11008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10085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статкомитета</w:t>
            </w: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 xml:space="preserve"> РУП «Бел НИЦ «Экология»</w:t>
            </w:r>
          </w:p>
        </w:tc>
      </w:tr>
      <w:tr w:rsidR="00110085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261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3827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bCs/>
                <w:lang w:eastAsia="ru-RU"/>
              </w:rPr>
              <w:t>в виде электронного документа с использованием специализированного программного обеспечения</w:t>
            </w:r>
            <w:r w:rsidRPr="0011008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10085">
              <w:rPr>
                <w:rFonts w:ascii="Times New Roman" w:eastAsiaTheme="minorEastAsia" w:hAnsi="Times New Roman" w:cs="Times New Roman"/>
                <w:bCs/>
                <w:lang w:eastAsia="ru-RU"/>
              </w:rPr>
              <w:t>на официальном сайте Национального статист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ического </w:t>
            </w:r>
            <w:r w:rsidRPr="00110085">
              <w:rPr>
                <w:rFonts w:ascii="Times New Roman" w:eastAsiaTheme="minorEastAsia" w:hAnsi="Times New Roman" w:cs="Times New Roman"/>
                <w:bCs/>
                <w:lang w:eastAsia="ru-RU"/>
              </w:rPr>
              <w:t>комитета</w:t>
            </w: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 xml:space="preserve"> РУП «Бел НИЦ «Экология»</w:t>
            </w:r>
          </w:p>
        </w:tc>
      </w:tr>
      <w:tr w:rsidR="00110085" w:rsidRPr="000F525A" w:rsidTr="00110085">
        <w:trPr>
          <w:trHeight w:val="641"/>
        </w:trPr>
        <w:tc>
          <w:tcPr>
            <w:tcW w:w="726" w:type="dxa"/>
            <w:vMerge/>
            <w:vAlign w:val="center"/>
          </w:tcPr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261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инвентаризации отходов производства в бумажном виде</w:t>
            </w:r>
          </w:p>
        </w:tc>
        <w:tc>
          <w:tcPr>
            <w:tcW w:w="3827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110085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261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Инструкция по обращению с отходами производства в бумажном виде</w:t>
            </w:r>
          </w:p>
        </w:tc>
        <w:tc>
          <w:tcPr>
            <w:tcW w:w="3827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110085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261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Экологический паспорт предприятия в бумажном виде</w:t>
            </w:r>
          </w:p>
        </w:tc>
        <w:tc>
          <w:tcPr>
            <w:tcW w:w="3827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110085" w:rsidRPr="000F525A" w:rsidTr="00E849F7">
        <w:trPr>
          <w:trHeight w:val="50"/>
        </w:trPr>
        <w:tc>
          <w:tcPr>
            <w:tcW w:w="726" w:type="dxa"/>
            <w:vMerge/>
            <w:vAlign w:val="center"/>
          </w:tcPr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Технический осмотр ГОУ</w:t>
            </w:r>
          </w:p>
        </w:tc>
        <w:tc>
          <w:tcPr>
            <w:tcW w:w="3261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Акт технического осмотра ГОУ в бумажном виде</w:t>
            </w:r>
          </w:p>
        </w:tc>
        <w:tc>
          <w:tcPr>
            <w:tcW w:w="3827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110085" w:rsidRPr="000F525A" w:rsidTr="00E849F7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  <w:tcBorders>
              <w:bottom w:val="single" w:sz="4" w:space="0" w:color="auto"/>
            </w:tcBorders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261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hAnsi="Times New Roman" w:cs="Times New Roman"/>
              </w:rPr>
              <w:t>Инструкция об осуществлении производственных наблюдений в области ООС в бумажном виде</w:t>
            </w:r>
          </w:p>
        </w:tc>
        <w:tc>
          <w:tcPr>
            <w:tcW w:w="3827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hAnsi="Times New Roman" w:cs="Times New Roman"/>
              </w:rPr>
              <w:t>По запросу. Информация хранится на предприятии</w:t>
            </w:r>
          </w:p>
        </w:tc>
      </w:tr>
      <w:tr w:rsidR="00110085" w:rsidRPr="000F525A" w:rsidTr="00E849F7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110085" w:rsidRPr="000F525A" w:rsidTr="00110085">
        <w:trPr>
          <w:trHeight w:val="1127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«ПМК № 284»</w:t>
            </w:r>
          </w:p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г. Могилев, пер. 4-й Мечникова, 15</w:t>
            </w:r>
          </w:p>
        </w:tc>
        <w:tc>
          <w:tcPr>
            <w:tcW w:w="3260" w:type="dxa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110085">
        <w:trPr>
          <w:trHeight w:val="124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110085" w:rsidRPr="000F525A" w:rsidTr="00110085">
        <w:trPr>
          <w:trHeight w:val="1354"/>
        </w:trPr>
        <w:tc>
          <w:tcPr>
            <w:tcW w:w="726" w:type="dxa"/>
            <w:vMerge w:val="restart"/>
            <w:vAlign w:val="center"/>
          </w:tcPr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 w:val="restart"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«ПМК № 284»</w:t>
            </w:r>
          </w:p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г. Могилев, пер. 4-й Мечникова, 15</w:t>
            </w:r>
          </w:p>
        </w:tc>
        <w:tc>
          <w:tcPr>
            <w:tcW w:w="3260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261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Разрешение на хранение и захоронение отходов производства в бумажном виде</w:t>
            </w:r>
          </w:p>
        </w:tc>
        <w:tc>
          <w:tcPr>
            <w:tcW w:w="3827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110085" w:rsidRPr="000F525A" w:rsidTr="00110085">
        <w:trPr>
          <w:trHeight w:val="2208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261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Разрешение на выбросы загрязняющих веществ в атмосферный воздух с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 xml:space="preserve"> внесенными изменениями в бумажном виде</w:t>
            </w:r>
          </w:p>
        </w:tc>
        <w:tc>
          <w:tcPr>
            <w:tcW w:w="3827" w:type="dxa"/>
          </w:tcPr>
          <w:p w:rsidR="00110085" w:rsidRPr="00110085" w:rsidRDefault="00110085" w:rsidP="00110085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085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110085" w:rsidRPr="000F525A" w:rsidTr="00110085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110085" w:rsidRPr="000F525A" w:rsidTr="00110085">
        <w:trPr>
          <w:trHeight w:val="266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«ПМК № 284»</w:t>
            </w:r>
          </w:p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г. Могилев, пер. 4-й Мечникова, 15</w:t>
            </w:r>
          </w:p>
        </w:tc>
        <w:tc>
          <w:tcPr>
            <w:tcW w:w="3260" w:type="dxa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110085" w:rsidRPr="000F525A" w:rsidTr="00110085">
        <w:trPr>
          <w:trHeight w:val="137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«ПМК № 284»</w:t>
            </w:r>
          </w:p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г. Могилев, пер. 4-й Мечникова, 15</w:t>
            </w:r>
          </w:p>
        </w:tc>
        <w:tc>
          <w:tcPr>
            <w:tcW w:w="3260" w:type="dxa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27" w:type="dxa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728"/>
        </w:trPr>
        <w:tc>
          <w:tcPr>
            <w:tcW w:w="15021" w:type="dxa"/>
            <w:gridSpan w:val="5"/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110085" w:rsidRPr="000F525A" w:rsidTr="00110085">
        <w:trPr>
          <w:trHeight w:val="225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«ПМК № 284»</w:t>
            </w:r>
          </w:p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г. Могилев, пер. 4-й Мечникова, 15</w:t>
            </w:r>
          </w:p>
        </w:tc>
        <w:tc>
          <w:tcPr>
            <w:tcW w:w="3260" w:type="dxa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110085" w:rsidRPr="000F525A" w:rsidTr="00E849F7">
        <w:trPr>
          <w:trHeight w:val="767"/>
        </w:trPr>
        <w:tc>
          <w:tcPr>
            <w:tcW w:w="15021" w:type="dxa"/>
            <w:gridSpan w:val="5"/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110085" w:rsidRPr="000F525A" w:rsidTr="00110085">
        <w:trPr>
          <w:trHeight w:val="328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«ПМК № 284»</w:t>
            </w:r>
          </w:p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г. Могилев, пер. 4-й Мечникова, 15</w:t>
            </w:r>
          </w:p>
        </w:tc>
        <w:tc>
          <w:tcPr>
            <w:tcW w:w="3260" w:type="dxa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110085" w:rsidRPr="000F525A" w:rsidTr="00E849F7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110085" w:rsidRPr="000F525A" w:rsidTr="00110085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«ПМК № 284»</w:t>
            </w:r>
          </w:p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г. Могилев, пер. 4-й Мечникова, 15</w:t>
            </w:r>
          </w:p>
        </w:tc>
        <w:tc>
          <w:tcPr>
            <w:tcW w:w="3260" w:type="dxa"/>
          </w:tcPr>
          <w:p w:rsidR="00110085" w:rsidRPr="000F525A" w:rsidRDefault="00E849F7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E849F7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110085" w:rsidRPr="000F525A" w:rsidRDefault="00E849F7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E849F7" w:rsidRPr="000F525A" w:rsidTr="00E849F7">
        <w:trPr>
          <w:trHeight w:val="343"/>
        </w:trPr>
        <w:tc>
          <w:tcPr>
            <w:tcW w:w="726" w:type="dxa"/>
            <w:vMerge w:val="restart"/>
            <w:vAlign w:val="center"/>
          </w:tcPr>
          <w:p w:rsidR="00E849F7" w:rsidRPr="000F525A" w:rsidRDefault="00E849F7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 w:val="restart"/>
          </w:tcPr>
          <w:p w:rsidR="00E849F7" w:rsidRPr="00110085" w:rsidRDefault="00E849F7" w:rsidP="00E849F7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«ПМК № 284»</w:t>
            </w:r>
          </w:p>
          <w:p w:rsidR="00E849F7" w:rsidRPr="000F525A" w:rsidRDefault="00E849F7" w:rsidP="00E849F7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г. Могилев, пер. 4-й Мечникова, 15</w:t>
            </w:r>
          </w:p>
        </w:tc>
        <w:tc>
          <w:tcPr>
            <w:tcW w:w="3260" w:type="dxa"/>
          </w:tcPr>
          <w:p w:rsidR="00E849F7" w:rsidRPr="00E849F7" w:rsidRDefault="00E849F7" w:rsidP="00E849F7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49F7">
              <w:rPr>
                <w:rFonts w:ascii="Times New Roman" w:eastAsiaTheme="minorEastAsia" w:hAnsi="Times New Roman" w:cs="Times New Roman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261" w:type="dxa"/>
          </w:tcPr>
          <w:p w:rsidR="00E849F7" w:rsidRPr="00E849F7" w:rsidRDefault="00E849F7" w:rsidP="00E849F7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49F7">
              <w:rPr>
                <w:rFonts w:ascii="Times New Roman" w:eastAsiaTheme="minorEastAsia" w:hAnsi="Times New Roman" w:cs="Times New Roman"/>
                <w:lang w:eastAsia="ru-RU"/>
              </w:rPr>
              <w:t>Проект нормативов допустимых выбросов загрязняющих веществ в атмосферный воздух в бумажном виде</w:t>
            </w:r>
          </w:p>
        </w:tc>
        <w:tc>
          <w:tcPr>
            <w:tcW w:w="3827" w:type="dxa"/>
          </w:tcPr>
          <w:p w:rsidR="00E849F7" w:rsidRPr="00E849F7" w:rsidRDefault="00E849F7" w:rsidP="00E849F7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49F7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E849F7" w:rsidRPr="000F525A" w:rsidTr="00110085">
        <w:trPr>
          <w:trHeight w:val="343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E849F7" w:rsidRPr="000F525A" w:rsidRDefault="00E849F7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E849F7" w:rsidRPr="00110085" w:rsidRDefault="00E849F7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849F7" w:rsidRPr="00E849F7" w:rsidRDefault="00E849F7" w:rsidP="00E849F7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49F7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261" w:type="dxa"/>
          </w:tcPr>
          <w:p w:rsidR="00E849F7" w:rsidRPr="00E849F7" w:rsidRDefault="00E849F7" w:rsidP="00E849F7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49F7">
              <w:rPr>
                <w:rFonts w:ascii="Times New Roman" w:eastAsiaTheme="minorEastAsia" w:hAnsi="Times New Roman" w:cs="Times New Roman"/>
                <w:lang w:eastAsia="ru-RU"/>
              </w:rPr>
              <w:t>Нормативы образования отходов производства в бумажном виде</w:t>
            </w:r>
          </w:p>
        </w:tc>
        <w:tc>
          <w:tcPr>
            <w:tcW w:w="3827" w:type="dxa"/>
          </w:tcPr>
          <w:p w:rsidR="00E849F7" w:rsidRPr="00E849F7" w:rsidRDefault="00E849F7" w:rsidP="00E849F7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49F7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</w:t>
            </w:r>
          </w:p>
        </w:tc>
      </w:tr>
      <w:tr w:rsidR="00110085" w:rsidRPr="000F525A" w:rsidTr="00E849F7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110085" w:rsidRPr="000F525A" w:rsidTr="00110085">
        <w:trPr>
          <w:trHeight w:val="263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«ПМК № 284»</w:t>
            </w:r>
          </w:p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г. Могилев, пер. 4-й Мечникова, 15</w:t>
            </w:r>
          </w:p>
        </w:tc>
        <w:tc>
          <w:tcPr>
            <w:tcW w:w="3260" w:type="dxa"/>
          </w:tcPr>
          <w:p w:rsidR="00110085" w:rsidRPr="000F525A" w:rsidRDefault="00E849F7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E849F7" w:rsidP="00E849F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27" w:type="dxa"/>
          </w:tcPr>
          <w:p w:rsidR="00110085" w:rsidRPr="000F525A" w:rsidRDefault="00E849F7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847"/>
        </w:trPr>
        <w:tc>
          <w:tcPr>
            <w:tcW w:w="15021" w:type="dxa"/>
            <w:gridSpan w:val="5"/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110085" w:rsidRPr="000F525A" w:rsidTr="00110085">
        <w:trPr>
          <w:trHeight w:val="437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110085" w:rsidRPr="00110085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Государственное унитарное коммунальное дочернее строительное предприятие «ПМК № 284»</w:t>
            </w:r>
          </w:p>
          <w:p w:rsidR="00110085" w:rsidRPr="000F525A" w:rsidRDefault="00110085" w:rsidP="00110085">
            <w:pPr>
              <w:rPr>
                <w:rFonts w:ascii="Times New Roman" w:hAnsi="Times New Roman" w:cs="Times New Roman"/>
              </w:rPr>
            </w:pPr>
            <w:r w:rsidRPr="00110085">
              <w:rPr>
                <w:rFonts w:ascii="Times New Roman" w:hAnsi="Times New Roman" w:cs="Times New Roman"/>
              </w:rPr>
              <w:t>г. Могилев, пер. 4-й Мечникова, 15</w:t>
            </w:r>
          </w:p>
        </w:tc>
        <w:tc>
          <w:tcPr>
            <w:tcW w:w="3260" w:type="dxa"/>
          </w:tcPr>
          <w:p w:rsidR="00110085" w:rsidRPr="000F525A" w:rsidRDefault="00E849F7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E849F7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110085" w:rsidRPr="000F525A" w:rsidRDefault="00E849F7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20"/>
        <w:tblW w:w="15021" w:type="dxa"/>
        <w:tblLook w:val="04A0" w:firstRow="1" w:lastRow="0" w:firstColumn="1" w:lastColumn="0" w:noHBand="0" w:noVBand="1"/>
      </w:tblPr>
      <w:tblGrid>
        <w:gridCol w:w="726"/>
        <w:gridCol w:w="3947"/>
        <w:gridCol w:w="3260"/>
        <w:gridCol w:w="3261"/>
        <w:gridCol w:w="3827"/>
      </w:tblGrid>
      <w:tr w:rsidR="000476DD" w:rsidRPr="000476DD" w:rsidTr="00C46519">
        <w:trPr>
          <w:trHeight w:val="824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0476DD" w:rsidRPr="000476DD" w:rsidRDefault="000476DD" w:rsidP="000476DD">
            <w:pPr>
              <w:ind w:left="74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76DD">
              <w:rPr>
                <w:rFonts w:ascii="Times New Roman" w:hAnsi="Times New Roman" w:cs="Times New Roman"/>
                <w:b/>
                <w:bCs/>
                <w:i/>
                <w:iCs/>
              </w:rPr>
              <w:t>Открытое акционерное общество «Строительный трест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476DD">
              <w:rPr>
                <w:rFonts w:ascii="Times New Roman" w:hAnsi="Times New Roman" w:cs="Times New Roman"/>
                <w:b/>
                <w:bCs/>
                <w:i/>
                <w:iCs/>
              </w:rPr>
              <w:t>17 ордена Трудового Красного Знамени»</w:t>
            </w:r>
          </w:p>
        </w:tc>
      </w:tr>
      <w:tr w:rsidR="00110085" w:rsidRPr="000F525A" w:rsidTr="00E849F7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110085" w:rsidRPr="000F525A" w:rsidTr="000476DD">
        <w:trPr>
          <w:trHeight w:val="202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110085" w:rsidRDefault="000476DD" w:rsidP="00E849F7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Открытое акционерное общество «Строительный трест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6DD">
              <w:rPr>
                <w:rFonts w:ascii="Times New Roman" w:hAnsi="Times New Roman" w:cs="Times New Roman"/>
              </w:rPr>
              <w:t>17 ордена Трудового Красного Знамени»</w:t>
            </w:r>
          </w:p>
          <w:p w:rsidR="000476DD" w:rsidRPr="000F525A" w:rsidRDefault="000476DD" w:rsidP="00E849F7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г. Могилев, б-р Непокоренных, 28</w:t>
            </w:r>
          </w:p>
        </w:tc>
        <w:tc>
          <w:tcPr>
            <w:tcW w:w="3260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27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110085" w:rsidRPr="000F525A" w:rsidTr="000476D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Открытое акционерное общество «Строительный трест № 17 ордена Трудового Красного Знамени»</w:t>
            </w:r>
          </w:p>
          <w:p w:rsidR="00110085" w:rsidRPr="000F525A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г. Могилев, б-р Непокоренных, 28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846"/>
        </w:trPr>
        <w:tc>
          <w:tcPr>
            <w:tcW w:w="15021" w:type="dxa"/>
            <w:gridSpan w:val="5"/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0476DD" w:rsidRPr="000F525A" w:rsidTr="00C0485F">
        <w:trPr>
          <w:trHeight w:val="50"/>
        </w:trPr>
        <w:tc>
          <w:tcPr>
            <w:tcW w:w="726" w:type="dxa"/>
            <w:vMerge w:val="restart"/>
            <w:vAlign w:val="center"/>
          </w:tcPr>
          <w:p w:rsidR="000476DD" w:rsidRPr="000F525A" w:rsidRDefault="000476DD" w:rsidP="00047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 w:val="restart"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Открытое акционерное общество «Строительный трест № 17 ордена Трудового Красного Знамени»</w:t>
            </w:r>
          </w:p>
          <w:p w:rsidR="000476DD" w:rsidRPr="000F525A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г. Могилев, б-р Непокоренных, 28</w:t>
            </w:r>
          </w:p>
        </w:tc>
        <w:tc>
          <w:tcPr>
            <w:tcW w:w="3260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261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в бумажном виде</w:t>
            </w:r>
          </w:p>
        </w:tc>
        <w:tc>
          <w:tcPr>
            <w:tcW w:w="3827" w:type="dxa"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 у инженера по охране окружающей среды</w:t>
            </w:r>
          </w:p>
        </w:tc>
      </w:tr>
      <w:tr w:rsidR="000476DD" w:rsidRPr="000F525A" w:rsidTr="00C0485F">
        <w:trPr>
          <w:trHeight w:val="50"/>
        </w:trPr>
        <w:tc>
          <w:tcPr>
            <w:tcW w:w="726" w:type="dxa"/>
            <w:vMerge/>
            <w:vAlign w:val="center"/>
          </w:tcPr>
          <w:p w:rsidR="000476DD" w:rsidRPr="000F525A" w:rsidRDefault="000476DD" w:rsidP="00047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261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в электронном виде</w:t>
            </w:r>
          </w:p>
        </w:tc>
        <w:tc>
          <w:tcPr>
            <w:tcW w:w="3827" w:type="dxa"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 у инженера по охране окружающей среды</w:t>
            </w:r>
          </w:p>
        </w:tc>
      </w:tr>
      <w:tr w:rsidR="000476DD" w:rsidRPr="000F525A" w:rsidTr="00C0485F">
        <w:trPr>
          <w:trHeight w:val="50"/>
        </w:trPr>
        <w:tc>
          <w:tcPr>
            <w:tcW w:w="726" w:type="dxa"/>
            <w:vMerge/>
            <w:vAlign w:val="center"/>
          </w:tcPr>
          <w:p w:rsidR="000476DD" w:rsidRPr="000F525A" w:rsidRDefault="000476DD" w:rsidP="00047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261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Журнал учета времени и режима работы стационарных источников выбросов и газоочистных установок (ПОД-3) в бумажном виде</w:t>
            </w:r>
          </w:p>
        </w:tc>
        <w:tc>
          <w:tcPr>
            <w:tcW w:w="3827" w:type="dxa"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 у инженера по охране окружающей среды</w:t>
            </w:r>
          </w:p>
        </w:tc>
      </w:tr>
      <w:tr w:rsidR="000476DD" w:rsidRPr="000F525A" w:rsidTr="00C0485F">
        <w:trPr>
          <w:trHeight w:val="50"/>
        </w:trPr>
        <w:tc>
          <w:tcPr>
            <w:tcW w:w="726" w:type="dxa"/>
            <w:vMerge/>
            <w:vAlign w:val="center"/>
          </w:tcPr>
          <w:p w:rsidR="000476DD" w:rsidRPr="000F525A" w:rsidRDefault="000476DD" w:rsidP="00047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261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Книга учета отходов по форме ПОД 9 в бумажном виде</w:t>
            </w:r>
          </w:p>
        </w:tc>
        <w:tc>
          <w:tcPr>
            <w:tcW w:w="3827" w:type="dxa"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 у инженера по охране окружающей среды</w:t>
            </w:r>
          </w:p>
        </w:tc>
      </w:tr>
      <w:tr w:rsidR="000476DD" w:rsidRPr="000F525A" w:rsidTr="00C0485F">
        <w:trPr>
          <w:trHeight w:val="50"/>
        </w:trPr>
        <w:tc>
          <w:tcPr>
            <w:tcW w:w="726" w:type="dxa"/>
            <w:vMerge/>
            <w:vAlign w:val="center"/>
          </w:tcPr>
          <w:p w:rsidR="000476DD" w:rsidRPr="000F525A" w:rsidRDefault="000476DD" w:rsidP="00047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261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Книга общего учета отходов по форме ПОД-10 в бумажном виде</w:t>
            </w:r>
          </w:p>
        </w:tc>
        <w:tc>
          <w:tcPr>
            <w:tcW w:w="3827" w:type="dxa"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 у инженера по охране окружающей среды</w:t>
            </w:r>
          </w:p>
        </w:tc>
      </w:tr>
      <w:tr w:rsidR="000476DD" w:rsidRPr="000F525A" w:rsidTr="00C0485F">
        <w:trPr>
          <w:trHeight w:val="50"/>
        </w:trPr>
        <w:tc>
          <w:tcPr>
            <w:tcW w:w="726" w:type="dxa"/>
            <w:vMerge/>
            <w:vAlign w:val="center"/>
          </w:tcPr>
          <w:p w:rsidR="000476DD" w:rsidRPr="000F525A" w:rsidRDefault="000476DD" w:rsidP="00047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261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Отчет по форме 1-отходы (Минприроды) «Отчет об обращении с отходами производства» в электронном виде</w:t>
            </w:r>
          </w:p>
        </w:tc>
        <w:tc>
          <w:tcPr>
            <w:tcW w:w="3827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 у инженера по охране окружающей среды</w:t>
            </w:r>
          </w:p>
        </w:tc>
      </w:tr>
      <w:tr w:rsidR="000476DD" w:rsidRPr="000F525A" w:rsidTr="00C0485F">
        <w:trPr>
          <w:trHeight w:val="50"/>
        </w:trPr>
        <w:tc>
          <w:tcPr>
            <w:tcW w:w="726" w:type="dxa"/>
            <w:vMerge/>
            <w:vAlign w:val="center"/>
          </w:tcPr>
          <w:p w:rsidR="000476DD" w:rsidRPr="000F525A" w:rsidRDefault="000476DD" w:rsidP="00047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261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Отчет о выбросах загрязняющих веществ в атмосферный воздух от стационарных источников выбросов Форма 1-воздух (Минприроды) в электронном виде</w:t>
            </w:r>
          </w:p>
        </w:tc>
        <w:tc>
          <w:tcPr>
            <w:tcW w:w="3827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По запросу. Информация хранится на предприятии у инженера по охране окружающей среды</w:t>
            </w:r>
          </w:p>
        </w:tc>
      </w:tr>
      <w:tr w:rsidR="000476DD" w:rsidRPr="000F525A" w:rsidTr="000476DD">
        <w:trPr>
          <w:trHeight w:val="1668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0476DD" w:rsidRPr="000F525A" w:rsidRDefault="000476DD" w:rsidP="00047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  <w:tcBorders>
              <w:bottom w:val="single" w:sz="4" w:space="0" w:color="auto"/>
            </w:tcBorders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 xml:space="preserve">Мобильная установка для производства вторичного щебня из твердых минеральных строительных отходов </w:t>
            </w:r>
            <w:r w:rsidRPr="000476DD">
              <w:rPr>
                <w:rFonts w:ascii="Times New Roman" w:eastAsiaTheme="minorEastAsia" w:hAnsi="Times New Roman" w:cs="Times New Roman"/>
                <w:lang w:val="en-US" w:eastAsia="ru-RU"/>
              </w:rPr>
              <w:t>EXTEC</w:t>
            </w: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476DD">
              <w:rPr>
                <w:rFonts w:ascii="Times New Roman" w:eastAsiaTheme="minorEastAsia" w:hAnsi="Times New Roman" w:cs="Times New Roman"/>
                <w:lang w:val="en-US" w:eastAsia="ru-RU"/>
              </w:rPr>
              <w:t>C</w:t>
            </w: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10+</w:t>
            </w:r>
          </w:p>
        </w:tc>
        <w:tc>
          <w:tcPr>
            <w:tcW w:w="3261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 xml:space="preserve">Дата регистрации, реестровый номер в реестре объектов по использованию отходов/реестре объектов хранения, захоронения и обезвреживания отходов 22.02.2021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г. </w:t>
            </w: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№ 3376</w:t>
            </w:r>
          </w:p>
        </w:tc>
        <w:tc>
          <w:tcPr>
            <w:tcW w:w="3827" w:type="dxa"/>
          </w:tcPr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 xml:space="preserve">По запросу. Место расположения объекта г. Могилев, </w:t>
            </w:r>
          </w:p>
          <w:p w:rsidR="000476DD" w:rsidRPr="000476DD" w:rsidRDefault="000476DD" w:rsidP="000476DD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76DD">
              <w:rPr>
                <w:rFonts w:ascii="Times New Roman" w:eastAsiaTheme="minorEastAsia" w:hAnsi="Times New Roman" w:cs="Times New Roman"/>
                <w:lang w:eastAsia="ru-RU"/>
              </w:rPr>
              <w:t>б-р Непокоренных, 28</w:t>
            </w:r>
          </w:p>
        </w:tc>
      </w:tr>
      <w:tr w:rsidR="00110085" w:rsidRPr="000F525A" w:rsidTr="00E849F7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110085" w:rsidRPr="000F525A" w:rsidTr="000476DD">
        <w:trPr>
          <w:trHeight w:val="1108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Открытое акционерное общество «Строительный трест № 17 ордена Трудового Красного Знамени»</w:t>
            </w:r>
          </w:p>
          <w:p w:rsidR="00110085" w:rsidRPr="000F525A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г. Могилев, б-р Непокоренных, 28</w:t>
            </w:r>
          </w:p>
        </w:tc>
        <w:tc>
          <w:tcPr>
            <w:tcW w:w="3260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0476DD">
        <w:trPr>
          <w:trHeight w:val="1124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110085" w:rsidRPr="000F525A" w:rsidTr="000476DD">
        <w:trPr>
          <w:trHeight w:val="114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Открытое акционерное общество «Строительный трест № 17 ордена Трудового Красного Знамени»</w:t>
            </w:r>
          </w:p>
          <w:p w:rsidR="00110085" w:rsidRPr="000F525A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г. Могилев, б-р Непокоренных, 28</w:t>
            </w:r>
          </w:p>
        </w:tc>
        <w:tc>
          <w:tcPr>
            <w:tcW w:w="3260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110085" w:rsidRPr="000F525A" w:rsidTr="000476DD">
        <w:trPr>
          <w:trHeight w:val="266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Открытое акционерное общество «Строительный трест № 17 ордена Трудового Красного Знамени»</w:t>
            </w:r>
          </w:p>
          <w:p w:rsidR="00110085" w:rsidRPr="000F525A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г. Могилев, б-р Непокоренных, 28</w:t>
            </w:r>
          </w:p>
        </w:tc>
        <w:tc>
          <w:tcPr>
            <w:tcW w:w="3260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110085" w:rsidRPr="000F525A" w:rsidTr="000476DD">
        <w:trPr>
          <w:trHeight w:val="137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Открытое акционерное общество «Строительный трест № 17 ордена Трудового Красного Знамени»</w:t>
            </w:r>
          </w:p>
          <w:p w:rsidR="00110085" w:rsidRPr="000F525A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г. Могилев, б-р Непокоренных, 28</w:t>
            </w:r>
          </w:p>
        </w:tc>
        <w:tc>
          <w:tcPr>
            <w:tcW w:w="3260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27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728"/>
        </w:trPr>
        <w:tc>
          <w:tcPr>
            <w:tcW w:w="15021" w:type="dxa"/>
            <w:gridSpan w:val="5"/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110085" w:rsidRPr="000F525A" w:rsidTr="000476DD">
        <w:trPr>
          <w:trHeight w:val="225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Открытое акционерное общество «Строительный трест № 17 ордена Трудового Красного Знамени»</w:t>
            </w:r>
          </w:p>
          <w:p w:rsidR="00110085" w:rsidRPr="000F525A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г. Могилев, б-р Непокоренных, 28</w:t>
            </w:r>
          </w:p>
        </w:tc>
        <w:tc>
          <w:tcPr>
            <w:tcW w:w="3260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767"/>
        </w:trPr>
        <w:tc>
          <w:tcPr>
            <w:tcW w:w="15021" w:type="dxa"/>
            <w:gridSpan w:val="5"/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110085" w:rsidRPr="000F525A" w:rsidTr="000476DD">
        <w:trPr>
          <w:trHeight w:val="328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Открытое акционерное общество «Строительный трест № 17 ордена Трудового Красного Знамени»</w:t>
            </w:r>
          </w:p>
          <w:p w:rsidR="00110085" w:rsidRPr="000F525A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г. Могилев, б-р Непокоренных, 28</w:t>
            </w:r>
          </w:p>
        </w:tc>
        <w:tc>
          <w:tcPr>
            <w:tcW w:w="3260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110085" w:rsidRPr="000F525A" w:rsidTr="000476DD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Открытое акционерное общество «Строительный трест № 17 ордена Трудового Красного Знамени»</w:t>
            </w:r>
          </w:p>
          <w:p w:rsidR="00110085" w:rsidRPr="000F525A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г. Могилев, б-р Непокоренных, 28</w:t>
            </w:r>
          </w:p>
        </w:tc>
        <w:tc>
          <w:tcPr>
            <w:tcW w:w="3260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110085" w:rsidRPr="000F525A" w:rsidTr="000476DD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Открытое акционерное общество «Строительный трест № 17 ордена Трудового Красного Знамени»</w:t>
            </w:r>
          </w:p>
          <w:p w:rsidR="00110085" w:rsidRPr="000F525A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г. Могилев, б-р Непокоренных, 28</w:t>
            </w:r>
          </w:p>
        </w:tc>
        <w:tc>
          <w:tcPr>
            <w:tcW w:w="3260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C46519">
        <w:trPr>
          <w:trHeight w:val="64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110085" w:rsidRPr="000F525A" w:rsidTr="000476DD">
        <w:trPr>
          <w:trHeight w:val="263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Открытое акционерное общество «Строительный трест № 17 ордена Трудового Красного Знамени»</w:t>
            </w:r>
          </w:p>
          <w:p w:rsidR="00110085" w:rsidRPr="000F525A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г. Могилев, б-р Непокоренных, 28</w:t>
            </w:r>
          </w:p>
        </w:tc>
        <w:tc>
          <w:tcPr>
            <w:tcW w:w="3260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27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C46519">
        <w:trPr>
          <w:trHeight w:val="667"/>
        </w:trPr>
        <w:tc>
          <w:tcPr>
            <w:tcW w:w="15021" w:type="dxa"/>
            <w:gridSpan w:val="5"/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110085" w:rsidRPr="000F525A" w:rsidTr="000476DD">
        <w:trPr>
          <w:trHeight w:val="437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0476DD" w:rsidRPr="000476DD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Открытое акционерное общество «Строительный трест № 17 ордена Трудового Красного Знамени»</w:t>
            </w:r>
          </w:p>
          <w:p w:rsidR="00110085" w:rsidRPr="000F525A" w:rsidRDefault="000476DD" w:rsidP="000476DD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г. Могилев, б-р Непокоренных, 28</w:t>
            </w:r>
          </w:p>
        </w:tc>
        <w:tc>
          <w:tcPr>
            <w:tcW w:w="3260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110085" w:rsidRPr="000F525A" w:rsidRDefault="000476DD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21"/>
        <w:tblW w:w="15021" w:type="dxa"/>
        <w:tblLook w:val="04A0" w:firstRow="1" w:lastRow="0" w:firstColumn="1" w:lastColumn="0" w:noHBand="0" w:noVBand="1"/>
      </w:tblPr>
      <w:tblGrid>
        <w:gridCol w:w="726"/>
        <w:gridCol w:w="3805"/>
        <w:gridCol w:w="3544"/>
        <w:gridCol w:w="3260"/>
        <w:gridCol w:w="3686"/>
      </w:tblGrid>
      <w:tr w:rsidR="000476DD" w:rsidRPr="000476DD" w:rsidTr="00C46519">
        <w:trPr>
          <w:trHeight w:val="80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0476DD" w:rsidRPr="000476DD" w:rsidRDefault="000476DD" w:rsidP="000476DD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76DD">
              <w:rPr>
                <w:rFonts w:ascii="Times New Roman" w:hAnsi="Times New Roman" w:cs="Times New Roman"/>
                <w:b/>
                <w:bCs/>
                <w:i/>
                <w:iCs/>
              </w:rPr>
              <w:t>Открытое акционерное общество «Кричевский завод железобетонных изделий»</w:t>
            </w:r>
          </w:p>
        </w:tc>
      </w:tr>
      <w:tr w:rsidR="00110085" w:rsidRPr="000F525A" w:rsidTr="00C46519">
        <w:trPr>
          <w:trHeight w:val="54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110085" w:rsidRPr="000F525A" w:rsidTr="007464AF">
        <w:trPr>
          <w:trHeight w:val="202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10085" w:rsidRDefault="000476DD" w:rsidP="00E849F7">
            <w:pPr>
              <w:rPr>
                <w:rFonts w:ascii="Times New Roman" w:hAnsi="Times New Roman" w:cs="Times New Roman"/>
              </w:rPr>
            </w:pPr>
            <w:r w:rsidRPr="000476DD">
              <w:rPr>
                <w:rFonts w:ascii="Times New Roman" w:hAnsi="Times New Roman" w:cs="Times New Roman"/>
              </w:rPr>
              <w:t>Открытое акционерное общество «Кричевский завод железобетонных изделий»</w:t>
            </w:r>
          </w:p>
          <w:p w:rsidR="007464AF" w:rsidRDefault="007464AF" w:rsidP="00E849F7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C46519" w:rsidRPr="000F525A" w:rsidRDefault="007464AF" w:rsidP="00E849F7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ул. Комсомольская, 153</w:t>
            </w:r>
          </w:p>
        </w:tc>
        <w:tc>
          <w:tcPr>
            <w:tcW w:w="3544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C46519">
        <w:trPr>
          <w:trHeight w:val="704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110085" w:rsidRPr="000F525A" w:rsidTr="007464A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Открытое акционерное общество «Кричевский завод железобетонных изделий»</w:t>
            </w:r>
          </w:p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110085" w:rsidRPr="000F525A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ул. Комсомольская, 153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846"/>
        </w:trPr>
        <w:tc>
          <w:tcPr>
            <w:tcW w:w="15021" w:type="dxa"/>
            <w:gridSpan w:val="5"/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7464AF" w:rsidRPr="000F525A" w:rsidTr="00C0485F">
        <w:trPr>
          <w:trHeight w:val="50"/>
        </w:trPr>
        <w:tc>
          <w:tcPr>
            <w:tcW w:w="726" w:type="dxa"/>
            <w:vMerge w:val="restart"/>
            <w:vAlign w:val="center"/>
          </w:tcPr>
          <w:p w:rsidR="007464AF" w:rsidRPr="000F525A" w:rsidRDefault="007464AF" w:rsidP="00746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 w:val="restart"/>
          </w:tcPr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Открытое акционерное общество «Кричевский завод железобетонных изделий»</w:t>
            </w:r>
          </w:p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7464AF" w:rsidRPr="000F525A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ул. Комсомольская, 153</w:t>
            </w:r>
          </w:p>
        </w:tc>
        <w:tc>
          <w:tcPr>
            <w:tcW w:w="3544" w:type="dxa"/>
            <w:vMerge w:val="restart"/>
          </w:tcPr>
          <w:p w:rsidR="007464AF" w:rsidRPr="007464AF" w:rsidRDefault="007464AF" w:rsidP="007464A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64AF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260" w:type="dxa"/>
          </w:tcPr>
          <w:p w:rsidR="007464AF" w:rsidRPr="007464AF" w:rsidRDefault="007464AF" w:rsidP="00746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64AF">
              <w:rPr>
                <w:rFonts w:ascii="Times New Roman" w:eastAsiaTheme="minorEastAsia" w:hAnsi="Times New Roman" w:cs="Times New Roman"/>
                <w:lang w:eastAsia="ru-RU"/>
              </w:rPr>
              <w:t>Отчет по форме 1-воздух (Минприроды) «Отчет об обращении с отходами»</w:t>
            </w:r>
          </w:p>
        </w:tc>
        <w:tc>
          <w:tcPr>
            <w:tcW w:w="3686" w:type="dxa"/>
          </w:tcPr>
          <w:p w:rsidR="007464AF" w:rsidRPr="007464AF" w:rsidRDefault="007464AF" w:rsidP="007464A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64AF">
              <w:rPr>
                <w:rFonts w:ascii="Times New Roman" w:eastAsiaTheme="minorEastAsia" w:hAnsi="Times New Roman" w:cs="Times New Roman"/>
                <w:lang w:eastAsia="ru-RU"/>
              </w:rPr>
              <w:t>В электронном виде (электронная цифровая подпись).</w:t>
            </w:r>
          </w:p>
          <w:p w:rsidR="007464AF" w:rsidRPr="007464AF" w:rsidRDefault="007464AF" w:rsidP="00746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64AF">
              <w:rPr>
                <w:rFonts w:ascii="Times New Roman" w:eastAsiaTheme="minorEastAsia" w:hAnsi="Times New Roman" w:cs="Times New Roman"/>
                <w:lang w:eastAsia="ru-RU"/>
              </w:rPr>
              <w:t>Ответственный: старший мастер</w:t>
            </w:r>
          </w:p>
        </w:tc>
      </w:tr>
      <w:tr w:rsidR="007464AF" w:rsidRPr="000F525A" w:rsidTr="00C0485F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7464AF" w:rsidRPr="000F525A" w:rsidRDefault="007464AF" w:rsidP="00746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  <w:tcBorders>
              <w:bottom w:val="single" w:sz="4" w:space="0" w:color="auto"/>
            </w:tcBorders>
          </w:tcPr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7464AF" w:rsidRPr="007464AF" w:rsidRDefault="007464AF" w:rsidP="007464A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7464AF" w:rsidRPr="007464AF" w:rsidRDefault="007464AF" w:rsidP="00746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64AF">
              <w:rPr>
                <w:rFonts w:ascii="Times New Roman" w:eastAsiaTheme="minorEastAsia" w:hAnsi="Times New Roman" w:cs="Times New Roman"/>
                <w:lang w:eastAsia="ru-RU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3686" w:type="dxa"/>
          </w:tcPr>
          <w:p w:rsidR="007464AF" w:rsidRPr="007464AF" w:rsidRDefault="007464AF" w:rsidP="007464AF">
            <w:pPr>
              <w:tabs>
                <w:tab w:val="left" w:pos="6131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64AF">
              <w:rPr>
                <w:rFonts w:ascii="Times New Roman" w:eastAsiaTheme="minorEastAsia" w:hAnsi="Times New Roman" w:cs="Times New Roman"/>
                <w:lang w:eastAsia="ru-RU"/>
              </w:rPr>
              <w:t>В электронном виде (электронная цифровая подпись).</w:t>
            </w:r>
          </w:p>
          <w:p w:rsidR="007464AF" w:rsidRPr="007464AF" w:rsidRDefault="007464AF" w:rsidP="00746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64AF">
              <w:rPr>
                <w:rFonts w:ascii="Times New Roman" w:eastAsiaTheme="minorEastAsia" w:hAnsi="Times New Roman" w:cs="Times New Roman"/>
                <w:lang w:eastAsia="ru-RU"/>
              </w:rPr>
              <w:t>Ответственный: старший мастер</w:t>
            </w:r>
          </w:p>
        </w:tc>
      </w:tr>
      <w:tr w:rsidR="00110085" w:rsidRPr="000F525A" w:rsidTr="00E849F7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110085" w:rsidRPr="000F525A" w:rsidTr="00C46519">
        <w:trPr>
          <w:trHeight w:val="1324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Открытое акционерное общество «Кричевский завод железобетонных изделий»</w:t>
            </w:r>
          </w:p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110085" w:rsidRPr="000F525A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ул. Комсомольская, 153</w:t>
            </w:r>
          </w:p>
        </w:tc>
        <w:tc>
          <w:tcPr>
            <w:tcW w:w="3544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C46519">
        <w:trPr>
          <w:trHeight w:val="111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110085" w:rsidRPr="000F525A" w:rsidTr="00C46519">
        <w:trPr>
          <w:trHeight w:val="1401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Открытое акционерное общество «Кричевский завод железобетонных изделий»</w:t>
            </w:r>
          </w:p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110085" w:rsidRPr="000F525A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ул. Комсомольская, 153</w:t>
            </w:r>
          </w:p>
        </w:tc>
        <w:tc>
          <w:tcPr>
            <w:tcW w:w="3544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110085" w:rsidRPr="000F525A" w:rsidTr="007464AF">
        <w:trPr>
          <w:trHeight w:val="266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Открытое акционерное общество «Кричевский завод железобетонных изделий»</w:t>
            </w:r>
          </w:p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110085" w:rsidRPr="000F525A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ул. Комсомольская, 153</w:t>
            </w:r>
          </w:p>
        </w:tc>
        <w:tc>
          <w:tcPr>
            <w:tcW w:w="3544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110085" w:rsidRPr="000F525A" w:rsidTr="007464AF">
        <w:trPr>
          <w:trHeight w:val="137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Открытое акционерное общество «Кричевский завод железобетонных изделий»</w:t>
            </w:r>
          </w:p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110085" w:rsidRPr="000F525A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ул. Комсомольская, 153</w:t>
            </w:r>
          </w:p>
        </w:tc>
        <w:tc>
          <w:tcPr>
            <w:tcW w:w="3544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C46519">
        <w:trPr>
          <w:trHeight w:val="689"/>
        </w:trPr>
        <w:tc>
          <w:tcPr>
            <w:tcW w:w="15021" w:type="dxa"/>
            <w:gridSpan w:val="5"/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110085" w:rsidRPr="000F525A" w:rsidTr="007464AF">
        <w:trPr>
          <w:trHeight w:val="225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Открытое акционерное общество «Кричевский завод железобетонных изделий»</w:t>
            </w:r>
          </w:p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110085" w:rsidRPr="000F525A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ул. Комсомольская, 153</w:t>
            </w:r>
          </w:p>
        </w:tc>
        <w:tc>
          <w:tcPr>
            <w:tcW w:w="3544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C46519">
        <w:trPr>
          <w:trHeight w:val="561"/>
        </w:trPr>
        <w:tc>
          <w:tcPr>
            <w:tcW w:w="15021" w:type="dxa"/>
            <w:gridSpan w:val="5"/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110085" w:rsidRPr="000F525A" w:rsidTr="007464AF">
        <w:trPr>
          <w:trHeight w:val="328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Открытое акционерное общество «Кричевский завод железобетонных изделий»</w:t>
            </w:r>
          </w:p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110085" w:rsidRPr="000F525A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ул. Комсомольская, 153</w:t>
            </w:r>
          </w:p>
        </w:tc>
        <w:tc>
          <w:tcPr>
            <w:tcW w:w="3544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C46519">
        <w:trPr>
          <w:trHeight w:val="69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110085" w:rsidRPr="000F525A" w:rsidTr="007464AF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Открытое акционерное общество «Кричевский завод железобетонных изделий»</w:t>
            </w:r>
          </w:p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110085" w:rsidRPr="000F525A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ул. Комсомольская, 153</w:t>
            </w:r>
          </w:p>
        </w:tc>
        <w:tc>
          <w:tcPr>
            <w:tcW w:w="3544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110085" w:rsidRPr="000F525A" w:rsidTr="007464AF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Открытое акционерное общество «Кричевский завод железобетонных изделий»</w:t>
            </w:r>
          </w:p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110085" w:rsidRPr="000F525A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ул. Комсомольская, 153</w:t>
            </w:r>
          </w:p>
        </w:tc>
        <w:tc>
          <w:tcPr>
            <w:tcW w:w="3544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110085" w:rsidRPr="000F525A" w:rsidTr="007464AF">
        <w:trPr>
          <w:trHeight w:val="263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Открытое акционерное общество «Кричевский завод железобетонных изделий»</w:t>
            </w:r>
          </w:p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110085" w:rsidRPr="000F525A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ул. Комсомольская, 153</w:t>
            </w:r>
          </w:p>
        </w:tc>
        <w:tc>
          <w:tcPr>
            <w:tcW w:w="3544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085" w:rsidRPr="000F525A" w:rsidTr="00E849F7">
        <w:trPr>
          <w:trHeight w:val="847"/>
        </w:trPr>
        <w:tc>
          <w:tcPr>
            <w:tcW w:w="15021" w:type="dxa"/>
            <w:gridSpan w:val="5"/>
            <w:vAlign w:val="center"/>
          </w:tcPr>
          <w:p w:rsidR="00110085" w:rsidRPr="000F525A" w:rsidRDefault="00110085" w:rsidP="00E849F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110085" w:rsidRPr="000F525A" w:rsidTr="007464AF">
        <w:trPr>
          <w:trHeight w:val="437"/>
        </w:trPr>
        <w:tc>
          <w:tcPr>
            <w:tcW w:w="726" w:type="dxa"/>
            <w:vAlign w:val="center"/>
          </w:tcPr>
          <w:p w:rsidR="00110085" w:rsidRPr="000F525A" w:rsidRDefault="00110085" w:rsidP="00E8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Открытое акционерное общество «Кричевский завод железобетонных изделий»</w:t>
            </w:r>
          </w:p>
          <w:p w:rsidR="007464AF" w:rsidRPr="007464AF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Могилевская обл., г. Кричев,</w:t>
            </w:r>
          </w:p>
          <w:p w:rsidR="00110085" w:rsidRPr="000F525A" w:rsidRDefault="007464AF" w:rsidP="007464AF">
            <w:pPr>
              <w:rPr>
                <w:rFonts w:ascii="Times New Roman" w:hAnsi="Times New Roman" w:cs="Times New Roman"/>
              </w:rPr>
            </w:pPr>
            <w:r w:rsidRPr="007464AF">
              <w:rPr>
                <w:rFonts w:ascii="Times New Roman" w:hAnsi="Times New Roman" w:cs="Times New Roman"/>
              </w:rPr>
              <w:t>ул. Комсомольская, 153</w:t>
            </w:r>
          </w:p>
        </w:tc>
        <w:tc>
          <w:tcPr>
            <w:tcW w:w="3544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110085" w:rsidRPr="000F525A" w:rsidRDefault="007464AF" w:rsidP="00E8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22"/>
        <w:tblW w:w="15021" w:type="dxa"/>
        <w:tblLook w:val="04A0" w:firstRow="1" w:lastRow="0" w:firstColumn="1" w:lastColumn="0" w:noHBand="0" w:noVBand="1"/>
      </w:tblPr>
      <w:tblGrid>
        <w:gridCol w:w="726"/>
        <w:gridCol w:w="3805"/>
        <w:gridCol w:w="3544"/>
        <w:gridCol w:w="3260"/>
        <w:gridCol w:w="3686"/>
      </w:tblGrid>
      <w:tr w:rsidR="00B628A5" w:rsidRPr="00B628A5" w:rsidTr="00B628A5">
        <w:trPr>
          <w:trHeight w:val="93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628A5" w:rsidRPr="00B628A5" w:rsidRDefault="00B628A5" w:rsidP="00B628A5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628A5">
              <w:rPr>
                <w:rFonts w:ascii="Times New Roman" w:hAnsi="Times New Roman" w:cs="Times New Roman"/>
                <w:b/>
                <w:bCs/>
                <w:i/>
                <w:iCs/>
              </w:rPr>
              <w:t>Унитарное производственное коммунальное предприятие водопроводно-канализационного хозяйства «Могилевоблводоканал» «Могилевоблводоканал»</w:t>
            </w:r>
          </w:p>
        </w:tc>
      </w:tr>
      <w:tr w:rsidR="00DA236B" w:rsidRPr="000F525A" w:rsidTr="00C46519">
        <w:trPr>
          <w:trHeight w:val="6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DA236B" w:rsidRPr="000F525A" w:rsidTr="00B628A5">
        <w:trPr>
          <w:trHeight w:val="202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DA236B" w:rsidRDefault="00B628A5" w:rsidP="00C0485F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Унитарное производственное коммунальное предприятие водопроводно-канализационного хозяйства «Могилевоблводоканал» «Могилевоблводоканал»</w:t>
            </w:r>
          </w:p>
          <w:p w:rsidR="00B628A5" w:rsidRPr="000F525A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г. Могилев, ул. Пионерская, 28</w:t>
            </w:r>
          </w:p>
        </w:tc>
        <w:tc>
          <w:tcPr>
            <w:tcW w:w="3544" w:type="dxa"/>
          </w:tcPr>
          <w:p w:rsidR="00DA236B" w:rsidRPr="000F525A" w:rsidRDefault="00B628A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B628A5" w:rsidP="00C0485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DA236B" w:rsidRPr="000F525A" w:rsidRDefault="00B628A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DA236B" w:rsidRPr="000F525A" w:rsidTr="00B628A5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B628A5" w:rsidRPr="00B628A5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Унитарное производственное коммунальное предприятие водопроводно-канализационного хозяйства «Могилевоблводоканал» «Могилевоблводоканал»</w:t>
            </w:r>
          </w:p>
          <w:p w:rsidR="00DA236B" w:rsidRPr="000F525A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г. Могилев, ул. Пионерская, 28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846"/>
        </w:trPr>
        <w:tc>
          <w:tcPr>
            <w:tcW w:w="15021" w:type="dxa"/>
            <w:gridSpan w:val="5"/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ED1395" w:rsidRPr="000F525A" w:rsidTr="00C0485F">
        <w:trPr>
          <w:trHeight w:val="50"/>
        </w:trPr>
        <w:tc>
          <w:tcPr>
            <w:tcW w:w="726" w:type="dxa"/>
            <w:vMerge w:val="restart"/>
            <w:vAlign w:val="center"/>
          </w:tcPr>
          <w:p w:rsidR="00ED1395" w:rsidRPr="000F525A" w:rsidRDefault="00ED1395" w:rsidP="00ED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 w:val="restart"/>
          </w:tcPr>
          <w:p w:rsidR="00ED1395" w:rsidRPr="00B628A5" w:rsidRDefault="00ED1395" w:rsidP="00ED139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Унитарное производственное коммунальное предприятие водопроводно-канализационного хозяйства «Могилевоблводоканал» «Могилевоблводоканал»</w:t>
            </w:r>
          </w:p>
          <w:p w:rsidR="00ED1395" w:rsidRPr="000F525A" w:rsidRDefault="00ED1395" w:rsidP="00ED139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г. Могилев, ул. Пионерская, 28</w:t>
            </w:r>
          </w:p>
        </w:tc>
        <w:tc>
          <w:tcPr>
            <w:tcW w:w="3544" w:type="dxa"/>
          </w:tcPr>
          <w:p w:rsidR="00ED1395" w:rsidRPr="00ED1395" w:rsidRDefault="00ED1395" w:rsidP="00ED1395">
            <w:pPr>
              <w:rPr>
                <w:rFonts w:ascii="Times New Roman" w:hAnsi="Times New Roman"/>
              </w:rPr>
            </w:pPr>
            <w:r w:rsidRPr="00ED1395">
              <w:rPr>
                <w:rStyle w:val="fontstyle01"/>
                <w:rFonts w:ascii="Times New Roman" w:hAnsi="Times New Roman"/>
              </w:rPr>
              <w:t>Заполнение форм учетной документации в области охраны окружающей среды</w:t>
            </w:r>
          </w:p>
          <w:p w:rsidR="00ED1395" w:rsidRPr="00ED1395" w:rsidRDefault="00ED1395" w:rsidP="00ED1395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D1395" w:rsidRPr="00ED1395" w:rsidRDefault="00ED1395" w:rsidP="00ED1395">
            <w:pPr>
              <w:rPr>
                <w:rFonts w:ascii="Times New Roman" w:hAnsi="Times New Roman"/>
              </w:rPr>
            </w:pPr>
            <w:r w:rsidRPr="00ED1395">
              <w:rPr>
                <w:rStyle w:val="fontstyle01"/>
                <w:rFonts w:ascii="Times New Roman" w:hAnsi="Times New Roman"/>
              </w:rPr>
              <w:t>ПОД-10 «Книга общего учета отходов»</w:t>
            </w:r>
          </w:p>
          <w:p w:rsidR="00ED1395" w:rsidRPr="00ED1395" w:rsidRDefault="00ED1395" w:rsidP="00ED1395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D1395" w:rsidRPr="00ED1395" w:rsidRDefault="00ED1395" w:rsidP="00ED1395">
            <w:pPr>
              <w:rPr>
                <w:rFonts w:ascii="Times New Roman" w:hAnsi="Times New Roman"/>
                <w:color w:val="000000"/>
              </w:rPr>
            </w:pPr>
            <w:r w:rsidRPr="00ED1395">
              <w:rPr>
                <w:rStyle w:val="fontstyle01"/>
                <w:rFonts w:ascii="Times New Roman" w:hAnsi="Times New Roman"/>
              </w:rPr>
              <w:t>Книга ведется в ПТО в электронном виде, с заполнением не реже 1 раза в месяц и выводом на печать не реже 1 раза в 6 месяцев.</w:t>
            </w:r>
          </w:p>
        </w:tc>
      </w:tr>
      <w:tr w:rsidR="00ED1395" w:rsidRPr="000F525A" w:rsidTr="00C0485F">
        <w:trPr>
          <w:trHeight w:val="50"/>
        </w:trPr>
        <w:tc>
          <w:tcPr>
            <w:tcW w:w="726" w:type="dxa"/>
            <w:vMerge/>
            <w:vAlign w:val="center"/>
          </w:tcPr>
          <w:p w:rsidR="00ED1395" w:rsidRPr="000F525A" w:rsidRDefault="00ED1395" w:rsidP="00ED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ED1395" w:rsidRPr="00B628A5" w:rsidRDefault="00ED1395" w:rsidP="00ED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ED1395" w:rsidRPr="00ED1395" w:rsidRDefault="00ED1395" w:rsidP="00ED1395">
            <w:pPr>
              <w:rPr>
                <w:rFonts w:ascii="Times New Roman" w:hAnsi="Times New Roman"/>
              </w:rPr>
            </w:pPr>
            <w:r w:rsidRPr="00ED1395">
              <w:rPr>
                <w:rStyle w:val="fontstyle01"/>
                <w:rFonts w:ascii="Times New Roman" w:hAnsi="Times New Roman"/>
              </w:rPr>
              <w:t>Государственная статистическая отчетность</w:t>
            </w:r>
          </w:p>
          <w:p w:rsidR="00ED1395" w:rsidRPr="00ED1395" w:rsidRDefault="00ED1395" w:rsidP="00ED1395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D1395" w:rsidRPr="00ED1395" w:rsidRDefault="00ED1395" w:rsidP="00ED1395">
            <w:pPr>
              <w:rPr>
                <w:rStyle w:val="fontstyle01"/>
                <w:rFonts w:ascii="Times New Roman" w:hAnsi="Times New Roman"/>
              </w:rPr>
            </w:pPr>
            <w:r w:rsidRPr="00ED1395">
              <w:rPr>
                <w:rStyle w:val="fontstyle01"/>
                <w:rFonts w:ascii="Times New Roman" w:hAnsi="Times New Roman"/>
              </w:rPr>
              <w:t>Отчет по форме 1-отходы (Минприроды) «Отчет об обращении с отходами производства</w:t>
            </w:r>
          </w:p>
        </w:tc>
        <w:tc>
          <w:tcPr>
            <w:tcW w:w="3686" w:type="dxa"/>
          </w:tcPr>
          <w:p w:rsidR="00ED1395" w:rsidRPr="00ED1395" w:rsidRDefault="00ED1395" w:rsidP="00ED1395">
            <w:pPr>
              <w:rPr>
                <w:rStyle w:val="fontstyle01"/>
                <w:rFonts w:ascii="Times New Roman" w:hAnsi="Times New Roman"/>
              </w:rPr>
            </w:pPr>
            <w:r w:rsidRPr="00ED1395">
              <w:rPr>
                <w:rStyle w:val="fontstyle01"/>
                <w:rFonts w:ascii="Times New Roman" w:hAnsi="Times New Roman"/>
              </w:rPr>
              <w:t>По запросу. Информация на бумажном и электронном носителях: - заполняется в электронном виде, хранится в ПТО; - направляется: в РУП «Бел НИЦ «Экология» 1 раз в год</w:t>
            </w:r>
          </w:p>
        </w:tc>
      </w:tr>
      <w:tr w:rsidR="00ED1395" w:rsidRPr="000F525A" w:rsidTr="00C0485F">
        <w:trPr>
          <w:trHeight w:val="50"/>
        </w:trPr>
        <w:tc>
          <w:tcPr>
            <w:tcW w:w="726" w:type="dxa"/>
            <w:vMerge/>
            <w:vAlign w:val="center"/>
          </w:tcPr>
          <w:p w:rsidR="00ED1395" w:rsidRPr="000F525A" w:rsidRDefault="00ED1395" w:rsidP="00ED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ED1395" w:rsidRPr="00B628A5" w:rsidRDefault="00ED1395" w:rsidP="00ED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D1395" w:rsidRPr="00ED1395" w:rsidRDefault="00ED1395" w:rsidP="00ED1395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D1395" w:rsidRPr="00ED1395" w:rsidRDefault="00ED1395" w:rsidP="00ED1395">
            <w:pPr>
              <w:rPr>
                <w:rStyle w:val="fontstyle01"/>
                <w:rFonts w:ascii="Times New Roman" w:hAnsi="Times New Roman"/>
              </w:rPr>
            </w:pPr>
            <w:r w:rsidRPr="00ED1395">
              <w:rPr>
                <w:rStyle w:val="fontstyle01"/>
                <w:rFonts w:ascii="Times New Roman" w:hAnsi="Times New Roman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3686" w:type="dxa"/>
          </w:tcPr>
          <w:p w:rsidR="00ED1395" w:rsidRPr="00ED1395" w:rsidRDefault="00ED1395" w:rsidP="00ED1395">
            <w:pPr>
              <w:rPr>
                <w:rFonts w:ascii="Times New Roman" w:hAnsi="Times New Roman"/>
              </w:rPr>
            </w:pPr>
            <w:r w:rsidRPr="00ED1395">
              <w:rPr>
                <w:rStyle w:val="fontstyle01"/>
                <w:rFonts w:ascii="Times New Roman" w:hAnsi="Times New Roman"/>
              </w:rPr>
              <w:t>Информация на бумажном и электронном носителях: - заполняется в электронном виде, хранится в ПТО;</w:t>
            </w:r>
          </w:p>
          <w:p w:rsidR="00ED1395" w:rsidRPr="00ED1395" w:rsidRDefault="00ED1395" w:rsidP="00ED1395">
            <w:pPr>
              <w:rPr>
                <w:rStyle w:val="fontstyle01"/>
                <w:rFonts w:ascii="Times New Roman" w:hAnsi="Times New Roman"/>
              </w:rPr>
            </w:pPr>
            <w:r w:rsidRPr="00ED1395">
              <w:rPr>
                <w:rStyle w:val="fontstyle01"/>
                <w:rFonts w:ascii="Times New Roman" w:hAnsi="Times New Roman"/>
              </w:rPr>
              <w:t>- направляется: в главное статистическое управление Могилевской области – 1 раз в год</w:t>
            </w:r>
          </w:p>
        </w:tc>
      </w:tr>
      <w:tr w:rsidR="00ED1395" w:rsidRPr="000F525A" w:rsidTr="00C0485F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ED1395" w:rsidRPr="000F525A" w:rsidRDefault="00ED1395" w:rsidP="00ED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  <w:tcBorders>
              <w:bottom w:val="single" w:sz="4" w:space="0" w:color="auto"/>
            </w:tcBorders>
          </w:tcPr>
          <w:p w:rsidR="00ED1395" w:rsidRPr="00B628A5" w:rsidRDefault="00ED1395" w:rsidP="00ED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1395" w:rsidRPr="00ED1395" w:rsidRDefault="00ED1395" w:rsidP="00ED1395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D1395" w:rsidRPr="00ED1395" w:rsidRDefault="00ED1395" w:rsidP="00ED1395">
            <w:pPr>
              <w:rPr>
                <w:rFonts w:ascii="Times New Roman" w:hAnsi="Times New Roman"/>
              </w:rPr>
            </w:pPr>
            <w:r w:rsidRPr="00ED1395">
              <w:rPr>
                <w:rStyle w:val="fontstyle01"/>
                <w:rFonts w:ascii="Times New Roman" w:hAnsi="Times New Roman"/>
              </w:rPr>
              <w:t>Экологический паспорт предприятия</w:t>
            </w:r>
          </w:p>
          <w:p w:rsidR="00ED1395" w:rsidRPr="00ED1395" w:rsidRDefault="00ED1395" w:rsidP="00ED1395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D1395" w:rsidRPr="00ED1395" w:rsidRDefault="00ED1395" w:rsidP="00ED1395">
            <w:pPr>
              <w:rPr>
                <w:rStyle w:val="fontstyle01"/>
                <w:rFonts w:ascii="Times New Roman" w:hAnsi="Times New Roman"/>
              </w:rPr>
            </w:pPr>
            <w:r w:rsidRPr="00ED1395">
              <w:rPr>
                <w:rStyle w:val="fontstyle01"/>
                <w:rFonts w:ascii="Times New Roman" w:hAnsi="Times New Roman"/>
              </w:rPr>
              <w:t>Заполняется в электронном виде. Хранится на бумажном носителе в ПТО, распечатывается 1 раз в год.</w:t>
            </w:r>
          </w:p>
        </w:tc>
      </w:tr>
      <w:tr w:rsidR="00DA236B" w:rsidRPr="000F525A" w:rsidTr="00C0485F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A236B" w:rsidRPr="000F525A" w:rsidTr="00B628A5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B628A5" w:rsidRPr="00B628A5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Унитарное производственное коммунальное предприятие водопроводно-канализационного хозяйства «Могилевоблводоканал» «Могилевоблводоканал»</w:t>
            </w:r>
          </w:p>
          <w:p w:rsidR="00DA236B" w:rsidRPr="000F525A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г. Могилев, ул. Пионерская, 28</w:t>
            </w:r>
          </w:p>
        </w:tc>
        <w:tc>
          <w:tcPr>
            <w:tcW w:w="3544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DA236B" w:rsidRPr="000F525A" w:rsidTr="00B628A5">
        <w:trPr>
          <w:trHeight w:val="1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B628A5" w:rsidRPr="00B628A5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Унитарное производственное коммунальное предприятие водопроводно-канализационного хозяйства «Могилевоблводоканал» «Могилевоблводоканал»</w:t>
            </w:r>
          </w:p>
          <w:p w:rsidR="00DA236B" w:rsidRPr="000F525A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г. Могилев, ул. Пионерская, 28</w:t>
            </w:r>
          </w:p>
        </w:tc>
        <w:tc>
          <w:tcPr>
            <w:tcW w:w="3544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DA236B" w:rsidRPr="000F525A" w:rsidTr="00B628A5">
        <w:trPr>
          <w:trHeight w:val="266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B628A5" w:rsidRPr="00B628A5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Унитарное производственное коммунальное предприятие водопроводно-канализационного хозяйства «Могилевоблводоканал» «Могилевоблводоканал»</w:t>
            </w:r>
          </w:p>
          <w:p w:rsidR="00DA236B" w:rsidRPr="000F525A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г. Могилев, ул. Пионерская, 28</w:t>
            </w:r>
          </w:p>
        </w:tc>
        <w:tc>
          <w:tcPr>
            <w:tcW w:w="3544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DA236B" w:rsidRPr="000F525A" w:rsidTr="00B628A5">
        <w:trPr>
          <w:trHeight w:val="137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B628A5" w:rsidRPr="00B628A5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Унитарное производственное коммунальное предприятие водопроводно-канализационного хозяйства «Могилевоблводоканал» «Могилевоблводоканал»</w:t>
            </w:r>
          </w:p>
          <w:p w:rsidR="00DA236B" w:rsidRPr="000F525A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г. Могилев, ул. Пионерская, 28</w:t>
            </w:r>
          </w:p>
        </w:tc>
        <w:tc>
          <w:tcPr>
            <w:tcW w:w="3544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728"/>
        </w:trPr>
        <w:tc>
          <w:tcPr>
            <w:tcW w:w="15021" w:type="dxa"/>
            <w:gridSpan w:val="5"/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DA236B" w:rsidRPr="000F525A" w:rsidTr="00B628A5">
        <w:trPr>
          <w:trHeight w:val="225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B628A5" w:rsidRPr="00B628A5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Унитарное производственное коммунальное предприятие водопроводно-канализационного хозяйства «Могилевоблводоканал» «Могилевоблводоканал»</w:t>
            </w:r>
          </w:p>
          <w:p w:rsidR="00DA236B" w:rsidRPr="000F525A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г. Могилев, ул. Пионерская, 28</w:t>
            </w:r>
          </w:p>
        </w:tc>
        <w:tc>
          <w:tcPr>
            <w:tcW w:w="3544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767"/>
        </w:trPr>
        <w:tc>
          <w:tcPr>
            <w:tcW w:w="15021" w:type="dxa"/>
            <w:gridSpan w:val="5"/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DA236B" w:rsidRPr="000F525A" w:rsidTr="00B628A5">
        <w:trPr>
          <w:trHeight w:val="328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B628A5" w:rsidRPr="00B628A5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Унитарное производственное коммунальное предприятие водопроводно-канализационного хозяйства «Могилевоблводоканал» «Могилевоблводоканал»</w:t>
            </w:r>
          </w:p>
          <w:p w:rsidR="00DA236B" w:rsidRPr="000F525A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г. Могилев, ул. Пионерская, 28</w:t>
            </w:r>
          </w:p>
        </w:tc>
        <w:tc>
          <w:tcPr>
            <w:tcW w:w="3544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46519">
        <w:trPr>
          <w:trHeight w:val="68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DA236B" w:rsidRPr="000F525A" w:rsidTr="00B628A5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B628A5" w:rsidRPr="00B628A5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Унитарное производственное коммунальное предприятие водопроводно-канализационного хозяйства «Могилевоблводоканал» «Могилевоблводоканал»</w:t>
            </w:r>
          </w:p>
          <w:p w:rsidR="00DA236B" w:rsidRPr="000F525A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г. Могилев, ул. Пионерская, 28</w:t>
            </w:r>
          </w:p>
        </w:tc>
        <w:tc>
          <w:tcPr>
            <w:tcW w:w="3544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DA236B" w:rsidRPr="000F525A" w:rsidTr="00B628A5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B628A5" w:rsidRPr="00B628A5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Унитарное производственное коммунальное предприятие водопроводно-канализационного хозяйства «Могилевоблводоканал» «Могилевоблводоканал»</w:t>
            </w:r>
          </w:p>
          <w:p w:rsidR="00DA236B" w:rsidRPr="000F525A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г. Могилев, ул. Пионерская, 28</w:t>
            </w:r>
          </w:p>
        </w:tc>
        <w:tc>
          <w:tcPr>
            <w:tcW w:w="3544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DA236B" w:rsidRPr="000F525A" w:rsidTr="00B628A5">
        <w:trPr>
          <w:trHeight w:val="263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B628A5" w:rsidRPr="00B628A5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Унитарное производственное коммунальное предприятие водопроводно-канализационного хозяйства «Могилевоблводоканал» «Могилевоблводоканал»</w:t>
            </w:r>
          </w:p>
          <w:p w:rsidR="00DA236B" w:rsidRPr="000F525A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г. Могилев, ул. Пионерская, 28</w:t>
            </w:r>
          </w:p>
        </w:tc>
        <w:tc>
          <w:tcPr>
            <w:tcW w:w="3544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847"/>
        </w:trPr>
        <w:tc>
          <w:tcPr>
            <w:tcW w:w="15021" w:type="dxa"/>
            <w:gridSpan w:val="5"/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DA236B" w:rsidRPr="000F525A" w:rsidTr="00B628A5">
        <w:trPr>
          <w:trHeight w:val="437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B628A5" w:rsidRPr="00B628A5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Унитарное производственное коммунальное предприятие водопроводно-канализационного хозяйства «Могилевоблводоканал» «Могилевоблводоканал»</w:t>
            </w:r>
          </w:p>
          <w:p w:rsidR="00DA236B" w:rsidRPr="000F525A" w:rsidRDefault="00B628A5" w:rsidP="00B628A5">
            <w:pPr>
              <w:rPr>
                <w:rFonts w:ascii="Times New Roman" w:hAnsi="Times New Roman" w:cs="Times New Roman"/>
              </w:rPr>
            </w:pPr>
            <w:r w:rsidRPr="00B628A5">
              <w:rPr>
                <w:rFonts w:ascii="Times New Roman" w:hAnsi="Times New Roman" w:cs="Times New Roman"/>
              </w:rPr>
              <w:t>г. Могилев, ул. Пионерская, 28</w:t>
            </w:r>
          </w:p>
        </w:tc>
        <w:tc>
          <w:tcPr>
            <w:tcW w:w="3544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ED139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23"/>
        <w:tblW w:w="15021" w:type="dxa"/>
        <w:tblLook w:val="04A0" w:firstRow="1" w:lastRow="0" w:firstColumn="1" w:lastColumn="0" w:noHBand="0" w:noVBand="1"/>
      </w:tblPr>
      <w:tblGrid>
        <w:gridCol w:w="726"/>
        <w:gridCol w:w="3805"/>
        <w:gridCol w:w="3544"/>
        <w:gridCol w:w="3260"/>
        <w:gridCol w:w="3686"/>
      </w:tblGrid>
      <w:tr w:rsidR="00ED1395" w:rsidRPr="00ED1395" w:rsidTr="00ED1395">
        <w:trPr>
          <w:trHeight w:val="961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ED1395" w:rsidRPr="00ED1395" w:rsidRDefault="00ED1395" w:rsidP="00ED1395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ED1395">
              <w:rPr>
                <w:rFonts w:ascii="Times New Roman" w:hAnsi="Times New Roman" w:cs="Times New Roman"/>
                <w:b/>
                <w:bCs/>
                <w:i/>
                <w:iCs/>
              </w:rPr>
              <w:t>илиал «Могилевский водоканал» УПКПВКХ «Могилевоблводоканал»</w:t>
            </w:r>
          </w:p>
        </w:tc>
      </w:tr>
      <w:tr w:rsidR="00DA236B" w:rsidRPr="000F525A" w:rsidTr="00C0485F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CB1237" w:rsidRPr="000F525A" w:rsidTr="00ED1395">
        <w:trPr>
          <w:trHeight w:val="202"/>
        </w:trPr>
        <w:tc>
          <w:tcPr>
            <w:tcW w:w="726" w:type="dxa"/>
            <w:vMerge w:val="restart"/>
            <w:vAlign w:val="center"/>
          </w:tcPr>
          <w:p w:rsidR="00CB1237" w:rsidRPr="000F525A" w:rsidRDefault="00CB1237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 w:val="restart"/>
          </w:tcPr>
          <w:p w:rsidR="00C0485F" w:rsidRDefault="00C0485F" w:rsidP="00CB1237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 xml:space="preserve">Филиал «Могилевский водоканал» </w:t>
            </w:r>
          </w:p>
          <w:p w:rsidR="00CB1237" w:rsidRPr="00ED1395" w:rsidRDefault="00CB1237" w:rsidP="00CB1237">
            <w:pPr>
              <w:rPr>
                <w:rFonts w:ascii="Times New Roman" w:hAnsi="Times New Roman" w:cs="Times New Roman"/>
              </w:rPr>
            </w:pPr>
            <w:r w:rsidRPr="00ED1395">
              <w:rPr>
                <w:rFonts w:ascii="Times New Roman" w:hAnsi="Times New Roman" w:cs="Times New Roman"/>
              </w:rPr>
              <w:t>г. Могилев, ул. Сурганова, 21а</w:t>
            </w:r>
          </w:p>
          <w:p w:rsidR="00CB1237" w:rsidRPr="00ED1395" w:rsidRDefault="00CB1237" w:rsidP="00CB1237">
            <w:pPr>
              <w:rPr>
                <w:rFonts w:ascii="Times New Roman" w:hAnsi="Times New Roman" w:cs="Times New Roman"/>
              </w:rPr>
            </w:pPr>
            <w:r w:rsidRPr="00ED1395">
              <w:rPr>
                <w:rFonts w:ascii="Times New Roman" w:hAnsi="Times New Roman" w:cs="Times New Roman"/>
              </w:rPr>
              <w:t>Группа анализа сточных вод Шкловского района</w:t>
            </w:r>
          </w:p>
          <w:p w:rsidR="00CB1237" w:rsidRPr="00ED1395" w:rsidRDefault="00CB1237" w:rsidP="00CB1237">
            <w:pPr>
              <w:rPr>
                <w:rFonts w:ascii="Times New Roman" w:hAnsi="Times New Roman" w:cs="Times New Roman"/>
              </w:rPr>
            </w:pPr>
            <w:r w:rsidRPr="00ED1395">
              <w:rPr>
                <w:rFonts w:ascii="Times New Roman" w:hAnsi="Times New Roman" w:cs="Times New Roman"/>
              </w:rPr>
              <w:t xml:space="preserve">ул. Пожарная, 2, 213004, </w:t>
            </w:r>
          </w:p>
          <w:p w:rsidR="00CB1237" w:rsidRPr="00ED1395" w:rsidRDefault="00CB1237" w:rsidP="00CB1237">
            <w:pPr>
              <w:rPr>
                <w:rFonts w:ascii="Times New Roman" w:hAnsi="Times New Roman" w:cs="Times New Roman"/>
              </w:rPr>
            </w:pPr>
            <w:r w:rsidRPr="00ED1395">
              <w:rPr>
                <w:rFonts w:ascii="Times New Roman" w:hAnsi="Times New Roman" w:cs="Times New Roman"/>
              </w:rPr>
              <w:t>г. Шклов, Очистные сооружения</w:t>
            </w:r>
          </w:p>
          <w:p w:rsidR="00CB1237" w:rsidRPr="00ED1395" w:rsidRDefault="00CB1237" w:rsidP="00CB1237">
            <w:pPr>
              <w:rPr>
                <w:rFonts w:ascii="Times New Roman" w:hAnsi="Times New Roman" w:cs="Times New Roman"/>
              </w:rPr>
            </w:pPr>
            <w:r w:rsidRPr="00ED1395">
              <w:rPr>
                <w:rFonts w:ascii="Times New Roman" w:hAnsi="Times New Roman" w:cs="Times New Roman"/>
              </w:rPr>
              <w:t>Группа анализа сточных вод Горецкого района</w:t>
            </w:r>
          </w:p>
          <w:p w:rsidR="00CB1237" w:rsidRPr="00ED1395" w:rsidRDefault="00CB1237" w:rsidP="00CB1237">
            <w:pPr>
              <w:rPr>
                <w:rFonts w:ascii="Times New Roman" w:hAnsi="Times New Roman" w:cs="Times New Roman"/>
              </w:rPr>
            </w:pPr>
            <w:r w:rsidRPr="00ED1395">
              <w:rPr>
                <w:rFonts w:ascii="Times New Roman" w:hAnsi="Times New Roman" w:cs="Times New Roman"/>
              </w:rPr>
              <w:t xml:space="preserve">213410, г. Горки, Водозабор «Ректа», </w:t>
            </w:r>
          </w:p>
          <w:p w:rsidR="00CB1237" w:rsidRDefault="00CB1237" w:rsidP="00CB1237">
            <w:pPr>
              <w:rPr>
                <w:rFonts w:ascii="Times New Roman" w:hAnsi="Times New Roman" w:cs="Times New Roman"/>
              </w:rPr>
            </w:pPr>
            <w:r w:rsidRPr="00ED1395">
              <w:rPr>
                <w:rFonts w:ascii="Times New Roman" w:hAnsi="Times New Roman" w:cs="Times New Roman"/>
              </w:rPr>
              <w:t xml:space="preserve">Группа анализа сточных вод </w:t>
            </w:r>
          </w:p>
          <w:p w:rsidR="00CB1237" w:rsidRPr="00ED1395" w:rsidRDefault="00CB1237" w:rsidP="00CB1237">
            <w:pPr>
              <w:rPr>
                <w:rFonts w:ascii="Times New Roman" w:hAnsi="Times New Roman" w:cs="Times New Roman"/>
              </w:rPr>
            </w:pPr>
            <w:r w:rsidRPr="00ED1395">
              <w:rPr>
                <w:rFonts w:ascii="Times New Roman" w:hAnsi="Times New Roman" w:cs="Times New Roman"/>
              </w:rPr>
              <w:t>г. Могилева</w:t>
            </w:r>
          </w:p>
          <w:p w:rsidR="00CB1237" w:rsidRPr="00ED1395" w:rsidRDefault="00CB1237" w:rsidP="00CB1237">
            <w:pPr>
              <w:rPr>
                <w:rFonts w:ascii="Times New Roman" w:hAnsi="Times New Roman" w:cs="Times New Roman"/>
              </w:rPr>
            </w:pPr>
            <w:r w:rsidRPr="00ED1395">
              <w:rPr>
                <w:rFonts w:ascii="Times New Roman" w:hAnsi="Times New Roman" w:cs="Times New Roman"/>
              </w:rPr>
              <w:t>213138, п. Восход, Производство по переработке промышленных сточных вод и обработке осадка</w:t>
            </w:r>
          </w:p>
          <w:p w:rsidR="00CB1237" w:rsidRDefault="00CB1237" w:rsidP="00CB1237">
            <w:pPr>
              <w:rPr>
                <w:rFonts w:ascii="Times New Roman" w:hAnsi="Times New Roman" w:cs="Times New Roman"/>
              </w:rPr>
            </w:pPr>
            <w:r w:rsidRPr="00ED1395">
              <w:rPr>
                <w:rFonts w:ascii="Times New Roman" w:hAnsi="Times New Roman" w:cs="Times New Roman"/>
              </w:rPr>
              <w:t xml:space="preserve">Группа контроля питьевой воды </w:t>
            </w:r>
          </w:p>
          <w:p w:rsidR="00CB1237" w:rsidRPr="00ED1395" w:rsidRDefault="00CB1237" w:rsidP="00CB1237">
            <w:pPr>
              <w:rPr>
                <w:rFonts w:ascii="Times New Roman" w:hAnsi="Times New Roman" w:cs="Times New Roman"/>
              </w:rPr>
            </w:pPr>
            <w:r w:rsidRPr="00ED1395">
              <w:rPr>
                <w:rFonts w:ascii="Times New Roman" w:hAnsi="Times New Roman" w:cs="Times New Roman"/>
              </w:rPr>
              <w:t>г. Могилева</w:t>
            </w:r>
          </w:p>
          <w:p w:rsidR="00CB1237" w:rsidRDefault="00CB1237" w:rsidP="00CB1237">
            <w:pPr>
              <w:rPr>
                <w:rFonts w:ascii="Times New Roman" w:hAnsi="Times New Roman" w:cs="Times New Roman"/>
              </w:rPr>
            </w:pPr>
            <w:r w:rsidRPr="00ED1395">
              <w:rPr>
                <w:rFonts w:ascii="Times New Roman" w:hAnsi="Times New Roman" w:cs="Times New Roman"/>
              </w:rPr>
              <w:t xml:space="preserve">ул. Сурганова, 21а, 212026, </w:t>
            </w:r>
          </w:p>
          <w:p w:rsidR="00CB1237" w:rsidRPr="00ED1395" w:rsidRDefault="00CB1237" w:rsidP="00CB1237">
            <w:pPr>
              <w:rPr>
                <w:rFonts w:ascii="Times New Roman" w:hAnsi="Times New Roman" w:cs="Times New Roman"/>
              </w:rPr>
            </w:pPr>
            <w:r w:rsidRPr="00ED1395">
              <w:rPr>
                <w:rFonts w:ascii="Times New Roman" w:hAnsi="Times New Roman" w:cs="Times New Roman"/>
              </w:rPr>
              <w:t>г. Могилев</w:t>
            </w:r>
          </w:p>
          <w:p w:rsidR="00CB1237" w:rsidRPr="00ED1395" w:rsidRDefault="00CB1237" w:rsidP="00CB1237">
            <w:pPr>
              <w:rPr>
                <w:rFonts w:ascii="Times New Roman" w:hAnsi="Times New Roman" w:cs="Times New Roman"/>
              </w:rPr>
            </w:pPr>
            <w:r w:rsidRPr="00ED1395">
              <w:rPr>
                <w:rFonts w:ascii="Times New Roman" w:hAnsi="Times New Roman" w:cs="Times New Roman"/>
              </w:rPr>
              <w:t>Группа анализа сточных вод Горецкого района</w:t>
            </w:r>
          </w:p>
          <w:p w:rsidR="00CB1237" w:rsidRPr="00ED1395" w:rsidRDefault="00CB1237" w:rsidP="00CB1237">
            <w:pPr>
              <w:rPr>
                <w:rFonts w:ascii="Times New Roman" w:hAnsi="Times New Roman" w:cs="Times New Roman"/>
              </w:rPr>
            </w:pPr>
            <w:r w:rsidRPr="00ED1395">
              <w:rPr>
                <w:rFonts w:ascii="Times New Roman" w:hAnsi="Times New Roman" w:cs="Times New Roman"/>
              </w:rPr>
              <w:t>213410, г. Горки, Очистные сооружения</w:t>
            </w:r>
          </w:p>
          <w:p w:rsidR="00CB1237" w:rsidRPr="00ED1395" w:rsidRDefault="00CB1237" w:rsidP="00CB1237">
            <w:pPr>
              <w:rPr>
                <w:rFonts w:ascii="Times New Roman" w:hAnsi="Times New Roman" w:cs="Times New Roman"/>
              </w:rPr>
            </w:pPr>
            <w:r w:rsidRPr="00ED1395">
              <w:rPr>
                <w:rFonts w:ascii="Times New Roman" w:hAnsi="Times New Roman" w:cs="Times New Roman"/>
              </w:rPr>
              <w:t>Группа анализа питьевых и сточных вод Быховского района</w:t>
            </w:r>
          </w:p>
          <w:p w:rsidR="00CB1237" w:rsidRPr="000F525A" w:rsidRDefault="00CB1237" w:rsidP="00CB1237">
            <w:pPr>
              <w:rPr>
                <w:rFonts w:ascii="Times New Roman" w:hAnsi="Times New Roman" w:cs="Times New Roman"/>
              </w:rPr>
            </w:pPr>
            <w:r w:rsidRPr="00ED1395">
              <w:rPr>
                <w:rFonts w:ascii="Times New Roman" w:hAnsi="Times New Roman" w:cs="Times New Roman"/>
              </w:rPr>
              <w:t>п. Ирдица, Очистные сооружения</w:t>
            </w:r>
          </w:p>
        </w:tc>
        <w:tc>
          <w:tcPr>
            <w:tcW w:w="3544" w:type="dxa"/>
          </w:tcPr>
          <w:p w:rsidR="00CB1237" w:rsidRPr="00CB1237" w:rsidRDefault="00CB1237" w:rsidP="00CB1237">
            <w:pPr>
              <w:rPr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Информация о проведении</w:t>
            </w:r>
            <w:r w:rsidRPr="00CB1237">
              <w:rPr>
                <w:rFonts w:ascii="Times New Roman" w:hAnsi="Times New Roman"/>
                <w:color w:val="000000"/>
              </w:rPr>
              <w:br/>
            </w:r>
            <w:r w:rsidRPr="00CB1237">
              <w:rPr>
                <w:rStyle w:val="fontstyle01"/>
                <w:rFonts w:ascii="Times New Roman" w:hAnsi="Times New Roman"/>
              </w:rPr>
              <w:t>аналитического (лабораторного) контроля качества питьевой воды</w:t>
            </w:r>
          </w:p>
        </w:tc>
        <w:tc>
          <w:tcPr>
            <w:tcW w:w="3260" w:type="dxa"/>
          </w:tcPr>
          <w:p w:rsidR="00CB1237" w:rsidRPr="00CB1237" w:rsidRDefault="00CB1237" w:rsidP="00CB1237">
            <w:pPr>
              <w:rPr>
                <w:rFonts w:ascii="Times New Roman" w:hAnsi="Times New Roman"/>
              </w:rPr>
            </w:pPr>
            <w:r w:rsidRPr="00CB1237">
              <w:rPr>
                <w:rFonts w:ascii="Times New Roman" w:hAnsi="Times New Roman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686" w:type="dxa"/>
            <w:vMerge w:val="restart"/>
          </w:tcPr>
          <w:p w:rsidR="00CB1237" w:rsidRPr="000F525A" w:rsidRDefault="00CB1237" w:rsidP="00CB1237">
            <w:pPr>
              <w:rPr>
                <w:rFonts w:ascii="Times New Roman" w:hAnsi="Times New Roman" w:cs="Times New Roman"/>
              </w:rPr>
            </w:pPr>
            <w:r w:rsidRPr="00CB1237">
              <w:rPr>
                <w:rFonts w:ascii="Times New Roman" w:hAnsi="Times New Roman" w:cs="Times New Roman"/>
              </w:rPr>
              <w:t>Информация заполняется в электронном виде и ежемесячно направляется в районный центр гигиены и эпидемиологии. Сканированные копии протоколов хранятся в лаборатории филиала и предоставляются по запросу.</w:t>
            </w:r>
          </w:p>
        </w:tc>
      </w:tr>
      <w:tr w:rsidR="00CB1237" w:rsidRPr="000F525A" w:rsidTr="00ED1395">
        <w:trPr>
          <w:trHeight w:val="202"/>
        </w:trPr>
        <w:tc>
          <w:tcPr>
            <w:tcW w:w="726" w:type="dxa"/>
            <w:vMerge/>
            <w:vAlign w:val="center"/>
          </w:tcPr>
          <w:p w:rsidR="00CB1237" w:rsidRPr="000F525A" w:rsidRDefault="00CB1237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B1237" w:rsidRPr="00ED1395" w:rsidRDefault="00CB1237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B1237" w:rsidRPr="00CB1237" w:rsidRDefault="00CB1237" w:rsidP="00CB1237">
            <w:pPr>
              <w:rPr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Информация о проведении аналитического (лабораторного) контроля сточной воды</w:t>
            </w:r>
          </w:p>
        </w:tc>
        <w:tc>
          <w:tcPr>
            <w:tcW w:w="3260" w:type="dxa"/>
          </w:tcPr>
          <w:p w:rsidR="00CB1237" w:rsidRPr="00CB1237" w:rsidRDefault="00CB1237" w:rsidP="00CB1237">
            <w:pPr>
              <w:rPr>
                <w:rFonts w:ascii="Times New Roman" w:hAnsi="Times New Roman"/>
              </w:rPr>
            </w:pPr>
            <w:r w:rsidRPr="00CB1237">
              <w:rPr>
                <w:rFonts w:ascii="Times New Roman" w:hAnsi="Times New Roman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686" w:type="dxa"/>
            <w:vMerge/>
          </w:tcPr>
          <w:p w:rsidR="00CB1237" w:rsidRPr="000F525A" w:rsidRDefault="00CB1237" w:rsidP="00CB1237">
            <w:pPr>
              <w:rPr>
                <w:rFonts w:ascii="Times New Roman" w:hAnsi="Times New Roman" w:cs="Times New Roman"/>
              </w:rPr>
            </w:pPr>
          </w:p>
        </w:tc>
      </w:tr>
      <w:tr w:rsidR="00CB1237" w:rsidRPr="000F525A" w:rsidTr="00ED1395">
        <w:trPr>
          <w:trHeight w:val="202"/>
        </w:trPr>
        <w:tc>
          <w:tcPr>
            <w:tcW w:w="726" w:type="dxa"/>
            <w:vMerge/>
            <w:vAlign w:val="center"/>
          </w:tcPr>
          <w:p w:rsidR="00CB1237" w:rsidRPr="000F525A" w:rsidRDefault="00CB1237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B1237" w:rsidRPr="00ED1395" w:rsidRDefault="00CB1237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B1237" w:rsidRPr="00CB1237" w:rsidRDefault="00CB1237" w:rsidP="00CB1237">
            <w:pPr>
              <w:rPr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Информация о проведении аналитического (лабораторного) контроля подземных вод в районе расположения иловых площадок</w:t>
            </w:r>
          </w:p>
        </w:tc>
        <w:tc>
          <w:tcPr>
            <w:tcW w:w="3260" w:type="dxa"/>
          </w:tcPr>
          <w:p w:rsidR="00CB1237" w:rsidRPr="00CB1237" w:rsidRDefault="00CB1237" w:rsidP="00CB1237">
            <w:pPr>
              <w:rPr>
                <w:rFonts w:ascii="Times New Roman" w:hAnsi="Times New Roman"/>
              </w:rPr>
            </w:pPr>
            <w:r w:rsidRPr="00CB1237">
              <w:rPr>
                <w:rFonts w:ascii="Times New Roman" w:hAnsi="Times New Roman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686" w:type="dxa"/>
          </w:tcPr>
          <w:p w:rsidR="00CB1237" w:rsidRPr="00CB1237" w:rsidRDefault="00CB1237" w:rsidP="00CB1237">
            <w:pPr>
              <w:rPr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Сканированные копии протоколов хранятся в лаборатории филиала и предоставляются по запросу. Информация на бумажном и электронном носителях: 1 раз в год направляется в Могилевскую областную лабораторию аналитического контроля.</w:t>
            </w:r>
          </w:p>
        </w:tc>
      </w:tr>
      <w:tr w:rsidR="00CB1237" w:rsidRPr="000F525A" w:rsidTr="00ED1395">
        <w:trPr>
          <w:trHeight w:val="202"/>
        </w:trPr>
        <w:tc>
          <w:tcPr>
            <w:tcW w:w="726" w:type="dxa"/>
            <w:vMerge/>
            <w:vAlign w:val="center"/>
          </w:tcPr>
          <w:p w:rsidR="00CB1237" w:rsidRPr="000F525A" w:rsidRDefault="00CB1237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B1237" w:rsidRPr="00ED1395" w:rsidRDefault="00CB1237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B1237" w:rsidRPr="00CB1237" w:rsidRDefault="00CB1237" w:rsidP="00CB1237">
            <w:pPr>
              <w:rPr>
                <w:rStyle w:val="fontstyle01"/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Информация об исследовании уровней и качества подземных вод в наблюдательных скважинах групповых водозаборов</w:t>
            </w:r>
          </w:p>
        </w:tc>
        <w:tc>
          <w:tcPr>
            <w:tcW w:w="3260" w:type="dxa"/>
          </w:tcPr>
          <w:p w:rsidR="00CB1237" w:rsidRPr="00CB1237" w:rsidRDefault="00CB1237" w:rsidP="00CB1237">
            <w:pPr>
              <w:rPr>
                <w:rFonts w:ascii="Times New Roman" w:hAnsi="Times New Roman"/>
              </w:rPr>
            </w:pPr>
            <w:r w:rsidRPr="00CB1237">
              <w:rPr>
                <w:rFonts w:ascii="Times New Roman" w:hAnsi="Times New Roman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686" w:type="dxa"/>
          </w:tcPr>
          <w:p w:rsidR="00CB1237" w:rsidRPr="00CB1237" w:rsidRDefault="00CB1237" w:rsidP="00CB1237">
            <w:pPr>
              <w:rPr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Информация заполняется в электронном виде и ежемесячно направляется в районный центр гигиены и эпидемиологии. Сканированные копии протоколов хранятся в лаборатории филиала и предоставляются по запросу.</w:t>
            </w:r>
          </w:p>
        </w:tc>
      </w:tr>
      <w:tr w:rsidR="00CB1237" w:rsidRPr="000F525A" w:rsidTr="00ED1395">
        <w:trPr>
          <w:trHeight w:val="202"/>
        </w:trPr>
        <w:tc>
          <w:tcPr>
            <w:tcW w:w="726" w:type="dxa"/>
            <w:vMerge/>
            <w:vAlign w:val="center"/>
          </w:tcPr>
          <w:p w:rsidR="00CB1237" w:rsidRPr="000F525A" w:rsidRDefault="00CB1237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B1237" w:rsidRPr="00ED1395" w:rsidRDefault="00CB1237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B1237" w:rsidRPr="00CB1237" w:rsidRDefault="00CB1237" w:rsidP="00CB1237">
            <w:pPr>
              <w:rPr>
                <w:rStyle w:val="fontstyle01"/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Информация о проведении локального мониторинга, объектом наблюдения которого являются сбросы сточных вод в поверхностные водные объекты</w:t>
            </w:r>
          </w:p>
        </w:tc>
        <w:tc>
          <w:tcPr>
            <w:tcW w:w="3260" w:type="dxa"/>
          </w:tcPr>
          <w:p w:rsidR="00CB1237" w:rsidRPr="00CB1237" w:rsidRDefault="00CB1237" w:rsidP="00CB1237">
            <w:pPr>
              <w:rPr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Данные локального мониторинга, объектом наблюдения которого являются сточные воды, сбрасываемые в поверхностные водные объекты и поверхностные воды в фоновых створах, расположенные выше по течению мест сброса сточных вод, и контрольных створах, расположенных ниже по течению мест сброса сточных вод</w:t>
            </w:r>
          </w:p>
        </w:tc>
        <w:tc>
          <w:tcPr>
            <w:tcW w:w="3686" w:type="dxa"/>
          </w:tcPr>
          <w:p w:rsidR="00CB1237" w:rsidRPr="00CB1237" w:rsidRDefault="00CB1237" w:rsidP="00CB1237">
            <w:pPr>
              <w:rPr>
                <w:rStyle w:val="fontstyle01"/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Информация на бумажном и электронном носителях: - данные локального мониторинга хранятся в ПТО филиала.</w:t>
            </w:r>
          </w:p>
          <w:p w:rsidR="00CB1237" w:rsidRPr="00CB1237" w:rsidRDefault="00CB1237" w:rsidP="00CB1237">
            <w:pPr>
              <w:rPr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Сканированные копии данных локального мониторинга по электронной почте и на бумажных носителях направляются в Могилевскую областную лабораторию аналитического контроля ежемесячно.</w:t>
            </w:r>
          </w:p>
        </w:tc>
      </w:tr>
      <w:tr w:rsidR="00B17945" w:rsidRPr="000F525A" w:rsidTr="00C0485F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B17945" w:rsidRPr="000F525A" w:rsidRDefault="00B17945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B17945" w:rsidRPr="000F525A" w:rsidTr="00C0485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17945" w:rsidRPr="000F525A" w:rsidRDefault="00B17945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B17945" w:rsidRDefault="00B1794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1395">
              <w:rPr>
                <w:rFonts w:ascii="Times New Roman" w:hAnsi="Times New Roman" w:cs="Times New Roman"/>
              </w:rPr>
              <w:t>илиал «Могилевский водоканал» УПКПВКХ «Могилевоблводоканал»</w:t>
            </w:r>
          </w:p>
          <w:p w:rsidR="00B17945" w:rsidRPr="000F525A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г. Могилев, ул. Сурганова, 21а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17945" w:rsidRPr="000F525A" w:rsidRDefault="00B1794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17945" w:rsidRPr="000F525A" w:rsidRDefault="00B1794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B17945" w:rsidRPr="000F525A" w:rsidRDefault="00B17945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7945" w:rsidRPr="000F525A" w:rsidTr="00C0485F">
        <w:trPr>
          <w:trHeight w:val="846"/>
        </w:trPr>
        <w:tc>
          <w:tcPr>
            <w:tcW w:w="15021" w:type="dxa"/>
            <w:gridSpan w:val="5"/>
            <w:vAlign w:val="center"/>
          </w:tcPr>
          <w:p w:rsidR="00B17945" w:rsidRPr="000F525A" w:rsidRDefault="00B17945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B17945" w:rsidRPr="000F525A" w:rsidTr="00ED1395">
        <w:trPr>
          <w:trHeight w:val="202"/>
        </w:trPr>
        <w:tc>
          <w:tcPr>
            <w:tcW w:w="726" w:type="dxa"/>
            <w:vMerge w:val="restart"/>
            <w:vAlign w:val="center"/>
          </w:tcPr>
          <w:p w:rsidR="00B17945" w:rsidRPr="000F525A" w:rsidRDefault="00B17945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 w:val="restart"/>
          </w:tcPr>
          <w:p w:rsidR="00C0485F" w:rsidRDefault="00C0485F" w:rsidP="00CB1237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 xml:space="preserve">Филиал «Могилевский водоканал» </w:t>
            </w:r>
          </w:p>
          <w:p w:rsidR="00B17945" w:rsidRPr="00CB1237" w:rsidRDefault="00B17945" w:rsidP="00CB1237">
            <w:pPr>
              <w:rPr>
                <w:rFonts w:ascii="Times New Roman" w:hAnsi="Times New Roman" w:cs="Times New Roman"/>
              </w:rPr>
            </w:pPr>
            <w:r w:rsidRPr="00CB1237">
              <w:rPr>
                <w:rFonts w:ascii="Times New Roman" w:hAnsi="Times New Roman" w:cs="Times New Roman"/>
              </w:rPr>
              <w:t>г. Могилев, ул. Сурганова, 21а</w:t>
            </w:r>
          </w:p>
          <w:p w:rsidR="00B17945" w:rsidRPr="00CB1237" w:rsidRDefault="00B17945" w:rsidP="00CB1237">
            <w:pPr>
              <w:rPr>
                <w:rFonts w:ascii="Times New Roman" w:hAnsi="Times New Roman" w:cs="Times New Roman"/>
              </w:rPr>
            </w:pPr>
          </w:p>
          <w:p w:rsidR="00B17945" w:rsidRPr="00CB1237" w:rsidRDefault="00B17945" w:rsidP="00CB1237">
            <w:pPr>
              <w:rPr>
                <w:rFonts w:ascii="Times New Roman" w:hAnsi="Times New Roman" w:cs="Times New Roman"/>
              </w:rPr>
            </w:pPr>
            <w:r w:rsidRPr="00CB1237">
              <w:rPr>
                <w:rFonts w:ascii="Times New Roman" w:hAnsi="Times New Roman" w:cs="Times New Roman"/>
              </w:rPr>
              <w:t>участок ВКУ Шкловского р-на;</w:t>
            </w:r>
          </w:p>
          <w:p w:rsidR="00B17945" w:rsidRPr="00CB1237" w:rsidRDefault="00B17945" w:rsidP="00CB1237">
            <w:pPr>
              <w:rPr>
                <w:rFonts w:ascii="Times New Roman" w:hAnsi="Times New Roman" w:cs="Times New Roman"/>
              </w:rPr>
            </w:pPr>
            <w:r w:rsidRPr="00CB1237">
              <w:rPr>
                <w:rFonts w:ascii="Times New Roman" w:hAnsi="Times New Roman" w:cs="Times New Roman"/>
              </w:rPr>
              <w:t>участок ВКУ Мстиславского р-на;</w:t>
            </w:r>
          </w:p>
          <w:p w:rsidR="00B17945" w:rsidRPr="00CB1237" w:rsidRDefault="00B17945" w:rsidP="00CB1237">
            <w:pPr>
              <w:rPr>
                <w:rFonts w:ascii="Times New Roman" w:hAnsi="Times New Roman" w:cs="Times New Roman"/>
              </w:rPr>
            </w:pPr>
            <w:r w:rsidRPr="00CB1237">
              <w:rPr>
                <w:rFonts w:ascii="Times New Roman" w:hAnsi="Times New Roman" w:cs="Times New Roman"/>
              </w:rPr>
              <w:t>участок ВКУ Горецкого р-на;</w:t>
            </w:r>
          </w:p>
          <w:p w:rsidR="00B17945" w:rsidRPr="00CB1237" w:rsidRDefault="00B17945" w:rsidP="00CB1237">
            <w:pPr>
              <w:rPr>
                <w:rFonts w:ascii="Times New Roman" w:hAnsi="Times New Roman" w:cs="Times New Roman"/>
              </w:rPr>
            </w:pPr>
            <w:r w:rsidRPr="00CB1237">
              <w:rPr>
                <w:rFonts w:ascii="Times New Roman" w:hAnsi="Times New Roman" w:cs="Times New Roman"/>
              </w:rPr>
              <w:t>участок ВКУ Быховского р-на;</w:t>
            </w:r>
          </w:p>
          <w:p w:rsidR="00B17945" w:rsidRPr="00CB1237" w:rsidRDefault="00B17945" w:rsidP="00CB1237">
            <w:pPr>
              <w:rPr>
                <w:rFonts w:ascii="Times New Roman" w:hAnsi="Times New Roman" w:cs="Times New Roman"/>
              </w:rPr>
            </w:pPr>
            <w:r w:rsidRPr="00CB1237">
              <w:rPr>
                <w:rFonts w:ascii="Times New Roman" w:hAnsi="Times New Roman" w:cs="Times New Roman"/>
              </w:rPr>
              <w:t>участок ВКУ Дрибинского р-на;</w:t>
            </w:r>
          </w:p>
          <w:p w:rsidR="00B17945" w:rsidRPr="00CB1237" w:rsidRDefault="00B17945" w:rsidP="00CB1237">
            <w:pPr>
              <w:rPr>
                <w:rFonts w:ascii="Times New Roman" w:hAnsi="Times New Roman" w:cs="Times New Roman"/>
              </w:rPr>
            </w:pPr>
            <w:r w:rsidRPr="00CB1237">
              <w:rPr>
                <w:rFonts w:ascii="Times New Roman" w:hAnsi="Times New Roman" w:cs="Times New Roman"/>
              </w:rPr>
              <w:t>участок ВКУ Славгородского р-на;</w:t>
            </w:r>
          </w:p>
          <w:p w:rsidR="00B17945" w:rsidRPr="00CB1237" w:rsidRDefault="00B17945" w:rsidP="00CB1237">
            <w:pPr>
              <w:rPr>
                <w:rFonts w:ascii="Times New Roman" w:hAnsi="Times New Roman" w:cs="Times New Roman"/>
              </w:rPr>
            </w:pPr>
            <w:r w:rsidRPr="00CB1237">
              <w:rPr>
                <w:rFonts w:ascii="Times New Roman" w:hAnsi="Times New Roman" w:cs="Times New Roman"/>
              </w:rPr>
              <w:t>участок ВКУ Могилевского р-на;</w:t>
            </w:r>
          </w:p>
          <w:p w:rsidR="00B17945" w:rsidRPr="00CB1237" w:rsidRDefault="00B17945" w:rsidP="00CB1237">
            <w:pPr>
              <w:rPr>
                <w:rFonts w:ascii="Times New Roman" w:hAnsi="Times New Roman" w:cs="Times New Roman"/>
              </w:rPr>
            </w:pPr>
            <w:r w:rsidRPr="00CB1237">
              <w:rPr>
                <w:rFonts w:ascii="Times New Roman" w:hAnsi="Times New Roman" w:cs="Times New Roman"/>
              </w:rPr>
              <w:t>участок ВКУ Чаусского р-на;</w:t>
            </w:r>
          </w:p>
          <w:p w:rsidR="00B17945" w:rsidRPr="00CB1237" w:rsidRDefault="00B17945" w:rsidP="00CB1237">
            <w:pPr>
              <w:rPr>
                <w:rFonts w:ascii="Times New Roman" w:hAnsi="Times New Roman" w:cs="Times New Roman"/>
              </w:rPr>
            </w:pPr>
            <w:r w:rsidRPr="00CB1237">
              <w:rPr>
                <w:rFonts w:ascii="Times New Roman" w:hAnsi="Times New Roman" w:cs="Times New Roman"/>
              </w:rPr>
              <w:t>участок ВКУ Круглянского р-на;</w:t>
            </w:r>
          </w:p>
          <w:p w:rsidR="00B17945" w:rsidRPr="00ED1395" w:rsidRDefault="00B17945" w:rsidP="00CB1237">
            <w:pPr>
              <w:rPr>
                <w:rFonts w:ascii="Times New Roman" w:hAnsi="Times New Roman" w:cs="Times New Roman"/>
              </w:rPr>
            </w:pPr>
            <w:r w:rsidRPr="00CB1237">
              <w:rPr>
                <w:rFonts w:ascii="Times New Roman" w:hAnsi="Times New Roman" w:cs="Times New Roman"/>
              </w:rPr>
              <w:t>участок ВКУ Белыничского р-на</w:t>
            </w:r>
          </w:p>
        </w:tc>
        <w:tc>
          <w:tcPr>
            <w:tcW w:w="3544" w:type="dxa"/>
            <w:vMerge w:val="restart"/>
          </w:tcPr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260" w:type="dxa"/>
          </w:tcPr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ПОД-1 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</w:t>
            </w:r>
          </w:p>
        </w:tc>
        <w:tc>
          <w:tcPr>
            <w:tcW w:w="3686" w:type="dxa"/>
          </w:tcPr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Журналы ведутся в электронном (бумажном) виде ответственными специалистами на участках</w:t>
            </w:r>
          </w:p>
        </w:tc>
      </w:tr>
      <w:tr w:rsidR="00B17945" w:rsidRPr="000F525A" w:rsidTr="00ED1395">
        <w:trPr>
          <w:trHeight w:val="202"/>
        </w:trPr>
        <w:tc>
          <w:tcPr>
            <w:tcW w:w="726" w:type="dxa"/>
            <w:vMerge/>
            <w:vAlign w:val="center"/>
          </w:tcPr>
          <w:p w:rsidR="00B17945" w:rsidRPr="000F525A" w:rsidRDefault="00B17945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B17945" w:rsidRPr="00CB1237" w:rsidRDefault="00B17945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ПОД-3 Журнал учета времени и режима работы стационарных источников выбросов и ГОУ</w:t>
            </w:r>
          </w:p>
        </w:tc>
        <w:tc>
          <w:tcPr>
            <w:tcW w:w="3686" w:type="dxa"/>
          </w:tcPr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Журналы ведутся в электронном (бумажном) виде ответственными специалистами на участках</w:t>
            </w:r>
          </w:p>
        </w:tc>
      </w:tr>
      <w:tr w:rsidR="00B17945" w:rsidRPr="000F525A" w:rsidTr="00ED1395">
        <w:trPr>
          <w:trHeight w:val="202"/>
        </w:trPr>
        <w:tc>
          <w:tcPr>
            <w:tcW w:w="726" w:type="dxa"/>
            <w:vMerge/>
            <w:vAlign w:val="center"/>
          </w:tcPr>
          <w:p w:rsidR="00B17945" w:rsidRPr="000F525A" w:rsidRDefault="00B17945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B17945" w:rsidRPr="00CB1237" w:rsidRDefault="00B17945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 xml:space="preserve">ПОД-6 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                          </w:t>
            </w:r>
            <w:proofErr w:type="gramStart"/>
            <w:r w:rsidRPr="00CB1237">
              <w:rPr>
                <w:rStyle w:val="fontstyle01"/>
                <w:rFonts w:ascii="Times New Roman" w:hAnsi="Times New Roman"/>
              </w:rPr>
              <w:t xml:space="preserve">   (</w:t>
            </w:r>
            <w:proofErr w:type="gramEnd"/>
            <w:r w:rsidRPr="00CB1237">
              <w:rPr>
                <w:rStyle w:val="fontstyle01"/>
                <w:rFonts w:ascii="Times New Roman" w:hAnsi="Times New Roman"/>
              </w:rPr>
              <w:t>объема) вод</w:t>
            </w:r>
          </w:p>
        </w:tc>
        <w:tc>
          <w:tcPr>
            <w:tcW w:w="3686" w:type="dxa"/>
          </w:tcPr>
          <w:p w:rsidR="00B17945" w:rsidRDefault="00B17945" w:rsidP="00CB1237">
            <w:pPr>
              <w:rPr>
                <w:rStyle w:val="fontstyle01"/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Журналы ведутся в электронном (бумажном) виде ответственными специалистами на участках, где осуществляется подъем подземных вод либо сброс сточных вод в окружающую среду</w:t>
            </w:r>
          </w:p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</w:p>
        </w:tc>
      </w:tr>
      <w:tr w:rsidR="00B17945" w:rsidRPr="000F525A" w:rsidTr="00ED1395">
        <w:trPr>
          <w:trHeight w:val="202"/>
        </w:trPr>
        <w:tc>
          <w:tcPr>
            <w:tcW w:w="726" w:type="dxa"/>
            <w:vMerge/>
            <w:vAlign w:val="center"/>
          </w:tcPr>
          <w:p w:rsidR="00B17945" w:rsidRPr="000F525A" w:rsidRDefault="00B17945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B17945" w:rsidRPr="00CB1237" w:rsidRDefault="00B17945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ПОД-7 Журнал учета добываемых подземных вод, изымаемых поверхностных вод и сточных вод, сбрасываемых в окружающую среду не инструментальным (расчетным) методом</w:t>
            </w:r>
          </w:p>
        </w:tc>
        <w:tc>
          <w:tcPr>
            <w:tcW w:w="3686" w:type="dxa"/>
          </w:tcPr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Журналы ведутся в электронном (бумажном) виде ответственными специалистами на участках, где отсутствуют приборы учета сточных вод</w:t>
            </w:r>
          </w:p>
        </w:tc>
      </w:tr>
      <w:tr w:rsidR="00B17945" w:rsidRPr="000F525A" w:rsidTr="00ED1395">
        <w:trPr>
          <w:trHeight w:val="202"/>
        </w:trPr>
        <w:tc>
          <w:tcPr>
            <w:tcW w:w="726" w:type="dxa"/>
            <w:vMerge/>
            <w:vAlign w:val="center"/>
          </w:tcPr>
          <w:p w:rsidR="00B17945" w:rsidRPr="000F525A" w:rsidRDefault="00B17945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B17945" w:rsidRPr="00CB1237" w:rsidRDefault="00B17945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17945" w:rsidRPr="00CB1237" w:rsidRDefault="00B17945" w:rsidP="00CB1237">
            <w:pPr>
              <w:rPr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ПОД-9 Книга учета отходов</w:t>
            </w:r>
          </w:p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Журналы ПОД-9 ведутся в электронном (бумажном) виде ответственными специалистами на участках, осуществляющих обращение с отходами производства.</w:t>
            </w:r>
          </w:p>
        </w:tc>
      </w:tr>
      <w:tr w:rsidR="00B17945" w:rsidRPr="000F525A" w:rsidTr="00ED1395">
        <w:trPr>
          <w:trHeight w:val="202"/>
        </w:trPr>
        <w:tc>
          <w:tcPr>
            <w:tcW w:w="726" w:type="dxa"/>
            <w:vMerge/>
            <w:vAlign w:val="center"/>
          </w:tcPr>
          <w:p w:rsidR="00B17945" w:rsidRPr="000F525A" w:rsidRDefault="00B17945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B17945" w:rsidRPr="00CB1237" w:rsidRDefault="00B17945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ПОД-10 Книга общего учета отходов</w:t>
            </w:r>
          </w:p>
        </w:tc>
        <w:tc>
          <w:tcPr>
            <w:tcW w:w="3686" w:type="dxa"/>
          </w:tcPr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Журнал ПОД-10 ведется в отделе ПТО филиала</w:t>
            </w:r>
          </w:p>
        </w:tc>
      </w:tr>
      <w:tr w:rsidR="00B17945" w:rsidRPr="000F525A" w:rsidTr="00ED1395">
        <w:trPr>
          <w:trHeight w:val="202"/>
        </w:trPr>
        <w:tc>
          <w:tcPr>
            <w:tcW w:w="726" w:type="dxa"/>
            <w:vMerge/>
            <w:vAlign w:val="center"/>
          </w:tcPr>
          <w:p w:rsidR="00B17945" w:rsidRPr="000F525A" w:rsidRDefault="00B17945" w:rsidP="00CB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 w:val="restart"/>
          </w:tcPr>
          <w:p w:rsidR="00C0485F" w:rsidRPr="00C0485F" w:rsidRDefault="00C0485F" w:rsidP="00C0485F">
            <w:pPr>
              <w:rPr>
                <w:rFonts w:ascii="Times New Roman" w:hAnsi="Times New Roman"/>
              </w:rPr>
            </w:pPr>
            <w:r w:rsidRPr="00C0485F">
              <w:rPr>
                <w:rFonts w:ascii="Times New Roman" w:hAnsi="Times New Roman"/>
              </w:rPr>
              <w:t>Филиал «Могилевский водоканал» УПКПВКХ «Могилевоблводоканал»</w:t>
            </w:r>
          </w:p>
          <w:p w:rsidR="00B17945" w:rsidRPr="00CB1237" w:rsidRDefault="00C0485F" w:rsidP="00CB1237">
            <w:pPr>
              <w:rPr>
                <w:rFonts w:ascii="Times New Roman" w:hAnsi="Times New Roman"/>
              </w:rPr>
            </w:pPr>
            <w:r w:rsidRPr="00C0485F">
              <w:rPr>
                <w:rFonts w:ascii="Times New Roman" w:hAnsi="Times New Roman"/>
              </w:rPr>
              <w:t xml:space="preserve">г. Могилев, ул. Сурганова, 21а </w:t>
            </w:r>
          </w:p>
        </w:tc>
        <w:tc>
          <w:tcPr>
            <w:tcW w:w="3544" w:type="dxa"/>
          </w:tcPr>
          <w:p w:rsidR="00B17945" w:rsidRPr="00CB1237" w:rsidRDefault="00B17945" w:rsidP="00CB1237">
            <w:pPr>
              <w:rPr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Государственная статистическая отчетность</w:t>
            </w:r>
          </w:p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Государственная статистическая отчетность 1-отходы «Отчет об обращении с отходами производства»; Государственная статистическая отчетность 1- воздух «Отчет о выбросах загрязняющих веществ и диоксида углерода в атмосферный воздух от стационарных источников выбросов»; Государственная статистическая отчетность 1-вода «Отчет об использовании воды»;</w:t>
            </w:r>
          </w:p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3686" w:type="dxa"/>
          </w:tcPr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Информация на бумажном и электронном носителях: - хранится в ПТО филиала;</w:t>
            </w:r>
          </w:p>
          <w:p w:rsidR="00B17945" w:rsidRPr="00CB1237" w:rsidRDefault="00B17945" w:rsidP="00CB1237">
            <w:pPr>
              <w:rPr>
                <w:rFonts w:ascii="Times New Roman" w:hAnsi="Times New Roman"/>
              </w:rPr>
            </w:pPr>
            <w:r w:rsidRPr="00CB1237">
              <w:rPr>
                <w:rStyle w:val="fontstyle01"/>
                <w:rFonts w:ascii="Times New Roman" w:hAnsi="Times New Roman"/>
              </w:rPr>
              <w:t>- направляется посредством электронного ключа 1 раз в год в РУП Бел «НИЦ «Экология», в РУП «ЦНИИКИВР», главное статистическое управление по Могилевской области</w:t>
            </w:r>
          </w:p>
          <w:p w:rsidR="00B17945" w:rsidRPr="00CB1237" w:rsidRDefault="00B17945" w:rsidP="00CB1237">
            <w:pPr>
              <w:rPr>
                <w:rFonts w:ascii="Times New Roman" w:hAnsi="Times New Roman"/>
              </w:rPr>
            </w:pPr>
          </w:p>
          <w:p w:rsidR="00B17945" w:rsidRPr="00CB1237" w:rsidRDefault="00B17945" w:rsidP="00CB1237">
            <w:pPr>
              <w:rPr>
                <w:rStyle w:val="fontstyle01"/>
                <w:rFonts w:ascii="Times New Roman" w:hAnsi="Times New Roman"/>
              </w:rPr>
            </w:pPr>
          </w:p>
        </w:tc>
      </w:tr>
      <w:tr w:rsidR="00B17945" w:rsidRPr="000F525A" w:rsidTr="00ED1395">
        <w:trPr>
          <w:trHeight w:val="202"/>
        </w:trPr>
        <w:tc>
          <w:tcPr>
            <w:tcW w:w="726" w:type="dxa"/>
            <w:vMerge/>
            <w:vAlign w:val="center"/>
          </w:tcPr>
          <w:p w:rsidR="00B17945" w:rsidRPr="000F525A" w:rsidRDefault="00B17945" w:rsidP="00B17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B17945" w:rsidRPr="00CB1237" w:rsidRDefault="00B17945" w:rsidP="00B1794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17945" w:rsidRPr="00B17945" w:rsidRDefault="00B17945" w:rsidP="00B17945">
            <w:pPr>
              <w:rPr>
                <w:rStyle w:val="fontstyle01"/>
                <w:rFonts w:ascii="Times New Roman" w:hAnsi="Times New Roman"/>
              </w:rPr>
            </w:pPr>
            <w:r w:rsidRPr="00B17945">
              <w:rPr>
                <w:rStyle w:val="fontstyle01"/>
                <w:rFonts w:ascii="Times New Roman" w:hAnsi="Times New Roman"/>
              </w:rPr>
              <w:t xml:space="preserve">Ведение учета используемых природных ресурсов и воздействий на окружающую среду </w:t>
            </w:r>
          </w:p>
        </w:tc>
        <w:tc>
          <w:tcPr>
            <w:tcW w:w="3260" w:type="dxa"/>
          </w:tcPr>
          <w:p w:rsidR="00B17945" w:rsidRPr="00B17945" w:rsidRDefault="00B17945" w:rsidP="00B17945">
            <w:pPr>
              <w:rPr>
                <w:rFonts w:ascii="Times New Roman" w:hAnsi="Times New Roman"/>
              </w:rPr>
            </w:pPr>
            <w:r w:rsidRPr="00B17945">
              <w:rPr>
                <w:rStyle w:val="fontstyle01"/>
                <w:rFonts w:ascii="Times New Roman" w:hAnsi="Times New Roman"/>
              </w:rPr>
              <w:t>Экологический паспорт</w:t>
            </w:r>
            <w:r w:rsidRPr="00B17945">
              <w:rPr>
                <w:rFonts w:ascii="Times New Roman" w:hAnsi="Times New Roman"/>
                <w:color w:val="000000"/>
              </w:rPr>
              <w:br/>
            </w:r>
            <w:r w:rsidRPr="00B17945">
              <w:rPr>
                <w:rStyle w:val="fontstyle01"/>
                <w:rFonts w:ascii="Times New Roman" w:hAnsi="Times New Roman"/>
              </w:rPr>
              <w:t>предприятия</w:t>
            </w:r>
          </w:p>
          <w:p w:rsidR="00B17945" w:rsidRPr="00B17945" w:rsidRDefault="00B17945" w:rsidP="00B17945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B17945" w:rsidRPr="00B17945" w:rsidRDefault="00B17945" w:rsidP="00B17945">
            <w:pPr>
              <w:rPr>
                <w:rStyle w:val="fontstyle01"/>
                <w:rFonts w:ascii="Times New Roman" w:hAnsi="Times New Roman"/>
              </w:rPr>
            </w:pPr>
            <w:r w:rsidRPr="00B17945">
              <w:rPr>
                <w:rStyle w:val="fontstyle01"/>
                <w:rFonts w:ascii="Times New Roman" w:hAnsi="Times New Roman"/>
              </w:rPr>
              <w:t>По запросу. Заполняется в электронном виде. Хранится на бумажном носителе в ПТО, распечатывается 1 раз в год.</w:t>
            </w:r>
          </w:p>
        </w:tc>
      </w:tr>
      <w:tr w:rsidR="00B17945" w:rsidRPr="000F525A" w:rsidTr="00ED1395">
        <w:trPr>
          <w:trHeight w:val="202"/>
        </w:trPr>
        <w:tc>
          <w:tcPr>
            <w:tcW w:w="726" w:type="dxa"/>
            <w:vMerge/>
            <w:vAlign w:val="center"/>
          </w:tcPr>
          <w:p w:rsidR="00B17945" w:rsidRPr="000F525A" w:rsidRDefault="00B17945" w:rsidP="00B17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B17945" w:rsidRPr="00CB1237" w:rsidRDefault="00B17945" w:rsidP="00B1794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17945" w:rsidRPr="00B17945" w:rsidRDefault="00B17945" w:rsidP="00B17945">
            <w:pPr>
              <w:rPr>
                <w:rStyle w:val="fontstyle01"/>
                <w:rFonts w:ascii="Times New Roman" w:hAnsi="Times New Roman"/>
              </w:rPr>
            </w:pPr>
            <w:r w:rsidRPr="00B17945">
              <w:rPr>
                <w:rStyle w:val="fontstyle01"/>
                <w:rFonts w:ascii="Times New Roman" w:hAnsi="Times New Roman"/>
              </w:rPr>
              <w:t>Информация об учете оборудования содержащего ПХБ</w:t>
            </w:r>
          </w:p>
        </w:tc>
        <w:tc>
          <w:tcPr>
            <w:tcW w:w="3260" w:type="dxa"/>
          </w:tcPr>
          <w:p w:rsidR="00B17945" w:rsidRPr="00B17945" w:rsidRDefault="00B17945" w:rsidP="00B17945">
            <w:pPr>
              <w:rPr>
                <w:rStyle w:val="fontstyle01"/>
                <w:rFonts w:ascii="Times New Roman" w:hAnsi="Times New Roman"/>
              </w:rPr>
            </w:pPr>
            <w:r w:rsidRPr="00B17945">
              <w:rPr>
                <w:rStyle w:val="fontstyle01"/>
                <w:rFonts w:ascii="Times New Roman" w:hAnsi="Times New Roman"/>
              </w:rPr>
              <w:t>Акт инвентаризации ПХБ</w:t>
            </w:r>
          </w:p>
        </w:tc>
        <w:tc>
          <w:tcPr>
            <w:tcW w:w="3686" w:type="dxa"/>
          </w:tcPr>
          <w:p w:rsidR="00B17945" w:rsidRPr="00B17945" w:rsidRDefault="00B17945" w:rsidP="00B17945">
            <w:pPr>
              <w:rPr>
                <w:rStyle w:val="fontstyle01"/>
                <w:rFonts w:ascii="Times New Roman" w:hAnsi="Times New Roman"/>
              </w:rPr>
            </w:pPr>
            <w:r w:rsidRPr="00B17945">
              <w:rPr>
                <w:rStyle w:val="fontstyle01"/>
                <w:rFonts w:ascii="Times New Roman" w:hAnsi="Times New Roman"/>
              </w:rPr>
              <w:t>Хранится на бумажном носителе в ПТО филиала</w:t>
            </w:r>
          </w:p>
        </w:tc>
      </w:tr>
      <w:tr w:rsidR="00B17945" w:rsidRPr="000F525A" w:rsidTr="00ED1395">
        <w:trPr>
          <w:trHeight w:val="202"/>
        </w:trPr>
        <w:tc>
          <w:tcPr>
            <w:tcW w:w="726" w:type="dxa"/>
            <w:vMerge/>
            <w:vAlign w:val="center"/>
          </w:tcPr>
          <w:p w:rsidR="00B17945" w:rsidRPr="000F525A" w:rsidRDefault="00B17945" w:rsidP="00B17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B17945" w:rsidRPr="00CB1237" w:rsidRDefault="00B17945" w:rsidP="00B1794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17945" w:rsidRPr="00B17945" w:rsidRDefault="00B17945" w:rsidP="00B17945">
            <w:pPr>
              <w:rPr>
                <w:rFonts w:ascii="Times New Roman" w:hAnsi="Times New Roman"/>
              </w:rPr>
            </w:pPr>
            <w:r w:rsidRPr="00B17945">
              <w:rPr>
                <w:rStyle w:val="fontstyle01"/>
                <w:rFonts w:ascii="Times New Roman" w:hAnsi="Times New Roman"/>
              </w:rPr>
              <w:t>Информация об учете отходов производства</w:t>
            </w:r>
          </w:p>
          <w:p w:rsidR="00B17945" w:rsidRPr="00B17945" w:rsidRDefault="00B17945" w:rsidP="00B17945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17945" w:rsidRPr="00B17945" w:rsidRDefault="00B17945" w:rsidP="00B17945">
            <w:pPr>
              <w:rPr>
                <w:rStyle w:val="fontstyle01"/>
                <w:rFonts w:ascii="Times New Roman" w:hAnsi="Times New Roman"/>
              </w:rPr>
            </w:pPr>
            <w:r w:rsidRPr="00B17945">
              <w:rPr>
                <w:rStyle w:val="fontstyle01"/>
                <w:rFonts w:ascii="Times New Roman" w:hAnsi="Times New Roman"/>
              </w:rPr>
              <w:t>Акт инвентаризации отходов производства</w:t>
            </w:r>
          </w:p>
        </w:tc>
        <w:tc>
          <w:tcPr>
            <w:tcW w:w="3686" w:type="dxa"/>
          </w:tcPr>
          <w:p w:rsidR="00B17945" w:rsidRPr="00B17945" w:rsidRDefault="00B17945" w:rsidP="00B17945">
            <w:pPr>
              <w:rPr>
                <w:rStyle w:val="fontstyle01"/>
                <w:rFonts w:ascii="Times New Roman" w:hAnsi="Times New Roman"/>
              </w:rPr>
            </w:pPr>
            <w:r w:rsidRPr="00B17945">
              <w:rPr>
                <w:rStyle w:val="fontstyle01"/>
                <w:rFonts w:ascii="Times New Roman" w:hAnsi="Times New Roman"/>
              </w:rPr>
              <w:t>На бумажном носителе хранятся в ПТО филиала</w:t>
            </w:r>
          </w:p>
        </w:tc>
      </w:tr>
      <w:tr w:rsidR="00B17945" w:rsidRPr="000F525A" w:rsidTr="00ED1395">
        <w:trPr>
          <w:trHeight w:val="202"/>
        </w:trPr>
        <w:tc>
          <w:tcPr>
            <w:tcW w:w="726" w:type="dxa"/>
            <w:vMerge/>
            <w:vAlign w:val="center"/>
          </w:tcPr>
          <w:p w:rsidR="00B17945" w:rsidRPr="000F525A" w:rsidRDefault="00B17945" w:rsidP="00B17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B17945" w:rsidRPr="00CB1237" w:rsidRDefault="00B17945" w:rsidP="00B1794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17945" w:rsidRPr="00B17945" w:rsidRDefault="00B17945" w:rsidP="00B17945">
            <w:pPr>
              <w:rPr>
                <w:rFonts w:ascii="Times New Roman" w:hAnsi="Times New Roman"/>
              </w:rPr>
            </w:pPr>
            <w:r w:rsidRPr="00B17945">
              <w:rPr>
                <w:rStyle w:val="fontstyle01"/>
                <w:rFonts w:ascii="Times New Roman" w:hAnsi="Times New Roman"/>
              </w:rPr>
              <w:t>Информация об объектах растительного мира и обращении с ними</w:t>
            </w:r>
          </w:p>
          <w:p w:rsidR="00B17945" w:rsidRPr="00B17945" w:rsidRDefault="00B17945" w:rsidP="00B17945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17945" w:rsidRPr="00B17945" w:rsidRDefault="00B17945" w:rsidP="00B17945">
            <w:pPr>
              <w:rPr>
                <w:rStyle w:val="fontstyle01"/>
                <w:rFonts w:ascii="Times New Roman" w:hAnsi="Times New Roman"/>
              </w:rPr>
            </w:pPr>
            <w:r w:rsidRPr="00B17945">
              <w:rPr>
                <w:rStyle w:val="fontstyle01"/>
                <w:rFonts w:ascii="Times New Roman" w:hAnsi="Times New Roman"/>
              </w:rPr>
              <w:t xml:space="preserve">Ведомость учета озелененных территорий ограниченного пользования </w:t>
            </w:r>
          </w:p>
        </w:tc>
        <w:tc>
          <w:tcPr>
            <w:tcW w:w="3686" w:type="dxa"/>
          </w:tcPr>
          <w:p w:rsidR="00B17945" w:rsidRPr="00B17945" w:rsidRDefault="00B17945" w:rsidP="00B17945">
            <w:pPr>
              <w:rPr>
                <w:rStyle w:val="fontstyle01"/>
                <w:rFonts w:ascii="Times New Roman" w:hAnsi="Times New Roman"/>
              </w:rPr>
            </w:pPr>
            <w:r w:rsidRPr="00B17945">
              <w:rPr>
                <w:rStyle w:val="fontstyle01"/>
                <w:rFonts w:ascii="Times New Roman" w:hAnsi="Times New Roman"/>
              </w:rPr>
              <w:t>На бумажном носителе хранятся в ПТО филиала</w:t>
            </w:r>
          </w:p>
        </w:tc>
      </w:tr>
      <w:tr w:rsidR="00B17945" w:rsidRPr="000F525A" w:rsidTr="00ED1395">
        <w:trPr>
          <w:trHeight w:val="202"/>
        </w:trPr>
        <w:tc>
          <w:tcPr>
            <w:tcW w:w="726" w:type="dxa"/>
            <w:vMerge/>
            <w:vAlign w:val="center"/>
          </w:tcPr>
          <w:p w:rsidR="00B17945" w:rsidRPr="000F525A" w:rsidRDefault="00B17945" w:rsidP="00B17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B17945" w:rsidRPr="00CB1237" w:rsidRDefault="00B17945" w:rsidP="00B1794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17945" w:rsidRPr="00B17945" w:rsidRDefault="00B17945" w:rsidP="00B17945">
            <w:pPr>
              <w:rPr>
                <w:rStyle w:val="fontstyle01"/>
                <w:rFonts w:ascii="Times New Roman" w:hAnsi="Times New Roman"/>
              </w:rPr>
            </w:pPr>
            <w:r w:rsidRPr="00B17945">
              <w:rPr>
                <w:rStyle w:val="fontstyle01"/>
                <w:rFonts w:ascii="Times New Roman" w:hAnsi="Times New Roman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260" w:type="dxa"/>
          </w:tcPr>
          <w:p w:rsidR="00B17945" w:rsidRPr="00B17945" w:rsidRDefault="00B17945" w:rsidP="00B17945">
            <w:pPr>
              <w:rPr>
                <w:rStyle w:val="fontstyle01"/>
                <w:rFonts w:ascii="Times New Roman" w:hAnsi="Times New Roman"/>
              </w:rPr>
            </w:pPr>
            <w:r w:rsidRPr="00B17945">
              <w:rPr>
                <w:rStyle w:val="fontstyle01"/>
                <w:rFonts w:ascii="Times New Roman" w:hAnsi="Times New Roman"/>
              </w:rPr>
              <w:t>Акт инвентаризации и проект нормативов допустимых выбросов загрязняющих веществ в атмосферный воздух (бумажный носитель)</w:t>
            </w:r>
          </w:p>
        </w:tc>
        <w:tc>
          <w:tcPr>
            <w:tcW w:w="3686" w:type="dxa"/>
          </w:tcPr>
          <w:p w:rsidR="00B17945" w:rsidRPr="00B17945" w:rsidRDefault="00B17945" w:rsidP="00B17945">
            <w:pPr>
              <w:rPr>
                <w:rStyle w:val="fontstyle01"/>
                <w:rFonts w:ascii="Times New Roman" w:hAnsi="Times New Roman"/>
              </w:rPr>
            </w:pPr>
            <w:r w:rsidRPr="00B17945">
              <w:rPr>
                <w:rStyle w:val="fontstyle01"/>
                <w:rFonts w:ascii="Times New Roman" w:hAnsi="Times New Roman"/>
              </w:rPr>
              <w:t>На бумажном носителе хранится в ПТО филиала, в Могилевском областном комитете природных ресурсов и охраны окружающей среды.</w:t>
            </w:r>
          </w:p>
        </w:tc>
      </w:tr>
      <w:tr w:rsidR="00DA236B" w:rsidRPr="000F525A" w:rsidTr="00C0485F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A236B" w:rsidRPr="000F525A" w:rsidTr="00ED1395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C0485F" w:rsidRPr="00C0485F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Филиал «Могилевский водоканал» УПКПВКХ «Могилевоблводоканал»</w:t>
            </w:r>
          </w:p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г. Могилев, ул. Сурганова, 21а</w:t>
            </w:r>
          </w:p>
        </w:tc>
        <w:tc>
          <w:tcPr>
            <w:tcW w:w="3544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C0485F" w:rsidRPr="000F525A" w:rsidTr="00C0485F">
        <w:trPr>
          <w:trHeight w:val="106"/>
        </w:trPr>
        <w:tc>
          <w:tcPr>
            <w:tcW w:w="726" w:type="dxa"/>
            <w:vMerge w:val="restart"/>
            <w:vAlign w:val="center"/>
          </w:tcPr>
          <w:p w:rsidR="00C0485F" w:rsidRPr="000F525A" w:rsidRDefault="00C0485F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 w:val="restart"/>
          </w:tcPr>
          <w:p w:rsidR="00C0485F" w:rsidRPr="00C0485F" w:rsidRDefault="00C0485F" w:rsidP="00C0485F">
            <w:pPr>
              <w:rPr>
                <w:rFonts w:ascii="Times New Roman" w:hAnsi="Times New Roman"/>
              </w:rPr>
            </w:pPr>
            <w:r w:rsidRPr="00C0485F">
              <w:rPr>
                <w:rFonts w:ascii="Times New Roman" w:hAnsi="Times New Roman"/>
              </w:rPr>
              <w:t>Филиал «Могилевский водоканал» УПКПВКХ «Могилевоблводоканал»</w:t>
            </w:r>
          </w:p>
          <w:p w:rsidR="00C0485F" w:rsidRPr="00C0485F" w:rsidRDefault="00C0485F" w:rsidP="00C0485F">
            <w:pPr>
              <w:rPr>
                <w:rFonts w:ascii="Times New Roman" w:hAnsi="Times New Roman"/>
              </w:rPr>
            </w:pPr>
            <w:r w:rsidRPr="00C0485F">
              <w:rPr>
                <w:rFonts w:ascii="Times New Roman" w:hAnsi="Times New Roman"/>
              </w:rPr>
              <w:t>г. Могилев, ул. Сурганова, 21а</w:t>
            </w:r>
          </w:p>
        </w:tc>
        <w:tc>
          <w:tcPr>
            <w:tcW w:w="3544" w:type="dxa"/>
          </w:tcPr>
          <w:p w:rsidR="00C0485F" w:rsidRPr="00C0485F" w:rsidRDefault="00C0485F" w:rsidP="00C0485F">
            <w:pPr>
              <w:rPr>
                <w:rStyle w:val="fontstyle01"/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260" w:type="dxa"/>
          </w:tcPr>
          <w:p w:rsidR="00C0485F" w:rsidRPr="00C0485F" w:rsidRDefault="00C0485F" w:rsidP="00C0485F">
            <w:pPr>
              <w:rPr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>Разрешение на хранение и захоронение отходов производства</w:t>
            </w:r>
          </w:p>
          <w:p w:rsidR="00C0485F" w:rsidRPr="00C0485F" w:rsidRDefault="00C0485F" w:rsidP="00C0485F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0485F" w:rsidRPr="00C0485F" w:rsidRDefault="00C0485F" w:rsidP="00C0485F">
            <w:pPr>
              <w:rPr>
                <w:rStyle w:val="fontstyle01"/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>На бумажном носителе хранится в ПТО филиала, в Могилевском областном комитете природных ресурсов и охраны окружающей среды.</w:t>
            </w:r>
          </w:p>
        </w:tc>
      </w:tr>
      <w:tr w:rsidR="00C0485F" w:rsidRPr="000F525A" w:rsidTr="00C0485F">
        <w:trPr>
          <w:trHeight w:val="106"/>
        </w:trPr>
        <w:tc>
          <w:tcPr>
            <w:tcW w:w="726" w:type="dxa"/>
            <w:vMerge/>
            <w:vAlign w:val="center"/>
          </w:tcPr>
          <w:p w:rsidR="00C0485F" w:rsidRPr="000F525A" w:rsidRDefault="00C0485F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0485F" w:rsidRPr="00C0485F" w:rsidRDefault="00C0485F" w:rsidP="00C0485F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0485F" w:rsidRPr="00C0485F" w:rsidRDefault="00C0485F" w:rsidP="00C0485F">
            <w:pPr>
              <w:rPr>
                <w:rStyle w:val="fontstyle01"/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260" w:type="dxa"/>
          </w:tcPr>
          <w:p w:rsidR="00C0485F" w:rsidRPr="00C0485F" w:rsidRDefault="00C0485F" w:rsidP="00C0485F">
            <w:pPr>
              <w:rPr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 xml:space="preserve">Разрешения на выбросы загрязняющих веществ в атмосферный воздух по каждому ВКУ филиала </w:t>
            </w:r>
          </w:p>
          <w:p w:rsidR="00C0485F" w:rsidRPr="00C0485F" w:rsidRDefault="00C0485F" w:rsidP="00C0485F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0485F" w:rsidRPr="00C0485F" w:rsidRDefault="00C0485F" w:rsidP="00C0485F">
            <w:pPr>
              <w:rPr>
                <w:rStyle w:val="fontstyle01"/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>На бумажном носителе хранятся в ПТО филиала, в Могилевском областном комитете природных ресурсов и охраны окружающей среды.</w:t>
            </w:r>
          </w:p>
        </w:tc>
      </w:tr>
      <w:tr w:rsidR="00C0485F" w:rsidRPr="000F525A" w:rsidTr="00ED1395">
        <w:trPr>
          <w:trHeight w:val="106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C0485F" w:rsidRPr="000F525A" w:rsidRDefault="00C0485F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0485F" w:rsidRPr="00C0485F" w:rsidRDefault="00C0485F" w:rsidP="00C0485F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0485F" w:rsidRPr="00C0485F" w:rsidRDefault="00C0485F" w:rsidP="00C0485F">
            <w:pPr>
              <w:rPr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>Информация по использованию воды по участкам филиала</w:t>
            </w:r>
          </w:p>
          <w:p w:rsidR="00C0485F" w:rsidRPr="00C0485F" w:rsidRDefault="00C0485F" w:rsidP="00C0485F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0485F" w:rsidRPr="00C0485F" w:rsidRDefault="00C0485F" w:rsidP="00C0485F">
            <w:pPr>
              <w:rPr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 xml:space="preserve">Разрешения на специальное водопользование по каждому ВКУ филиала </w:t>
            </w:r>
          </w:p>
          <w:p w:rsidR="00C0485F" w:rsidRPr="00C0485F" w:rsidRDefault="00C0485F" w:rsidP="00C0485F">
            <w:pPr>
              <w:rPr>
                <w:rStyle w:val="fontstyle01"/>
                <w:rFonts w:ascii="Times New Roman" w:hAnsi="Times New Roman"/>
              </w:rPr>
            </w:pPr>
            <w:r w:rsidRPr="00C0485F">
              <w:rPr>
                <w:rFonts w:ascii="Times New Roman" w:hAnsi="Times New Roman"/>
              </w:rPr>
              <w:t>Комплексное природоохранное разрешение</w:t>
            </w:r>
          </w:p>
        </w:tc>
        <w:tc>
          <w:tcPr>
            <w:tcW w:w="3686" w:type="dxa"/>
          </w:tcPr>
          <w:p w:rsidR="00C0485F" w:rsidRPr="00C0485F" w:rsidRDefault="00C0485F" w:rsidP="00C0485F">
            <w:pPr>
              <w:rPr>
                <w:rStyle w:val="fontstyle01"/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>На бумажном носителе хранятся в ПТО филиала, в Могилевском областном комитете природных ресурсов и охраны окружающей среды.</w:t>
            </w:r>
          </w:p>
        </w:tc>
      </w:tr>
      <w:tr w:rsidR="00DA236B" w:rsidRPr="000F525A" w:rsidTr="00C0485F">
        <w:trPr>
          <w:trHeight w:val="959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DA236B" w:rsidRPr="000F525A" w:rsidTr="00C0485F">
        <w:trPr>
          <w:trHeight w:val="940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C0485F" w:rsidRPr="00C0485F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Филиал «Могилевский водоканал» УПКПВКХ «Могилевоблводоканал»</w:t>
            </w:r>
          </w:p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г. Могилев, ул. Сурганова, 21а</w:t>
            </w:r>
          </w:p>
        </w:tc>
        <w:tc>
          <w:tcPr>
            <w:tcW w:w="3544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DA236B" w:rsidRPr="000F525A" w:rsidTr="00ED1395">
        <w:trPr>
          <w:trHeight w:val="137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C0485F" w:rsidRPr="00C0485F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Филиал «Могилевский водоканал» УПКПВКХ «Могилевоблводоканал»</w:t>
            </w:r>
          </w:p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г. Могилев, ул. Сурганова, 21а</w:t>
            </w:r>
          </w:p>
        </w:tc>
        <w:tc>
          <w:tcPr>
            <w:tcW w:w="3544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728"/>
        </w:trPr>
        <w:tc>
          <w:tcPr>
            <w:tcW w:w="15021" w:type="dxa"/>
            <w:gridSpan w:val="5"/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DA236B" w:rsidRPr="000F525A" w:rsidTr="00ED1395">
        <w:trPr>
          <w:trHeight w:val="225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C0485F" w:rsidRPr="00C0485F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Филиал «Могилевский водоканал» УПКПВКХ «Могилевоблводоканал»</w:t>
            </w:r>
          </w:p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г. Могилев, ул. Сурганова, 21а</w:t>
            </w:r>
          </w:p>
        </w:tc>
        <w:tc>
          <w:tcPr>
            <w:tcW w:w="3544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767"/>
        </w:trPr>
        <w:tc>
          <w:tcPr>
            <w:tcW w:w="15021" w:type="dxa"/>
            <w:gridSpan w:val="5"/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DA236B" w:rsidRPr="000F525A" w:rsidTr="00ED1395">
        <w:trPr>
          <w:trHeight w:val="328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C0485F" w:rsidRPr="00C0485F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Филиал «Могилевский водоканал» УПКПВКХ «Могилевоблводоканал»</w:t>
            </w:r>
          </w:p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г. Могилев, ул. Сурганова, 21а</w:t>
            </w:r>
          </w:p>
        </w:tc>
        <w:tc>
          <w:tcPr>
            <w:tcW w:w="3544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DA236B" w:rsidRPr="000F525A" w:rsidTr="00ED1395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C0485F" w:rsidRPr="00C0485F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Филиал «Могилевский водоканал» УПКПВКХ «Могилевоблводоканал»</w:t>
            </w:r>
          </w:p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г. Могилев, ул. Сурганова, 21а</w:t>
            </w:r>
          </w:p>
        </w:tc>
        <w:tc>
          <w:tcPr>
            <w:tcW w:w="3544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DA236B" w:rsidRPr="000F525A" w:rsidTr="00ED1395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C0485F" w:rsidRPr="00C0485F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Филиал «Могилевский водоканал» УПКПВКХ «Могилевоблводоканал»</w:t>
            </w:r>
          </w:p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г. Могилев, ул. Сурганова, 21а</w:t>
            </w:r>
          </w:p>
        </w:tc>
        <w:tc>
          <w:tcPr>
            <w:tcW w:w="3544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46519">
        <w:trPr>
          <w:trHeight w:val="734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DA236B" w:rsidRPr="000F525A" w:rsidTr="00ED1395">
        <w:trPr>
          <w:trHeight w:val="263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C0485F" w:rsidRPr="00C0485F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Филиал «Могилевский водоканал» УПКПВКХ «Могилевоблводоканал»</w:t>
            </w:r>
          </w:p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г. Могилев, ул. Сурганова, 21а</w:t>
            </w:r>
          </w:p>
        </w:tc>
        <w:tc>
          <w:tcPr>
            <w:tcW w:w="3544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46519">
        <w:trPr>
          <w:trHeight w:val="769"/>
        </w:trPr>
        <w:tc>
          <w:tcPr>
            <w:tcW w:w="15021" w:type="dxa"/>
            <w:gridSpan w:val="5"/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DA236B" w:rsidRPr="000F525A" w:rsidTr="00C46519">
        <w:trPr>
          <w:trHeight w:val="137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C0485F" w:rsidRPr="00C0485F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Филиал «Могилевский водоканал» УПКПВКХ «Могилевоблводоканал»</w:t>
            </w:r>
          </w:p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г. Могилев, ул. Сурганова, 21а</w:t>
            </w:r>
          </w:p>
        </w:tc>
        <w:tc>
          <w:tcPr>
            <w:tcW w:w="3544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24"/>
        <w:tblW w:w="15021" w:type="dxa"/>
        <w:tblLook w:val="04A0" w:firstRow="1" w:lastRow="0" w:firstColumn="1" w:lastColumn="0" w:noHBand="0" w:noVBand="1"/>
      </w:tblPr>
      <w:tblGrid>
        <w:gridCol w:w="726"/>
        <w:gridCol w:w="3805"/>
        <w:gridCol w:w="3544"/>
        <w:gridCol w:w="3260"/>
        <w:gridCol w:w="3686"/>
      </w:tblGrid>
      <w:tr w:rsidR="00C0485F" w:rsidRPr="00C0485F" w:rsidTr="00C0485F">
        <w:trPr>
          <w:trHeight w:val="911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C0485F" w:rsidRPr="00C0485F" w:rsidRDefault="00C0485F" w:rsidP="00C0485F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0485F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«Бобруйский водоканал» УПКПВКХ «Могилевоблводоканал»</w:t>
            </w:r>
          </w:p>
        </w:tc>
      </w:tr>
      <w:tr w:rsidR="00DA236B" w:rsidRPr="000F525A" w:rsidTr="00C0485F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C0485F" w:rsidRPr="000F525A" w:rsidTr="00C0485F">
        <w:trPr>
          <w:trHeight w:val="202"/>
        </w:trPr>
        <w:tc>
          <w:tcPr>
            <w:tcW w:w="726" w:type="dxa"/>
            <w:vMerge w:val="restart"/>
            <w:vAlign w:val="center"/>
          </w:tcPr>
          <w:p w:rsidR="00C0485F" w:rsidRPr="000F525A" w:rsidRDefault="00C0485F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 w:val="restart"/>
          </w:tcPr>
          <w:p w:rsidR="00C46519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 xml:space="preserve">Группа контроля питьевой воды </w:t>
            </w:r>
          </w:p>
          <w:p w:rsidR="00C0485F" w:rsidRPr="00C0485F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г. Бобруйска</w:t>
            </w:r>
          </w:p>
          <w:p w:rsidR="00C0485F" w:rsidRPr="00C0485F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ул. Урицкого, 2, 213826, г. Бобруйск, Могилевская область</w:t>
            </w:r>
          </w:p>
          <w:p w:rsidR="00C0485F" w:rsidRPr="00C0485F" w:rsidRDefault="00C0485F" w:rsidP="00C0485F">
            <w:pPr>
              <w:rPr>
                <w:rFonts w:ascii="Times New Roman" w:hAnsi="Times New Roman" w:cs="Times New Roman"/>
              </w:rPr>
            </w:pPr>
          </w:p>
          <w:p w:rsidR="00C46519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 xml:space="preserve">Группа контроля сточных вод </w:t>
            </w:r>
          </w:p>
          <w:p w:rsidR="00C0485F" w:rsidRPr="00C0485F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г. Бобруйска</w:t>
            </w:r>
          </w:p>
          <w:p w:rsidR="00C0485F" w:rsidRPr="000F525A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ул. 1 Мая, 112, 213804, г. Бобруйск, Могилевская область</w:t>
            </w:r>
          </w:p>
        </w:tc>
        <w:tc>
          <w:tcPr>
            <w:tcW w:w="3544" w:type="dxa"/>
          </w:tcPr>
          <w:p w:rsidR="00C0485F" w:rsidRPr="00C0485F" w:rsidRDefault="00C0485F" w:rsidP="00C0485F">
            <w:pPr>
              <w:rPr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>Информация о проведении аналитического (лабораторного) контроля качества питьевой воды</w:t>
            </w:r>
          </w:p>
        </w:tc>
        <w:tc>
          <w:tcPr>
            <w:tcW w:w="3260" w:type="dxa"/>
          </w:tcPr>
          <w:p w:rsidR="00C0485F" w:rsidRPr="00C0485F" w:rsidRDefault="00C0485F" w:rsidP="00C0485F">
            <w:pPr>
              <w:rPr>
                <w:rFonts w:ascii="Times New Roman" w:hAnsi="Times New Roman"/>
              </w:rPr>
            </w:pPr>
            <w:r w:rsidRPr="00C0485F">
              <w:rPr>
                <w:rFonts w:ascii="Times New Roman" w:hAnsi="Times New Roman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686" w:type="dxa"/>
            <w:vMerge w:val="restart"/>
          </w:tcPr>
          <w:p w:rsidR="00C0485F" w:rsidRPr="000F525A" w:rsidRDefault="00C0485F" w:rsidP="00C0485F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Информация заполняется в электронном виде и ежемесячно направляется в районный центр гигиены и эпидемиологии. Сканированные копии протоколов хранятся в лаборатории филиала и предоставляются по запросу.</w:t>
            </w:r>
          </w:p>
        </w:tc>
      </w:tr>
      <w:tr w:rsidR="00C0485F" w:rsidRPr="000F525A" w:rsidTr="00C0485F">
        <w:trPr>
          <w:trHeight w:val="202"/>
        </w:trPr>
        <w:tc>
          <w:tcPr>
            <w:tcW w:w="726" w:type="dxa"/>
            <w:vMerge/>
            <w:vAlign w:val="center"/>
          </w:tcPr>
          <w:p w:rsidR="00C0485F" w:rsidRPr="000F525A" w:rsidRDefault="00C0485F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0485F" w:rsidRPr="00C0485F" w:rsidRDefault="00C0485F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0485F" w:rsidRPr="00C0485F" w:rsidRDefault="00C0485F" w:rsidP="00C0485F">
            <w:pPr>
              <w:rPr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>Информация о проведении аналитического (лабораторного) контроля сточной воды</w:t>
            </w:r>
          </w:p>
        </w:tc>
        <w:tc>
          <w:tcPr>
            <w:tcW w:w="3260" w:type="dxa"/>
          </w:tcPr>
          <w:p w:rsidR="00C0485F" w:rsidRPr="00C0485F" w:rsidRDefault="00C0485F" w:rsidP="00C0485F">
            <w:pPr>
              <w:rPr>
                <w:rFonts w:ascii="Times New Roman" w:hAnsi="Times New Roman"/>
              </w:rPr>
            </w:pPr>
            <w:r w:rsidRPr="00C0485F">
              <w:rPr>
                <w:rFonts w:ascii="Times New Roman" w:hAnsi="Times New Roman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686" w:type="dxa"/>
            <w:vMerge/>
          </w:tcPr>
          <w:p w:rsidR="00C0485F" w:rsidRPr="000F525A" w:rsidRDefault="00C0485F" w:rsidP="00C0485F">
            <w:pPr>
              <w:rPr>
                <w:rFonts w:ascii="Times New Roman" w:hAnsi="Times New Roman" w:cs="Times New Roman"/>
              </w:rPr>
            </w:pPr>
          </w:p>
        </w:tc>
      </w:tr>
      <w:tr w:rsidR="00C0485F" w:rsidRPr="000F525A" w:rsidTr="00C0485F">
        <w:trPr>
          <w:trHeight w:val="202"/>
        </w:trPr>
        <w:tc>
          <w:tcPr>
            <w:tcW w:w="726" w:type="dxa"/>
            <w:vMerge/>
            <w:vAlign w:val="center"/>
          </w:tcPr>
          <w:p w:rsidR="00C0485F" w:rsidRPr="000F525A" w:rsidRDefault="00C0485F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0485F" w:rsidRPr="00C0485F" w:rsidRDefault="00C0485F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0485F" w:rsidRPr="00C0485F" w:rsidRDefault="00C0485F" w:rsidP="00C0485F">
            <w:pPr>
              <w:rPr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>Информация о проведении аналитического (лабораторного) контроля подземных вод в районе расположения иловых площадок</w:t>
            </w:r>
          </w:p>
        </w:tc>
        <w:tc>
          <w:tcPr>
            <w:tcW w:w="3260" w:type="dxa"/>
          </w:tcPr>
          <w:p w:rsidR="00C0485F" w:rsidRPr="00C0485F" w:rsidRDefault="00C0485F" w:rsidP="00C0485F">
            <w:pPr>
              <w:rPr>
                <w:rFonts w:ascii="Times New Roman" w:hAnsi="Times New Roman"/>
              </w:rPr>
            </w:pPr>
            <w:r w:rsidRPr="00C0485F">
              <w:rPr>
                <w:rFonts w:ascii="Times New Roman" w:hAnsi="Times New Roman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686" w:type="dxa"/>
          </w:tcPr>
          <w:p w:rsidR="00C0485F" w:rsidRPr="00C0485F" w:rsidRDefault="00C0485F" w:rsidP="00C0485F">
            <w:pPr>
              <w:rPr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>Сканированные копии протоколов хранятся в лаборатории филиала и предоставляются по запросу. Информация на бумажном и электронном носителях: 1 раз в год направляется в Могилевскую областную лабораторию аналитического контроля.</w:t>
            </w:r>
          </w:p>
        </w:tc>
      </w:tr>
      <w:tr w:rsidR="00C0485F" w:rsidRPr="000F525A" w:rsidTr="00C0485F">
        <w:trPr>
          <w:trHeight w:val="202"/>
        </w:trPr>
        <w:tc>
          <w:tcPr>
            <w:tcW w:w="726" w:type="dxa"/>
            <w:vMerge/>
            <w:vAlign w:val="center"/>
          </w:tcPr>
          <w:p w:rsidR="00C0485F" w:rsidRPr="000F525A" w:rsidRDefault="00C0485F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0485F" w:rsidRPr="00C0485F" w:rsidRDefault="00C0485F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0485F" w:rsidRPr="00C0485F" w:rsidRDefault="00C0485F" w:rsidP="00C0485F">
            <w:pPr>
              <w:rPr>
                <w:rStyle w:val="fontstyle01"/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>Информация об исследовании уровней и качества подземных вод в наблюдательных скважинах групповых водозаборов</w:t>
            </w:r>
          </w:p>
        </w:tc>
        <w:tc>
          <w:tcPr>
            <w:tcW w:w="3260" w:type="dxa"/>
          </w:tcPr>
          <w:p w:rsidR="00C0485F" w:rsidRPr="00C0485F" w:rsidRDefault="00C0485F" w:rsidP="00C0485F">
            <w:pPr>
              <w:rPr>
                <w:rFonts w:ascii="Times New Roman" w:hAnsi="Times New Roman"/>
              </w:rPr>
            </w:pPr>
            <w:r w:rsidRPr="00C0485F">
              <w:rPr>
                <w:rFonts w:ascii="Times New Roman" w:hAnsi="Times New Roman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686" w:type="dxa"/>
          </w:tcPr>
          <w:p w:rsidR="00C0485F" w:rsidRPr="00C0485F" w:rsidRDefault="00C0485F" w:rsidP="00C0485F">
            <w:pPr>
              <w:rPr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>Информация заполняется в электронном виде и ежемесячно направляется в районный центр гигиены и эпидемиологии. Сканированные копии протоколов хранятся в лаборатории филиала и предоставляются по запросу.</w:t>
            </w:r>
          </w:p>
        </w:tc>
      </w:tr>
      <w:tr w:rsidR="00C0485F" w:rsidRPr="000F525A" w:rsidTr="00C0485F">
        <w:trPr>
          <w:trHeight w:val="202"/>
        </w:trPr>
        <w:tc>
          <w:tcPr>
            <w:tcW w:w="726" w:type="dxa"/>
            <w:vMerge/>
            <w:vAlign w:val="center"/>
          </w:tcPr>
          <w:p w:rsidR="00C0485F" w:rsidRPr="000F525A" w:rsidRDefault="00C0485F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0485F" w:rsidRPr="00C0485F" w:rsidRDefault="00C0485F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0485F" w:rsidRPr="00C0485F" w:rsidRDefault="00C0485F" w:rsidP="00C0485F">
            <w:pPr>
              <w:rPr>
                <w:rStyle w:val="fontstyle01"/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>Информация о проведении локального мониторинга, объектом наблюдения которого являются сбросы сточных вод в поверхностные водные объекты</w:t>
            </w:r>
          </w:p>
        </w:tc>
        <w:tc>
          <w:tcPr>
            <w:tcW w:w="3260" w:type="dxa"/>
          </w:tcPr>
          <w:p w:rsidR="00C0485F" w:rsidRPr="00C0485F" w:rsidRDefault="00C0485F" w:rsidP="00C0485F">
            <w:pPr>
              <w:rPr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>Данные локального мониторинга, объектом наблюдения которого являются сточные воды, сбрасываемые в поверхностные водные объекты и поверхностные воды в фоновых створах, расположенные выше по течению мест сброса сточных вод и контрольных створах, расположенных ниже по течению мест сброса сточных вод.</w:t>
            </w:r>
          </w:p>
        </w:tc>
        <w:tc>
          <w:tcPr>
            <w:tcW w:w="3686" w:type="dxa"/>
          </w:tcPr>
          <w:p w:rsidR="00C0485F" w:rsidRPr="00C0485F" w:rsidRDefault="00C0485F" w:rsidP="00C0485F">
            <w:pPr>
              <w:rPr>
                <w:rStyle w:val="fontstyle01"/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>Информация на бумажном и электронном носителях: - данные локального мониторинга хранятся в ПТО филиала.</w:t>
            </w:r>
          </w:p>
          <w:p w:rsidR="00C0485F" w:rsidRPr="00C0485F" w:rsidRDefault="00C0485F" w:rsidP="00C0485F">
            <w:pPr>
              <w:rPr>
                <w:rFonts w:ascii="Times New Roman" w:hAnsi="Times New Roman"/>
              </w:rPr>
            </w:pPr>
            <w:r w:rsidRPr="00C0485F">
              <w:rPr>
                <w:rStyle w:val="fontstyle01"/>
                <w:rFonts w:ascii="Times New Roman" w:hAnsi="Times New Roman"/>
              </w:rPr>
              <w:t>Сканированные копии данных локального мониторинга по электронной почте и на бумажных носителях направляются в Могилевскую областную лабораторию аналитического контроля ежемесячно.</w:t>
            </w:r>
          </w:p>
        </w:tc>
      </w:tr>
      <w:tr w:rsidR="00DA236B" w:rsidRPr="000F525A" w:rsidTr="00C0485F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DA236B" w:rsidRPr="000F525A" w:rsidTr="00C0485F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DA236B" w:rsidRDefault="00C0485F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C0485F">
              <w:rPr>
                <w:rFonts w:ascii="Times New Roman" w:hAnsi="Times New Roman" w:cs="Times New Roman"/>
              </w:rPr>
              <w:t>илиал «Бобруйский водоканал» УПКПВКХ «Могилевоблводоканал»</w:t>
            </w:r>
          </w:p>
          <w:p w:rsidR="00CE0399" w:rsidRPr="000F525A" w:rsidRDefault="00CE0399" w:rsidP="00C0485F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ул. Урицкого, 2, 213826, г. Бобруйск, Могилевская область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846"/>
        </w:trPr>
        <w:tc>
          <w:tcPr>
            <w:tcW w:w="15021" w:type="dxa"/>
            <w:gridSpan w:val="5"/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CE0399" w:rsidRPr="000F525A" w:rsidTr="00AB1917">
        <w:trPr>
          <w:trHeight w:val="50"/>
        </w:trPr>
        <w:tc>
          <w:tcPr>
            <w:tcW w:w="726" w:type="dxa"/>
            <w:vMerge w:val="restart"/>
            <w:vAlign w:val="center"/>
          </w:tcPr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 w:val="restart"/>
          </w:tcPr>
          <w:p w:rsidR="00CE0399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Филиал «Бобруйский водоканал» УПКПВКХ «Могилевоблводоканал»</w:t>
            </w:r>
          </w:p>
          <w:p w:rsidR="00CE0399" w:rsidRPr="00C0485F" w:rsidRDefault="00CE0399" w:rsidP="00CE0399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ул. Урицкого, 2, 213826,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85F">
              <w:rPr>
                <w:rFonts w:ascii="Times New Roman" w:hAnsi="Times New Roman" w:cs="Times New Roman"/>
              </w:rPr>
              <w:t>Бобруйск, Могилевская область</w:t>
            </w:r>
          </w:p>
          <w:p w:rsidR="00CE0399" w:rsidRPr="00C0485F" w:rsidRDefault="00CE0399" w:rsidP="00CE0399">
            <w:pPr>
              <w:rPr>
                <w:rFonts w:ascii="Times New Roman" w:hAnsi="Times New Roman" w:cs="Times New Roman"/>
              </w:rPr>
            </w:pPr>
          </w:p>
          <w:p w:rsidR="00CE0399" w:rsidRPr="00C0485F" w:rsidRDefault="00CE0399" w:rsidP="00CE0399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участок ВКУ Кличевского р-на;</w:t>
            </w:r>
          </w:p>
          <w:p w:rsidR="00CE0399" w:rsidRPr="00C0485F" w:rsidRDefault="00CE0399" w:rsidP="00CE0399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участок ВКУ Осиповичского р-на;</w:t>
            </w:r>
          </w:p>
          <w:p w:rsidR="00CE0399" w:rsidRPr="00C0485F" w:rsidRDefault="00CE0399" w:rsidP="00CE0399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участок ВКУ Кировского р-на;</w:t>
            </w:r>
          </w:p>
          <w:p w:rsidR="00CE0399" w:rsidRPr="00C0485F" w:rsidRDefault="00CE0399" w:rsidP="00CE0399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участок ВКУ Глусского р-на;</w:t>
            </w:r>
          </w:p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  <w:r w:rsidRPr="00C0485F">
              <w:rPr>
                <w:rFonts w:ascii="Times New Roman" w:hAnsi="Times New Roman" w:cs="Times New Roman"/>
              </w:rPr>
              <w:t>участок ВКУ Бобруйского р-на;</w:t>
            </w:r>
          </w:p>
        </w:tc>
        <w:tc>
          <w:tcPr>
            <w:tcW w:w="3544" w:type="dxa"/>
            <w:vMerge w:val="restart"/>
          </w:tcPr>
          <w:p w:rsidR="00CE0399" w:rsidRPr="00CE0399" w:rsidRDefault="00CE0399" w:rsidP="00CE0399">
            <w:pPr>
              <w:rPr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Заполнение форм учетной документации в области охраны окружающей среды</w:t>
            </w:r>
          </w:p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ПОД-1 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</w:t>
            </w:r>
          </w:p>
        </w:tc>
        <w:tc>
          <w:tcPr>
            <w:tcW w:w="3686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Журналы ведутся в электронном (бумажном) виде ответственными специалистами на участках</w:t>
            </w:r>
          </w:p>
        </w:tc>
      </w:tr>
      <w:tr w:rsidR="00CE0399" w:rsidRPr="000F525A" w:rsidTr="00AB1917">
        <w:trPr>
          <w:trHeight w:val="50"/>
        </w:trPr>
        <w:tc>
          <w:tcPr>
            <w:tcW w:w="726" w:type="dxa"/>
            <w:vMerge/>
            <w:vAlign w:val="center"/>
          </w:tcPr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E0399" w:rsidRPr="00CE0399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ПОД-3 Журнал учета времени и режима работы стационарных источников выбросов и ГОУ</w:t>
            </w:r>
          </w:p>
        </w:tc>
        <w:tc>
          <w:tcPr>
            <w:tcW w:w="3686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Журналы ведутся в электронном (бумажном) виде ответственными специалистами на участках</w:t>
            </w:r>
          </w:p>
        </w:tc>
      </w:tr>
      <w:tr w:rsidR="00CE0399" w:rsidRPr="000F525A" w:rsidTr="00AB1917">
        <w:trPr>
          <w:trHeight w:val="50"/>
        </w:trPr>
        <w:tc>
          <w:tcPr>
            <w:tcW w:w="726" w:type="dxa"/>
            <w:vMerge/>
            <w:vAlign w:val="center"/>
          </w:tcPr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E0399" w:rsidRPr="00CE0399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 xml:space="preserve">ПОД-6 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                        </w:t>
            </w:r>
            <w:proofErr w:type="gramStart"/>
            <w:r w:rsidRPr="00CE0399">
              <w:rPr>
                <w:rStyle w:val="fontstyle01"/>
                <w:rFonts w:ascii="Times New Roman" w:hAnsi="Times New Roman"/>
              </w:rPr>
              <w:t xml:space="preserve">   (</w:t>
            </w:r>
            <w:proofErr w:type="gramEnd"/>
            <w:r w:rsidRPr="00CE0399">
              <w:rPr>
                <w:rStyle w:val="fontstyle01"/>
                <w:rFonts w:ascii="Times New Roman" w:hAnsi="Times New Roman"/>
              </w:rPr>
              <w:t>объема) вод</w:t>
            </w:r>
          </w:p>
        </w:tc>
        <w:tc>
          <w:tcPr>
            <w:tcW w:w="3686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Журналы ведутся в электронном (бумажном) виде ответственными специалистами на участках, где осуществляется подъем подземных вод либо сброс сточных вод в окружающую среду</w:t>
            </w:r>
          </w:p>
        </w:tc>
      </w:tr>
      <w:tr w:rsidR="00CE0399" w:rsidRPr="000F525A" w:rsidTr="00AB1917">
        <w:trPr>
          <w:trHeight w:val="50"/>
        </w:trPr>
        <w:tc>
          <w:tcPr>
            <w:tcW w:w="726" w:type="dxa"/>
            <w:vMerge/>
            <w:vAlign w:val="center"/>
          </w:tcPr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E0399" w:rsidRPr="00CE0399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ПОД-7 Журнал учета добываемых подземных вод, изымаемых поверхностных вод и сточных вод, сбрасываемых в окружающую среду не инструментальным (расчетным) методом</w:t>
            </w:r>
          </w:p>
        </w:tc>
        <w:tc>
          <w:tcPr>
            <w:tcW w:w="3686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Журналы ведутся в электронном (бумажном) виде ответственными специалистами на участках, где отсутствуют приборы учета сточных вод</w:t>
            </w:r>
          </w:p>
        </w:tc>
      </w:tr>
      <w:tr w:rsidR="00CE0399" w:rsidRPr="000F525A" w:rsidTr="00AB1917">
        <w:trPr>
          <w:trHeight w:val="50"/>
        </w:trPr>
        <w:tc>
          <w:tcPr>
            <w:tcW w:w="726" w:type="dxa"/>
            <w:vMerge/>
            <w:vAlign w:val="center"/>
          </w:tcPr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E0399" w:rsidRPr="00CE0399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E0399" w:rsidRPr="00CE0399" w:rsidRDefault="00CE0399" w:rsidP="00CE0399">
            <w:pPr>
              <w:rPr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ПОД-9 Книга учета отходов</w:t>
            </w:r>
          </w:p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Журналы ПОД-9 ведутся в электронном (бумажном) виде ответственными специалистами на участках, осуществляющих обращение с отходами производства.</w:t>
            </w:r>
          </w:p>
        </w:tc>
      </w:tr>
      <w:tr w:rsidR="00CE0399" w:rsidRPr="000F525A" w:rsidTr="00AB1917">
        <w:trPr>
          <w:trHeight w:val="50"/>
        </w:trPr>
        <w:tc>
          <w:tcPr>
            <w:tcW w:w="726" w:type="dxa"/>
            <w:vMerge/>
            <w:vAlign w:val="center"/>
          </w:tcPr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  <w:tcBorders>
              <w:bottom w:val="single" w:sz="4" w:space="0" w:color="auto"/>
            </w:tcBorders>
          </w:tcPr>
          <w:p w:rsidR="00CE0399" w:rsidRPr="00CE0399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ПОД-10 Книга общего учета отходов</w:t>
            </w:r>
          </w:p>
        </w:tc>
        <w:tc>
          <w:tcPr>
            <w:tcW w:w="3686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Журнал ПОД-10 ведется в отделе ПТО филиала</w:t>
            </w:r>
          </w:p>
        </w:tc>
      </w:tr>
      <w:tr w:rsidR="00CE0399" w:rsidRPr="000F525A" w:rsidTr="00AB1917">
        <w:trPr>
          <w:trHeight w:val="50"/>
        </w:trPr>
        <w:tc>
          <w:tcPr>
            <w:tcW w:w="726" w:type="dxa"/>
            <w:vMerge/>
            <w:vAlign w:val="center"/>
          </w:tcPr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 w:val="restart"/>
          </w:tcPr>
          <w:p w:rsidR="00CE0399" w:rsidRDefault="00CE0399" w:rsidP="00CE0399">
            <w:pPr>
              <w:rPr>
                <w:rFonts w:ascii="Times New Roman" w:hAnsi="Times New Roman"/>
                <w:shd w:val="clear" w:color="auto" w:fill="FFFFFF"/>
              </w:rPr>
            </w:pPr>
            <w:r w:rsidRPr="00CE0399">
              <w:rPr>
                <w:rFonts w:ascii="Times New Roman" w:hAnsi="Times New Roman"/>
                <w:shd w:val="clear" w:color="auto" w:fill="FFFFFF"/>
              </w:rPr>
              <w:t>Филиал «Бобруйский водоканал» УПКПВКХ «Могилевоблводоканал»</w:t>
            </w:r>
          </w:p>
          <w:p w:rsidR="00CE0399" w:rsidRPr="00CE0399" w:rsidRDefault="00CE0399" w:rsidP="00CE0399">
            <w:pPr>
              <w:rPr>
                <w:rFonts w:ascii="Times New Roman" w:hAnsi="Times New Roman"/>
              </w:rPr>
            </w:pPr>
            <w:r w:rsidRPr="00CE0399">
              <w:rPr>
                <w:rFonts w:ascii="Times New Roman" w:hAnsi="Times New Roman"/>
                <w:shd w:val="clear" w:color="auto" w:fill="FFFFFF"/>
              </w:rPr>
              <w:t>ул. Урицкого, 2, 213826, г. Бобруйск, Могилевская область</w:t>
            </w:r>
          </w:p>
        </w:tc>
        <w:tc>
          <w:tcPr>
            <w:tcW w:w="3544" w:type="dxa"/>
          </w:tcPr>
          <w:p w:rsidR="00CE0399" w:rsidRPr="00CE0399" w:rsidRDefault="00CE0399" w:rsidP="00CE0399">
            <w:pPr>
              <w:rPr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Государственная статистическая отчетность</w:t>
            </w:r>
          </w:p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Государственная статистическая отчетность 1-отходы «Отчет об обращении с отходами производства»; Государственная статистическая отчетность 1- воздух «Отчет о выбросах загрязняющих веществ и диоксида углерода в атмосферный воздух от стационарных источников выбросов»; Государственная статистическая отчетность 1-вода «Отчет об использовании воды»;</w:t>
            </w:r>
          </w:p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3686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Информация на бумажном и электронном носителях: - хранится в ПТО филиала;</w:t>
            </w:r>
          </w:p>
          <w:p w:rsidR="00CE0399" w:rsidRPr="00CE0399" w:rsidRDefault="00CE0399" w:rsidP="00CE0399">
            <w:pPr>
              <w:rPr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- направляется посредством электронного ключа 1 раз в год в РУП Бел «НИЦ «Экология», в РУП «ЦНИИКИВР», главное статистическое управление по Могилевской области</w:t>
            </w:r>
          </w:p>
          <w:p w:rsidR="00CE0399" w:rsidRPr="00CE0399" w:rsidRDefault="00CE0399" w:rsidP="00CE0399">
            <w:pPr>
              <w:rPr>
                <w:rFonts w:ascii="Times New Roman" w:hAnsi="Times New Roman"/>
              </w:rPr>
            </w:pPr>
          </w:p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</w:p>
        </w:tc>
      </w:tr>
      <w:tr w:rsidR="00CE0399" w:rsidRPr="000F525A" w:rsidTr="00AB1917">
        <w:trPr>
          <w:trHeight w:val="50"/>
        </w:trPr>
        <w:tc>
          <w:tcPr>
            <w:tcW w:w="726" w:type="dxa"/>
            <w:vMerge/>
            <w:vAlign w:val="center"/>
          </w:tcPr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E0399" w:rsidRPr="00CE0399" w:rsidRDefault="00CE0399" w:rsidP="00CE0399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544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 xml:space="preserve">Ведение учета используемых природных ресурсов и воздействий на окружающую среду </w:t>
            </w:r>
          </w:p>
        </w:tc>
        <w:tc>
          <w:tcPr>
            <w:tcW w:w="3260" w:type="dxa"/>
          </w:tcPr>
          <w:p w:rsidR="00CE0399" w:rsidRPr="00CE0399" w:rsidRDefault="00CE0399" w:rsidP="00CE0399">
            <w:pPr>
              <w:rPr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Экологический паспорт предприятия</w:t>
            </w:r>
          </w:p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По запросу. Заполняется в электронном виде. Хранится на бумажном носителе в ПТО, распечатывается 1 раз в год.</w:t>
            </w:r>
          </w:p>
        </w:tc>
      </w:tr>
      <w:tr w:rsidR="00CE0399" w:rsidRPr="000F525A" w:rsidTr="00AB1917">
        <w:trPr>
          <w:trHeight w:val="50"/>
        </w:trPr>
        <w:tc>
          <w:tcPr>
            <w:tcW w:w="726" w:type="dxa"/>
            <w:vMerge/>
            <w:vAlign w:val="center"/>
          </w:tcPr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E0399" w:rsidRPr="00CE0399" w:rsidRDefault="00CE0399" w:rsidP="00CE0399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544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Информация об учете оборудования содержащего ПХБ</w:t>
            </w:r>
          </w:p>
        </w:tc>
        <w:tc>
          <w:tcPr>
            <w:tcW w:w="3260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Акт инвентаризации ПХБ</w:t>
            </w:r>
          </w:p>
        </w:tc>
        <w:tc>
          <w:tcPr>
            <w:tcW w:w="3686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Хранится на бумажном носителе в ПТО филиала</w:t>
            </w:r>
          </w:p>
        </w:tc>
      </w:tr>
      <w:tr w:rsidR="00CE0399" w:rsidRPr="000F525A" w:rsidTr="00AB1917">
        <w:trPr>
          <w:trHeight w:val="50"/>
        </w:trPr>
        <w:tc>
          <w:tcPr>
            <w:tcW w:w="726" w:type="dxa"/>
            <w:vMerge/>
            <w:vAlign w:val="center"/>
          </w:tcPr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E0399" w:rsidRPr="00CE0399" w:rsidRDefault="00CE0399" w:rsidP="00CE0399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544" w:type="dxa"/>
          </w:tcPr>
          <w:p w:rsidR="00CE0399" w:rsidRPr="00CE0399" w:rsidRDefault="00CE0399" w:rsidP="00CE0399">
            <w:pPr>
              <w:rPr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Информация об учете отходов производства</w:t>
            </w:r>
          </w:p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Акт инвентаризации отходов производства</w:t>
            </w:r>
          </w:p>
        </w:tc>
        <w:tc>
          <w:tcPr>
            <w:tcW w:w="3686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На бумажном носителе хранятся в ПТО филиала</w:t>
            </w:r>
          </w:p>
        </w:tc>
      </w:tr>
      <w:tr w:rsidR="00CE0399" w:rsidRPr="000F525A" w:rsidTr="00AB1917">
        <w:trPr>
          <w:trHeight w:val="50"/>
        </w:trPr>
        <w:tc>
          <w:tcPr>
            <w:tcW w:w="726" w:type="dxa"/>
            <w:vMerge/>
            <w:vAlign w:val="center"/>
          </w:tcPr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E0399" w:rsidRPr="00CE0399" w:rsidRDefault="00CE0399" w:rsidP="00CE0399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544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260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 xml:space="preserve">Ведомость учета озелененных территорий ограниченного пользования </w:t>
            </w:r>
          </w:p>
        </w:tc>
        <w:tc>
          <w:tcPr>
            <w:tcW w:w="3686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На бумажном носителе хранятся в ПТО филиала</w:t>
            </w:r>
          </w:p>
        </w:tc>
      </w:tr>
      <w:tr w:rsidR="00CE0399" w:rsidRPr="000F525A" w:rsidTr="00AB1917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E0399" w:rsidRPr="00CE0399" w:rsidRDefault="00CE0399" w:rsidP="00CE0399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544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260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Акт инвентаризации и проект нормативов допустимых выбросов загрязняющих веществ в атмосферный воздух (бумажный носитель)</w:t>
            </w:r>
          </w:p>
        </w:tc>
        <w:tc>
          <w:tcPr>
            <w:tcW w:w="3686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На бумажном носителе хранится в ПТО филиала, в Могилевском областном комитете природных ресурсов и охраны окружающей среды.</w:t>
            </w:r>
          </w:p>
        </w:tc>
      </w:tr>
      <w:tr w:rsidR="00DA236B" w:rsidRPr="000F525A" w:rsidTr="00C0485F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A236B" w:rsidRPr="000F525A" w:rsidTr="00C0485F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CE0399" w:rsidRPr="00CE0399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Филиал «Бобруйский водоканал» УПКПВКХ «Могилевоблводоканал»</w:t>
            </w:r>
          </w:p>
          <w:p w:rsidR="00DA236B" w:rsidRPr="000F525A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ул. Урицкого, 2, 213826, г. Бобруйск, Могилевская область</w:t>
            </w:r>
          </w:p>
        </w:tc>
        <w:tc>
          <w:tcPr>
            <w:tcW w:w="3544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CE0399" w:rsidRPr="000F525A" w:rsidTr="00AB1917">
        <w:trPr>
          <w:trHeight w:val="106"/>
        </w:trPr>
        <w:tc>
          <w:tcPr>
            <w:tcW w:w="726" w:type="dxa"/>
            <w:vMerge w:val="restart"/>
            <w:vAlign w:val="center"/>
          </w:tcPr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 w:val="restart"/>
          </w:tcPr>
          <w:p w:rsidR="00CE0399" w:rsidRPr="00CE0399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Филиал «Бобруйский водоканал» УПКПВКХ «Могилевоблводоканал»</w:t>
            </w:r>
          </w:p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ул. Урицкого, 2, 213826, г. Бобруйск, Могилевская область</w:t>
            </w:r>
          </w:p>
        </w:tc>
        <w:tc>
          <w:tcPr>
            <w:tcW w:w="3544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260" w:type="dxa"/>
          </w:tcPr>
          <w:p w:rsidR="00CE0399" w:rsidRPr="00CE0399" w:rsidRDefault="00CE0399" w:rsidP="00CE0399">
            <w:pPr>
              <w:rPr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Разрешение на хранение и захоронение отходов производства</w:t>
            </w:r>
          </w:p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На бумажном носителе хранится в ПТО филиала, в Могилевском областном комитете природных ресурсов и охраны окружающей среды.</w:t>
            </w:r>
          </w:p>
        </w:tc>
      </w:tr>
      <w:tr w:rsidR="00CE0399" w:rsidRPr="000F525A" w:rsidTr="00CE0399">
        <w:trPr>
          <w:trHeight w:val="1966"/>
        </w:trPr>
        <w:tc>
          <w:tcPr>
            <w:tcW w:w="726" w:type="dxa"/>
            <w:vMerge/>
            <w:vAlign w:val="center"/>
          </w:tcPr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260" w:type="dxa"/>
          </w:tcPr>
          <w:p w:rsidR="00CE0399" w:rsidRPr="00CE0399" w:rsidRDefault="00CE0399" w:rsidP="00CE0399">
            <w:pPr>
              <w:rPr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 xml:space="preserve">Разрешения на выбросы загрязняющих веществ в атмосферный воздух по ВКУ филиала </w:t>
            </w:r>
          </w:p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На бумажном носителе хранятся в ПТО филиала, в Могилевском областном комитете природных ресурсов и охраны окружающей среды.</w:t>
            </w:r>
          </w:p>
        </w:tc>
      </w:tr>
      <w:tr w:rsidR="00CE0399" w:rsidRPr="000F525A" w:rsidTr="00CE0399">
        <w:trPr>
          <w:trHeight w:val="1411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CE0399" w:rsidRPr="000F525A" w:rsidRDefault="00CE0399" w:rsidP="00CE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E0399" w:rsidRPr="00CE0399" w:rsidRDefault="00CE0399" w:rsidP="00CE0399">
            <w:pPr>
              <w:rPr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Информация по использованию воды по участкам филиала</w:t>
            </w:r>
          </w:p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E0399" w:rsidRPr="00CE0399" w:rsidRDefault="00CE0399" w:rsidP="00CE0399">
            <w:pPr>
              <w:rPr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 xml:space="preserve">Разрешения на специальное водопользование по ВКУ филиала </w:t>
            </w:r>
          </w:p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Fonts w:ascii="Times New Roman" w:hAnsi="Times New Roman"/>
              </w:rPr>
              <w:t>Комплексное природоохранное разрешение</w:t>
            </w:r>
          </w:p>
        </w:tc>
        <w:tc>
          <w:tcPr>
            <w:tcW w:w="3686" w:type="dxa"/>
          </w:tcPr>
          <w:p w:rsidR="00CE0399" w:rsidRPr="00CE0399" w:rsidRDefault="00CE0399" w:rsidP="00CE0399">
            <w:pPr>
              <w:rPr>
                <w:rStyle w:val="fontstyle01"/>
                <w:rFonts w:ascii="Times New Roman" w:hAnsi="Times New Roman"/>
              </w:rPr>
            </w:pPr>
            <w:r w:rsidRPr="00CE0399">
              <w:rPr>
                <w:rStyle w:val="fontstyle01"/>
                <w:rFonts w:ascii="Times New Roman" w:hAnsi="Times New Roman"/>
              </w:rPr>
              <w:t>На бумажном носителе хранятся в ПТО филиала, в Могилевском областном комитете природных ресурсов и охраны окружающей среды.</w:t>
            </w:r>
          </w:p>
        </w:tc>
      </w:tr>
      <w:tr w:rsidR="00DA236B" w:rsidRPr="000F525A" w:rsidTr="00C0485F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DA236B" w:rsidRPr="000F525A" w:rsidTr="00C0485F">
        <w:trPr>
          <w:trHeight w:val="266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CE0399" w:rsidRPr="00CE0399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Филиал «Бобруйский водоканал» УПКПВКХ «Могилевоблводоканал»</w:t>
            </w:r>
          </w:p>
          <w:p w:rsidR="00DA236B" w:rsidRPr="000F525A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ул. Урицкого, 2, 213826, г. Бобруйск, Могилевская область</w:t>
            </w:r>
          </w:p>
        </w:tc>
        <w:tc>
          <w:tcPr>
            <w:tcW w:w="3544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DA236B" w:rsidRPr="000F525A" w:rsidTr="00C0485F">
        <w:trPr>
          <w:trHeight w:val="137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CE0399" w:rsidRPr="00CE0399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Филиал «Бобруйский водоканал» УПКПВКХ «Могилевоблводоканал»</w:t>
            </w:r>
          </w:p>
          <w:p w:rsidR="00DA236B" w:rsidRPr="000F525A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ул. Урицкого, 2, 213826, г. Бобруйск, Могилевская область</w:t>
            </w:r>
          </w:p>
        </w:tc>
        <w:tc>
          <w:tcPr>
            <w:tcW w:w="3544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728"/>
        </w:trPr>
        <w:tc>
          <w:tcPr>
            <w:tcW w:w="15021" w:type="dxa"/>
            <w:gridSpan w:val="5"/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DA236B" w:rsidRPr="000F525A" w:rsidTr="00C0485F">
        <w:trPr>
          <w:trHeight w:val="225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CE0399" w:rsidRPr="00CE0399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Филиал «Бобруйский водоканал» УПКПВКХ «Могилевоблводоканал»</w:t>
            </w:r>
          </w:p>
          <w:p w:rsidR="00DA236B" w:rsidRPr="000F525A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ул. Урицкого, 2, 213826, г. Бобруйск, Могилевская область</w:t>
            </w:r>
          </w:p>
        </w:tc>
        <w:tc>
          <w:tcPr>
            <w:tcW w:w="3544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767"/>
        </w:trPr>
        <w:tc>
          <w:tcPr>
            <w:tcW w:w="15021" w:type="dxa"/>
            <w:gridSpan w:val="5"/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DA236B" w:rsidRPr="000F525A" w:rsidTr="00C0485F">
        <w:trPr>
          <w:trHeight w:val="328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CE0399" w:rsidRPr="00CE0399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Филиал «Бобруйский водоканал» УПКПВКХ «Могилевоблводоканал»</w:t>
            </w:r>
          </w:p>
          <w:p w:rsidR="00DA236B" w:rsidRPr="000F525A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ул. Урицкого, 2, 213826, г. Бобруйск, Могилевская область</w:t>
            </w:r>
          </w:p>
        </w:tc>
        <w:tc>
          <w:tcPr>
            <w:tcW w:w="3544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DA236B" w:rsidRPr="000F525A" w:rsidTr="00C0485F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CE0399" w:rsidRPr="00CE0399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Филиал «Бобруйский водоканал» УПКПВКХ «Могилевоблводоканал»</w:t>
            </w:r>
          </w:p>
          <w:p w:rsidR="00DA236B" w:rsidRPr="000F525A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ул. Урицкого, 2, 213826, г. Бобруйск, Могилевская область</w:t>
            </w:r>
          </w:p>
        </w:tc>
        <w:tc>
          <w:tcPr>
            <w:tcW w:w="3544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DA236B" w:rsidRPr="000F525A" w:rsidTr="00C0485F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CE0399" w:rsidRPr="00CE0399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Филиал «Бобруйский водоканал» УПКПВКХ «Могилевоблводоканал»</w:t>
            </w:r>
          </w:p>
          <w:p w:rsidR="00DA236B" w:rsidRPr="000F525A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ул. Урицкого, 2, 213826, г. Бобруйск, Могилевская область</w:t>
            </w:r>
          </w:p>
        </w:tc>
        <w:tc>
          <w:tcPr>
            <w:tcW w:w="3544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DA236B" w:rsidRPr="000F525A" w:rsidTr="00C0485F">
        <w:trPr>
          <w:trHeight w:val="263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CE0399" w:rsidRPr="00CE0399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Филиал «Бобруйский водоканал» УПКПВКХ «Могилевоблводоканал»</w:t>
            </w:r>
          </w:p>
          <w:p w:rsidR="00DA236B" w:rsidRPr="000F525A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ул. Урицкого, 2, 213826, г. Бобруйск, Могилевская область</w:t>
            </w:r>
          </w:p>
        </w:tc>
        <w:tc>
          <w:tcPr>
            <w:tcW w:w="3544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236B" w:rsidRPr="000F525A" w:rsidTr="00C0485F">
        <w:trPr>
          <w:trHeight w:val="847"/>
        </w:trPr>
        <w:tc>
          <w:tcPr>
            <w:tcW w:w="15021" w:type="dxa"/>
            <w:gridSpan w:val="5"/>
            <w:vAlign w:val="center"/>
          </w:tcPr>
          <w:p w:rsidR="00DA236B" w:rsidRPr="000F525A" w:rsidRDefault="00DA236B" w:rsidP="00C0485F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DA236B" w:rsidRPr="000F525A" w:rsidTr="00C0485F">
        <w:trPr>
          <w:trHeight w:val="437"/>
        </w:trPr>
        <w:tc>
          <w:tcPr>
            <w:tcW w:w="726" w:type="dxa"/>
            <w:vAlign w:val="center"/>
          </w:tcPr>
          <w:p w:rsidR="00DA236B" w:rsidRPr="000F525A" w:rsidRDefault="00DA236B" w:rsidP="00C04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CE0399" w:rsidRPr="00CE0399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Филиал «Бобруйский водоканал» УПКПВКХ «Могилевоблводоканал»</w:t>
            </w:r>
          </w:p>
          <w:p w:rsidR="00390851" w:rsidRPr="000F525A" w:rsidRDefault="00CE0399" w:rsidP="00CE0399">
            <w:pPr>
              <w:rPr>
                <w:rFonts w:ascii="Times New Roman" w:hAnsi="Times New Roman" w:cs="Times New Roman"/>
              </w:rPr>
            </w:pPr>
            <w:r w:rsidRPr="00CE0399">
              <w:rPr>
                <w:rFonts w:ascii="Times New Roman" w:hAnsi="Times New Roman" w:cs="Times New Roman"/>
              </w:rPr>
              <w:t>ул. Урицкого, 2, 213826, г. Бобруйск, Могилевская область</w:t>
            </w:r>
          </w:p>
        </w:tc>
        <w:tc>
          <w:tcPr>
            <w:tcW w:w="3544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DA236B" w:rsidRPr="000F525A" w:rsidRDefault="00CE0399" w:rsidP="00C0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25"/>
        <w:tblW w:w="15021" w:type="dxa"/>
        <w:tblLook w:val="04A0" w:firstRow="1" w:lastRow="0" w:firstColumn="1" w:lastColumn="0" w:noHBand="0" w:noVBand="1"/>
      </w:tblPr>
      <w:tblGrid>
        <w:gridCol w:w="726"/>
        <w:gridCol w:w="3805"/>
        <w:gridCol w:w="3544"/>
        <w:gridCol w:w="3260"/>
        <w:gridCol w:w="3686"/>
      </w:tblGrid>
      <w:tr w:rsidR="00390851" w:rsidRPr="00390851" w:rsidTr="00390851">
        <w:trPr>
          <w:trHeight w:val="974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390851" w:rsidRDefault="00390851" w:rsidP="00390851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90851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«Костюковичский водоканал» УПКПВКХ «Могилевоблводоканал»</w:t>
            </w:r>
          </w:p>
        </w:tc>
      </w:tr>
      <w:tr w:rsidR="00390851" w:rsidRPr="000F525A" w:rsidTr="00AB1917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8F24AB" w:rsidRPr="000F525A" w:rsidTr="00390851">
        <w:trPr>
          <w:trHeight w:val="202"/>
        </w:trPr>
        <w:tc>
          <w:tcPr>
            <w:tcW w:w="726" w:type="dxa"/>
            <w:vMerge w:val="restart"/>
            <w:vAlign w:val="center"/>
          </w:tcPr>
          <w:p w:rsidR="008F24AB" w:rsidRPr="000F525A" w:rsidRDefault="008F24AB" w:rsidP="0039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 w:val="restart"/>
          </w:tcPr>
          <w:p w:rsid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Филиал «Костюковичский водоканал» УПКПВКХ «Могилевоблводоканал»</w:t>
            </w:r>
          </w:p>
          <w:p w:rsid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 xml:space="preserve">ул. Зиньковича, д. 107, 213640, </w:t>
            </w:r>
          </w:p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г. Костюковичи, Костюковичский район, Могилевская область</w:t>
            </w:r>
          </w:p>
        </w:tc>
        <w:tc>
          <w:tcPr>
            <w:tcW w:w="3544" w:type="dxa"/>
          </w:tcPr>
          <w:p w:rsidR="008F24AB" w:rsidRPr="00390851" w:rsidRDefault="008F24AB" w:rsidP="008F24AB">
            <w:pPr>
              <w:rPr>
                <w:rFonts w:ascii="Times New Roman" w:hAnsi="Times New Roman"/>
              </w:rPr>
            </w:pPr>
            <w:r w:rsidRPr="00390851">
              <w:rPr>
                <w:rStyle w:val="fontstyle01"/>
                <w:rFonts w:ascii="Times New Roman" w:hAnsi="Times New Roman"/>
              </w:rPr>
              <w:t>Информация о проведении аналитического (лабораторного) контроля качества питьевой воды</w:t>
            </w:r>
          </w:p>
        </w:tc>
        <w:tc>
          <w:tcPr>
            <w:tcW w:w="3260" w:type="dxa"/>
          </w:tcPr>
          <w:p w:rsidR="008F24AB" w:rsidRPr="00390851" w:rsidRDefault="008F24AB" w:rsidP="008F24AB">
            <w:pPr>
              <w:rPr>
                <w:rFonts w:ascii="Times New Roman" w:hAnsi="Times New Roman"/>
              </w:rPr>
            </w:pPr>
            <w:r w:rsidRPr="00390851">
              <w:rPr>
                <w:rFonts w:ascii="Times New Roman" w:hAnsi="Times New Roman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686" w:type="dxa"/>
            <w:vMerge w:val="restart"/>
          </w:tcPr>
          <w:p w:rsidR="008F24AB" w:rsidRPr="00390851" w:rsidRDefault="008F24AB" w:rsidP="008F24AB">
            <w:pPr>
              <w:rPr>
                <w:rFonts w:ascii="Times New Roman" w:hAnsi="Times New Roman"/>
              </w:rPr>
            </w:pPr>
            <w:r w:rsidRPr="00390851">
              <w:rPr>
                <w:rStyle w:val="fontstyle01"/>
                <w:rFonts w:ascii="Times New Roman" w:hAnsi="Times New Roman"/>
              </w:rPr>
              <w:t>Информация заполняется в электронном виде и ежемесячно направляется в районный центр гигиены и эпидемиологии. Сканированные копии протоколов хранятся в лаборатории филиала и предоставляются по запросу.</w:t>
            </w:r>
          </w:p>
        </w:tc>
      </w:tr>
      <w:tr w:rsidR="008F24AB" w:rsidRPr="000F525A" w:rsidTr="00390851">
        <w:trPr>
          <w:trHeight w:val="202"/>
        </w:trPr>
        <w:tc>
          <w:tcPr>
            <w:tcW w:w="726" w:type="dxa"/>
            <w:vMerge/>
            <w:vAlign w:val="center"/>
          </w:tcPr>
          <w:p w:rsidR="008F24AB" w:rsidRPr="000F525A" w:rsidRDefault="008F24AB" w:rsidP="0039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F24AB" w:rsidRPr="00390851" w:rsidRDefault="008F24AB" w:rsidP="008F24AB">
            <w:pPr>
              <w:rPr>
                <w:rFonts w:ascii="Times New Roman" w:hAnsi="Times New Roman"/>
              </w:rPr>
            </w:pPr>
            <w:r w:rsidRPr="00390851">
              <w:rPr>
                <w:rStyle w:val="fontstyle01"/>
                <w:rFonts w:ascii="Times New Roman" w:hAnsi="Times New Roman"/>
              </w:rPr>
              <w:t>Информация о проведении аналитического (лабораторного) контроля сточной воды</w:t>
            </w:r>
          </w:p>
        </w:tc>
        <w:tc>
          <w:tcPr>
            <w:tcW w:w="3260" w:type="dxa"/>
          </w:tcPr>
          <w:p w:rsidR="008F24AB" w:rsidRPr="00390851" w:rsidRDefault="008F24AB" w:rsidP="008F24AB">
            <w:pPr>
              <w:rPr>
                <w:rFonts w:ascii="Times New Roman" w:hAnsi="Times New Roman"/>
              </w:rPr>
            </w:pPr>
            <w:r w:rsidRPr="00390851">
              <w:rPr>
                <w:rFonts w:ascii="Times New Roman" w:hAnsi="Times New Roman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686" w:type="dxa"/>
            <w:vMerge/>
          </w:tcPr>
          <w:p w:rsidR="008F24AB" w:rsidRPr="00390851" w:rsidRDefault="008F24AB" w:rsidP="008F24AB">
            <w:pPr>
              <w:rPr>
                <w:rFonts w:ascii="Times New Roman" w:hAnsi="Times New Roman"/>
              </w:rPr>
            </w:pPr>
          </w:p>
        </w:tc>
      </w:tr>
      <w:tr w:rsidR="00390851" w:rsidRPr="000F525A" w:rsidTr="00390851">
        <w:trPr>
          <w:trHeight w:val="202"/>
        </w:trPr>
        <w:tc>
          <w:tcPr>
            <w:tcW w:w="726" w:type="dxa"/>
            <w:vMerge/>
            <w:vAlign w:val="center"/>
          </w:tcPr>
          <w:p w:rsidR="00390851" w:rsidRPr="000F525A" w:rsidRDefault="00390851" w:rsidP="0039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390851" w:rsidRPr="000F525A" w:rsidRDefault="00390851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90851" w:rsidRPr="00390851" w:rsidRDefault="00390851" w:rsidP="008F24AB">
            <w:pPr>
              <w:rPr>
                <w:rFonts w:ascii="Times New Roman" w:hAnsi="Times New Roman"/>
              </w:rPr>
            </w:pPr>
            <w:r w:rsidRPr="00390851">
              <w:rPr>
                <w:rStyle w:val="fontstyle01"/>
                <w:rFonts w:ascii="Times New Roman" w:hAnsi="Times New Roman"/>
              </w:rPr>
              <w:t>Информация о проведении аналитического (лабораторного) контроля подземных вод в районе расположения иловых площадок</w:t>
            </w:r>
          </w:p>
        </w:tc>
        <w:tc>
          <w:tcPr>
            <w:tcW w:w="3260" w:type="dxa"/>
          </w:tcPr>
          <w:p w:rsidR="00390851" w:rsidRPr="00390851" w:rsidRDefault="00390851" w:rsidP="008F24AB">
            <w:pPr>
              <w:rPr>
                <w:rFonts w:ascii="Times New Roman" w:hAnsi="Times New Roman"/>
              </w:rPr>
            </w:pPr>
            <w:r w:rsidRPr="00390851">
              <w:rPr>
                <w:rFonts w:ascii="Times New Roman" w:hAnsi="Times New Roman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686" w:type="dxa"/>
          </w:tcPr>
          <w:p w:rsidR="00390851" w:rsidRPr="00390851" w:rsidRDefault="00390851" w:rsidP="008F24AB">
            <w:pPr>
              <w:rPr>
                <w:rFonts w:ascii="Times New Roman" w:hAnsi="Times New Roman"/>
              </w:rPr>
            </w:pPr>
            <w:r w:rsidRPr="00390851">
              <w:rPr>
                <w:rStyle w:val="fontstyle01"/>
                <w:rFonts w:ascii="Times New Roman" w:hAnsi="Times New Roman"/>
              </w:rPr>
              <w:t>Сканированные копии протоколов хранятся в лаборатории филиала и предоставляются по запросу. Информация на бумажном и электронном носителях: 1 раз в год направляется в Могилевскую областную лабораторию аналитического контроля.</w:t>
            </w:r>
          </w:p>
        </w:tc>
      </w:tr>
      <w:tr w:rsidR="00390851" w:rsidRPr="000F525A" w:rsidTr="00390851">
        <w:trPr>
          <w:trHeight w:val="202"/>
        </w:trPr>
        <w:tc>
          <w:tcPr>
            <w:tcW w:w="726" w:type="dxa"/>
            <w:vMerge/>
            <w:vAlign w:val="center"/>
          </w:tcPr>
          <w:p w:rsidR="00390851" w:rsidRPr="000F525A" w:rsidRDefault="00390851" w:rsidP="0039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390851" w:rsidRPr="000F525A" w:rsidRDefault="00390851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90851" w:rsidRPr="00390851" w:rsidRDefault="00390851" w:rsidP="008F24AB">
            <w:pPr>
              <w:rPr>
                <w:rStyle w:val="fontstyle01"/>
                <w:rFonts w:ascii="Times New Roman" w:hAnsi="Times New Roman"/>
              </w:rPr>
            </w:pPr>
            <w:r w:rsidRPr="00390851">
              <w:rPr>
                <w:rStyle w:val="fontstyle01"/>
                <w:rFonts w:ascii="Times New Roman" w:hAnsi="Times New Roman"/>
              </w:rPr>
              <w:t>Информация об исследовании уровней и качества подземных вод в наблюдательных скважинах групповых водозаборов</w:t>
            </w:r>
          </w:p>
        </w:tc>
        <w:tc>
          <w:tcPr>
            <w:tcW w:w="3260" w:type="dxa"/>
          </w:tcPr>
          <w:p w:rsidR="00390851" w:rsidRPr="00390851" w:rsidRDefault="00390851" w:rsidP="008F24AB">
            <w:pPr>
              <w:rPr>
                <w:rFonts w:ascii="Times New Roman" w:hAnsi="Times New Roman"/>
              </w:rPr>
            </w:pPr>
            <w:r w:rsidRPr="00390851">
              <w:rPr>
                <w:rFonts w:ascii="Times New Roman" w:hAnsi="Times New Roman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686" w:type="dxa"/>
          </w:tcPr>
          <w:p w:rsidR="00390851" w:rsidRPr="00390851" w:rsidRDefault="00390851" w:rsidP="008F24AB">
            <w:pPr>
              <w:rPr>
                <w:rFonts w:ascii="Times New Roman" w:hAnsi="Times New Roman"/>
              </w:rPr>
            </w:pPr>
            <w:r w:rsidRPr="00390851">
              <w:rPr>
                <w:rStyle w:val="fontstyle01"/>
                <w:rFonts w:ascii="Times New Roman" w:hAnsi="Times New Roman"/>
              </w:rPr>
              <w:t>Информация заполняется в электронном виде и ежемесячно направляется в районный центр гигиены и эпидемиологии. Сканированные копии протоколов хранятся в лаборатории филиала и предоставляются по запросу.</w:t>
            </w:r>
          </w:p>
        </w:tc>
      </w:tr>
      <w:tr w:rsidR="00390851" w:rsidRPr="000F525A" w:rsidTr="00390851">
        <w:trPr>
          <w:trHeight w:val="202"/>
        </w:trPr>
        <w:tc>
          <w:tcPr>
            <w:tcW w:w="726" w:type="dxa"/>
            <w:vMerge/>
            <w:vAlign w:val="center"/>
          </w:tcPr>
          <w:p w:rsidR="00390851" w:rsidRPr="000F525A" w:rsidRDefault="00390851" w:rsidP="0039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390851" w:rsidRPr="000F525A" w:rsidRDefault="00390851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90851" w:rsidRPr="00390851" w:rsidRDefault="00390851" w:rsidP="008F24AB">
            <w:pPr>
              <w:rPr>
                <w:rStyle w:val="fontstyle01"/>
                <w:rFonts w:ascii="Times New Roman" w:hAnsi="Times New Roman"/>
              </w:rPr>
            </w:pPr>
            <w:r w:rsidRPr="00390851">
              <w:rPr>
                <w:rStyle w:val="fontstyle01"/>
                <w:rFonts w:ascii="Times New Roman" w:hAnsi="Times New Roman"/>
              </w:rPr>
              <w:t>Информация о проведении</w:t>
            </w:r>
            <w:r w:rsidRPr="00390851">
              <w:rPr>
                <w:rFonts w:ascii="Times New Roman" w:hAnsi="Times New Roman"/>
                <w:color w:val="000000"/>
              </w:rPr>
              <w:br/>
            </w:r>
            <w:r w:rsidRPr="00390851">
              <w:rPr>
                <w:rStyle w:val="fontstyle01"/>
                <w:rFonts w:ascii="Times New Roman" w:hAnsi="Times New Roman"/>
              </w:rPr>
              <w:t>локального мониторинга,</w:t>
            </w:r>
            <w:r w:rsidRPr="00390851">
              <w:rPr>
                <w:rFonts w:ascii="Times New Roman" w:hAnsi="Times New Roman"/>
                <w:color w:val="000000"/>
              </w:rPr>
              <w:br/>
            </w:r>
            <w:r w:rsidRPr="00390851">
              <w:rPr>
                <w:rStyle w:val="fontstyle01"/>
                <w:rFonts w:ascii="Times New Roman" w:hAnsi="Times New Roman"/>
              </w:rPr>
              <w:t>объектом наблюдения которого</w:t>
            </w:r>
            <w:r w:rsidRPr="00390851">
              <w:rPr>
                <w:rFonts w:ascii="Times New Roman" w:hAnsi="Times New Roman"/>
                <w:color w:val="000000"/>
              </w:rPr>
              <w:br/>
            </w:r>
            <w:r w:rsidRPr="00390851">
              <w:rPr>
                <w:rStyle w:val="fontstyle01"/>
                <w:rFonts w:ascii="Times New Roman" w:hAnsi="Times New Roman"/>
              </w:rPr>
              <w:t>являются сбросы сточных вод в поверхностные водные объекты</w:t>
            </w:r>
          </w:p>
        </w:tc>
        <w:tc>
          <w:tcPr>
            <w:tcW w:w="3260" w:type="dxa"/>
          </w:tcPr>
          <w:p w:rsidR="00390851" w:rsidRPr="00390851" w:rsidRDefault="00390851" w:rsidP="008F24AB">
            <w:pPr>
              <w:rPr>
                <w:rFonts w:ascii="Times New Roman" w:hAnsi="Times New Roman"/>
              </w:rPr>
            </w:pPr>
            <w:r w:rsidRPr="00390851">
              <w:rPr>
                <w:rStyle w:val="fontstyle01"/>
                <w:rFonts w:ascii="Times New Roman" w:hAnsi="Times New Roman"/>
              </w:rPr>
              <w:t>Данные локального мониторинга, объектом наблюдения которого</w:t>
            </w:r>
            <w:r w:rsidRPr="00390851">
              <w:rPr>
                <w:rFonts w:ascii="Times New Roman" w:hAnsi="Times New Roman"/>
                <w:color w:val="000000"/>
              </w:rPr>
              <w:br/>
            </w:r>
            <w:r w:rsidRPr="00390851">
              <w:rPr>
                <w:rStyle w:val="fontstyle01"/>
                <w:rFonts w:ascii="Times New Roman" w:hAnsi="Times New Roman"/>
              </w:rPr>
              <w:t>являются сточные воды,</w:t>
            </w:r>
            <w:r w:rsidRPr="00390851">
              <w:rPr>
                <w:rFonts w:ascii="Times New Roman" w:hAnsi="Times New Roman"/>
                <w:color w:val="000000"/>
              </w:rPr>
              <w:br/>
            </w:r>
            <w:r w:rsidRPr="00390851">
              <w:rPr>
                <w:rStyle w:val="fontstyle01"/>
                <w:rFonts w:ascii="Times New Roman" w:hAnsi="Times New Roman"/>
              </w:rPr>
              <w:t>сбрасываемые в поверхностные водные объекты и поверхностные воды в фоновых створах, расположенные выше по течению мест сброса сточных вод, и контрольных створах, расположенных ниже по течению мест сброса сточных вод</w:t>
            </w:r>
          </w:p>
        </w:tc>
        <w:tc>
          <w:tcPr>
            <w:tcW w:w="3686" w:type="dxa"/>
          </w:tcPr>
          <w:p w:rsidR="008F24AB" w:rsidRDefault="00390851" w:rsidP="008F24AB">
            <w:pPr>
              <w:rPr>
                <w:rStyle w:val="fontstyle01"/>
                <w:rFonts w:ascii="Times New Roman" w:hAnsi="Times New Roman"/>
              </w:rPr>
            </w:pPr>
            <w:r w:rsidRPr="00390851">
              <w:rPr>
                <w:rStyle w:val="fontstyle01"/>
                <w:rFonts w:ascii="Times New Roman" w:hAnsi="Times New Roman"/>
              </w:rPr>
              <w:t>Информация на бумажном и электронном носителях:</w:t>
            </w:r>
          </w:p>
          <w:p w:rsidR="00390851" w:rsidRPr="00390851" w:rsidRDefault="00390851" w:rsidP="008F24AB">
            <w:pPr>
              <w:rPr>
                <w:rStyle w:val="fontstyle01"/>
                <w:rFonts w:ascii="Times New Roman" w:hAnsi="Times New Roman"/>
              </w:rPr>
            </w:pPr>
            <w:r w:rsidRPr="00390851">
              <w:rPr>
                <w:rStyle w:val="fontstyle01"/>
                <w:rFonts w:ascii="Times New Roman" w:hAnsi="Times New Roman"/>
              </w:rPr>
              <w:t>- данные локального мониторинга хранятся в ПТО филиала.</w:t>
            </w:r>
          </w:p>
          <w:p w:rsidR="00390851" w:rsidRPr="00390851" w:rsidRDefault="00390851" w:rsidP="008F24AB">
            <w:pPr>
              <w:rPr>
                <w:rFonts w:ascii="Times New Roman" w:hAnsi="Times New Roman"/>
              </w:rPr>
            </w:pPr>
            <w:r w:rsidRPr="00390851">
              <w:rPr>
                <w:rStyle w:val="fontstyle01"/>
                <w:rFonts w:ascii="Times New Roman" w:hAnsi="Times New Roman"/>
              </w:rPr>
              <w:t>Сканированные копии данных локального мониторинга по электронной почте и на бумажных носителях направляются в Могилевскую областную лабораторию аналитического контроля ежемесячно.</w:t>
            </w:r>
          </w:p>
        </w:tc>
      </w:tr>
      <w:tr w:rsidR="00390851" w:rsidRPr="000F525A" w:rsidTr="00AB1917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390851" w:rsidRPr="000F525A" w:rsidTr="00390851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Филиал «Костюковичский водоканал» УПКПВКХ «Могилевоблводоканал»</w:t>
            </w:r>
          </w:p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 xml:space="preserve">ул. Зиньковича, д. 107, 213640, </w:t>
            </w:r>
          </w:p>
          <w:p w:rsidR="00390851" w:rsidRPr="000F525A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г. Костюковичи, Костюковичский район, Могилевская область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AB1917">
        <w:trPr>
          <w:trHeight w:val="846"/>
        </w:trPr>
        <w:tc>
          <w:tcPr>
            <w:tcW w:w="15021" w:type="dxa"/>
            <w:gridSpan w:val="5"/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8F24AB" w:rsidRPr="000F525A" w:rsidTr="00AB1917">
        <w:trPr>
          <w:trHeight w:val="50"/>
        </w:trPr>
        <w:tc>
          <w:tcPr>
            <w:tcW w:w="726" w:type="dxa"/>
            <w:vMerge w:val="restart"/>
            <w:vAlign w:val="center"/>
          </w:tcPr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 w:val="restart"/>
          </w:tcPr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Филиал «Костюковичский водоканал» УПКПВКХ «Могилевоблводоканал»</w:t>
            </w:r>
          </w:p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 xml:space="preserve">ул. Зиньковича, д. 107, 213640, </w:t>
            </w:r>
          </w:p>
          <w:p w:rsid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г. Костюковичи, Костюковичский район, Могилевская область</w:t>
            </w:r>
          </w:p>
          <w:p w:rsidR="008F24AB" w:rsidRDefault="008F24AB" w:rsidP="008F24AB">
            <w:pPr>
              <w:rPr>
                <w:rFonts w:ascii="Times New Roman" w:hAnsi="Times New Roman" w:cs="Times New Roman"/>
              </w:rPr>
            </w:pPr>
          </w:p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участок ВКУ Чериковского р-на;</w:t>
            </w:r>
          </w:p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участок ВКУ Кричевского р-на;</w:t>
            </w:r>
          </w:p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участок ВКУ Хотимского р-на;</w:t>
            </w:r>
          </w:p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участок ВКУ Климовичского р-на;</w:t>
            </w:r>
          </w:p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участок ВКУ Костюковичского р-на;</w:t>
            </w:r>
          </w:p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участок ВКУ Краснопольского р-на;</w:t>
            </w:r>
          </w:p>
        </w:tc>
        <w:tc>
          <w:tcPr>
            <w:tcW w:w="3544" w:type="dxa"/>
            <w:vMerge w:val="restart"/>
          </w:tcPr>
          <w:p w:rsidR="008F24AB" w:rsidRPr="008F24AB" w:rsidRDefault="008F24AB" w:rsidP="008F24AB">
            <w:pPr>
              <w:rPr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Заполнение форм учетной документации в области охраны окружающей среды</w:t>
            </w:r>
          </w:p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ПОД-1 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</w:t>
            </w:r>
          </w:p>
        </w:tc>
        <w:tc>
          <w:tcPr>
            <w:tcW w:w="3686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Журналы ведутся в электронном (бумажном) виде ответственными специалистами на участках</w:t>
            </w:r>
          </w:p>
        </w:tc>
      </w:tr>
      <w:tr w:rsidR="008F24AB" w:rsidRPr="000F525A" w:rsidTr="00AB1917">
        <w:trPr>
          <w:trHeight w:val="50"/>
        </w:trPr>
        <w:tc>
          <w:tcPr>
            <w:tcW w:w="726" w:type="dxa"/>
            <w:vMerge/>
            <w:vAlign w:val="center"/>
          </w:tcPr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ПОД-3 Журнал учета времени и режима работы стационарных источников выбросов и ГОУ</w:t>
            </w:r>
          </w:p>
        </w:tc>
        <w:tc>
          <w:tcPr>
            <w:tcW w:w="3686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Журналы ведутся в электронном (бумажном) виде ответственными специалистами на участках</w:t>
            </w:r>
          </w:p>
        </w:tc>
      </w:tr>
      <w:tr w:rsidR="008F24AB" w:rsidRPr="000F525A" w:rsidTr="00AB1917">
        <w:trPr>
          <w:trHeight w:val="50"/>
        </w:trPr>
        <w:tc>
          <w:tcPr>
            <w:tcW w:w="726" w:type="dxa"/>
            <w:vMerge/>
            <w:vAlign w:val="center"/>
          </w:tcPr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 xml:space="preserve">ПОД-6 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                          </w:t>
            </w:r>
            <w:proofErr w:type="gramStart"/>
            <w:r w:rsidRPr="008F24AB">
              <w:rPr>
                <w:rStyle w:val="fontstyle01"/>
                <w:rFonts w:ascii="Times New Roman" w:hAnsi="Times New Roman"/>
              </w:rPr>
              <w:t xml:space="preserve">   (</w:t>
            </w:r>
            <w:proofErr w:type="gramEnd"/>
            <w:r w:rsidRPr="008F24AB">
              <w:rPr>
                <w:rStyle w:val="fontstyle01"/>
                <w:rFonts w:ascii="Times New Roman" w:hAnsi="Times New Roman"/>
              </w:rPr>
              <w:t>объема) вод</w:t>
            </w:r>
          </w:p>
        </w:tc>
        <w:tc>
          <w:tcPr>
            <w:tcW w:w="3686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Журналы ведутся в электронном (бумажном) виде ответственными специалистами на участках, где осуществляется подъем подземных вод либо сброс сточных вод в окружающую среду</w:t>
            </w:r>
          </w:p>
        </w:tc>
      </w:tr>
      <w:tr w:rsidR="008F24AB" w:rsidRPr="000F525A" w:rsidTr="00AB1917">
        <w:trPr>
          <w:trHeight w:val="50"/>
        </w:trPr>
        <w:tc>
          <w:tcPr>
            <w:tcW w:w="726" w:type="dxa"/>
            <w:vMerge/>
            <w:vAlign w:val="center"/>
          </w:tcPr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ПОД-7 Журнал учета добываемых подземных вод, изымаемых поверхностных вод и сточных вод, сбрасываемых в окружающую среду не инструментальным (расчетным) методом</w:t>
            </w:r>
          </w:p>
        </w:tc>
        <w:tc>
          <w:tcPr>
            <w:tcW w:w="3686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Журналы ведутся в электронном (бумажном) виде ответственными специалистами на участках, где отсутствуют приборы учета сточных вод</w:t>
            </w:r>
          </w:p>
        </w:tc>
      </w:tr>
      <w:tr w:rsidR="008F24AB" w:rsidRPr="000F525A" w:rsidTr="00AB1917">
        <w:trPr>
          <w:trHeight w:val="50"/>
        </w:trPr>
        <w:tc>
          <w:tcPr>
            <w:tcW w:w="726" w:type="dxa"/>
            <w:vMerge/>
            <w:vAlign w:val="center"/>
          </w:tcPr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F24AB" w:rsidRPr="008F24AB" w:rsidRDefault="008F24AB" w:rsidP="008F24AB">
            <w:pPr>
              <w:rPr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ПОД-9 Книга учета отходов</w:t>
            </w:r>
          </w:p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Журналы ПОД-9 ведутся в электронном (бумажном) виде ответственными специалистами на участках, осуществляющих обращение с отходами производства.</w:t>
            </w:r>
          </w:p>
        </w:tc>
      </w:tr>
      <w:tr w:rsidR="008F24AB" w:rsidRPr="000F525A" w:rsidTr="00AB1917">
        <w:trPr>
          <w:trHeight w:val="50"/>
        </w:trPr>
        <w:tc>
          <w:tcPr>
            <w:tcW w:w="726" w:type="dxa"/>
            <w:vMerge/>
            <w:vAlign w:val="center"/>
          </w:tcPr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  <w:tcBorders>
              <w:bottom w:val="single" w:sz="4" w:space="0" w:color="auto"/>
            </w:tcBorders>
          </w:tcPr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ПОД-10 Книга общего учета отходов</w:t>
            </w:r>
          </w:p>
        </w:tc>
        <w:tc>
          <w:tcPr>
            <w:tcW w:w="3686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Журнал ПОД-10 ведется в отделе ПТО филиала</w:t>
            </w:r>
          </w:p>
        </w:tc>
      </w:tr>
      <w:tr w:rsidR="008F24AB" w:rsidRPr="000F525A" w:rsidTr="00AB1917">
        <w:trPr>
          <w:trHeight w:val="4669"/>
        </w:trPr>
        <w:tc>
          <w:tcPr>
            <w:tcW w:w="726" w:type="dxa"/>
            <w:vMerge/>
            <w:vAlign w:val="center"/>
          </w:tcPr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 w:val="restart"/>
          </w:tcPr>
          <w:p w:rsidR="008F24AB" w:rsidRDefault="008F24AB" w:rsidP="008F24AB">
            <w:pPr>
              <w:rPr>
                <w:rFonts w:ascii="Times New Roman" w:hAnsi="Times New Roman"/>
              </w:rPr>
            </w:pPr>
            <w:r w:rsidRPr="008F24AB">
              <w:rPr>
                <w:rFonts w:ascii="Times New Roman" w:hAnsi="Times New Roman"/>
              </w:rPr>
              <w:t>Филиал «Костюковичский водоканал» УПКПВКХ «Могилевоблводоканал»</w:t>
            </w:r>
          </w:p>
          <w:p w:rsidR="008F24AB" w:rsidRDefault="008F24AB" w:rsidP="008F24AB">
            <w:pPr>
              <w:rPr>
                <w:rFonts w:ascii="Times New Roman" w:hAnsi="Times New Roman"/>
              </w:rPr>
            </w:pPr>
            <w:r w:rsidRPr="008F24AB">
              <w:rPr>
                <w:rFonts w:ascii="Times New Roman" w:hAnsi="Times New Roman"/>
              </w:rPr>
              <w:t xml:space="preserve">ул. Зиньковича, д. 107, 213640, </w:t>
            </w:r>
          </w:p>
          <w:p w:rsidR="008F24AB" w:rsidRPr="008F24AB" w:rsidRDefault="008F24AB" w:rsidP="008F24AB">
            <w:pPr>
              <w:rPr>
                <w:rFonts w:ascii="Times New Roman" w:hAnsi="Times New Roman"/>
              </w:rPr>
            </w:pPr>
            <w:r w:rsidRPr="008F24AB">
              <w:rPr>
                <w:rFonts w:ascii="Times New Roman" w:hAnsi="Times New Roman"/>
              </w:rPr>
              <w:t>г. Костюковичи, Костюковичский район, Могилевская область</w:t>
            </w:r>
          </w:p>
          <w:p w:rsidR="008F24AB" w:rsidRPr="008F24AB" w:rsidRDefault="008F24AB" w:rsidP="008F24AB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F24AB" w:rsidRPr="008F24AB" w:rsidRDefault="008F24AB" w:rsidP="008F24AB">
            <w:pPr>
              <w:rPr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Государственная статистическая отчетность</w:t>
            </w:r>
          </w:p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Государственная статистическая отчетность 1-отходы «Отчет об обращении с отходами производства»; Государственная статистическая отчетность 1- воздух «Отчет о выбросах загрязняющих веществ и диоксида углерода в атмосферный воздух от стационарных источников выбросов»; Государственная статистическая отчетность 1-вода «Отчет об использовании воды»;</w:t>
            </w:r>
          </w:p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3686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Информация на бумажном и электронном носителях:</w:t>
            </w:r>
            <w:r w:rsidRPr="008F24AB">
              <w:rPr>
                <w:rFonts w:ascii="Times New Roman" w:hAnsi="Times New Roman"/>
                <w:color w:val="000000"/>
              </w:rPr>
              <w:br/>
            </w:r>
            <w:r w:rsidRPr="008F24AB">
              <w:rPr>
                <w:rStyle w:val="fontstyle01"/>
                <w:rFonts w:ascii="Times New Roman" w:hAnsi="Times New Roman"/>
              </w:rPr>
              <w:t>- хранится в ПТО филиала;</w:t>
            </w:r>
          </w:p>
          <w:p w:rsidR="008F24AB" w:rsidRPr="008F24AB" w:rsidRDefault="008F24AB" w:rsidP="008F24AB">
            <w:pPr>
              <w:rPr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- направляется посредством электронного ключа 1 раз в год в РУП Бел «НИЦ «Экология», в РУП «ЦНИИКИВР», главное статистическое управление по Могилевской области</w:t>
            </w:r>
          </w:p>
          <w:p w:rsidR="008F24AB" w:rsidRPr="008F24AB" w:rsidRDefault="008F24AB" w:rsidP="008F24AB">
            <w:pPr>
              <w:rPr>
                <w:rFonts w:ascii="Times New Roman" w:hAnsi="Times New Roman"/>
              </w:rPr>
            </w:pPr>
          </w:p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</w:p>
        </w:tc>
      </w:tr>
      <w:tr w:rsidR="008F24AB" w:rsidRPr="000F525A" w:rsidTr="008F24AB">
        <w:trPr>
          <w:trHeight w:val="974"/>
        </w:trPr>
        <w:tc>
          <w:tcPr>
            <w:tcW w:w="726" w:type="dxa"/>
            <w:vMerge/>
            <w:vAlign w:val="center"/>
          </w:tcPr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8F24AB" w:rsidRPr="008F24AB" w:rsidRDefault="008F24AB" w:rsidP="008F24AB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 xml:space="preserve">Ведение учета используемых природных ресурсов и воздействий на окружающую среду </w:t>
            </w:r>
          </w:p>
        </w:tc>
        <w:tc>
          <w:tcPr>
            <w:tcW w:w="3260" w:type="dxa"/>
          </w:tcPr>
          <w:p w:rsidR="008F24AB" w:rsidRPr="008F24AB" w:rsidRDefault="008F24AB" w:rsidP="008F24AB">
            <w:pPr>
              <w:rPr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Экологический паспорт предприятия</w:t>
            </w:r>
          </w:p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По запросу. Заполняется в электронном виде. Хранится на бумажном носителе в ПТО, распечатывается 1 раз в год.</w:t>
            </w:r>
          </w:p>
        </w:tc>
      </w:tr>
      <w:tr w:rsidR="008F24AB" w:rsidRPr="000F525A" w:rsidTr="008F24AB">
        <w:trPr>
          <w:trHeight w:val="534"/>
        </w:trPr>
        <w:tc>
          <w:tcPr>
            <w:tcW w:w="726" w:type="dxa"/>
            <w:vMerge/>
            <w:vAlign w:val="center"/>
          </w:tcPr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8F24AB" w:rsidRPr="008F24AB" w:rsidRDefault="008F24AB" w:rsidP="008F24AB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Информация об учете отходов производства</w:t>
            </w:r>
          </w:p>
        </w:tc>
        <w:tc>
          <w:tcPr>
            <w:tcW w:w="3260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Акт инвентаризации отходов производства</w:t>
            </w:r>
          </w:p>
        </w:tc>
        <w:tc>
          <w:tcPr>
            <w:tcW w:w="3686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На бумажном носителе хранятся в ПТО филиала</w:t>
            </w:r>
          </w:p>
        </w:tc>
      </w:tr>
      <w:tr w:rsidR="008F24AB" w:rsidRPr="000F525A" w:rsidTr="00EB5026">
        <w:trPr>
          <w:trHeight w:val="977"/>
        </w:trPr>
        <w:tc>
          <w:tcPr>
            <w:tcW w:w="726" w:type="dxa"/>
            <w:vMerge/>
            <w:vAlign w:val="center"/>
          </w:tcPr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8F24AB" w:rsidRPr="008F24AB" w:rsidRDefault="008F24AB" w:rsidP="008F24AB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260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 xml:space="preserve">Ведомость учета озелененных территорий ограниченного пользования </w:t>
            </w:r>
          </w:p>
        </w:tc>
        <w:tc>
          <w:tcPr>
            <w:tcW w:w="3686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На бумажном носителе хранятся в ПТО филиала</w:t>
            </w:r>
          </w:p>
        </w:tc>
      </w:tr>
      <w:tr w:rsidR="008F24AB" w:rsidRPr="000F525A" w:rsidTr="008F24AB">
        <w:trPr>
          <w:trHeight w:val="1257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8F24AB" w:rsidRPr="008F24AB" w:rsidRDefault="008F24AB" w:rsidP="008F24AB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260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Акт инвентаризации и проект нормативов допустимых выбросов загрязняющих веществ в атмосферный воздух (бумажный носитель)</w:t>
            </w:r>
          </w:p>
        </w:tc>
        <w:tc>
          <w:tcPr>
            <w:tcW w:w="3686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На бумажном носителе хранится в ПТО филиала, в Могилевском областном комитете природных ресурсов и охраны окружающей среды.</w:t>
            </w:r>
          </w:p>
        </w:tc>
      </w:tr>
      <w:tr w:rsidR="00390851" w:rsidRPr="000F525A" w:rsidTr="00AB1917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390851" w:rsidRPr="000F525A" w:rsidTr="00390851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Филиал «Костюковичский водоканал» УПКПВКХ «Могилевоблводоканал»</w:t>
            </w:r>
          </w:p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 xml:space="preserve">ул. Зиньковича, д. 107, 213640, </w:t>
            </w:r>
          </w:p>
          <w:p w:rsidR="00390851" w:rsidRPr="000F525A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г. Костюковичи, Костюковичский район, Могилевская область</w:t>
            </w:r>
          </w:p>
        </w:tc>
        <w:tc>
          <w:tcPr>
            <w:tcW w:w="3544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AB1917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8F24AB" w:rsidRPr="000F525A" w:rsidTr="00AB1917">
        <w:trPr>
          <w:trHeight w:val="106"/>
        </w:trPr>
        <w:tc>
          <w:tcPr>
            <w:tcW w:w="726" w:type="dxa"/>
            <w:vMerge w:val="restart"/>
            <w:vAlign w:val="center"/>
          </w:tcPr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 w:val="restart"/>
          </w:tcPr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Филиал «Костюковичский водоканал» УПКПВКХ «Могилевоблводоканал»</w:t>
            </w:r>
          </w:p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 xml:space="preserve">ул. Зиньковича, д. 107, 213640, </w:t>
            </w:r>
          </w:p>
          <w:p w:rsid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г. Костюковичи, Костюковичский район, Могилевская область</w:t>
            </w:r>
          </w:p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260" w:type="dxa"/>
          </w:tcPr>
          <w:p w:rsidR="008F24AB" w:rsidRPr="008F24AB" w:rsidRDefault="008F24AB" w:rsidP="008F24AB">
            <w:pPr>
              <w:rPr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Разрешение на хранение и захоронение отходов</w:t>
            </w:r>
            <w:r w:rsidRPr="008F24AB">
              <w:rPr>
                <w:rFonts w:ascii="Times New Roman" w:hAnsi="Times New Roman"/>
                <w:color w:val="000000"/>
              </w:rPr>
              <w:br/>
            </w:r>
            <w:r w:rsidRPr="008F24AB">
              <w:rPr>
                <w:rStyle w:val="fontstyle01"/>
                <w:rFonts w:ascii="Times New Roman" w:hAnsi="Times New Roman"/>
              </w:rPr>
              <w:t>производства</w:t>
            </w:r>
          </w:p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На бумажном носителе хранится в ПТО филиала, в Могилевском областном комитете природных ресурсов и охраны окружающей среды.</w:t>
            </w:r>
          </w:p>
        </w:tc>
      </w:tr>
      <w:tr w:rsidR="008F24AB" w:rsidRPr="000F525A" w:rsidTr="00AB1917">
        <w:trPr>
          <w:trHeight w:val="106"/>
        </w:trPr>
        <w:tc>
          <w:tcPr>
            <w:tcW w:w="726" w:type="dxa"/>
            <w:vMerge/>
            <w:vAlign w:val="center"/>
          </w:tcPr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</w:t>
            </w:r>
            <w:r w:rsidRPr="008F24AB">
              <w:rPr>
                <w:rFonts w:ascii="Times New Roman" w:hAnsi="Times New Roman"/>
                <w:color w:val="000000"/>
              </w:rPr>
              <w:br/>
            </w:r>
            <w:r w:rsidRPr="008F24AB">
              <w:rPr>
                <w:rStyle w:val="fontstyle01"/>
                <w:rFonts w:ascii="Times New Roman" w:hAnsi="Times New Roman"/>
              </w:rPr>
              <w:t>источники выбросов</w:t>
            </w:r>
          </w:p>
        </w:tc>
        <w:tc>
          <w:tcPr>
            <w:tcW w:w="3260" w:type="dxa"/>
          </w:tcPr>
          <w:p w:rsidR="008F24AB" w:rsidRPr="008F24AB" w:rsidRDefault="008F24AB" w:rsidP="008F24AB">
            <w:pPr>
              <w:rPr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 xml:space="preserve">Разрешения на выбросы загрязняющих веществ в атмосферный воздух по ВКУ филиала </w:t>
            </w:r>
          </w:p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F24AB" w:rsidRPr="008F24AB" w:rsidRDefault="008F24AB" w:rsidP="008F24AB">
            <w:pPr>
              <w:rPr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На бумажном носителе хранятся в ПТО филиала, в Могилевском областном комитете природных ресурсов и охраны окружающей среды.</w:t>
            </w:r>
          </w:p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</w:p>
        </w:tc>
      </w:tr>
      <w:tr w:rsidR="008F24AB" w:rsidRPr="000F525A" w:rsidTr="00390851">
        <w:trPr>
          <w:trHeight w:val="106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Merge/>
          </w:tcPr>
          <w:p w:rsidR="008F24AB" w:rsidRPr="000F525A" w:rsidRDefault="008F24AB" w:rsidP="008F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F24AB" w:rsidRPr="008F24AB" w:rsidRDefault="008F24AB" w:rsidP="008F24AB">
            <w:pPr>
              <w:rPr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Информация по использованию воды по участкам филиала</w:t>
            </w:r>
          </w:p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F24AB" w:rsidRPr="008F24AB" w:rsidRDefault="008F24AB" w:rsidP="008F24AB">
            <w:pPr>
              <w:rPr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 xml:space="preserve">Разрешения на специальное водопользование по ВКУ филиала </w:t>
            </w:r>
          </w:p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Fonts w:ascii="Times New Roman" w:hAnsi="Times New Roman"/>
              </w:rPr>
              <w:t>Комплексное природоохранное разрешение</w:t>
            </w:r>
          </w:p>
        </w:tc>
        <w:tc>
          <w:tcPr>
            <w:tcW w:w="3686" w:type="dxa"/>
          </w:tcPr>
          <w:p w:rsidR="008F24AB" w:rsidRPr="008F24AB" w:rsidRDefault="008F24AB" w:rsidP="008F24AB">
            <w:pPr>
              <w:rPr>
                <w:rStyle w:val="fontstyle01"/>
                <w:rFonts w:ascii="Times New Roman" w:hAnsi="Times New Roman"/>
              </w:rPr>
            </w:pPr>
            <w:r w:rsidRPr="008F24AB">
              <w:rPr>
                <w:rStyle w:val="fontstyle01"/>
                <w:rFonts w:ascii="Times New Roman" w:hAnsi="Times New Roman"/>
              </w:rPr>
              <w:t>На бумажном носителе хранятся в ПТО филиала, в Могилевском областном комитете природных ресурсов и охраны окружающей среды.</w:t>
            </w:r>
          </w:p>
        </w:tc>
      </w:tr>
      <w:tr w:rsidR="00390851" w:rsidRPr="000F525A" w:rsidTr="00AB1917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390851" w:rsidRPr="000F525A" w:rsidTr="00390851">
        <w:trPr>
          <w:trHeight w:val="266"/>
        </w:trPr>
        <w:tc>
          <w:tcPr>
            <w:tcW w:w="726" w:type="dxa"/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Филиал «Костюковичский водоканал» УПКПВКХ «Могилевоблводоканал»</w:t>
            </w:r>
          </w:p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 xml:space="preserve">ул. Зиньковича, д. 107, 213640, </w:t>
            </w:r>
          </w:p>
          <w:p w:rsidR="00390851" w:rsidRPr="000F525A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г. Костюковичи, Костюковичский район, Могилевская область</w:t>
            </w:r>
          </w:p>
        </w:tc>
        <w:tc>
          <w:tcPr>
            <w:tcW w:w="3544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AB1917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390851" w:rsidRPr="000F525A" w:rsidTr="00390851">
        <w:trPr>
          <w:trHeight w:val="137"/>
        </w:trPr>
        <w:tc>
          <w:tcPr>
            <w:tcW w:w="726" w:type="dxa"/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Филиал «Костюковичский водоканал» УПКПВКХ «Могилевоблводоканал»</w:t>
            </w:r>
          </w:p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 xml:space="preserve">ул. Зиньковича, д. 107, 213640, </w:t>
            </w:r>
          </w:p>
          <w:p w:rsidR="00390851" w:rsidRPr="000F525A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г. Костюковичи, Костюковичский район, Могилевская область</w:t>
            </w:r>
          </w:p>
        </w:tc>
        <w:tc>
          <w:tcPr>
            <w:tcW w:w="3544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AB1917">
        <w:trPr>
          <w:trHeight w:val="728"/>
        </w:trPr>
        <w:tc>
          <w:tcPr>
            <w:tcW w:w="15021" w:type="dxa"/>
            <w:gridSpan w:val="5"/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390851" w:rsidRPr="000F525A" w:rsidTr="00390851">
        <w:trPr>
          <w:trHeight w:val="225"/>
        </w:trPr>
        <w:tc>
          <w:tcPr>
            <w:tcW w:w="726" w:type="dxa"/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Филиал «Костюковичский водоканал» УПКПВКХ «Могилевоблводоканал»</w:t>
            </w:r>
          </w:p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 xml:space="preserve">ул. Зиньковича, д. 107, 213640, </w:t>
            </w:r>
          </w:p>
          <w:p w:rsidR="00390851" w:rsidRPr="000F525A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г. Костюковичи, Костюковичский район, Могилевская область</w:t>
            </w:r>
          </w:p>
        </w:tc>
        <w:tc>
          <w:tcPr>
            <w:tcW w:w="3544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AB1917">
        <w:trPr>
          <w:trHeight w:val="767"/>
        </w:trPr>
        <w:tc>
          <w:tcPr>
            <w:tcW w:w="15021" w:type="dxa"/>
            <w:gridSpan w:val="5"/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390851" w:rsidRPr="000F525A" w:rsidTr="00390851">
        <w:trPr>
          <w:trHeight w:val="328"/>
        </w:trPr>
        <w:tc>
          <w:tcPr>
            <w:tcW w:w="726" w:type="dxa"/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Филиал «Костюковичский водоканал» УПКПВКХ «Могилевоблводоканал»</w:t>
            </w:r>
          </w:p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 xml:space="preserve">ул. Зиньковича, д. 107, 213640, </w:t>
            </w:r>
          </w:p>
          <w:p w:rsidR="00390851" w:rsidRPr="000F525A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г. Костюковичи, Костюковичский район, Могилевская область</w:t>
            </w:r>
          </w:p>
        </w:tc>
        <w:tc>
          <w:tcPr>
            <w:tcW w:w="3544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AB1917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390851" w:rsidRPr="000F525A" w:rsidTr="00390851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Филиал «Костюковичский водоканал» УПКПВКХ «Могилевоблводоканал»</w:t>
            </w:r>
          </w:p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 xml:space="preserve">ул. Зиньковича, д. 107, 213640, </w:t>
            </w:r>
          </w:p>
          <w:p w:rsidR="00390851" w:rsidRPr="000F525A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г. Костюковичи, Костюковичский район, Могилевская область</w:t>
            </w:r>
          </w:p>
        </w:tc>
        <w:tc>
          <w:tcPr>
            <w:tcW w:w="3544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AB1917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390851" w:rsidRPr="000F525A" w:rsidTr="00390851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Филиал «Костюковичский водоканал» УПКПВКХ «Могилевоблводоканал»</w:t>
            </w:r>
          </w:p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 xml:space="preserve">ул. Зиньковича, д. 107, 213640, </w:t>
            </w:r>
          </w:p>
          <w:p w:rsidR="00390851" w:rsidRPr="000F525A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г. Костюковичи, Костюковичский район, Могилевская область</w:t>
            </w:r>
          </w:p>
        </w:tc>
        <w:tc>
          <w:tcPr>
            <w:tcW w:w="3544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797C3C">
        <w:trPr>
          <w:trHeight w:val="69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390851" w:rsidRPr="000F525A" w:rsidTr="00390851">
        <w:trPr>
          <w:trHeight w:val="263"/>
        </w:trPr>
        <w:tc>
          <w:tcPr>
            <w:tcW w:w="726" w:type="dxa"/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Филиал «Костюковичский водоканал» УПКПВКХ «Могилевоблводоканал»</w:t>
            </w:r>
          </w:p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 xml:space="preserve">ул. Зиньковича, д. 107, 213640, </w:t>
            </w:r>
          </w:p>
          <w:p w:rsidR="00390851" w:rsidRPr="000F525A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г. Костюковичи, Костюковичский район, Могилевская область</w:t>
            </w:r>
          </w:p>
        </w:tc>
        <w:tc>
          <w:tcPr>
            <w:tcW w:w="3544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797C3C">
        <w:trPr>
          <w:trHeight w:val="738"/>
        </w:trPr>
        <w:tc>
          <w:tcPr>
            <w:tcW w:w="15021" w:type="dxa"/>
            <w:gridSpan w:val="5"/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390851" w:rsidRPr="000F525A" w:rsidTr="00390851">
        <w:trPr>
          <w:trHeight w:val="437"/>
        </w:trPr>
        <w:tc>
          <w:tcPr>
            <w:tcW w:w="726" w:type="dxa"/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Филиал «Костюковичский водоканал» УПКПВКХ «Могилевоблводоканал»</w:t>
            </w:r>
          </w:p>
          <w:p w:rsidR="008F24AB" w:rsidRPr="008F24AB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 xml:space="preserve">ул. Зиньковича, д. 107, 213640, </w:t>
            </w:r>
          </w:p>
          <w:p w:rsidR="00390851" w:rsidRPr="000F525A" w:rsidRDefault="008F24AB" w:rsidP="008F24AB">
            <w:pPr>
              <w:rPr>
                <w:rFonts w:ascii="Times New Roman" w:hAnsi="Times New Roman" w:cs="Times New Roman"/>
              </w:rPr>
            </w:pPr>
            <w:r w:rsidRPr="008F24AB">
              <w:rPr>
                <w:rFonts w:ascii="Times New Roman" w:hAnsi="Times New Roman" w:cs="Times New Roman"/>
              </w:rPr>
              <w:t>г. Костюковичи, Костюковичский район, Могилевская область</w:t>
            </w:r>
          </w:p>
        </w:tc>
        <w:tc>
          <w:tcPr>
            <w:tcW w:w="3544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390851" w:rsidRPr="000F525A" w:rsidRDefault="008F24AB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26"/>
        <w:tblW w:w="15021" w:type="dxa"/>
        <w:tblLook w:val="04A0" w:firstRow="1" w:lastRow="0" w:firstColumn="1" w:lastColumn="0" w:noHBand="0" w:noVBand="1"/>
      </w:tblPr>
      <w:tblGrid>
        <w:gridCol w:w="726"/>
        <w:gridCol w:w="3947"/>
        <w:gridCol w:w="3402"/>
        <w:gridCol w:w="3260"/>
        <w:gridCol w:w="3686"/>
      </w:tblGrid>
      <w:tr w:rsidR="00797C3C" w:rsidRPr="00797C3C" w:rsidTr="00797C3C">
        <w:trPr>
          <w:trHeight w:val="889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797C3C" w:rsidRPr="00797C3C" w:rsidRDefault="00797C3C" w:rsidP="00797C3C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7C3C">
              <w:rPr>
                <w:rFonts w:ascii="Times New Roman" w:hAnsi="Times New Roman" w:cs="Times New Roman"/>
                <w:b/>
                <w:bCs/>
                <w:i/>
                <w:iCs/>
              </w:rPr>
              <w:t>Минский городской исполнительный комитет</w:t>
            </w:r>
          </w:p>
        </w:tc>
      </w:tr>
      <w:tr w:rsidR="00390851" w:rsidRPr="000F525A" w:rsidTr="00C46519">
        <w:trPr>
          <w:trHeight w:val="649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390851" w:rsidRPr="000F525A" w:rsidTr="00C46519">
        <w:trPr>
          <w:trHeight w:val="689"/>
        </w:trPr>
        <w:tc>
          <w:tcPr>
            <w:tcW w:w="726" w:type="dxa"/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797C3C" w:rsidRDefault="00797C3C" w:rsidP="00AB1917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Минский городской исполнительный комитет</w:t>
            </w:r>
          </w:p>
          <w:p w:rsidR="00390851" w:rsidRPr="000F525A" w:rsidRDefault="00797C3C" w:rsidP="00AB1917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220030,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C3C">
              <w:rPr>
                <w:rFonts w:ascii="Times New Roman" w:hAnsi="Times New Roman" w:cs="Times New Roman"/>
              </w:rPr>
              <w:t>пр. Независимости, 8</w:t>
            </w:r>
          </w:p>
        </w:tc>
        <w:tc>
          <w:tcPr>
            <w:tcW w:w="3402" w:type="dxa"/>
          </w:tcPr>
          <w:p w:rsidR="00390851" w:rsidRPr="000F525A" w:rsidRDefault="00797C3C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797C3C" w:rsidP="00AB19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390851" w:rsidRPr="000F525A" w:rsidRDefault="00797C3C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C46519">
        <w:trPr>
          <w:trHeight w:val="758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390851" w:rsidRPr="000F525A" w:rsidTr="00C46519">
        <w:trPr>
          <w:trHeight w:val="61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:rsidR="00797C3C" w:rsidRPr="00797C3C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Минский городской исполнительный комитет</w:t>
            </w:r>
          </w:p>
          <w:p w:rsidR="00390851" w:rsidRPr="000F525A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220030, г. Минск, пр. Независимости, 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C46519">
        <w:trPr>
          <w:trHeight w:val="613"/>
        </w:trPr>
        <w:tc>
          <w:tcPr>
            <w:tcW w:w="15021" w:type="dxa"/>
            <w:gridSpan w:val="5"/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390851" w:rsidRPr="000F525A" w:rsidTr="00C46519">
        <w:trPr>
          <w:trHeight w:val="739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:rsidR="00797C3C" w:rsidRPr="00797C3C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Минский городской исполнительный комитет</w:t>
            </w:r>
          </w:p>
          <w:p w:rsidR="00C46519" w:rsidRPr="000F525A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220030, г. Минск, пр. Независимости, 8</w:t>
            </w:r>
          </w:p>
        </w:tc>
        <w:tc>
          <w:tcPr>
            <w:tcW w:w="3402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AB1917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390851" w:rsidRPr="000F525A" w:rsidTr="00BD0622">
        <w:trPr>
          <w:trHeight w:val="861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:rsidR="00797C3C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Минский городской исполнительный комитет</w:t>
            </w:r>
          </w:p>
          <w:p w:rsidR="00390851" w:rsidRPr="000F525A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220030,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C3C">
              <w:rPr>
                <w:rFonts w:ascii="Times New Roman" w:hAnsi="Times New Roman" w:cs="Times New Roman"/>
              </w:rPr>
              <w:t>пр. Независимости, 8</w:t>
            </w:r>
          </w:p>
        </w:tc>
        <w:tc>
          <w:tcPr>
            <w:tcW w:w="3402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BD0622">
        <w:trPr>
          <w:trHeight w:val="1084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390851" w:rsidRPr="000F525A" w:rsidTr="00BD0622">
        <w:trPr>
          <w:trHeight w:val="874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797C3C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Минский городской исполнительный комитет</w:t>
            </w:r>
          </w:p>
          <w:p w:rsidR="00390851" w:rsidRPr="000F525A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220030,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C3C">
              <w:rPr>
                <w:rFonts w:ascii="Times New Roman" w:hAnsi="Times New Roman" w:cs="Times New Roman"/>
              </w:rPr>
              <w:t>пр. Независимости, 8</w:t>
            </w:r>
          </w:p>
        </w:tc>
        <w:tc>
          <w:tcPr>
            <w:tcW w:w="3402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BD0622">
        <w:trPr>
          <w:trHeight w:val="84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BD0622" w:rsidRPr="000F525A" w:rsidTr="00BD0622">
        <w:trPr>
          <w:trHeight w:val="854"/>
        </w:trPr>
        <w:tc>
          <w:tcPr>
            <w:tcW w:w="726" w:type="dxa"/>
            <w:vAlign w:val="center"/>
          </w:tcPr>
          <w:p w:rsidR="00BD0622" w:rsidRPr="000F525A" w:rsidRDefault="00BD0622" w:rsidP="00BD0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BD0622" w:rsidRDefault="00BD0622" w:rsidP="00BD0622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Минский городской исполнительный комитет</w:t>
            </w:r>
          </w:p>
          <w:p w:rsidR="00BD0622" w:rsidRPr="000F525A" w:rsidRDefault="00BD0622" w:rsidP="00BD0622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220030,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C3C">
              <w:rPr>
                <w:rFonts w:ascii="Times New Roman" w:hAnsi="Times New Roman" w:cs="Times New Roman"/>
              </w:rPr>
              <w:t>пр. Независимости, 8</w:t>
            </w:r>
          </w:p>
        </w:tc>
        <w:tc>
          <w:tcPr>
            <w:tcW w:w="3402" w:type="dxa"/>
          </w:tcPr>
          <w:p w:rsidR="00BD0622" w:rsidRPr="00BD0622" w:rsidRDefault="00BD0622" w:rsidP="00BD0622">
            <w:pPr>
              <w:pStyle w:val="table10"/>
              <w:rPr>
                <w:sz w:val="22"/>
                <w:szCs w:val="22"/>
              </w:rPr>
            </w:pPr>
            <w:r w:rsidRPr="00BD0622">
              <w:rPr>
                <w:sz w:val="22"/>
                <w:szCs w:val="22"/>
              </w:rPr>
              <w:t>Информация об общественных обсуждениях</w:t>
            </w:r>
          </w:p>
        </w:tc>
        <w:tc>
          <w:tcPr>
            <w:tcW w:w="3260" w:type="dxa"/>
          </w:tcPr>
          <w:p w:rsidR="00BD0622" w:rsidRPr="00BD0622" w:rsidRDefault="00BD0622" w:rsidP="00BD0622">
            <w:pPr>
              <w:rPr>
                <w:rFonts w:ascii="Times New Roman" w:hAnsi="Times New Roman" w:cs="Times New Roman"/>
              </w:rPr>
            </w:pPr>
            <w:r w:rsidRPr="00BD0622">
              <w:rPr>
                <w:rFonts w:ascii="Times New Roman" w:hAnsi="Times New Roman" w:cs="Times New Roman"/>
              </w:rPr>
              <w:t>На сайтах администраций районов г. Минска</w:t>
            </w:r>
          </w:p>
        </w:tc>
        <w:tc>
          <w:tcPr>
            <w:tcW w:w="3686" w:type="dxa"/>
          </w:tcPr>
          <w:p w:rsidR="00BD0622" w:rsidRPr="00BD0622" w:rsidRDefault="00BD0622" w:rsidP="00BD0622">
            <w:pPr>
              <w:rPr>
                <w:rFonts w:ascii="Times New Roman" w:hAnsi="Times New Roman" w:cs="Times New Roman"/>
              </w:rPr>
            </w:pPr>
            <w:r w:rsidRPr="00BD0622">
              <w:rPr>
                <w:rFonts w:ascii="Times New Roman" w:hAnsi="Times New Roman" w:cs="Times New Roman"/>
              </w:rPr>
              <w:t>в общем доступе</w:t>
            </w:r>
          </w:p>
        </w:tc>
      </w:tr>
      <w:tr w:rsidR="00390851" w:rsidRPr="000F525A" w:rsidTr="00AB1917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390851" w:rsidRPr="000F525A" w:rsidTr="00797C3C">
        <w:trPr>
          <w:trHeight w:val="137"/>
        </w:trPr>
        <w:tc>
          <w:tcPr>
            <w:tcW w:w="726" w:type="dxa"/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797C3C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Минский городской исполнительный комитет</w:t>
            </w:r>
          </w:p>
          <w:p w:rsidR="00390851" w:rsidRPr="000F525A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220030,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C3C">
              <w:rPr>
                <w:rFonts w:ascii="Times New Roman" w:hAnsi="Times New Roman" w:cs="Times New Roman"/>
              </w:rPr>
              <w:t>пр. Независимости, 8</w:t>
            </w:r>
          </w:p>
        </w:tc>
        <w:tc>
          <w:tcPr>
            <w:tcW w:w="3402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C46519">
        <w:trPr>
          <w:trHeight w:val="635"/>
        </w:trPr>
        <w:tc>
          <w:tcPr>
            <w:tcW w:w="15021" w:type="dxa"/>
            <w:gridSpan w:val="5"/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390851" w:rsidRPr="000F525A" w:rsidTr="00797C3C">
        <w:trPr>
          <w:trHeight w:val="225"/>
        </w:trPr>
        <w:tc>
          <w:tcPr>
            <w:tcW w:w="726" w:type="dxa"/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797C3C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Минский городской исполнительный комитет</w:t>
            </w:r>
          </w:p>
          <w:p w:rsidR="00390851" w:rsidRPr="000F525A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220030,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C3C">
              <w:rPr>
                <w:rFonts w:ascii="Times New Roman" w:hAnsi="Times New Roman" w:cs="Times New Roman"/>
              </w:rPr>
              <w:t>пр. Независимости, 8</w:t>
            </w:r>
          </w:p>
        </w:tc>
        <w:tc>
          <w:tcPr>
            <w:tcW w:w="3402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C46519">
        <w:trPr>
          <w:trHeight w:val="641"/>
        </w:trPr>
        <w:tc>
          <w:tcPr>
            <w:tcW w:w="15021" w:type="dxa"/>
            <w:gridSpan w:val="5"/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390851" w:rsidRPr="000F525A" w:rsidTr="00797C3C">
        <w:trPr>
          <w:trHeight w:val="328"/>
        </w:trPr>
        <w:tc>
          <w:tcPr>
            <w:tcW w:w="726" w:type="dxa"/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797C3C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Минский городской исполнительный комитет</w:t>
            </w:r>
          </w:p>
          <w:p w:rsidR="00390851" w:rsidRPr="000F525A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220030,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C3C">
              <w:rPr>
                <w:rFonts w:ascii="Times New Roman" w:hAnsi="Times New Roman" w:cs="Times New Roman"/>
              </w:rPr>
              <w:t>пр. Независимости, 8</w:t>
            </w:r>
          </w:p>
        </w:tc>
        <w:tc>
          <w:tcPr>
            <w:tcW w:w="3402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C46519">
        <w:trPr>
          <w:trHeight w:val="63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390851" w:rsidRPr="000F525A" w:rsidTr="00797C3C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797C3C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Минский городской исполнительный комитет</w:t>
            </w:r>
          </w:p>
          <w:p w:rsidR="00390851" w:rsidRPr="000F525A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220030,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C3C">
              <w:rPr>
                <w:rFonts w:ascii="Times New Roman" w:hAnsi="Times New Roman" w:cs="Times New Roman"/>
              </w:rPr>
              <w:t>пр. Независимости, 8</w:t>
            </w:r>
          </w:p>
        </w:tc>
        <w:tc>
          <w:tcPr>
            <w:tcW w:w="3402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AB1917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390851" w:rsidRPr="000F525A" w:rsidTr="00797C3C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797C3C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Минский городской исполнительный комитет</w:t>
            </w:r>
          </w:p>
          <w:p w:rsidR="00390851" w:rsidRPr="000F525A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220030,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C3C">
              <w:rPr>
                <w:rFonts w:ascii="Times New Roman" w:hAnsi="Times New Roman" w:cs="Times New Roman"/>
              </w:rPr>
              <w:t>пр. Независимости, 8</w:t>
            </w:r>
          </w:p>
        </w:tc>
        <w:tc>
          <w:tcPr>
            <w:tcW w:w="3402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851" w:rsidRPr="000F525A" w:rsidTr="00AB1917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84525F" w:rsidRPr="000F525A" w:rsidTr="00797C3C">
        <w:trPr>
          <w:trHeight w:val="263"/>
        </w:trPr>
        <w:tc>
          <w:tcPr>
            <w:tcW w:w="726" w:type="dxa"/>
            <w:vMerge w:val="restart"/>
            <w:vAlign w:val="center"/>
          </w:tcPr>
          <w:p w:rsidR="0084525F" w:rsidRPr="000F525A" w:rsidRDefault="0084525F" w:rsidP="00BD0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 w:val="restart"/>
          </w:tcPr>
          <w:p w:rsidR="0084525F" w:rsidRDefault="0084525F" w:rsidP="00BD0622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Минский городской исполнительный комитет</w:t>
            </w:r>
          </w:p>
          <w:p w:rsidR="0084525F" w:rsidRPr="000F525A" w:rsidRDefault="0084525F" w:rsidP="00BD0622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220030,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C3C">
              <w:rPr>
                <w:rFonts w:ascii="Times New Roman" w:hAnsi="Times New Roman" w:cs="Times New Roman"/>
              </w:rPr>
              <w:t>пр. Независимости, 8</w:t>
            </w:r>
          </w:p>
        </w:tc>
        <w:tc>
          <w:tcPr>
            <w:tcW w:w="3402" w:type="dxa"/>
          </w:tcPr>
          <w:p w:rsidR="0084525F" w:rsidRPr="00BD0622" w:rsidRDefault="0084525F" w:rsidP="00BD0622">
            <w:pPr>
              <w:pStyle w:val="table10"/>
              <w:rPr>
                <w:sz w:val="22"/>
                <w:szCs w:val="22"/>
              </w:rPr>
            </w:pPr>
            <w:r w:rsidRPr="00BD0622">
              <w:rPr>
                <w:sz w:val="22"/>
                <w:szCs w:val="22"/>
              </w:rPr>
              <w:t>Государственная программа «Охрана окружающей среды и устойчивое использование природных ресурсов» на 2021-2025 годы в г. Минске</w:t>
            </w:r>
          </w:p>
        </w:tc>
        <w:tc>
          <w:tcPr>
            <w:tcW w:w="3260" w:type="dxa"/>
          </w:tcPr>
          <w:p w:rsidR="0084525F" w:rsidRPr="00BD0622" w:rsidRDefault="0084525F" w:rsidP="00BD0622">
            <w:pPr>
              <w:rPr>
                <w:rFonts w:ascii="Times New Roman" w:hAnsi="Times New Roman" w:cs="Times New Roman"/>
              </w:rPr>
            </w:pPr>
            <w:r w:rsidRPr="00BD0622">
              <w:rPr>
                <w:rFonts w:ascii="Times New Roman" w:hAnsi="Times New Roman" w:cs="Times New Roman"/>
              </w:rPr>
              <w:t>На бумажных и электронных носителях в виде отчетов</w:t>
            </w:r>
          </w:p>
        </w:tc>
        <w:tc>
          <w:tcPr>
            <w:tcW w:w="3686" w:type="dxa"/>
          </w:tcPr>
          <w:p w:rsidR="0084525F" w:rsidRPr="00BD0622" w:rsidRDefault="0084525F" w:rsidP="00BD0622">
            <w:pPr>
              <w:rPr>
                <w:rFonts w:ascii="Times New Roman" w:hAnsi="Times New Roman" w:cs="Times New Roman"/>
              </w:rPr>
            </w:pPr>
            <w:r w:rsidRPr="00BD0622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84525F" w:rsidRPr="000F525A" w:rsidTr="00797C3C">
        <w:trPr>
          <w:trHeight w:val="263"/>
        </w:trPr>
        <w:tc>
          <w:tcPr>
            <w:tcW w:w="726" w:type="dxa"/>
            <w:vMerge/>
            <w:vAlign w:val="center"/>
          </w:tcPr>
          <w:p w:rsidR="0084525F" w:rsidRPr="000F525A" w:rsidRDefault="0084525F" w:rsidP="00BD0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vMerge/>
          </w:tcPr>
          <w:p w:rsidR="0084525F" w:rsidRPr="00797C3C" w:rsidRDefault="0084525F" w:rsidP="00BD0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4525F" w:rsidRPr="00BD0622" w:rsidRDefault="0084525F" w:rsidP="00BD062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0622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22">
              <w:rPr>
                <w:rFonts w:ascii="Times New Roman" w:hAnsi="Times New Roman" w:cs="Times New Roman"/>
              </w:rPr>
              <w:t>действий по наведению порядка и обустройству территории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22">
              <w:rPr>
                <w:rFonts w:ascii="Times New Roman" w:hAnsi="Times New Roman" w:cs="Times New Roman"/>
              </w:rPr>
              <w:t>Минска</w:t>
            </w:r>
          </w:p>
        </w:tc>
        <w:tc>
          <w:tcPr>
            <w:tcW w:w="3260" w:type="dxa"/>
          </w:tcPr>
          <w:p w:rsidR="0084525F" w:rsidRPr="00BD0622" w:rsidRDefault="0084525F" w:rsidP="00BD0622">
            <w:pPr>
              <w:rPr>
                <w:rFonts w:ascii="Times New Roman" w:hAnsi="Times New Roman" w:cs="Times New Roman"/>
              </w:rPr>
            </w:pPr>
            <w:r w:rsidRPr="00BD0622">
              <w:rPr>
                <w:rFonts w:ascii="Times New Roman" w:hAnsi="Times New Roman" w:cs="Times New Roman"/>
              </w:rPr>
              <w:t>На бумажных и электронных носителях в виде отчетов</w:t>
            </w:r>
          </w:p>
        </w:tc>
        <w:tc>
          <w:tcPr>
            <w:tcW w:w="3686" w:type="dxa"/>
          </w:tcPr>
          <w:p w:rsidR="0084525F" w:rsidRPr="00BD0622" w:rsidRDefault="0084525F" w:rsidP="00BD0622">
            <w:pPr>
              <w:rPr>
                <w:rFonts w:ascii="Times New Roman" w:hAnsi="Times New Roman" w:cs="Times New Roman"/>
              </w:rPr>
            </w:pPr>
            <w:r w:rsidRPr="00BD0622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90851" w:rsidRPr="000F525A" w:rsidTr="00AB1917">
        <w:trPr>
          <w:trHeight w:val="847"/>
        </w:trPr>
        <w:tc>
          <w:tcPr>
            <w:tcW w:w="15021" w:type="dxa"/>
            <w:gridSpan w:val="5"/>
            <w:vAlign w:val="center"/>
          </w:tcPr>
          <w:p w:rsidR="00390851" w:rsidRPr="000F525A" w:rsidRDefault="00390851" w:rsidP="00AB19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390851" w:rsidRPr="000F525A" w:rsidTr="00797C3C">
        <w:trPr>
          <w:trHeight w:val="437"/>
        </w:trPr>
        <w:tc>
          <w:tcPr>
            <w:tcW w:w="726" w:type="dxa"/>
            <w:vAlign w:val="center"/>
          </w:tcPr>
          <w:p w:rsidR="00390851" w:rsidRPr="000F525A" w:rsidRDefault="00390851" w:rsidP="00AB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:rsidR="00797C3C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Минский городской исполнительный комитет</w:t>
            </w:r>
          </w:p>
          <w:p w:rsidR="00390851" w:rsidRPr="000F525A" w:rsidRDefault="00797C3C" w:rsidP="00797C3C">
            <w:pPr>
              <w:rPr>
                <w:rFonts w:ascii="Times New Roman" w:hAnsi="Times New Roman" w:cs="Times New Roman"/>
              </w:rPr>
            </w:pPr>
            <w:r w:rsidRPr="00797C3C">
              <w:rPr>
                <w:rFonts w:ascii="Times New Roman" w:hAnsi="Times New Roman" w:cs="Times New Roman"/>
              </w:rPr>
              <w:t>220030,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C3C">
              <w:rPr>
                <w:rFonts w:ascii="Times New Roman" w:hAnsi="Times New Roman" w:cs="Times New Roman"/>
              </w:rPr>
              <w:t>пр. Независимости, 8</w:t>
            </w:r>
          </w:p>
        </w:tc>
        <w:tc>
          <w:tcPr>
            <w:tcW w:w="3402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390851" w:rsidRPr="000F525A" w:rsidRDefault="0084525F" w:rsidP="00AB1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C7E11" w:rsidRDefault="000C7E11"/>
    <w:sectPr w:rsidR="000C7E11" w:rsidSect="000C7E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11"/>
    <w:rsid w:val="000476DD"/>
    <w:rsid w:val="00064037"/>
    <w:rsid w:val="000C7E11"/>
    <w:rsid w:val="00110085"/>
    <w:rsid w:val="0012749C"/>
    <w:rsid w:val="0015785B"/>
    <w:rsid w:val="0021284D"/>
    <w:rsid w:val="002B1FB4"/>
    <w:rsid w:val="0033606A"/>
    <w:rsid w:val="003738BF"/>
    <w:rsid w:val="00390851"/>
    <w:rsid w:val="003D3E51"/>
    <w:rsid w:val="003F5E23"/>
    <w:rsid w:val="00404B10"/>
    <w:rsid w:val="004411AD"/>
    <w:rsid w:val="004B7C55"/>
    <w:rsid w:val="004D14CE"/>
    <w:rsid w:val="004D2B20"/>
    <w:rsid w:val="004D444B"/>
    <w:rsid w:val="00552925"/>
    <w:rsid w:val="005B065D"/>
    <w:rsid w:val="005B3612"/>
    <w:rsid w:val="005E0E8A"/>
    <w:rsid w:val="00606910"/>
    <w:rsid w:val="0068007C"/>
    <w:rsid w:val="00702565"/>
    <w:rsid w:val="007464AF"/>
    <w:rsid w:val="00767A90"/>
    <w:rsid w:val="00782BD6"/>
    <w:rsid w:val="00797C3C"/>
    <w:rsid w:val="00810F22"/>
    <w:rsid w:val="0084408D"/>
    <w:rsid w:val="0084525F"/>
    <w:rsid w:val="008A53CF"/>
    <w:rsid w:val="008F24AB"/>
    <w:rsid w:val="00926C9A"/>
    <w:rsid w:val="009552EA"/>
    <w:rsid w:val="009A5198"/>
    <w:rsid w:val="009B1537"/>
    <w:rsid w:val="009C2442"/>
    <w:rsid w:val="009D348C"/>
    <w:rsid w:val="009D63BA"/>
    <w:rsid w:val="00A261C6"/>
    <w:rsid w:val="00A34FC2"/>
    <w:rsid w:val="00A364A4"/>
    <w:rsid w:val="00A47055"/>
    <w:rsid w:val="00A76301"/>
    <w:rsid w:val="00A92449"/>
    <w:rsid w:val="00AB1917"/>
    <w:rsid w:val="00AE6A53"/>
    <w:rsid w:val="00B028FC"/>
    <w:rsid w:val="00B17945"/>
    <w:rsid w:val="00B628A5"/>
    <w:rsid w:val="00B706BC"/>
    <w:rsid w:val="00BD0622"/>
    <w:rsid w:val="00BE5074"/>
    <w:rsid w:val="00BE793B"/>
    <w:rsid w:val="00BF0115"/>
    <w:rsid w:val="00C0370F"/>
    <w:rsid w:val="00C0485F"/>
    <w:rsid w:val="00C448EA"/>
    <w:rsid w:val="00C46519"/>
    <w:rsid w:val="00C53D74"/>
    <w:rsid w:val="00C5403E"/>
    <w:rsid w:val="00CB1237"/>
    <w:rsid w:val="00CE0399"/>
    <w:rsid w:val="00CE480E"/>
    <w:rsid w:val="00CF2369"/>
    <w:rsid w:val="00DA236B"/>
    <w:rsid w:val="00DA62C8"/>
    <w:rsid w:val="00DA778C"/>
    <w:rsid w:val="00DB3440"/>
    <w:rsid w:val="00DC05A6"/>
    <w:rsid w:val="00E659B0"/>
    <w:rsid w:val="00E849F7"/>
    <w:rsid w:val="00EB5026"/>
    <w:rsid w:val="00ED1395"/>
    <w:rsid w:val="00EF5515"/>
    <w:rsid w:val="00F646CD"/>
    <w:rsid w:val="00F73A40"/>
    <w:rsid w:val="00FB19EF"/>
    <w:rsid w:val="00FC564A"/>
    <w:rsid w:val="00FC6430"/>
    <w:rsid w:val="00FC6603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F9BF5-DF19-43AC-A5F9-23CE7615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065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5B065D"/>
    <w:rPr>
      <w:color w:val="0563C1"/>
      <w:u w:val="single"/>
    </w:rPr>
  </w:style>
  <w:style w:type="table" w:customStyle="1" w:styleId="1">
    <w:name w:val="Сетка таблицы1"/>
    <w:basedOn w:val="a1"/>
    <w:next w:val="a3"/>
    <w:uiPriority w:val="39"/>
    <w:rsid w:val="00AE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E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E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F236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4">
    <w:name w:val="Сетка таблицы4"/>
    <w:basedOn w:val="a1"/>
    <w:next w:val="a3"/>
    <w:uiPriority w:val="39"/>
    <w:rsid w:val="0060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0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60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B0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B0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B0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4D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4D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4D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A2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A2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A2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FC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FC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FC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39"/>
    <w:rsid w:val="0011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39"/>
    <w:rsid w:val="0011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11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DA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DA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39"/>
    <w:rsid w:val="00DA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39"/>
    <w:rsid w:val="0039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39"/>
    <w:rsid w:val="0039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39"/>
    <w:rsid w:val="0039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BD0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os@gstrmat.by" TargetMode="External"/><Relationship Id="rId18" Type="http://schemas.openxmlformats.org/officeDocument/2006/relationships/hyperlink" Target="mailto:oos@gstrmat.by" TargetMode="External"/><Relationship Id="rId26" Type="http://schemas.openxmlformats.org/officeDocument/2006/relationships/hyperlink" Target="mailto:oos@gstrmat.by" TargetMode="External"/><Relationship Id="rId39" Type="http://schemas.openxmlformats.org/officeDocument/2006/relationships/hyperlink" Target="mailto:oos@gstrmat.by" TargetMode="External"/><Relationship Id="rId21" Type="http://schemas.openxmlformats.org/officeDocument/2006/relationships/hyperlink" Target="mailto:oos@gstrmat.by" TargetMode="External"/><Relationship Id="rId34" Type="http://schemas.openxmlformats.org/officeDocument/2006/relationships/hyperlink" Target="mailto:oos@gstrmat.by" TargetMode="External"/><Relationship Id="rId42" Type="http://schemas.openxmlformats.org/officeDocument/2006/relationships/hyperlink" Target="mailto:oos@gstrmat.by" TargetMode="External"/><Relationship Id="rId47" Type="http://schemas.openxmlformats.org/officeDocument/2006/relationships/hyperlink" Target="mailto:oos@gstrmat.by" TargetMode="External"/><Relationship Id="rId50" Type="http://schemas.openxmlformats.org/officeDocument/2006/relationships/hyperlink" Target="mailto:oos@gstrmat.by" TargetMode="External"/><Relationship Id="rId55" Type="http://schemas.openxmlformats.org/officeDocument/2006/relationships/hyperlink" Target="mailto:oos@gstrmat.by" TargetMode="External"/><Relationship Id="rId7" Type="http://schemas.openxmlformats.org/officeDocument/2006/relationships/hyperlink" Target="mailto:oos@gstrmat.by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os@gstrmat.by" TargetMode="External"/><Relationship Id="rId29" Type="http://schemas.openxmlformats.org/officeDocument/2006/relationships/hyperlink" Target="mailto:info@mozdsk.by" TargetMode="External"/><Relationship Id="rId11" Type="http://schemas.openxmlformats.org/officeDocument/2006/relationships/hyperlink" Target="mailto:oos@gstrmat.by" TargetMode="External"/><Relationship Id="rId24" Type="http://schemas.openxmlformats.org/officeDocument/2006/relationships/hyperlink" Target="mailto:oos@gstrmat.by" TargetMode="External"/><Relationship Id="rId32" Type="http://schemas.openxmlformats.org/officeDocument/2006/relationships/hyperlink" Target="mailto:info@mozdsk.by" TargetMode="External"/><Relationship Id="rId37" Type="http://schemas.openxmlformats.org/officeDocument/2006/relationships/hyperlink" Target="mailto:oos@gstrmat.by" TargetMode="External"/><Relationship Id="rId40" Type="http://schemas.openxmlformats.org/officeDocument/2006/relationships/hyperlink" Target="mailto:oos@gstrmat.by" TargetMode="External"/><Relationship Id="rId45" Type="http://schemas.openxmlformats.org/officeDocument/2006/relationships/hyperlink" Target="mailto:oos@gstrmat.by" TargetMode="External"/><Relationship Id="rId53" Type="http://schemas.openxmlformats.org/officeDocument/2006/relationships/hyperlink" Target="mailto:oos@gstrmat.by" TargetMode="External"/><Relationship Id="rId58" Type="http://schemas.openxmlformats.org/officeDocument/2006/relationships/hyperlink" Target="mailto:oos@gstrmat.by" TargetMode="External"/><Relationship Id="rId5" Type="http://schemas.openxmlformats.org/officeDocument/2006/relationships/hyperlink" Target="mailto:oos@gstrmat.by" TargetMode="External"/><Relationship Id="rId19" Type="http://schemas.openxmlformats.org/officeDocument/2006/relationships/hyperlink" Target="mailto:oos@gstrmat.by" TargetMode="External"/><Relationship Id="rId4" Type="http://schemas.openxmlformats.org/officeDocument/2006/relationships/hyperlink" Target="mailto:oos@gstrmat.by" TargetMode="External"/><Relationship Id="rId9" Type="http://schemas.openxmlformats.org/officeDocument/2006/relationships/hyperlink" Target="mailto:oos@gstrmat.by" TargetMode="External"/><Relationship Id="rId14" Type="http://schemas.openxmlformats.org/officeDocument/2006/relationships/hyperlink" Target="mailto:oos@gstrmat.by" TargetMode="External"/><Relationship Id="rId22" Type="http://schemas.openxmlformats.org/officeDocument/2006/relationships/hyperlink" Target="mailto:oos@gstrmat.by" TargetMode="External"/><Relationship Id="rId27" Type="http://schemas.openxmlformats.org/officeDocument/2006/relationships/hyperlink" Target="mailto:oos@gstrmat.by" TargetMode="External"/><Relationship Id="rId30" Type="http://schemas.openxmlformats.org/officeDocument/2006/relationships/hyperlink" Target="mailto:info@mozdsk.by" TargetMode="External"/><Relationship Id="rId35" Type="http://schemas.openxmlformats.org/officeDocument/2006/relationships/hyperlink" Target="mailto:oos@gstrmat.by" TargetMode="External"/><Relationship Id="rId43" Type="http://schemas.openxmlformats.org/officeDocument/2006/relationships/hyperlink" Target="mailto:oos@gstrmat.by" TargetMode="External"/><Relationship Id="rId48" Type="http://schemas.openxmlformats.org/officeDocument/2006/relationships/hyperlink" Target="mailto:oos@gstrmat.by" TargetMode="External"/><Relationship Id="rId56" Type="http://schemas.openxmlformats.org/officeDocument/2006/relationships/hyperlink" Target="mailto:oos@gstrmat.by" TargetMode="External"/><Relationship Id="rId8" Type="http://schemas.openxmlformats.org/officeDocument/2006/relationships/hyperlink" Target="mailto:oos@gstrmat.by" TargetMode="External"/><Relationship Id="rId51" Type="http://schemas.openxmlformats.org/officeDocument/2006/relationships/hyperlink" Target="mailto:oos@gstrmat.b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oos@gstrmat.by" TargetMode="External"/><Relationship Id="rId17" Type="http://schemas.openxmlformats.org/officeDocument/2006/relationships/hyperlink" Target="mailto:oos@gstrmat.by" TargetMode="External"/><Relationship Id="rId25" Type="http://schemas.openxmlformats.org/officeDocument/2006/relationships/hyperlink" Target="mailto:oos@gstrmat.by" TargetMode="External"/><Relationship Id="rId33" Type="http://schemas.openxmlformats.org/officeDocument/2006/relationships/hyperlink" Target="mailto:gbi-h@mozdsk.by" TargetMode="External"/><Relationship Id="rId38" Type="http://schemas.openxmlformats.org/officeDocument/2006/relationships/hyperlink" Target="mailto:oos@gstrmat.by" TargetMode="External"/><Relationship Id="rId46" Type="http://schemas.openxmlformats.org/officeDocument/2006/relationships/hyperlink" Target="mailto:oos@gstrmat.by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oos@gstrmat.by" TargetMode="External"/><Relationship Id="rId41" Type="http://schemas.openxmlformats.org/officeDocument/2006/relationships/hyperlink" Target="mailto:oos@gstrmat.by" TargetMode="External"/><Relationship Id="rId54" Type="http://schemas.openxmlformats.org/officeDocument/2006/relationships/hyperlink" Target="mailto:oos@gstrmat.by" TargetMode="External"/><Relationship Id="rId1" Type="http://schemas.openxmlformats.org/officeDocument/2006/relationships/styles" Target="styles.xml"/><Relationship Id="rId6" Type="http://schemas.openxmlformats.org/officeDocument/2006/relationships/hyperlink" Target="mailto:oos@gstrmat.by" TargetMode="External"/><Relationship Id="rId15" Type="http://schemas.openxmlformats.org/officeDocument/2006/relationships/hyperlink" Target="mailto:oos@gstrmat.by" TargetMode="External"/><Relationship Id="rId23" Type="http://schemas.openxmlformats.org/officeDocument/2006/relationships/hyperlink" Target="mailto:oos@gstrmat.by" TargetMode="External"/><Relationship Id="rId28" Type="http://schemas.openxmlformats.org/officeDocument/2006/relationships/hyperlink" Target="mailto:oos@gstrmat.by" TargetMode="External"/><Relationship Id="rId36" Type="http://schemas.openxmlformats.org/officeDocument/2006/relationships/hyperlink" Target="mailto:oos@gstrmat.by" TargetMode="External"/><Relationship Id="rId49" Type="http://schemas.openxmlformats.org/officeDocument/2006/relationships/hyperlink" Target="mailto:oos@gstrmat.by" TargetMode="External"/><Relationship Id="rId57" Type="http://schemas.openxmlformats.org/officeDocument/2006/relationships/hyperlink" Target="mailto:oos@gstrmat.by" TargetMode="External"/><Relationship Id="rId10" Type="http://schemas.openxmlformats.org/officeDocument/2006/relationships/hyperlink" Target="mailto:oos@gstrmat.by" TargetMode="External"/><Relationship Id="rId31" Type="http://schemas.openxmlformats.org/officeDocument/2006/relationships/hyperlink" Target="mailto:info@mozdsk.by" TargetMode="External"/><Relationship Id="rId44" Type="http://schemas.openxmlformats.org/officeDocument/2006/relationships/hyperlink" Target="mailto:oos@gstrmat.by" TargetMode="External"/><Relationship Id="rId52" Type="http://schemas.openxmlformats.org/officeDocument/2006/relationships/hyperlink" Target="mailto:oos@gstrmat.by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29</Pages>
  <Words>33070</Words>
  <Characters>188504</Characters>
  <Application>Microsoft Office Word</Application>
  <DocSecurity>0</DocSecurity>
  <Lines>1570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 Михайловна Мелешкова</cp:lastModifiedBy>
  <cp:revision>18</cp:revision>
  <dcterms:created xsi:type="dcterms:W3CDTF">2024-12-03T14:46:00Z</dcterms:created>
  <dcterms:modified xsi:type="dcterms:W3CDTF">2025-03-13T10:56:00Z</dcterms:modified>
</cp:coreProperties>
</file>